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DoctorChatApp: Real-Time Communication Architecture (With Code Examples)</w:t>
      </w:r>
    </w:p>
    <w:p>
      <w:pPr>
        <w:spacing w:after="60" w:before="60"/>
      </w:pPr>
    </w:p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This document breaks down how the app achieves real-time chatting and peer-to-peer audio/video calls using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SignalR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WebRTC</w:t>
      </w:r>
      <w:r>
        <w:rPr>
          <w:rFonts w:ascii="Calibri" w:cs="Calibri" w:eastAsia="Calibri" w:hAnsi="Calibri"/>
          <w:sz w:val="22"/>
          <w:szCs w:val="22"/>
        </w:rPr>
        <w:t xml:space="preserve">, complete with code examples from your actual codebase.</w:t>
      </w:r>
    </w:p>
    <w:p>
      <w:pPr>
        <w:spacing w:after="60" w:before="60"/>
      </w:pPr>
    </w:p>
    <w:p>
      <w:pPr>
        <w:spacing w:after="200" w:before="200"/>
        <w:jc w:val="center"/>
      </w:pPr>
      <w:r>
        <w:t xml:space="preserve">--------------------------------------------------</w:t>
      </w:r>
    </w:p>
    <w:p>
      <w:pPr>
        <w:spacing w:after="60" w:before="60"/>
      </w:pPr>
    </w:p>
    <w:p>
      <w:pPr>
        <w:pStyle w:val="Heading2"/>
        <w:spacing w:after="150" w:before="300"/>
      </w:pPr>
      <w:r>
        <w:t xml:space="preserve">1. The Real-Time Chat System (SignalR)</w:t>
      </w:r>
    </w:p>
    <w:p>
      <w:pPr>
        <w:spacing w:after="60" w:before="60"/>
      </w:pPr>
    </w:p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SignalR is a Microsoft library for ASP.NET Core that establishes a persistent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WebSocket</w:t>
      </w:r>
      <w:r>
        <w:rPr>
          <w:rFonts w:ascii="Calibri" w:cs="Calibri" w:eastAsia="Calibri" w:hAnsi="Calibri"/>
          <w:sz w:val="22"/>
          <w:szCs w:val="22"/>
        </w:rPr>
        <w:t xml:space="preserve"> connection between the React Native app and the backend.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A. Connection &amp; Presence Tracking</w:t>
      </w:r>
    </w:p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When a user logs in, the app connects to the backend hub and authenticates using their JWT token.</w:t>
      </w:r>
    </w:p>
    <w:p>
      <w:pPr>
        <w:spacing w:after="60" w:before="60"/>
      </w:pP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(`src/services/signalrService.ts`):</w:t>
      </w:r>
    </w:p>
    <w:p>
      <w:pPr>
        <w:shd w:fill="F1F5F9" w:color="F1F5F9" w:val="solid"/>
        <w:spacing w:after="200" w:before="200"/>
        <w:ind w:left="40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class SignalRService {
    public async connect(token: string) {
        // Build the connection passing the JWT token in the URL
        this.connection = new signalR.HubConnectionBuilder()
            .withUrl(`https://doctorchatappwebservice.onrender.com/signalinghub?access_token=${token}`)
            .withAutomaticReconnect()
            .build();
        await this.connection.start();
        console.log("🟢 Connected to SignalR Hub");
    }
}
</w:t>
      </w:r>
    </w:p>
    <w:p>
      <w:pPr>
        <w:spacing w:after="60" w:before="60"/>
      </w:pP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(`DoctorChatApi/Hubs/SignalingHub.cs`):</w:t>
      </w:r>
    </w:p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When the user connects, the server extracts their ID and adds them to a tracker so other users know they are online.</w:t>
      </w:r>
    </w:p>
    <w:p>
      <w:pPr>
        <w:shd w:fill="F1F5F9" w:color="F1F5F9" w:val="solid"/>
        <w:spacing w:after="200" w:before="200"/>
        <w:ind w:left="40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public static readonly ConcurrentDictionary&lt;Guid, string&gt; OnlineUsers = new();
public override async Task OnConnectedAsync()
{
    var userIdStr = Context.User?.FindFirst(ClaimTypes.NameIdentifier)?.Value;
    if (Guid.TryParse(userIdStr, out Guid userId))
    {
        // Add the user to the online tracker
        OnlineUsers[userId] = Context.ConnectionId;
    }
    await base.OnConnectedAsync();
}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B. Sending &amp; Receiving Chat Messages</w:t>
      </w:r>
    </w:p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Instead of the app asking the server "Are there new messages?", the server pushes them directly to the app.</w:t>
      </w:r>
    </w:p>
    <w:p>
      <w:pPr>
        <w:spacing w:after="60" w:before="60"/>
      </w:pP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Sending (`src/services/signalrService.ts`):</w:t>
      </w:r>
    </w:p>
    <w:p>
      <w:pPr>
        <w:shd w:fill="F1F5F9" w:color="F1F5F9" w:val="solid"/>
        <w:spacing w:after="200" w:before="200"/>
        <w:ind w:left="40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public async sendChatMessage(receiverId: string, content: string) {
    // Send the message to the backend via the open WebSocket
    await this.connection?.invoke('SendMessage', receiverId, content);
}
</w:t>
      </w:r>
    </w:p>
    <w:p>
      <w:pPr>
        <w:spacing w:after="60" w:before="60"/>
      </w:pP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Pushing (`DoctorChatApi/Hubs/SignalingHub.cs`):</w:t>
      </w:r>
    </w:p>
    <w:p>
      <w:pPr>
        <w:shd w:fill="F1F5F9" w:color="F1F5F9" w:val="solid"/>
        <w:spacing w:after="200" w:before="200"/>
        <w:ind w:left="40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public async Task SendMessage(Guid receiverId, string content)
{
    var senderId = Guid.Parse(Context.User.FindFirst(ClaimTypes.NameIdentifier).Value);
    // 1. Save to Database
    var msg = new ChatMessage { SenderId = senderId, ReceiverId = receiverId, Content = content };
    db.ChatMessages.Add(msg);
    await db.SaveChangesAsync();
    // 2. If the receiver is online, push it directly to their phone
    if (OnlineUsers.TryGetValue(receiverId, out var connectionId))
    {
        await Clients.Client(connectionId).SendAsync("ReceiveMessage", new { 
            Id = msg.Id, Content = content, SenderId = senderId 
        });
    }
}
</w:t>
      </w:r>
    </w:p>
    <w:p>
      <w:pPr>
        <w:spacing w:after="60" w:before="60"/>
      </w:pP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 Receiving (`app/chat_conversation.tsx`):</w:t>
      </w:r>
    </w:p>
    <w:p>
      <w:pPr>
        <w:shd w:fill="F1F5F9" w:color="F1F5F9" w:val="solid"/>
        <w:spacing w:after="200" w:before="200"/>
        <w:ind w:left="40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// Listen for incoming messages in real-time
signalRService.onReceiveMessage((message: ChatMessage) =&gt; {
    // Instantly update the UI without reloading
    setMessages((prev) =&gt; [...prev, message]);
});
</w:t>
      </w:r>
    </w:p>
    <w:p>
      <w:pPr>
        <w:spacing w:after="60" w:before="60"/>
      </w:pPr>
    </w:p>
    <w:p>
      <w:pPr>
        <w:spacing w:after="200" w:before="200"/>
        <w:jc w:val="center"/>
      </w:pPr>
      <w:r>
        <w:t xml:space="preserve">--------------------------------------------------</w:t>
      </w:r>
    </w:p>
    <w:p>
      <w:pPr>
        <w:spacing w:after="60" w:before="60"/>
      </w:pPr>
    </w:p>
    <w:p>
      <w:pPr>
        <w:pStyle w:val="Heading2"/>
        <w:spacing w:after="150" w:before="300"/>
      </w:pPr>
      <w:r>
        <w:t xml:space="preserve">2. Audio &amp; Video Calling (WebRTC)</w:t>
      </w:r>
    </w:p>
    <w:p>
      <w:pPr>
        <w:spacing w:after="60" w:before="60"/>
      </w:pPr>
    </w:p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While SignalR is great for text,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WebRTC</w:t>
      </w:r>
      <w:r>
        <w:rPr>
          <w:rFonts w:ascii="Calibri" w:cs="Calibri" w:eastAsia="Calibri" w:hAnsi="Calibri"/>
          <w:sz w:val="22"/>
          <w:szCs w:val="22"/>
        </w:rPr>
        <w:t xml:space="preserve"> is used to send High-Definition video securely and directly from Phone A to Phone B, bypassing the server entirely to reduce lag.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A. The Setup Flow (The "Handshake")</w:t>
      </w:r>
    </w:p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Before phones can stream video directly, they 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SignalR</w:t>
      </w:r>
      <w:r>
        <w:rPr>
          <w:rFonts w:ascii="Calibri" w:cs="Calibri" w:eastAsia="Calibri" w:hAnsi="Calibri"/>
          <w:sz w:val="22"/>
          <w:szCs w:val="22"/>
        </w:rPr>
        <w:t xml:space="preserve"> to exchange WebRTC configuration data (Offers and Answers) so they can agree on video formats and find each other's IP addresses.</w:t>
      </w:r>
    </w:p>
    <w:p>
      <w:pPr>
        <w:spacing w:after="60" w:before="60"/>
      </w:pP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Creating the Peer Connection (`src/services/webRtcService.ts`):</w:t>
      </w:r>
    </w:p>
    <w:p>
      <w:pPr>
        <w:shd w:fill="F1F5F9" w:color="F1F5F9" w:val="solid"/>
        <w:spacing w:after="200" w:before="200"/>
        <w:ind w:left="40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// Fetch STUN/TURN servers to bypass firewalls
const response = await api.get('calls/turn-credentials');
const iceServers = response.data;
// Create the WebRTC Connection
this.peerConnection = new RTCPeerConnection({ iceServers });
// Open the user's camera and microphone
this.localStream = await mediaDevices.getUserMedia({ audio: true, video: true });
// Attach the camera stream to the connection
this.localStream.getTracks().forEach((track) =&gt; {
    this.peerConnection.addTrack(track, this.localStream);
});
</w:t>
      </w:r>
    </w:p>
    <w:p>
      <w:pPr>
        <w:spacing w:after="60" w:before="60"/>
      </w:pP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The Caller Makes an Offer:</w:t>
      </w:r>
    </w:p>
    <w:p>
      <w:pPr>
        <w:shd w:fill="F1F5F9" w:color="F1F5F9" w:val="solid"/>
        <w:spacing w:after="200" w:before="200"/>
        <w:ind w:left="40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// Create an SDP Offer (Supported video codecs, bitrates, etc.)
const offer = await this.peerConnection.createOffer({ offerToReceiveVideo: true });
await this.peerConnection.setLocalDescription(offer);
// Send the offer to the other phone via SignalR
await signalRService.invokeSignaling('SendOffer', targetUserId, callId, JSON.stringify(offer));
</w:t>
      </w:r>
    </w:p>
    <w:p>
      <w:pPr>
        <w:spacing w:after="60" w:before="60"/>
      </w:pP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The Receiver Answers:</w:t>
      </w:r>
    </w:p>
    <w:p>
      <w:pPr>
        <w:shd w:fill="F1F5F9" w:color="F1F5F9" w:val="solid"/>
        <w:spacing w:after="200" w:before="200"/>
        <w:ind w:left="40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// The receiver gets the Offer via SignalR and feeds it into WebRTC
const offerDesc = new RTCSessionDescription(JSON.parse(sdpStr));
await this.peerConnection.setRemoteDescription(offerDesc);
// The receiver creates an Answer and sends it back
const answer = await this.peerConnection.createAnswer();
await this.peerConnection.setLocalDescription(answer);
await signalRService.invokeSignaling('SendAnswer', callerUserId, callId, JSON.stringify(answer));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B. Bypassing Firewalls (ICE Candidates)</w:t>
      </w:r>
    </w:p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While setting up the offer, both phones ping Google STUN servers to generate "ICE Candidates" (Network routing paths) and send them to each other.</w:t>
      </w:r>
    </w:p>
    <w:p>
      <w:pPr>
        <w:shd w:fill="F1F5F9" w:color="F1F5F9" w:val="solid"/>
        <w:spacing w:after="200" w:before="200"/>
        <w:ind w:left="40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// When the WebRTC engine finds a network path (Candidate)
this.peerConnection.addEventListener('icecandidate', (event) =&gt; {
    if (event.candidate) {
        // Send the path to the other phone via SignalR
        signalRService.invokeSignaling('SendCandidate', targetUserId, callId, JSON.stringify(event.candidate));
    }
});
// When the other phone receives the path
signalRService.onReceiveCandidate(async (candidateStr) =&gt; {
    const candidate = new RTCIceCandidate(JSON.parse(candidateStr));
    await this.peerConnection.addIceCandidate(candidate); // Connect!
});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C. Rendering the Live Video</w:t>
      </w:r>
    </w:p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Once the ICE candidates connect, the P2P connection establishes. The video stream arrives and is rendered using the `&lt;RTCView&gt;` component.</w:t>
      </w:r>
    </w:p>
    <w:p>
      <w:pPr>
        <w:spacing w:after="60" w:before="60"/>
      </w:pP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React Native UI (`app/video_call.tsx`):</w:t>
      </w:r>
    </w:p>
    <w:p>
      <w:pPr>
        <w:shd w:fill="F1F5F9" w:color="F1F5F9" w:val="solid"/>
        <w:spacing w:after="200" w:before="200"/>
        <w:ind w:left="40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// Listen for the incoming video stream
webRtcService.setOnRemoteStreamAdd((stream) =&gt; {
    setRemoteStream(stream); // Update React State
});
return (
    &lt;View style={styles.container}&gt;
        {/* Render the LIVE incoming video directly from the device engine */}
        {remoteStream &amp;&amp; (
            &lt;RTCView 
                streamURL={remoteStream.toURL()} 
                style={styles.fullScreenVideo} 
                objectFit="cover" 
            /&gt;
        )}
        {/* Render your own camera in the top right corner */}
        {localStream &amp;&amp; (
            &lt;RTCView 
                streamURL={localStream.toURL()} 
                style={styles.floatingVideo} 
                objectFit="cover" 
            /&gt;
        )}
    &lt;/View&gt;
);
</w:t>
      </w:r>
    </w:p>
    <w:p>
      <w:pPr>
        <w:spacing w:after="60" w:before="60"/>
      </w:pPr>
    </w:p>
    <w:p>
      <w:pPr>
        <w:pStyle w:val="Heading3"/>
        <w:spacing w:after="100" w:before="200"/>
      </w:pPr>
      <w:r>
        <w:t xml:space="preserve">D. Hanging Up</w:t>
      </w:r>
    </w:p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When the call ends, you must close the connection and securely lock the hardware (turning off the green camera indicator on the phone).</w:t>
      </w:r>
    </w:p>
    <w:p>
      <w:pPr>
        <w:spacing w:after="60" w:before="60"/>
      </w:pPr>
    </w:p>
    <w:p>
      <w:pPr>
        <w:shd w:fill="F1F5F9" w:color="F1F5F9" w:val="solid"/>
        <w:spacing w:after="200" w:before="200"/>
        <w:ind w:left="40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public closeConnection() {
    // 1. Forcefully stop the camera/microphone hardware
    this.localStream?.getTracks().forEach(track =&gt; track.stop());
    // 2. Shut down the incoming stream 
    this.remoteStream?.getTracks().forEach(track =&gt; track.stop());
    // 3. Destroy the P2P tunnel
    this.peerConnection?.close();
}
</w:t>
      </w:r>
    </w:p>
    <w:p>
      <w:pPr>
        <w:spacing w:after="60" w:before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DoctorChatApp Real-Time Architecture</dc:title>
  <dc:creator>Un-named</dc:creator>
  <dc:description>WebRTC and SignalR Implementation</dc:description>
  <cp:lastModifiedBy>Un-named</cp:lastModifiedBy>
  <cp:revision>1</cp:revision>
  <dcterms:created xsi:type="dcterms:W3CDTF">2026-04-17T06:15:30.480Z</dcterms:created>
  <dcterms:modified xsi:type="dcterms:W3CDTF">2026-04-17T06:15:30.481Z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