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EFB6" w14:textId="2438D44B" w:rsidR="00703C82" w:rsidRDefault="00A64FC2">
      <w:r>
        <w:t xml:space="preserve">3. analog input, input for a comparator, change notification, digital </w:t>
      </w:r>
      <w:proofErr w:type="gramStart"/>
      <w:r>
        <w:t>input</w:t>
      </w:r>
      <w:proofErr w:type="gramEnd"/>
      <w:r>
        <w:t xml:space="preserve"> or output</w:t>
      </w:r>
      <w:r w:rsidR="00703C82">
        <w:t>. It is not 5v tolerant</w:t>
      </w:r>
    </w:p>
    <w:p w14:paraId="2C234035" w14:textId="5F6305C5" w:rsidR="00A64FC2" w:rsidRDefault="00A64FC2"/>
    <w:p w14:paraId="74E15292" w14:textId="77777777" w:rsidR="00A64FC2" w:rsidRDefault="00A64FC2"/>
    <w:p w14:paraId="37B9073B" w14:textId="389DCBFF" w:rsidR="00A64FC2" w:rsidRDefault="00A64FC2">
      <w:r>
        <w:t xml:space="preserve">4. </w:t>
      </w:r>
      <w:r w:rsidR="00EE77F0">
        <w:t xml:space="preserve">         I</w:t>
      </w:r>
      <w:r>
        <w:t>nput TRISC=1</w:t>
      </w:r>
    </w:p>
    <w:p w14:paraId="40E8D168" w14:textId="2BAEACA2" w:rsidR="00A64FC2" w:rsidRDefault="00A64FC2">
      <w:r>
        <w:tab/>
        <w:t>Output    TRISC=0</w:t>
      </w:r>
    </w:p>
    <w:p w14:paraId="67219DBD" w14:textId="0FAD422A" w:rsidR="0068753E" w:rsidRDefault="0068753E"/>
    <w:p w14:paraId="296D07F3" w14:textId="2057E3FA" w:rsidR="00703C82" w:rsidRPr="00703C82" w:rsidRDefault="00703C82" w:rsidP="00703C82">
      <w:pPr>
        <w:rPr>
          <w:rFonts w:ascii="Times New Roman" w:eastAsia="Times New Roman" w:hAnsi="Times New Roman" w:cs="Times New Roman"/>
        </w:rPr>
      </w:pPr>
      <w:r>
        <w:t>5.</w:t>
      </w:r>
      <w:r w:rsidRPr="00703C82">
        <w:t xml:space="preserve"> </w:t>
      </w:r>
      <w:r w:rsidRPr="00703C82">
        <w:rPr>
          <w:rFonts w:ascii="Times New Roman" w:eastAsia="Times New Roman" w:hAnsi="Times New Roman" w:cs="Times New Roman"/>
        </w:rPr>
        <w:t>0x</w:t>
      </w:r>
      <w:r w:rsidR="009D248F">
        <w:rPr>
          <w:rFonts w:ascii="Times New Roman" w:eastAsia="Times New Roman" w:hAnsi="Times New Roman" w:cs="Times New Roman"/>
        </w:rPr>
        <w:t>00C3</w:t>
      </w:r>
    </w:p>
    <w:p w14:paraId="04D00B52" w14:textId="7077895A" w:rsidR="0068753E" w:rsidRDefault="0068753E"/>
    <w:p w14:paraId="18F249D3" w14:textId="77777777" w:rsidR="00671B5F" w:rsidRDefault="00703C82" w:rsidP="00703C82">
      <w:r>
        <w:t xml:space="preserve">6.  </w:t>
      </w:r>
    </w:p>
    <w:p w14:paraId="39A769DA" w14:textId="7F8EEE34" w:rsidR="00703C82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SYSCLK</w:t>
      </w:r>
      <w:r w:rsidR="00671B5F">
        <w:rPr>
          <w:rFonts w:ascii="Times New Roman" w:eastAsia="Times New Roman" w:hAnsi="Times New Roman" w:cs="Times New Roman"/>
        </w:rPr>
        <w:t xml:space="preserve">: used to clock the </w:t>
      </w:r>
      <w:proofErr w:type="spellStart"/>
      <w:r w:rsidR="00671B5F">
        <w:rPr>
          <w:rFonts w:ascii="Times New Roman" w:eastAsia="Times New Roman" w:hAnsi="Times New Roman" w:cs="Times New Roman"/>
        </w:rPr>
        <w:t>cpu</w:t>
      </w:r>
      <w:proofErr w:type="spellEnd"/>
    </w:p>
    <w:p w14:paraId="250CFF2E" w14:textId="1959B51F" w:rsidR="00703C82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PBCLK</w:t>
      </w:r>
      <w:r w:rsidR="00671B5F">
        <w:rPr>
          <w:rFonts w:ascii="Times New Roman" w:eastAsia="Times New Roman" w:hAnsi="Times New Roman" w:cs="Times New Roman"/>
        </w:rPr>
        <w:t xml:space="preserve">: used to clock the peripherals </w:t>
      </w:r>
    </w:p>
    <w:p w14:paraId="0540B6C9" w14:textId="77BC13F9" w:rsidR="00671B5F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PORTA to PORT</w:t>
      </w:r>
      <w:r w:rsidR="009D248F">
        <w:rPr>
          <w:rFonts w:ascii="Times New Roman" w:eastAsia="Times New Roman" w:hAnsi="Times New Roman" w:cs="Times New Roman"/>
        </w:rPr>
        <w:t>G</w:t>
      </w:r>
      <w:r w:rsidR="00671B5F">
        <w:rPr>
          <w:rFonts w:ascii="Times New Roman" w:eastAsia="Times New Roman" w:hAnsi="Times New Roman" w:cs="Times New Roman"/>
        </w:rPr>
        <w:t>: Digital IO ports</w:t>
      </w:r>
      <w:r w:rsidR="009D248F">
        <w:rPr>
          <w:rFonts w:ascii="Times New Roman" w:eastAsia="Times New Roman" w:hAnsi="Times New Roman" w:cs="Times New Roman"/>
        </w:rPr>
        <w:t>, PORTB is analog</w:t>
      </w:r>
    </w:p>
    <w:p w14:paraId="029FE57D" w14:textId="74801BAA" w:rsidR="00671B5F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Timer1 to Timer5</w:t>
      </w:r>
      <w:r w:rsidR="00671B5F">
        <w:rPr>
          <w:rFonts w:ascii="Times New Roman" w:eastAsia="Times New Roman" w:hAnsi="Times New Roman" w:cs="Times New Roman"/>
        </w:rPr>
        <w:t>:</w:t>
      </w:r>
      <w:r w:rsidR="000D53AD">
        <w:rPr>
          <w:rFonts w:ascii="Times New Roman" w:eastAsia="Times New Roman" w:hAnsi="Times New Roman" w:cs="Times New Roman"/>
        </w:rPr>
        <w:t xml:space="preserve"> C</w:t>
      </w:r>
      <w:r w:rsidR="00415F29">
        <w:rPr>
          <w:rFonts w:ascii="Times New Roman" w:eastAsia="Times New Roman" w:hAnsi="Times New Roman" w:cs="Times New Roman"/>
        </w:rPr>
        <w:t>an cou</w:t>
      </w:r>
      <w:r w:rsidR="000D53AD">
        <w:rPr>
          <w:rFonts w:ascii="Times New Roman" w:eastAsia="Times New Roman" w:hAnsi="Times New Roman" w:cs="Times New Roman"/>
        </w:rPr>
        <w:t>n</w:t>
      </w:r>
      <w:r w:rsidR="00415F29">
        <w:rPr>
          <w:rFonts w:ascii="Times New Roman" w:eastAsia="Times New Roman" w:hAnsi="Times New Roman" w:cs="Times New Roman"/>
        </w:rPr>
        <w:t>t</w:t>
      </w:r>
      <w:r w:rsidR="000D53AD">
        <w:rPr>
          <w:rFonts w:ascii="Times New Roman" w:eastAsia="Times New Roman" w:hAnsi="Times New Roman" w:cs="Times New Roman"/>
        </w:rPr>
        <w:t xml:space="preserve"> or keep time</w:t>
      </w:r>
      <w:r w:rsidR="00415F29">
        <w:rPr>
          <w:rFonts w:ascii="Times New Roman" w:eastAsia="Times New Roman" w:hAnsi="Times New Roman" w:cs="Times New Roman"/>
        </w:rPr>
        <w:t xml:space="preserve"> based of </w:t>
      </w:r>
      <w:proofErr w:type="spellStart"/>
      <w:r w:rsidR="00415F29">
        <w:rPr>
          <w:rFonts w:ascii="Times New Roman" w:eastAsia="Times New Roman" w:hAnsi="Times New Roman" w:cs="Times New Roman"/>
        </w:rPr>
        <w:t>PBclk</w:t>
      </w:r>
      <w:proofErr w:type="spellEnd"/>
      <w:r w:rsidR="000D53AD">
        <w:rPr>
          <w:rFonts w:ascii="Times New Roman" w:eastAsia="Times New Roman" w:hAnsi="Times New Roman" w:cs="Times New Roman"/>
        </w:rPr>
        <w:t xml:space="preserve"> </w:t>
      </w:r>
    </w:p>
    <w:p w14:paraId="16671AB2" w14:textId="36612185" w:rsidR="00671B5F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10-bit ADC</w:t>
      </w:r>
      <w:r w:rsidR="00671B5F">
        <w:rPr>
          <w:rFonts w:ascii="Times New Roman" w:eastAsia="Times New Roman" w:hAnsi="Times New Roman" w:cs="Times New Roman"/>
        </w:rPr>
        <w:t>:</w:t>
      </w:r>
      <w:r w:rsidR="000E777D">
        <w:rPr>
          <w:rFonts w:ascii="Times New Roman" w:eastAsia="Times New Roman" w:hAnsi="Times New Roman" w:cs="Times New Roman"/>
        </w:rPr>
        <w:t xml:space="preserve"> analog to digital converter</w:t>
      </w:r>
    </w:p>
    <w:p w14:paraId="6B1068E5" w14:textId="254FFD71" w:rsidR="00671B5F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PWM OC1-5</w:t>
      </w:r>
      <w:r w:rsidR="00671B5F">
        <w:rPr>
          <w:rFonts w:ascii="Times New Roman" w:eastAsia="Times New Roman" w:hAnsi="Times New Roman" w:cs="Times New Roman"/>
        </w:rPr>
        <w:t>;</w:t>
      </w:r>
      <w:r w:rsidR="000E777D">
        <w:rPr>
          <w:rFonts w:ascii="Times New Roman" w:eastAsia="Times New Roman" w:hAnsi="Times New Roman" w:cs="Times New Roman"/>
        </w:rPr>
        <w:t xml:space="preserve"> generate digital pules trains to drive motors</w:t>
      </w:r>
    </w:p>
    <w:p w14:paraId="4494B9AE" w14:textId="0FBC377D" w:rsidR="00671B5F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Data RAM</w:t>
      </w:r>
      <w:r w:rsidR="00671B5F">
        <w:rPr>
          <w:rFonts w:ascii="Times New Roman" w:eastAsia="Times New Roman" w:hAnsi="Times New Roman" w:cs="Times New Roman"/>
        </w:rPr>
        <w:t xml:space="preserve">: </w:t>
      </w:r>
      <w:r w:rsidR="000D53AD">
        <w:rPr>
          <w:rFonts w:ascii="Times New Roman" w:eastAsia="Times New Roman" w:hAnsi="Times New Roman" w:cs="Times New Roman"/>
        </w:rPr>
        <w:t xml:space="preserve"> faster memory </w:t>
      </w:r>
      <w:r w:rsidR="00A80044">
        <w:rPr>
          <w:rFonts w:ascii="Times New Roman" w:eastAsia="Times New Roman" w:hAnsi="Times New Roman" w:cs="Times New Roman"/>
        </w:rPr>
        <w:t>which can be written</w:t>
      </w:r>
      <w:r w:rsidR="00671B5F">
        <w:rPr>
          <w:rFonts w:ascii="Times New Roman" w:eastAsia="Times New Roman" w:hAnsi="Times New Roman" w:cs="Times New Roman"/>
        </w:rPr>
        <w:t xml:space="preserve"> to by the </w:t>
      </w:r>
      <w:proofErr w:type="spellStart"/>
      <w:r w:rsidR="00671B5F">
        <w:rPr>
          <w:rFonts w:ascii="Times New Roman" w:eastAsia="Times New Roman" w:hAnsi="Times New Roman" w:cs="Times New Roman"/>
        </w:rPr>
        <w:t>cpu</w:t>
      </w:r>
      <w:proofErr w:type="spellEnd"/>
    </w:p>
    <w:p w14:paraId="6A792CE0" w14:textId="6E9BD952" w:rsidR="00671B5F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Program Flash Memory</w:t>
      </w:r>
      <w:r w:rsidR="00671B5F">
        <w:rPr>
          <w:rFonts w:ascii="Times New Roman" w:eastAsia="Times New Roman" w:hAnsi="Times New Roman" w:cs="Times New Roman"/>
        </w:rPr>
        <w:t xml:space="preserve">: used to hold program memory </w:t>
      </w:r>
    </w:p>
    <w:p w14:paraId="103BF750" w14:textId="08617079" w:rsidR="00703C82" w:rsidRDefault="00703C82" w:rsidP="00703C82">
      <w:pPr>
        <w:rPr>
          <w:rFonts w:ascii="Times New Roman" w:eastAsia="Times New Roman" w:hAnsi="Times New Roman" w:cs="Times New Roman"/>
        </w:rPr>
      </w:pPr>
      <w:r w:rsidRPr="00703C82">
        <w:rPr>
          <w:rFonts w:ascii="Times New Roman" w:eastAsia="Times New Roman" w:hAnsi="Times New Roman" w:cs="Times New Roman"/>
        </w:rPr>
        <w:t>Prefetch Cache Module</w:t>
      </w:r>
      <w:r w:rsidR="00671B5F">
        <w:rPr>
          <w:rFonts w:ascii="Times New Roman" w:eastAsia="Times New Roman" w:hAnsi="Times New Roman" w:cs="Times New Roman"/>
        </w:rPr>
        <w:t xml:space="preserve">: </w:t>
      </w:r>
      <w:r w:rsidR="00EE77F0">
        <w:rPr>
          <w:rFonts w:ascii="Times New Roman" w:eastAsia="Times New Roman" w:hAnsi="Times New Roman" w:cs="Times New Roman"/>
        </w:rPr>
        <w:t>used</w:t>
      </w:r>
      <w:r w:rsidR="00671B5F">
        <w:rPr>
          <w:rFonts w:ascii="Times New Roman" w:eastAsia="Times New Roman" w:hAnsi="Times New Roman" w:cs="Times New Roman"/>
        </w:rPr>
        <w:t xml:space="preserve"> to look ahead and gather data from program flash </w:t>
      </w:r>
    </w:p>
    <w:p w14:paraId="5699ABC0" w14:textId="605ECB40" w:rsidR="000E777D" w:rsidRDefault="000E777D" w:rsidP="00703C82">
      <w:pPr>
        <w:rPr>
          <w:rFonts w:ascii="Times New Roman" w:eastAsia="Times New Roman" w:hAnsi="Times New Roman" w:cs="Times New Roman"/>
        </w:rPr>
      </w:pPr>
    </w:p>
    <w:p w14:paraId="1B42BD3A" w14:textId="79C6A6BC" w:rsidR="000E777D" w:rsidRDefault="000E777D" w:rsidP="00703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RTCC can operate when PBCLK is asleep, </w:t>
      </w:r>
      <w:proofErr w:type="spellStart"/>
      <w:r>
        <w:rPr>
          <w:rFonts w:ascii="Times New Roman" w:eastAsia="Times New Roman" w:hAnsi="Times New Roman" w:cs="Times New Roman"/>
        </w:rPr>
        <w:t>PortA-PortG</w:t>
      </w:r>
      <w:proofErr w:type="spellEnd"/>
      <w:r>
        <w:rPr>
          <w:rFonts w:ascii="Times New Roman" w:eastAsia="Times New Roman" w:hAnsi="Times New Roman" w:cs="Times New Roman"/>
        </w:rPr>
        <w:t xml:space="preserve"> are on SYSCLY</w:t>
      </w:r>
      <w:r w:rsidR="00F362DE">
        <w:rPr>
          <w:rFonts w:ascii="Times New Roman" w:eastAsia="Times New Roman" w:hAnsi="Times New Roman" w:cs="Times New Roman"/>
        </w:rPr>
        <w:t>, io ports, USB, Ethernet, DMA, ICD</w:t>
      </w:r>
      <w:r w:rsidR="00565995">
        <w:rPr>
          <w:rFonts w:ascii="Times New Roman" w:eastAsia="Times New Roman" w:hAnsi="Times New Roman" w:cs="Times New Roman"/>
        </w:rPr>
        <w:t xml:space="preserve">, WDT, CN among others are not on PBCLK </w:t>
      </w:r>
    </w:p>
    <w:p w14:paraId="39C0C3DC" w14:textId="3326AE88" w:rsidR="000E777D" w:rsidRDefault="000E777D" w:rsidP="00703C82">
      <w:pPr>
        <w:rPr>
          <w:rFonts w:ascii="Times New Roman" w:eastAsia="Times New Roman" w:hAnsi="Times New Roman" w:cs="Times New Roman"/>
        </w:rPr>
      </w:pPr>
    </w:p>
    <w:p w14:paraId="6E02688D" w14:textId="712CF1B8" w:rsidR="000E777D" w:rsidRDefault="000E777D" w:rsidP="00703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it can’t distinguish anything less than </w:t>
      </w:r>
      <w:r w:rsidR="00B9473D">
        <w:rPr>
          <w:rFonts w:ascii="Times New Roman" w:eastAsia="Times New Roman" w:hAnsi="Times New Roman" w:cs="Times New Roman"/>
        </w:rPr>
        <w:t>3.3/</w:t>
      </w:r>
      <w:r>
        <w:rPr>
          <w:rFonts w:ascii="Times New Roman" w:eastAsia="Times New Roman" w:hAnsi="Times New Roman" w:cs="Times New Roman"/>
        </w:rPr>
        <w:t>2^10 V differences</w:t>
      </w:r>
    </w:p>
    <w:p w14:paraId="2F6777BA" w14:textId="2F68F4B6" w:rsidR="000E777D" w:rsidRDefault="000E777D" w:rsidP="00703C82">
      <w:pPr>
        <w:rPr>
          <w:rFonts w:ascii="Times New Roman" w:eastAsia="Times New Roman" w:hAnsi="Times New Roman" w:cs="Times New Roman"/>
        </w:rPr>
      </w:pPr>
    </w:p>
    <w:p w14:paraId="6880B14C" w14:textId="110287B7" w:rsidR="000E777D" w:rsidRDefault="000E777D" w:rsidP="00703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256bytes</w:t>
      </w:r>
    </w:p>
    <w:p w14:paraId="291D26E9" w14:textId="5E6A91A8" w:rsidR="000E777D" w:rsidRDefault="000E777D" w:rsidP="00703C82">
      <w:pPr>
        <w:rPr>
          <w:rFonts w:ascii="Times New Roman" w:eastAsia="Times New Roman" w:hAnsi="Times New Roman" w:cs="Times New Roman"/>
        </w:rPr>
      </w:pPr>
    </w:p>
    <w:p w14:paraId="3962D224" w14:textId="69148FFF" w:rsidR="000E777D" w:rsidRDefault="000E777D" w:rsidP="00703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r w:rsidR="008935F2">
        <w:rPr>
          <w:rFonts w:ascii="Times New Roman" w:eastAsia="Times New Roman" w:hAnsi="Times New Roman" w:cs="Times New Roman"/>
        </w:rPr>
        <w:t xml:space="preserve">This is </w:t>
      </w:r>
      <w:r w:rsidR="00A80044">
        <w:rPr>
          <w:rFonts w:ascii="Times New Roman" w:eastAsia="Times New Roman" w:hAnsi="Times New Roman" w:cs="Times New Roman"/>
        </w:rPr>
        <w:t>because</w:t>
      </w:r>
      <w:r w:rsidR="00103A95">
        <w:rPr>
          <w:rFonts w:ascii="Times New Roman" w:eastAsia="Times New Roman" w:hAnsi="Times New Roman" w:cs="Times New Roman"/>
        </w:rPr>
        <w:t xml:space="preserve"> the preface cache must take </w:t>
      </w:r>
      <w:r w:rsidR="004765DE">
        <w:rPr>
          <w:rFonts w:ascii="Times New Roman" w:eastAsia="Times New Roman" w:hAnsi="Times New Roman" w:cs="Times New Roman"/>
        </w:rPr>
        <w:t xml:space="preserve">16 bytes per clock cycle which is 128 bits </w:t>
      </w:r>
    </w:p>
    <w:p w14:paraId="5AA3D278" w14:textId="59CE3084" w:rsidR="004765DE" w:rsidRDefault="004765DE" w:rsidP="00703C82">
      <w:pPr>
        <w:rPr>
          <w:rFonts w:ascii="Times New Roman" w:eastAsia="Times New Roman" w:hAnsi="Times New Roman" w:cs="Times New Roman"/>
        </w:rPr>
      </w:pPr>
    </w:p>
    <w:p w14:paraId="56281982" w14:textId="629B3D20" w:rsidR="004765DE" w:rsidRDefault="004765DE" w:rsidP="00703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it could be considered with a pull up resistor to bring the high voltage to 4v </w:t>
      </w:r>
    </w:p>
    <w:p w14:paraId="7884DA3A" w14:textId="1BB4C89A" w:rsidR="004765DE" w:rsidRDefault="004765DE" w:rsidP="00703C82">
      <w:pPr>
        <w:rPr>
          <w:rFonts w:ascii="Times New Roman" w:eastAsia="Times New Roman" w:hAnsi="Times New Roman" w:cs="Times New Roman"/>
        </w:rPr>
      </w:pPr>
    </w:p>
    <w:p w14:paraId="01807438" w14:textId="4DC3A85A" w:rsidR="004765DE" w:rsidRDefault="004765DE" w:rsidP="00703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</w:t>
      </w:r>
      <w:r w:rsidR="008935F2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>Ram can go from 0x00000000 to 0x</w:t>
      </w:r>
      <w:r w:rsidR="008935F2">
        <w:rPr>
          <w:rFonts w:ascii="Times New Roman" w:eastAsia="Times New Roman" w:hAnsi="Times New Roman" w:cs="Times New Roman"/>
        </w:rPr>
        <w:t xml:space="preserve">1D000000 at max this is </w:t>
      </w:r>
      <w:r w:rsidR="008935F2" w:rsidRPr="008935F2">
        <w:rPr>
          <w:rFonts w:ascii="Times New Roman" w:eastAsia="Times New Roman" w:hAnsi="Times New Roman" w:cs="Times New Roman"/>
        </w:rPr>
        <w:t>486539264</w:t>
      </w:r>
      <w:r w:rsidR="008935F2">
        <w:rPr>
          <w:rFonts w:ascii="Times New Roman" w:eastAsia="Times New Roman" w:hAnsi="Times New Roman" w:cs="Times New Roman"/>
        </w:rPr>
        <w:t xml:space="preserve"> bytes</w:t>
      </w:r>
    </w:p>
    <w:p w14:paraId="3D239C46" w14:textId="1A2EFA21" w:rsidR="008935F2" w:rsidRDefault="008935F2" w:rsidP="00703C82">
      <w:pPr>
        <w:rPr>
          <w:rFonts w:ascii="Times New Roman" w:eastAsia="Times New Roman" w:hAnsi="Times New Roman" w:cs="Times New Roman"/>
        </w:rPr>
      </w:pPr>
    </w:p>
    <w:p w14:paraId="173E8F85" w14:textId="56476CDB" w:rsidR="008935F2" w:rsidRPr="00703C82" w:rsidRDefault="008935F2" w:rsidP="008935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Flash can at max go from 0x1D000000 to 0x1F800000 this is </w:t>
      </w:r>
      <w:r w:rsidRPr="008935F2">
        <w:rPr>
          <w:rFonts w:ascii="Times New Roman" w:eastAsia="Times New Roman" w:hAnsi="Times New Roman" w:cs="Times New Roman"/>
        </w:rPr>
        <w:t>41943040</w:t>
      </w:r>
      <w:r>
        <w:rPr>
          <w:rFonts w:ascii="Times New Roman" w:eastAsia="Times New Roman" w:hAnsi="Times New Roman" w:cs="Times New Roman"/>
        </w:rPr>
        <w:t xml:space="preserve"> bytes</w:t>
      </w:r>
    </w:p>
    <w:p w14:paraId="34DD3BFB" w14:textId="0D280273" w:rsidR="00703C82" w:rsidRDefault="00703C82"/>
    <w:p w14:paraId="4C2F00AE" w14:textId="77777777" w:rsidR="00B9473D" w:rsidRDefault="008935F2" w:rsidP="00B9473D">
      <w:r>
        <w:t xml:space="preserve">13. </w:t>
      </w:r>
      <w:r w:rsidR="00B9473D">
        <w:t xml:space="preserve">      a. bit 13-12 FPBDIV&lt;1:0&gt;: Peripheral Bus Clock Divisor Default Value bits</w:t>
      </w:r>
    </w:p>
    <w:p w14:paraId="423A0387" w14:textId="48BAE42A" w:rsidR="00B9473D" w:rsidRDefault="00B9473D" w:rsidP="00B9473D">
      <w:pPr>
        <w:ind w:firstLine="720"/>
      </w:pPr>
      <w:r>
        <w:t xml:space="preserve">   11 = PBCLK is SYSCLK divided by 8</w:t>
      </w:r>
    </w:p>
    <w:p w14:paraId="46A63699" w14:textId="1BBACADA" w:rsidR="00B9473D" w:rsidRDefault="003E65F1" w:rsidP="003E65F1">
      <w:pPr>
        <w:ind w:firstLine="720"/>
      </w:pPr>
      <w:r>
        <w:t xml:space="preserve">   </w:t>
      </w:r>
      <w:r w:rsidR="00B9473D">
        <w:t>10 = PBCLK is SYSCLK divided by 4</w:t>
      </w:r>
    </w:p>
    <w:p w14:paraId="71895C47" w14:textId="0F8A5BD3" w:rsidR="00B9473D" w:rsidRDefault="003E65F1" w:rsidP="003E65F1">
      <w:pPr>
        <w:ind w:firstLine="720"/>
      </w:pPr>
      <w:r>
        <w:t xml:space="preserve">   </w:t>
      </w:r>
      <w:r w:rsidR="00B9473D">
        <w:t>01 = PBCLK is SYSCLK divided by 2</w:t>
      </w:r>
    </w:p>
    <w:p w14:paraId="52F2B70A" w14:textId="49F17968" w:rsidR="008935F2" w:rsidRDefault="003E65F1" w:rsidP="003E65F1">
      <w:pPr>
        <w:ind w:firstLine="720"/>
      </w:pPr>
      <w:r>
        <w:t xml:space="preserve">   </w:t>
      </w:r>
      <w:r w:rsidR="00B9473D">
        <w:t>00 = PBCLK is SYSCLK divided by 1</w:t>
      </w:r>
    </w:p>
    <w:p w14:paraId="4FCB56C2" w14:textId="71B33336" w:rsidR="003E65F1" w:rsidRDefault="003E65F1" w:rsidP="003E65F1">
      <w:pPr>
        <w:ind w:firstLine="720"/>
      </w:pPr>
      <w:r>
        <w:lastRenderedPageBreak/>
        <w:t xml:space="preserve">b. </w:t>
      </w:r>
      <w:r w:rsidRPr="003E65F1">
        <w:rPr>
          <w:noProof/>
        </w:rPr>
        <w:drawing>
          <wp:inline distT="0" distB="0" distL="0" distR="0" wp14:anchorId="3ADF2AEA" wp14:editId="3E3AD2BB">
            <wp:extent cx="4641149" cy="4149969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982" cy="41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924F" w14:textId="03426FD2" w:rsidR="003E65F1" w:rsidRDefault="003E65F1" w:rsidP="003E65F1">
      <w:pPr>
        <w:ind w:firstLine="720"/>
      </w:pPr>
    </w:p>
    <w:p w14:paraId="3D136F0D" w14:textId="77777777" w:rsidR="003E7135" w:rsidRDefault="003E65F1" w:rsidP="003E65F1">
      <w:pPr>
        <w:ind w:firstLine="720"/>
      </w:pPr>
      <w:r>
        <w:t xml:space="preserve">c. </w:t>
      </w:r>
    </w:p>
    <w:p w14:paraId="26C88C8E" w14:textId="60B1E15A" w:rsidR="003E65F1" w:rsidRDefault="003E65F1" w:rsidP="003E65F1">
      <w:pPr>
        <w:ind w:firstLine="720"/>
      </w:pPr>
    </w:p>
    <w:p w14:paraId="1513A40E" w14:textId="72062295" w:rsidR="003E7135" w:rsidRDefault="00E70EC9" w:rsidP="003E65F1">
      <w:pPr>
        <w:ind w:firstLine="720"/>
      </w:pPr>
      <w:r>
        <w:t>2-0 to 011</w:t>
      </w:r>
    </w:p>
    <w:p w14:paraId="655353AF" w14:textId="492D82F7" w:rsidR="00E70EC9" w:rsidRDefault="00E70EC9" w:rsidP="003E65F1">
      <w:pPr>
        <w:ind w:firstLine="720"/>
      </w:pPr>
      <w:r>
        <w:t xml:space="preserve">9-8 to 10 </w:t>
      </w:r>
    </w:p>
    <w:p w14:paraId="1CAF0EE8" w14:textId="77777777" w:rsidR="003E7135" w:rsidRDefault="003E7135" w:rsidP="003E65F1">
      <w:pPr>
        <w:ind w:firstLine="720"/>
      </w:pPr>
    </w:p>
    <w:p w14:paraId="7510EB12" w14:textId="251706E1" w:rsidR="008935F2" w:rsidRDefault="008935F2"/>
    <w:p w14:paraId="7F6FAA98" w14:textId="23589087" w:rsidR="008935F2" w:rsidRDefault="008935F2">
      <w:r>
        <w:t xml:space="preserve">14. Given the max </w:t>
      </w:r>
      <w:r w:rsidR="007A5516">
        <w:t xml:space="preserve">amperage </w:t>
      </w:r>
      <w:r>
        <w:t>we will want to dra</w:t>
      </w:r>
      <w:r w:rsidR="007A5516">
        <w:t xml:space="preserve">w is .2A we use ohms law to say v/I=R where V= 5. Given this R = 25 ohms minimum </w:t>
      </w:r>
    </w:p>
    <w:p w14:paraId="17AD530D" w14:textId="6F57E28D" w:rsidR="007A5516" w:rsidRDefault="007A5516"/>
    <w:p w14:paraId="199B2A58" w14:textId="289D0EE6" w:rsidR="007A5516" w:rsidRDefault="007A5516">
      <w:r>
        <w:t xml:space="preserve">15. </w:t>
      </w:r>
      <w:r w:rsidR="003E7135">
        <w:t xml:space="preserve"> The NU 32 can be used anywhere from 2.3 v to 9v </w:t>
      </w:r>
      <w:r w:rsidR="00166184">
        <w:t xml:space="preserve">because it has a 5v </w:t>
      </w:r>
      <w:proofErr w:type="gramStart"/>
      <w:r w:rsidR="00166184">
        <w:t>regulator</w:t>
      </w:r>
      <w:proofErr w:type="gramEnd"/>
      <w:r w:rsidR="00166184">
        <w:t xml:space="preserve"> but it will overheat over 9V</w:t>
      </w:r>
    </w:p>
    <w:p w14:paraId="38692610" w14:textId="34E5FCA5" w:rsidR="007A5516" w:rsidRDefault="007A5516"/>
    <w:p w14:paraId="7FADEF80" w14:textId="5F3D363C" w:rsidR="009F7F1C" w:rsidRPr="009F7F1C" w:rsidRDefault="007A5516" w:rsidP="009F7F1C">
      <w:pPr>
        <w:rPr>
          <w:rFonts w:ascii="Times New Roman" w:eastAsia="Times New Roman" w:hAnsi="Times New Roman" w:cs="Times New Roman"/>
        </w:rPr>
      </w:pPr>
      <w:r>
        <w:t xml:space="preserve">16. </w:t>
      </w:r>
      <w:r w:rsidR="009F7F1C" w:rsidRPr="009F7F1C">
        <w:rPr>
          <w:rFonts w:ascii="Times New Roman" w:eastAsia="Times New Roman" w:hAnsi="Times New Roman" w:cs="Times New Roman"/>
        </w:rPr>
        <w:t>The two LEDs, LED1 and LED2, are connected at one end by a resistor to 3.3 V and the other end to digital outputs RF0</w:t>
      </w:r>
      <w:r w:rsidR="001523E0">
        <w:rPr>
          <w:rFonts w:ascii="Times New Roman" w:eastAsia="Times New Roman" w:hAnsi="Times New Roman" w:cs="Times New Roman"/>
        </w:rPr>
        <w:t xml:space="preserve"> (58 on pic32)</w:t>
      </w:r>
      <w:r w:rsidR="009F7F1C" w:rsidRPr="009F7F1C">
        <w:rPr>
          <w:rFonts w:ascii="Times New Roman" w:eastAsia="Times New Roman" w:hAnsi="Times New Roman" w:cs="Times New Roman"/>
        </w:rPr>
        <w:t xml:space="preserve"> and RF1</w:t>
      </w:r>
      <w:r w:rsidR="001523E0">
        <w:rPr>
          <w:rFonts w:ascii="Times New Roman" w:eastAsia="Times New Roman" w:hAnsi="Times New Roman" w:cs="Times New Roman"/>
        </w:rPr>
        <w:t xml:space="preserve"> (59 on pci32) </w:t>
      </w:r>
    </w:p>
    <w:p w14:paraId="761A0EB2" w14:textId="355CF766" w:rsidR="007A5516" w:rsidRDefault="007A5516"/>
    <w:p w14:paraId="66F017CF" w14:textId="3A65CFD3" w:rsidR="009F7F1C" w:rsidRPr="009F7F1C" w:rsidRDefault="009F7F1C" w:rsidP="009F7F1C">
      <w:pPr>
        <w:rPr>
          <w:rFonts w:ascii="Times New Roman" w:eastAsia="Times New Roman" w:hAnsi="Times New Roman" w:cs="Times New Roman"/>
        </w:rPr>
      </w:pPr>
      <w:r w:rsidRPr="009F7F1C">
        <w:rPr>
          <w:rFonts w:ascii="Times New Roman" w:eastAsia="Times New Roman" w:hAnsi="Times New Roman" w:cs="Times New Roman"/>
        </w:rPr>
        <w:t>The USER and RESET buttons are attached to the digital input RD7</w:t>
      </w:r>
      <w:r w:rsidR="001523E0">
        <w:rPr>
          <w:rFonts w:ascii="Times New Roman" w:eastAsia="Times New Roman" w:hAnsi="Times New Roman" w:cs="Times New Roman"/>
        </w:rPr>
        <w:t xml:space="preserve"> (55)</w:t>
      </w:r>
      <w:r w:rsidRPr="009F7F1C">
        <w:rPr>
          <w:rFonts w:ascii="Times New Roman" w:eastAsia="Times New Roman" w:hAnsi="Times New Roman" w:cs="Times New Roman"/>
        </w:rPr>
        <w:t xml:space="preserve"> and </w:t>
      </w:r>
      <w:proofErr w:type="gramStart"/>
      <w:r w:rsidRPr="009F7F1C">
        <w:rPr>
          <w:rFonts w:ascii="Times New Roman" w:eastAsia="Times New Roman" w:hAnsi="Times New Roman" w:cs="Times New Roman"/>
        </w:rPr>
        <w:t>MCLR</w:t>
      </w:r>
      <w:r w:rsidR="001523E0">
        <w:rPr>
          <w:rFonts w:ascii="Times New Roman" w:eastAsia="Times New Roman" w:hAnsi="Times New Roman" w:cs="Times New Roman"/>
        </w:rPr>
        <w:t>(</w:t>
      </w:r>
      <w:proofErr w:type="gramEnd"/>
      <w:r w:rsidR="001523E0">
        <w:rPr>
          <w:rFonts w:ascii="Times New Roman" w:eastAsia="Times New Roman" w:hAnsi="Times New Roman" w:cs="Times New Roman"/>
        </w:rPr>
        <w:t>7)</w:t>
      </w:r>
      <w:r w:rsidRPr="009F7F1C">
        <w:rPr>
          <w:rFonts w:ascii="Times New Roman" w:eastAsia="Times New Roman" w:hAnsi="Times New Roman" w:cs="Times New Roman"/>
        </w:rPr>
        <w:t xml:space="preserve"> pins, respectively</w:t>
      </w:r>
    </w:p>
    <w:p w14:paraId="4A8BD7F9" w14:textId="77777777" w:rsidR="009F7F1C" w:rsidRDefault="009F7F1C"/>
    <w:p w14:paraId="0EE53BEF" w14:textId="5A17EF59" w:rsidR="007A5516" w:rsidRPr="007A5516" w:rsidRDefault="007A5516" w:rsidP="007A5516">
      <w:pPr>
        <w:tabs>
          <w:tab w:val="left" w:pos="2622"/>
        </w:tabs>
      </w:pPr>
      <w:r>
        <w:tab/>
      </w:r>
    </w:p>
    <w:sectPr w:rsidR="007A5516" w:rsidRPr="007A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2"/>
    <w:rsid w:val="000D53AD"/>
    <w:rsid w:val="000E777D"/>
    <w:rsid w:val="00103A95"/>
    <w:rsid w:val="001523E0"/>
    <w:rsid w:val="00166184"/>
    <w:rsid w:val="003E65F1"/>
    <w:rsid w:val="003E7135"/>
    <w:rsid w:val="00415F29"/>
    <w:rsid w:val="004765DE"/>
    <w:rsid w:val="00565995"/>
    <w:rsid w:val="006605C9"/>
    <w:rsid w:val="00671B5F"/>
    <w:rsid w:val="0068753E"/>
    <w:rsid w:val="00703C82"/>
    <w:rsid w:val="00727E6E"/>
    <w:rsid w:val="007A5516"/>
    <w:rsid w:val="008935F2"/>
    <w:rsid w:val="009D248F"/>
    <w:rsid w:val="009F7F1C"/>
    <w:rsid w:val="00A64FC2"/>
    <w:rsid w:val="00A80044"/>
    <w:rsid w:val="00B9473D"/>
    <w:rsid w:val="00E70EC9"/>
    <w:rsid w:val="00EE77F0"/>
    <w:rsid w:val="00F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75DA6"/>
  <w15:chartTrackingRefBased/>
  <w15:docId w15:val="{F693BD0C-1FBF-5746-B668-A794EA7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4</cp:revision>
  <dcterms:created xsi:type="dcterms:W3CDTF">2022-01-18T06:36:00Z</dcterms:created>
  <dcterms:modified xsi:type="dcterms:W3CDTF">2022-01-18T18:19:00Z</dcterms:modified>
</cp:coreProperties>
</file>