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578E" w14:textId="645F567B" w:rsidR="00EB12B7" w:rsidRDefault="00AB1D14">
      <w:r>
        <w:t>Presentation:</w:t>
      </w:r>
    </w:p>
    <w:p w14:paraId="414CAA88" w14:textId="7BE9E8BD" w:rsidR="00AB1D14" w:rsidRDefault="00AB1D14">
      <w:r>
        <w:t>General notes:</w:t>
      </w:r>
    </w:p>
    <w:p w14:paraId="2E3957A4" w14:textId="538739B4" w:rsidR="00AB1D14" w:rsidRDefault="00AB1D14" w:rsidP="00AB1D14">
      <w:pPr>
        <w:pStyle w:val="ListParagraph"/>
        <w:numPr>
          <w:ilvl w:val="0"/>
          <w:numId w:val="2"/>
        </w:numPr>
      </w:pPr>
      <w:r>
        <w:t>Remind client section for feedback at the end but we are happy to take feedback as we go.</w:t>
      </w:r>
    </w:p>
    <w:p w14:paraId="55C392B6" w14:textId="02A10E10" w:rsidR="00AB1D14" w:rsidRDefault="00AB1D14" w:rsidP="00AB1D14">
      <w:pPr>
        <w:pStyle w:val="ListParagraph"/>
        <w:numPr>
          <w:ilvl w:val="0"/>
          <w:numId w:val="2"/>
        </w:numPr>
      </w:pPr>
      <w:r>
        <w:t>Take pauses in between modules.</w:t>
      </w:r>
    </w:p>
    <w:p w14:paraId="174A991A" w14:textId="03707C2C" w:rsidR="00AB1D14" w:rsidRDefault="00AB1D14" w:rsidP="00AB1D14">
      <w:pPr>
        <w:pStyle w:val="ListParagraph"/>
        <w:numPr>
          <w:ilvl w:val="0"/>
          <w:numId w:val="2"/>
        </w:numPr>
      </w:pPr>
      <w:r>
        <w:t>Once done the demo sit on the quiz page, and if they/we have a question about a specific question go to that module and show the contents in question.</w:t>
      </w:r>
    </w:p>
    <w:p w14:paraId="13CF1CA2" w14:textId="33F7A267" w:rsidR="00AB1D14" w:rsidRDefault="00AB1D14" w:rsidP="00AB1D14">
      <w:pPr>
        <w:pStyle w:val="ListParagraph"/>
        <w:numPr>
          <w:ilvl w:val="0"/>
          <w:numId w:val="2"/>
        </w:numPr>
      </w:pPr>
      <w:r>
        <w:t xml:space="preserve">When </w:t>
      </w:r>
      <w:proofErr w:type="gramStart"/>
      <w:r>
        <w:t>its</w:t>
      </w:r>
      <w:proofErr w:type="gramEnd"/>
      <w:r>
        <w:t xml:space="preserve"> done remind them of the follow up email we will send discussing everything in the meeting (Tina will write this). Will do this after the client meeting.</w:t>
      </w:r>
    </w:p>
    <w:p w14:paraId="2A863F96" w14:textId="77777777" w:rsidR="00AB1D14" w:rsidRDefault="00AB1D14" w:rsidP="00AB1D14">
      <w:pPr>
        <w:pStyle w:val="ListParagraph"/>
        <w:numPr>
          <w:ilvl w:val="0"/>
          <w:numId w:val="2"/>
        </w:numPr>
      </w:pPr>
    </w:p>
    <w:p w14:paraId="75F98F2D" w14:textId="4160B61A" w:rsidR="00AB1D14" w:rsidRDefault="007B0DEA">
      <w:r>
        <w:t>Agenda:</w:t>
      </w:r>
    </w:p>
    <w:p w14:paraId="73F352BF" w14:textId="0B5E6750" w:rsidR="007B0DEA" w:rsidRDefault="007B0DEA" w:rsidP="007B0DEA">
      <w:pPr>
        <w:pStyle w:val="ListParagraph"/>
        <w:numPr>
          <w:ilvl w:val="0"/>
          <w:numId w:val="2"/>
        </w:numPr>
      </w:pPr>
      <w:r>
        <w:t>Make it a list format.</w:t>
      </w:r>
    </w:p>
    <w:p w14:paraId="17ADB46D" w14:textId="3EEB4752" w:rsidR="007B0DEA" w:rsidRDefault="007B0DEA" w:rsidP="007B0DEA">
      <w:pPr>
        <w:pStyle w:val="ListParagraph"/>
        <w:numPr>
          <w:ilvl w:val="0"/>
          <w:numId w:val="2"/>
        </w:numPr>
      </w:pPr>
      <w:r>
        <w:t>Add overview after agenda.</w:t>
      </w:r>
    </w:p>
    <w:p w14:paraId="6E401467" w14:textId="7CFB8B8B" w:rsidR="00AB1D14" w:rsidRDefault="00AB1D14">
      <w:r>
        <w:t>Overview:</w:t>
      </w:r>
    </w:p>
    <w:p w14:paraId="062021C3" w14:textId="28B20DFE" w:rsidR="00AB1D14" w:rsidRDefault="00AB1D14" w:rsidP="00AB1D14">
      <w:pPr>
        <w:pStyle w:val="ListParagraph"/>
        <w:numPr>
          <w:ilvl w:val="0"/>
          <w:numId w:val="1"/>
        </w:numPr>
      </w:pPr>
      <w:r>
        <w:t xml:space="preserve">If its okay with team members in this </w:t>
      </w:r>
      <w:proofErr w:type="gramStart"/>
      <w:r>
        <w:t>call</w:t>
      </w:r>
      <w:proofErr w:type="gramEnd"/>
      <w:r>
        <w:t xml:space="preserve"> we will be recording this call to capture any feedback at the end.</w:t>
      </w:r>
    </w:p>
    <w:p w14:paraId="03D385CD" w14:textId="2522EE3A" w:rsidR="00AB1D14" w:rsidRDefault="00AB1D14" w:rsidP="00AB1D14">
      <w:pPr>
        <w:pStyle w:val="ListParagraph"/>
        <w:numPr>
          <w:ilvl w:val="0"/>
          <w:numId w:val="1"/>
        </w:numPr>
      </w:pPr>
      <w:r>
        <w:t>Discuss what we did</w:t>
      </w:r>
    </w:p>
    <w:p w14:paraId="22F3B8D2" w14:textId="69D8F10E" w:rsidR="00AB1D14" w:rsidRDefault="00AB1D14" w:rsidP="00AB1D14">
      <w:pPr>
        <w:pStyle w:val="ListParagraph"/>
        <w:numPr>
          <w:ilvl w:val="0"/>
          <w:numId w:val="1"/>
        </w:numPr>
      </w:pPr>
      <w:r>
        <w:t>Weve spent the last month…</w:t>
      </w:r>
    </w:p>
    <w:p w14:paraId="3F55F008" w14:textId="3247F576" w:rsidR="00AB1D14" w:rsidRDefault="00AB1D14" w:rsidP="00AB1D14">
      <w:pPr>
        <w:pStyle w:val="ListParagraph"/>
        <w:numPr>
          <w:ilvl w:val="0"/>
          <w:numId w:val="1"/>
        </w:numPr>
      </w:pPr>
      <w:r>
        <w:t>Today we are going to do a demonstration on how to navigate, and how your teams can view the content and submit the quizzes.</w:t>
      </w:r>
    </w:p>
    <w:p w14:paraId="6BF99A3E" w14:textId="048D6B96" w:rsidR="00AB1D14" w:rsidRDefault="00AB1D14" w:rsidP="00AB1D14">
      <w:pPr>
        <w:pStyle w:val="ListParagraph"/>
        <w:numPr>
          <w:ilvl w:val="0"/>
          <w:numId w:val="1"/>
        </w:numPr>
      </w:pPr>
      <w:r>
        <w:t>And then at the end we will have some time for some feedback from the client.</w:t>
      </w:r>
    </w:p>
    <w:p w14:paraId="23081FDC" w14:textId="21023DD4" w:rsidR="00AB1D14" w:rsidRDefault="00AB1D14" w:rsidP="00AB1D14">
      <w:r>
        <w:t>3</w:t>
      </w:r>
      <w:r w:rsidRPr="00AB1D14">
        <w:rPr>
          <w:vertAlign w:val="superscript"/>
        </w:rPr>
        <w:t>rd</w:t>
      </w:r>
      <w:r>
        <w:t xml:space="preserve"> slide: </w:t>
      </w:r>
    </w:p>
    <w:p w14:paraId="29B6E6E0" w14:textId="654D77F4" w:rsidR="00AB1D14" w:rsidRDefault="00AB1D14" w:rsidP="00AB1D14">
      <w:pPr>
        <w:pStyle w:val="ListParagraph"/>
        <w:numPr>
          <w:ilvl w:val="0"/>
          <w:numId w:val="1"/>
        </w:numPr>
      </w:pPr>
      <w:r>
        <w:t xml:space="preserve">Blank slide just saying live demo and paste the link in the </w:t>
      </w:r>
      <w:proofErr w:type="gramStart"/>
      <w:r>
        <w:t>chat(</w:t>
      </w:r>
      <w:proofErr w:type="gramEnd"/>
      <w:r>
        <w:t>published link).</w:t>
      </w:r>
    </w:p>
    <w:p w14:paraId="56931BD0" w14:textId="78CA1C14" w:rsidR="00AB1D14" w:rsidRDefault="00AB1D14" w:rsidP="00AB1D14">
      <w:pPr>
        <w:pStyle w:val="ListParagraph"/>
        <w:numPr>
          <w:ilvl w:val="0"/>
          <w:numId w:val="1"/>
        </w:numPr>
      </w:pPr>
      <w:r w:rsidRPr="00AB1D14">
        <w:t>https://gww.legalservices.gov.bc.ca/learning/knowledge_bank/index.html</w:t>
      </w:r>
    </w:p>
    <w:p w14:paraId="628D9966" w14:textId="094E0FFE" w:rsidR="00AB1D14" w:rsidRDefault="00AB1D14" w:rsidP="00AB1D14">
      <w:r>
        <w:t>3</w:t>
      </w:r>
      <w:r w:rsidRPr="00AB1D14">
        <w:rPr>
          <w:vertAlign w:val="superscript"/>
        </w:rPr>
        <w:t>rd</w:t>
      </w:r>
      <w:r>
        <w:t xml:space="preserve"> item:</w:t>
      </w:r>
    </w:p>
    <w:p w14:paraId="24DB0195" w14:textId="369B3CEA" w:rsidR="00AB1D14" w:rsidRDefault="00AB1D14" w:rsidP="00AB1D14">
      <w:pPr>
        <w:pStyle w:val="ListParagraph"/>
        <w:numPr>
          <w:ilvl w:val="0"/>
          <w:numId w:val="1"/>
        </w:numPr>
      </w:pPr>
      <w:r>
        <w:t>Developer questions</w:t>
      </w:r>
    </w:p>
    <w:p w14:paraId="5499D5DE" w14:textId="77777777" w:rsidR="00AB1D14" w:rsidRDefault="00AB1D14" w:rsidP="00AB1D14"/>
    <w:p w14:paraId="00A66679" w14:textId="222D9ADC" w:rsidR="00AB1D14" w:rsidRDefault="00AB1D14" w:rsidP="00AB1D14">
      <w:r>
        <w:t>4</w:t>
      </w:r>
      <w:r w:rsidRPr="00AB1D14">
        <w:rPr>
          <w:vertAlign w:val="superscript"/>
        </w:rPr>
        <w:t>th</w:t>
      </w:r>
      <w:r>
        <w:t xml:space="preserve"> item: </w:t>
      </w:r>
    </w:p>
    <w:p w14:paraId="2DA86946" w14:textId="77777777" w:rsidR="00AB1D14" w:rsidRDefault="00AB1D14" w:rsidP="00AB1D14"/>
    <w:sectPr w:rsidR="00AB1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47951"/>
    <w:multiLevelType w:val="hybridMultilevel"/>
    <w:tmpl w:val="0AA6E856"/>
    <w:lvl w:ilvl="0" w:tplc="A5AA0B3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0EA050A"/>
    <w:multiLevelType w:val="hybridMultilevel"/>
    <w:tmpl w:val="9FC01E82"/>
    <w:lvl w:ilvl="0" w:tplc="7F7A08C4">
      <w:start w:val="3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54686846">
    <w:abstractNumId w:val="0"/>
  </w:num>
  <w:num w:numId="2" w16cid:durableId="47494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14"/>
    <w:rsid w:val="000A1FD5"/>
    <w:rsid w:val="004D3E7D"/>
    <w:rsid w:val="007B0DEA"/>
    <w:rsid w:val="00AB1D14"/>
    <w:rsid w:val="00D34F83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5A9E"/>
  <w15:chartTrackingRefBased/>
  <w15:docId w15:val="{9FAA63C8-516E-4D2A-AED7-751C080A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1</cp:revision>
  <dcterms:created xsi:type="dcterms:W3CDTF">2025-07-21T20:12:00Z</dcterms:created>
  <dcterms:modified xsi:type="dcterms:W3CDTF">2025-07-21T20:27:00Z</dcterms:modified>
</cp:coreProperties>
</file>