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4BC2" w14:textId="269B554B" w:rsidR="00B42E86" w:rsidRDefault="00B42E86" w:rsidP="00B42E86">
      <w:r>
        <w:t>Q1.</w:t>
      </w:r>
    </w:p>
    <w:p w14:paraId="17AEF146" w14:textId="77777777" w:rsidR="00B42E86" w:rsidRDefault="00B42E86" w:rsidP="00B42E86"/>
    <w:p w14:paraId="66FBC472" w14:textId="4A0407E0" w:rsidR="00B42E86" w:rsidRDefault="00B42E86" w:rsidP="00B42E86">
      <w:r>
        <w:t>proc format library=work;</w:t>
      </w:r>
    </w:p>
    <w:p w14:paraId="63AC2978" w14:textId="77777777" w:rsidR="00B42E86" w:rsidRDefault="00B42E86" w:rsidP="00B42E86"/>
    <w:p w14:paraId="5EBFDB8D" w14:textId="77777777" w:rsidR="00B42E86" w:rsidRDefault="00B42E86" w:rsidP="00B42E86"/>
    <w:p w14:paraId="01568CD7" w14:textId="77777777" w:rsidR="00B42E86" w:rsidRDefault="00B42E86" w:rsidP="00B42E86">
      <w:r>
        <w:t>proc format;</w:t>
      </w:r>
    </w:p>
    <w:p w14:paraId="7065B4B2" w14:textId="77777777" w:rsidR="00B42E86" w:rsidRDefault="00B42E86" w:rsidP="00B42E86">
      <w:r>
        <w:tab/>
        <w:t xml:space="preserve">value </w:t>
      </w:r>
      <w:proofErr w:type="spellStart"/>
      <w:r>
        <w:t>RegionFmt</w:t>
      </w:r>
      <w:proofErr w:type="spellEnd"/>
      <w:r>
        <w:t xml:space="preserve"> 1=USA </w:t>
      </w:r>
    </w:p>
    <w:p w14:paraId="08D21165" w14:textId="77777777" w:rsidR="00B42E86" w:rsidRDefault="00B42E86" w:rsidP="00B42E86">
      <w:r>
        <w:tab/>
        <w:t xml:space="preserve">             2=EUROPE </w:t>
      </w:r>
    </w:p>
    <w:p w14:paraId="7DF210F3" w14:textId="77777777" w:rsidR="00B42E86" w:rsidRDefault="00B42E86" w:rsidP="00B42E86">
      <w:r>
        <w:tab/>
        <w:t xml:space="preserve">             3=ASIA</w:t>
      </w:r>
    </w:p>
    <w:p w14:paraId="4A81427F" w14:textId="77777777" w:rsidR="00B42E86" w:rsidRDefault="00B42E86" w:rsidP="00B42E86">
      <w:r>
        <w:tab/>
        <w:t xml:space="preserve">             ;</w:t>
      </w:r>
    </w:p>
    <w:p w14:paraId="5BE0E4AB" w14:textId="77777777" w:rsidR="00B42E86" w:rsidRDefault="00B42E86" w:rsidP="00B42E86">
      <w:r>
        <w:t xml:space="preserve">run;                   </w:t>
      </w:r>
    </w:p>
    <w:p w14:paraId="5DB1487D" w14:textId="77777777" w:rsidR="00B42E86" w:rsidRDefault="00B42E86" w:rsidP="00B42E86">
      <w:r>
        <w:t>proc print data=</w:t>
      </w:r>
      <w:proofErr w:type="spellStart"/>
      <w:r>
        <w:t>sashelp.pricedata</w:t>
      </w:r>
      <w:proofErr w:type="spellEnd"/>
      <w:r>
        <w:t>;</w:t>
      </w:r>
    </w:p>
    <w:p w14:paraId="7536D17A" w14:textId="77777777" w:rsidR="00B42E86" w:rsidRDefault="00B42E86" w:rsidP="00B42E86">
      <w:r>
        <w:t>var date sale price region;</w:t>
      </w:r>
    </w:p>
    <w:p w14:paraId="530F2F01" w14:textId="77777777" w:rsidR="00B42E86" w:rsidRDefault="00B42E86" w:rsidP="00B42E86">
      <w:r>
        <w:t xml:space="preserve">format region </w:t>
      </w:r>
      <w:proofErr w:type="spellStart"/>
      <w:r>
        <w:t>RegionFmt</w:t>
      </w:r>
      <w:proofErr w:type="spellEnd"/>
      <w:r>
        <w:t>.;</w:t>
      </w:r>
    </w:p>
    <w:p w14:paraId="088B129B" w14:textId="77777777" w:rsidR="00B42E86" w:rsidRDefault="00B42E86" w:rsidP="00B42E86">
      <w:r>
        <w:t>run;</w:t>
      </w:r>
    </w:p>
    <w:p w14:paraId="5A558499" w14:textId="77777777" w:rsidR="00B42E86" w:rsidRDefault="00B42E86" w:rsidP="00B42E86"/>
    <w:p w14:paraId="1DCCB594" w14:textId="7A54F614" w:rsidR="00B42E86" w:rsidRDefault="00B42E86" w:rsidP="00B42E86">
      <w:r>
        <w:t>Q2.</w:t>
      </w:r>
    </w:p>
    <w:p w14:paraId="515EB9FE" w14:textId="77777777" w:rsidR="00B42E86" w:rsidRDefault="00B42E86" w:rsidP="00B42E86">
      <w:r>
        <w:t xml:space="preserve">data </w:t>
      </w:r>
      <w:proofErr w:type="spellStart"/>
      <w:r>
        <w:t>work.shoerange</w:t>
      </w:r>
      <w:proofErr w:type="spellEnd"/>
      <w:r>
        <w:t>;</w:t>
      </w:r>
    </w:p>
    <w:p w14:paraId="3A122D33" w14:textId="77777777" w:rsidR="00B42E86" w:rsidRDefault="00B42E86" w:rsidP="00B42E86">
      <w:r>
        <w:t xml:space="preserve">set </w:t>
      </w:r>
      <w:proofErr w:type="spellStart"/>
      <w:r>
        <w:t>sashelp.shoes</w:t>
      </w:r>
      <w:proofErr w:type="spellEnd"/>
      <w:r>
        <w:t>;</w:t>
      </w:r>
    </w:p>
    <w:p w14:paraId="665CD4E4" w14:textId="77777777" w:rsidR="00B42E86" w:rsidRDefault="00B42E86" w:rsidP="00B42E86">
      <w:r>
        <w:t>run;</w:t>
      </w:r>
    </w:p>
    <w:p w14:paraId="12602717" w14:textId="77777777" w:rsidR="00B42E86" w:rsidRDefault="00B42E86" w:rsidP="00B42E86"/>
    <w:p w14:paraId="0DC8654A" w14:textId="77777777" w:rsidR="00B42E86" w:rsidRDefault="00B42E86" w:rsidP="00B42E86">
      <w:r>
        <w:t>proc format;</w:t>
      </w:r>
    </w:p>
    <w:p w14:paraId="5BE289BE" w14:textId="77777777" w:rsidR="00B42E86" w:rsidRDefault="00B42E86" w:rsidP="00B42E86">
      <w:r>
        <w:t xml:space="preserve">value </w:t>
      </w:r>
      <w:proofErr w:type="spellStart"/>
      <w:r>
        <w:t>Sales_range</w:t>
      </w:r>
      <w:proofErr w:type="spellEnd"/>
    </w:p>
    <w:p w14:paraId="1CCB3144" w14:textId="77777777" w:rsidR="00B42E86" w:rsidRDefault="00B42E86" w:rsidP="00B42E86">
      <w:r>
        <w:t>Low-100000 ="&lt; $100,000"</w:t>
      </w:r>
    </w:p>
    <w:p w14:paraId="3A2DBF1E" w14:textId="77777777" w:rsidR="00B42E86" w:rsidRDefault="00B42E86" w:rsidP="00B42E86">
      <w:r>
        <w:t>100000-&lt;200000=" $100,000-$200,000"</w:t>
      </w:r>
    </w:p>
    <w:p w14:paraId="0809AB55" w14:textId="77777777" w:rsidR="00B42E86" w:rsidRDefault="00B42E86" w:rsidP="00B42E86">
      <w:r>
        <w:t>200000-High="&gt;$200,000"</w:t>
      </w:r>
    </w:p>
    <w:p w14:paraId="75FE8FA7" w14:textId="77777777" w:rsidR="00B42E86" w:rsidRDefault="00B42E86" w:rsidP="00B42E86">
      <w:r>
        <w:t>;</w:t>
      </w:r>
    </w:p>
    <w:p w14:paraId="41D9E737" w14:textId="77777777" w:rsidR="00B42E86" w:rsidRDefault="00B42E86" w:rsidP="00B42E86">
      <w:r>
        <w:t>run;</w:t>
      </w:r>
    </w:p>
    <w:p w14:paraId="5F87F209" w14:textId="77777777" w:rsidR="00B42E86" w:rsidRDefault="00B42E86" w:rsidP="00B42E86"/>
    <w:p w14:paraId="7D5D20ED" w14:textId="77777777" w:rsidR="00B42E86" w:rsidRDefault="00B42E86" w:rsidP="00B42E86">
      <w:r>
        <w:lastRenderedPageBreak/>
        <w:t>proc print data=</w:t>
      </w:r>
      <w:proofErr w:type="spellStart"/>
      <w:r>
        <w:t>work.shoerange</w:t>
      </w:r>
      <w:proofErr w:type="spellEnd"/>
      <w:r>
        <w:t>(</w:t>
      </w:r>
      <w:proofErr w:type="spellStart"/>
      <w:r>
        <w:t>obs</w:t>
      </w:r>
      <w:proofErr w:type="spellEnd"/>
      <w:r>
        <w:t>=10);</w:t>
      </w:r>
    </w:p>
    <w:p w14:paraId="78C5263F" w14:textId="77777777" w:rsidR="00B42E86" w:rsidRDefault="00B42E86" w:rsidP="00B42E86">
      <w:r>
        <w:t>var product sales;</w:t>
      </w:r>
    </w:p>
    <w:p w14:paraId="3E592C5B" w14:textId="77777777" w:rsidR="00B42E86" w:rsidRDefault="00B42E86" w:rsidP="00B42E86">
      <w:r>
        <w:t xml:space="preserve">format sales </w:t>
      </w:r>
      <w:proofErr w:type="spellStart"/>
      <w:r>
        <w:t>Sales_range</w:t>
      </w:r>
      <w:proofErr w:type="spellEnd"/>
      <w:r>
        <w:t>.;</w:t>
      </w:r>
    </w:p>
    <w:p w14:paraId="146C92FF" w14:textId="7E07876E" w:rsidR="00290622" w:rsidRDefault="00B42E86" w:rsidP="00B42E86">
      <w:r>
        <w:t>run;</w:t>
      </w:r>
    </w:p>
    <w:p w14:paraId="30B74292" w14:textId="77777777" w:rsidR="00B1588C" w:rsidRDefault="00B1588C" w:rsidP="00B1588C"/>
    <w:p w14:paraId="12B0A3AB" w14:textId="54C550BD" w:rsidR="00B1588C" w:rsidRDefault="00B1588C" w:rsidP="00B1588C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work.shoerange</w:t>
      </w:r>
      <w:proofErr w:type="spellEnd"/>
      <w:r>
        <w:t>;/*COUNT and % */</w:t>
      </w:r>
    </w:p>
    <w:p w14:paraId="1D8388F3" w14:textId="77777777" w:rsidR="00B1588C" w:rsidRDefault="00B1588C" w:rsidP="00B1588C">
      <w:r>
        <w:t>tables sales/out=sales1;/*out=</w:t>
      </w:r>
      <w:proofErr w:type="spellStart"/>
      <w:r>
        <w:t>sas</w:t>
      </w:r>
      <w:proofErr w:type="spellEnd"/>
      <w:r>
        <w:t xml:space="preserve"> dataset*/</w:t>
      </w:r>
    </w:p>
    <w:p w14:paraId="5A29A419" w14:textId="77777777" w:rsidR="00B1588C" w:rsidRDefault="00B1588C" w:rsidP="00B1588C">
      <w:r>
        <w:t xml:space="preserve">format sales </w:t>
      </w:r>
      <w:proofErr w:type="spellStart"/>
      <w:r>
        <w:t>Sales_range</w:t>
      </w:r>
      <w:proofErr w:type="spellEnd"/>
      <w:r>
        <w:t>.;</w:t>
      </w:r>
    </w:p>
    <w:p w14:paraId="0A893A69" w14:textId="77777777" w:rsidR="00B1588C" w:rsidRDefault="00B1588C" w:rsidP="00B1588C">
      <w:r>
        <w:t>run;</w:t>
      </w:r>
    </w:p>
    <w:p w14:paraId="659BE132" w14:textId="24287E73" w:rsidR="004C42A8" w:rsidRDefault="00B1588C" w:rsidP="00B1588C">
      <w:r>
        <w:t>/*</w:t>
      </w:r>
      <w:r>
        <w:t xml:space="preserve">Answer: </w:t>
      </w:r>
      <w:r>
        <w:t>288*/</w:t>
      </w:r>
    </w:p>
    <w:sectPr w:rsidR="004C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86"/>
    <w:rsid w:val="00290622"/>
    <w:rsid w:val="004C42A8"/>
    <w:rsid w:val="0088270C"/>
    <w:rsid w:val="00A014C3"/>
    <w:rsid w:val="00B1588C"/>
    <w:rsid w:val="00B42E86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1AE2"/>
  <w15:chartTrackingRefBased/>
  <w15:docId w15:val="{91DDD615-E9F0-4BDE-B608-DFF16B2D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Pandhi</dc:creator>
  <cp:keywords/>
  <dc:description/>
  <cp:lastModifiedBy>Rhythm Pandhi</cp:lastModifiedBy>
  <cp:revision>4</cp:revision>
  <dcterms:created xsi:type="dcterms:W3CDTF">2023-10-03T16:20:00Z</dcterms:created>
  <dcterms:modified xsi:type="dcterms:W3CDTF">2023-10-03T16:33:00Z</dcterms:modified>
</cp:coreProperties>
</file>