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2C81" w14:textId="77777777" w:rsidR="003858ED" w:rsidRDefault="003858ED" w:rsidP="000A11B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35587563"/>
      <w:r>
        <w:rPr>
          <w:rFonts w:ascii="Times New Roman" w:hAnsi="Times New Roman" w:cs="Times New Roman"/>
          <w:sz w:val="24"/>
          <w:szCs w:val="24"/>
        </w:rPr>
        <w:t>Ciudad de México a 19 de mayo del 2023</w:t>
      </w:r>
    </w:p>
    <w:bookmarkEnd w:id="0"/>
    <w:p w14:paraId="35AF3771" w14:textId="77777777" w:rsidR="003858ED" w:rsidRDefault="003858ED" w:rsidP="003858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EEB714" w14:textId="2A1AF6FB" w:rsidR="003858ED" w:rsidRPr="000D64C1" w:rsidRDefault="003858ED" w:rsidP="003858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4C1">
        <w:rPr>
          <w:rFonts w:ascii="Times New Roman" w:hAnsi="Times New Roman" w:cs="Times New Roman"/>
          <w:sz w:val="24"/>
          <w:szCs w:val="24"/>
        </w:rPr>
        <w:t>A quien corresponda</w:t>
      </w:r>
      <w:r w:rsidR="000A11BA">
        <w:rPr>
          <w:rFonts w:ascii="Times New Roman" w:hAnsi="Times New Roman" w:cs="Times New Roman"/>
          <w:sz w:val="24"/>
          <w:szCs w:val="24"/>
        </w:rPr>
        <w:t>:</w:t>
      </w:r>
    </w:p>
    <w:p w14:paraId="13CABE73" w14:textId="0DA94C11" w:rsidR="00876FB7" w:rsidRDefault="00556316" w:rsidP="003858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envío un cordial saludo, al mismo tiempo que me permito recomendar a Luis Manuel Esquivel Cervantes, a quien conozco desde hace más de 15 años, cuy</w:t>
      </w:r>
      <w:r w:rsidR="00876FB7">
        <w:rPr>
          <w:rFonts w:ascii="Times New Roman" w:hAnsi="Times New Roman" w:cs="Times New Roman"/>
          <w:sz w:val="24"/>
          <w:szCs w:val="24"/>
        </w:rPr>
        <w:t>o temperamento empático, su actitud resolutiva y sus conocimientos, lo hac</w:t>
      </w:r>
      <w:r w:rsidR="00461487">
        <w:rPr>
          <w:rFonts w:ascii="Times New Roman" w:hAnsi="Times New Roman" w:cs="Times New Roman"/>
          <w:sz w:val="24"/>
          <w:szCs w:val="24"/>
        </w:rPr>
        <w:t>en</w:t>
      </w:r>
      <w:r w:rsidR="00876FB7">
        <w:rPr>
          <w:rFonts w:ascii="Times New Roman" w:hAnsi="Times New Roman" w:cs="Times New Roman"/>
          <w:sz w:val="24"/>
          <w:szCs w:val="24"/>
        </w:rPr>
        <w:t xml:space="preserve"> un buen compañero de trabajo, capaz de comprender los retos que se presentan y darles solución; así mismo, considero que es una persona comprometida con los objetivos de su trabajo, cualquiera que fuera este. De igual manera s</w:t>
      </w:r>
      <w:r w:rsidR="00461487">
        <w:rPr>
          <w:rFonts w:ascii="Times New Roman" w:hAnsi="Times New Roman" w:cs="Times New Roman"/>
          <w:sz w:val="24"/>
          <w:szCs w:val="24"/>
        </w:rPr>
        <w:t>e ha caracterizado por tener una gran seguridad y energía, con lo cual ha logrado alcanzar distintas metas.</w:t>
      </w:r>
    </w:p>
    <w:p w14:paraId="649D057A" w14:textId="77777777" w:rsidR="00876FB7" w:rsidRDefault="00876FB7" w:rsidP="003858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FC345" w14:textId="27AD25BD" w:rsidR="007F2794" w:rsidRDefault="00F846C1" w:rsidP="003858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46343" w14:textId="45E05083" w:rsidR="00461487" w:rsidRDefault="00461487" w:rsidP="003858ED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Erick Hernández Ayala</w:t>
      </w:r>
    </w:p>
    <w:p w14:paraId="2A162469" w14:textId="77777777" w:rsidR="007F2794" w:rsidRDefault="007F2794" w:rsidP="003858ED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p w14:paraId="097054C1" w14:textId="77777777" w:rsidR="00877569" w:rsidRDefault="00877569" w:rsidP="003858ED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p w14:paraId="4F813043" w14:textId="53FCB6EB" w:rsidR="003858ED" w:rsidRDefault="003858ED" w:rsidP="003858ED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</w:t>
      </w:r>
      <w:r w:rsidR="00461487">
        <w:rPr>
          <w:rFonts w:ascii="Times New Roman" w:hAnsi="Times New Roman" w:cs="Times New Roman"/>
          <w:sz w:val="24"/>
          <w:szCs w:val="24"/>
        </w:rPr>
        <w:t xml:space="preserve">tor de Campaña y Coordinador </w:t>
      </w:r>
      <w:r w:rsidR="00B70025">
        <w:rPr>
          <w:rFonts w:ascii="Times New Roman" w:hAnsi="Times New Roman" w:cs="Times New Roman"/>
          <w:sz w:val="24"/>
          <w:szCs w:val="24"/>
        </w:rPr>
        <w:t>de Partidos Políticos</w:t>
      </w:r>
    </w:p>
    <w:p w14:paraId="6F85F1FF" w14:textId="2EDFC211" w:rsidR="00B70025" w:rsidRDefault="00B70025" w:rsidP="00B70025">
      <w:pPr>
        <w:spacing w:line="360" w:lineRule="auto"/>
        <w:ind w:right="444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Correo:erickayalahernandez968@gmail.com</w:t>
      </w:r>
      <w:proofErr w:type="gramEnd"/>
    </w:p>
    <w:p w14:paraId="30230259" w14:textId="2AE48E59" w:rsidR="00B70025" w:rsidRDefault="00B70025" w:rsidP="00B70025">
      <w:pPr>
        <w:spacing w:line="360" w:lineRule="auto"/>
        <w:ind w:right="44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5537166375</w:t>
      </w:r>
    </w:p>
    <w:p w14:paraId="2A254FAF" w14:textId="77777777" w:rsidR="003858ED" w:rsidRDefault="003858ED" w:rsidP="003858ED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p w14:paraId="746EC224" w14:textId="77777777" w:rsidR="003858ED" w:rsidRDefault="003858ED" w:rsidP="003858ED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p w14:paraId="581AC98D" w14:textId="77777777" w:rsidR="003858ED" w:rsidRDefault="003858ED" w:rsidP="003858ED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p w14:paraId="16B30469" w14:textId="77777777" w:rsidR="003858ED" w:rsidRDefault="003858ED" w:rsidP="003858ED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p w14:paraId="6CBCEFFB" w14:textId="77777777" w:rsidR="003858ED" w:rsidRDefault="003858ED" w:rsidP="003858ED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p w14:paraId="274F6719" w14:textId="77777777" w:rsidR="003858ED" w:rsidRDefault="003858ED" w:rsidP="003858ED">
      <w:pPr>
        <w:spacing w:line="360" w:lineRule="auto"/>
        <w:ind w:right="4585"/>
        <w:jc w:val="both"/>
        <w:rPr>
          <w:rFonts w:ascii="Times New Roman" w:hAnsi="Times New Roman" w:cs="Times New Roman"/>
          <w:sz w:val="24"/>
          <w:szCs w:val="24"/>
        </w:rPr>
      </w:pPr>
    </w:p>
    <w:p w14:paraId="374FF1CB" w14:textId="67197324" w:rsidR="003858ED" w:rsidRDefault="003858ED"/>
    <w:sectPr w:rsidR="00385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FEB"/>
    <w:multiLevelType w:val="multilevel"/>
    <w:tmpl w:val="CC36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34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ED"/>
    <w:rsid w:val="000A11BA"/>
    <w:rsid w:val="003858ED"/>
    <w:rsid w:val="00461487"/>
    <w:rsid w:val="00556316"/>
    <w:rsid w:val="007F0560"/>
    <w:rsid w:val="007F2794"/>
    <w:rsid w:val="00876FB7"/>
    <w:rsid w:val="00877569"/>
    <w:rsid w:val="00B70025"/>
    <w:rsid w:val="00F8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3F17"/>
  <w15:chartTrackingRefBased/>
  <w15:docId w15:val="{CD3BD941-3FA1-421E-BC46-95B9A865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8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58ED"/>
    <w:rPr>
      <w:color w:val="0000FF"/>
      <w:u w:val="single"/>
    </w:rPr>
  </w:style>
  <w:style w:type="paragraph" w:customStyle="1" w:styleId="list-item">
    <w:name w:val="list-item"/>
    <w:basedOn w:val="Normal"/>
    <w:rsid w:val="00385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ESQUIVEL CERVANTES</dc:creator>
  <cp:keywords/>
  <dc:description/>
  <cp:lastModifiedBy>RICARDO ESQUIVEL CERVANTES</cp:lastModifiedBy>
  <cp:revision>8</cp:revision>
  <dcterms:created xsi:type="dcterms:W3CDTF">2023-05-22T00:23:00Z</dcterms:created>
  <dcterms:modified xsi:type="dcterms:W3CDTF">2023-05-24T02:46:00Z</dcterms:modified>
</cp:coreProperties>
</file>