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6BD73" w14:textId="043935A2" w:rsidR="00ED39FC" w:rsidRDefault="00F35686">
      <w:pPr>
        <w:spacing w:before="2" w:line="671" w:lineRule="exact"/>
        <w:jc w:val="right"/>
        <w:textAlignment w:val="baseline"/>
        <w:rPr>
          <w:noProof/>
        </w:rPr>
      </w:pPr>
      <w:r>
        <w:rPr>
          <w:rFonts w:ascii="Arial" w:eastAsia="ArialUnicodeMS" w:hAnsi="Arial" w:cs="Arial"/>
          <w:noProof/>
          <w:sz w:val="34"/>
          <w:szCs w:val="34"/>
          <w:lang w:val="pt-B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CB4D76" wp14:editId="4B6C5027">
                <wp:simplePos x="0" y="0"/>
                <wp:positionH relativeFrom="column">
                  <wp:posOffset>-1833245</wp:posOffset>
                </wp:positionH>
                <wp:positionV relativeFrom="paragraph">
                  <wp:posOffset>3029585</wp:posOffset>
                </wp:positionV>
                <wp:extent cx="2076450" cy="6142990"/>
                <wp:effectExtent l="0" t="0" r="19050" b="1016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6142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AA2193" w14:textId="43B0CEB9" w:rsidR="00F35686" w:rsidRPr="00F35686" w:rsidRDefault="00F35686">
                            <w:pPr>
                              <w:rPr>
                                <w:rFonts w:ascii="Arial" w:hAnsi="Arial" w:cs="Arial"/>
                                <w:sz w:val="300"/>
                                <w:szCs w:val="300"/>
                                <w:lang w:val="pt-BR"/>
                              </w:rPr>
                            </w:pPr>
                            <w:r w:rsidRPr="00F35686">
                              <w:rPr>
                                <w:rFonts w:ascii="Arial" w:hAnsi="Arial" w:cs="Arial"/>
                                <w:sz w:val="300"/>
                                <w:szCs w:val="300"/>
                                <w:lang w:val="pt-BR"/>
                              </w:rPr>
                              <w:t>Innofill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CB4D7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44.35pt;margin-top:238.55pt;width:163.5pt;height:483.7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34AA2193" w14:textId="43B0CEB9" w:rsidR="00F35686" w:rsidRPr="00F35686" w:rsidRDefault="00F35686">
                      <w:pPr>
                        <w:rPr>
                          <w:rFonts w:ascii="Arial" w:hAnsi="Arial" w:cs="Arial"/>
                          <w:sz w:val="300"/>
                          <w:szCs w:val="300"/>
                          <w:lang w:val="pt-BR"/>
                        </w:rPr>
                      </w:pPr>
                      <w:r w:rsidRPr="00F35686">
                        <w:rPr>
                          <w:rFonts w:ascii="Arial" w:hAnsi="Arial" w:cs="Arial"/>
                          <w:sz w:val="300"/>
                          <w:szCs w:val="300"/>
                          <w:lang w:val="pt-BR"/>
                        </w:rPr>
                        <w:t>Innofill</w:t>
                      </w:r>
                    </w:p>
                  </w:txbxContent>
                </v:textbox>
              </v:shape>
            </w:pict>
          </mc:Fallback>
        </mc:AlternateContent>
      </w:r>
      <w:r w:rsidRPr="00F35686">
        <w:rPr>
          <w:rFonts w:ascii="Arial" w:eastAsia="ArialUnicodeMS" w:hAnsi="Arial" w:cs="Arial"/>
          <w:noProof/>
          <w:sz w:val="34"/>
          <w:szCs w:val="34"/>
          <w:lang w:val="pt-BR"/>
        </w:rPr>
        <w:drawing>
          <wp:anchor distT="0" distB="0" distL="114300" distR="114300" simplePos="0" relativeHeight="251661824" behindDoc="0" locked="0" layoutInCell="1" allowOverlap="1" wp14:anchorId="78E8F24E" wp14:editId="46238EF6">
            <wp:simplePos x="0" y="0"/>
            <wp:positionH relativeFrom="column">
              <wp:posOffset>1950720</wp:posOffset>
            </wp:positionH>
            <wp:positionV relativeFrom="paragraph">
              <wp:posOffset>408940</wp:posOffset>
            </wp:positionV>
            <wp:extent cx="2901600" cy="29160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6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88B"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anchorId="6A59A2B3" wp14:editId="10B044C1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group w14:anchorId="56797784" id="Agrupar 212" o:spid="_x0000_s1026" style="position:absolute;margin-left:-127.25pt;margin-top:264pt;width:95.3pt;height:437.6pt;z-index:251656703;mso-width-relative:margin;mso-height-relative:margin" coordsize="14266,6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>
                <v:rect id="Rectangle 38" o:spid="_x0000_s1027" style="position:absolute;top:62306;width:1398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 fillcolor="#1f1917" stroked="f"/>
                <v:shape id="Forma Livre: Forma 170" o:spid="_x0000_s1028" style="position:absolute;left:3189;top:11270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 path="m1652,1313r-1616,l36,1067r230,l175,995,104,911,50,817,12,692,,574,5,464,29,347,73,240r58,-85l201,93,283,49,363,22,466,6,658,r994,l1652,274,591,276,429,302r-77,41l293,409r-37,75l237,597r3,77l258,754r32,75l348,913r68,55l509,1008r118,24l769,1040r883,l1652,1313xe" fillcolor="black" stroked="f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o:spid="_x0000_s1029" style="position:absolute;left:106;top:25730;width:1416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 fillcolor="black" stroked="f"/>
                <v:rect id="Retângulo 182" o:spid="_x0000_s1030" style="position:absolute;left:3189;top:21903;width:1086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 fillcolor="black" stroked="f"/>
                <v:rect id="Retângulo 183" o:spid="_x0000_s1031" style="position:absolute;left:637;top:21903;width:200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 fillcolor="black" stroked="f"/>
                <v:group id="Agrupar 166" o:spid="_x0000_s1032" style="position:absolute;left:3189;width:10725;height:9448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o:spid="_x0000_s1033" style="position:absolute;width:1689;height:1488;visibility:visible;mso-wrap-style:square;v-text-anchor:top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fillcolor="black" stroked="f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o:spid="_x0000_s1034" style="position:absolute;left:3189;top:40829;width:10484;height:8343;visibility:visible;mso-wrap-style:square;v-text-anchor:top" coordsize="1651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 path="m1651,1314r-1616,l35,1068r230,l174,995,124,941,65,850,24,748,5,654,,499,23,364,57,269r46,-80l168,118,258,60,334,30,436,9,657,r994,l1651,275,590,277,428,303r-68,35l292,410r-37,75l237,571r2,104l257,755r32,74l321,881r57,62l470,996r94,27l694,1038r74,2l1651,1040r,274xe" fillcolor="black" stroked="f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o:spid="_x0000_s1035" style="position:absolute;left:3189;top:29452;width:10725;height:9614;visibility:visible;mso-wrap-style:square;v-text-anchor:top" coordsize="1689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fillcolor="black" stroked="f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o:spid="_x0000_s1036" style="position:absolute;left:3189;top:51355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 path="m1652,1313r-1616,l36,1067r230,l175,994,104,911,58,833,16,710,,594,5,464,29,346,73,240r58,-85l201,93,335,29,413,11,532,2,658,r994,l1652,274,591,276,429,302r-68,35l306,390r-41,72l240,557r-2,96l258,754r32,74l348,913r68,55l509,1008r118,23l769,1039r883,l1652,1313xe" fillcolor="black" stroked="f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="0033488B"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anchorId="3BB67746" wp14:editId="4D91B8D0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group w14:anchorId="5143B13D" id="Agrupar 474" o:spid="_x0000_s1026" style="position:absolute;margin-left:175.5pt;margin-top:32.05pt;width:226.7pt;height:226.7pt;z-index:251655678;mso-position-horizontal:right;mso-position-horizontal-relative:margin" coordsize="4534,4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>
                <v:shape id="Freeform 125" o:spid="_x0000_s1027" style="position:absolute;width:4534;height:4534;visibility:visible;mso-wrap-style:square;v-text-anchor:top" coordsize="4534,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 path="m3977,4533r-3421,l443,4522,340,4490r-92,-54l162,4366,97,4285,43,4193,11,4085,,3977,,556,11,443,43,340,97,243r65,-81l248,92,394,22,503,,4036,r108,22l4290,92r119,108l4468,292r44,97l4533,497r,3480l4533,4031r-21,108l4468,4241r-59,87l4333,4403r-140,87l4090,4522r-113,11xe" fillcolor="#b1b2b3" stroked="f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o:spid="_x0000_s1028" style="position:absolute;left:437;top:432;width:3664;height:3664;visibility:visible;mso-wrap-style:square;v-text-anchor:top" coordsize="3664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 path="m3258,3663r-2859,l275,3631r-81,-43l129,3534,54,3431,16,3350,,3258,,405,16,319,75,200r54,-70l194,76,313,22,448,,3209,r92,11l3425,54r135,108l3609,238r32,81l3663,449r,2766l3652,3307r-43,124l3582,3464r-22,37l3463,3588r-76,43l3258,3663xe" stroked="f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o:spid="_x0000_s1029" style="position:absolute;left:826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 path="m216,432l129,416,65,367,16,303,,216,5,173,37,97,97,38,173,6,216,r43,6l335,38r59,59l426,173r6,43l426,260r-32,75l335,395r-76,32l216,432xe" fillcolor="#b1b2b3" stroked="f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30" type="#_x0000_t75" style="position:absolute;left:950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r:id="rId13" o:title=""/>
                </v:shape>
                <v:shape id="Freeform 129" o:spid="_x0000_s1031" style="position:absolute;left:1442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 path="m210,432l129,416,59,367,16,303,,260,,173,32,97,91,38,167,6,210,r44,6l329,38r60,59l421,173r5,43l421,260r-32,75l329,395r-75,32l210,432xe" fillcolor="#b1b2b3" stroked="f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o:spid="_x0000_s1032" type="#_x0000_t75" style="position:absolute;left:1561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r:id="rId14" o:title=""/>
                </v:shape>
                <v:shape id="Freeform 131" o:spid="_x0000_s1033" style="position:absolute;left:2053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 path="m216,432l130,416,65,367,16,303,,216,6,173,38,97,92,38,173,6,216,r43,6l335,38r33,27l395,97r32,76l427,216r,44l395,335r-60,60l259,427r-43,5xe" fillcolor="#b1b2b3" stroked="f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o:spid="_x0000_s1034" type="#_x0000_t75" style="position:absolute;left:217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r:id="rId15" o:title=""/>
                </v:shape>
                <v:shape id="Freeform 133" o:spid="_x0000_s1035" style="position:absolute;left:2663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 path="m216,432l135,416,65,367,16,303,,216,5,173,37,97,97,38,173,6,216,r43,6l335,38r59,59l426,173r6,43l426,260r-32,75l335,395r-76,32l216,432xe" fillcolor="#b1b2b3" stroked="f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o:spid="_x0000_s1036" type="#_x0000_t75" style="position:absolute;left:278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r:id="rId16" o:title=""/>
                </v:shape>
                <v:shape id="Freeform 135" o:spid="_x0000_s1037" style="position:absolute;left:3279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 path="m210,432l129,416,59,367,16,303,,216,5,173,37,97,92,38,167,6,210,r44,6l335,38r54,59l421,173r5,43l421,260,367,367r-70,49l210,432xe" fillcolor="#b1b2b3" stroked="f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o:spid="_x0000_s1038" type="#_x0000_t75" style="position:absolute;left:3398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r:id="rId17" o:title=""/>
                </v:shape>
                <v:shape id="AutoShape 137" o:spid="_x0000_s1039" style="position:absolute;left:832;top:1059;width:2869;height:1994;visibility:visible;mso-wrap-style:square;v-text-anchor:top" coordsize="2869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fillcolor="#b1b2b3" stroked="f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14:paraId="012E97A8" w14:textId="45592A21" w:rsidR="00ED39FC" w:rsidRDefault="00ED39FC">
      <w:pPr>
        <w:spacing w:before="2" w:line="671" w:lineRule="exact"/>
        <w:jc w:val="right"/>
        <w:textAlignment w:val="baseline"/>
        <w:rPr>
          <w:noProof/>
        </w:rPr>
      </w:pPr>
    </w:p>
    <w:p w14:paraId="737CC851" w14:textId="25F2CD0A" w:rsidR="00AA0EE8" w:rsidRPr="00A27484" w:rsidRDefault="00E3102A">
      <w:pPr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03568E" w:rsidRPr="0003568E" w14:paraId="323986DD" w14:textId="77777777" w:rsidTr="00F35686">
        <w:tc>
          <w:tcPr>
            <w:tcW w:w="7780" w:type="dxa"/>
          </w:tcPr>
          <w:p w14:paraId="151DC5CA" w14:textId="3B1C9294" w:rsidR="0003568E" w:rsidRPr="0003568E" w:rsidRDefault="00F35686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Enchedora de latas</w:t>
            </w:r>
          </w:p>
        </w:tc>
      </w:tr>
      <w:tr w:rsidR="0003568E" w:rsidRPr="0003568E" w14:paraId="2BECAAFC" w14:textId="77777777" w:rsidTr="00F35686">
        <w:tc>
          <w:tcPr>
            <w:tcW w:w="7780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24"/>
            </w:tblGrid>
            <w:tr w:rsidR="00CA5302" w:rsidRPr="001A5235" w14:paraId="094D79EC" w14:textId="77777777" w:rsidTr="003F3767">
              <w:tc>
                <w:tcPr>
                  <w:tcW w:w="7780" w:type="dxa"/>
                </w:tcPr>
                <w:p w14:paraId="10683888" w14:textId="77777777" w:rsidR="00CA5302" w:rsidRPr="001A5235" w:rsidRDefault="00CA5302" w:rsidP="00CA5302">
                  <w:pPr>
                    <w:spacing w:line="460" w:lineRule="exact"/>
                    <w:jc w:val="right"/>
                    <w:rPr>
                      <w:rFonts w:ascii="Arial" w:eastAsia="ArialUnicodeMS" w:hAnsi="Arial" w:cs="Arial"/>
                      <w:sz w:val="34"/>
                      <w:szCs w:val="34"/>
                      <w:lang w:val="de-DE"/>
                    </w:rPr>
                  </w:pP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begin"/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DOCPROPERTY Machine</w:instrText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>Model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instrText xml:space="preserve"> </w:instrTex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separate"/>
                  </w:r>
                  <w:r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t>CMX 38/T28-12</w:t>
                  </w:r>
                  <w:r w:rsidRPr="00905508">
                    <w:rPr>
                      <w:rFonts w:ascii="Arial" w:eastAsia="ArialUnicodeMS" w:hAnsi="Arial" w:cs="Arial"/>
                      <w:sz w:val="34"/>
                      <w:szCs w:val="34"/>
                      <w:lang w:val="pt-BR"/>
                    </w:rPr>
                    <w:fldChar w:fldCharType="end"/>
                  </w:r>
                </w:p>
              </w:tc>
            </w:tr>
          </w:tbl>
          <w:p w14:paraId="63F793C4" w14:textId="593CE69F" w:rsidR="0003568E" w:rsidRPr="001A5235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de-DE"/>
              </w:rPr>
            </w:pPr>
          </w:p>
        </w:tc>
      </w:tr>
      <w:tr w:rsidR="0003568E" w:rsidRPr="0003568E" w14:paraId="0823B88D" w14:textId="77777777" w:rsidTr="00F35686">
        <w:tc>
          <w:tcPr>
            <w:tcW w:w="7780" w:type="dxa"/>
          </w:tcPr>
          <w:p w14:paraId="316844CA" w14:textId="77777777" w:rsidR="0003568E" w:rsidRPr="0003568E" w:rsidRDefault="0003568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Número de máquina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:</w:t>
            </w:r>
            <w:r w:rsidRPr="0003568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 xml:space="preserve"> 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209</w:t>
            </w:r>
            <w:r w:rsidR="00905508"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14:paraId="5D6BB16B" w14:textId="77777777" w:rsidR="00AA0EE8" w:rsidRDefault="00457CD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B3B531" wp14:editId="693AF902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</w:tblGrid>
      <w:tr w:rsidR="003136FD" w14:paraId="08ABCF2D" w14:textId="77777777" w:rsidTr="003136FD">
        <w:tc>
          <w:tcPr>
            <w:tcW w:w="3022" w:type="dxa"/>
            <w:hideMark/>
          </w:tcPr>
          <w:p w14:paraId="3B355933" w14:textId="77777777" w:rsidR="003136FD" w:rsidRDefault="003136FD">
            <w:pPr>
              <w:pStyle w:val="TableParagraph"/>
              <w:spacing w:before="0" w:after="0"/>
            </w:pPr>
            <w:r>
              <w:rPr>
                <w:b/>
              </w:rPr>
              <w:lastRenderedPageBreak/>
              <w:t xml:space="preserve">KHS GmbH </w:t>
            </w:r>
          </w:p>
        </w:tc>
      </w:tr>
      <w:tr w:rsidR="003136FD" w14:paraId="6984BDCD" w14:textId="77777777" w:rsidTr="003136FD">
        <w:tc>
          <w:tcPr>
            <w:tcW w:w="3022" w:type="dxa"/>
            <w:hideMark/>
          </w:tcPr>
          <w:p w14:paraId="42379610" w14:textId="77777777" w:rsidR="003136FD" w:rsidRDefault="003136FD">
            <w:pPr>
              <w:pStyle w:val="TableParagraph"/>
              <w:rPr>
                <w:b/>
                <w:lang w:val="de-DE"/>
              </w:rPr>
            </w:pPr>
            <w:r>
              <w:t>Juchostrasse 20</w:t>
            </w:r>
            <w:r>
              <w:br/>
            </w:r>
            <w:r>
              <w:rPr>
                <w:lang w:val="de-DE"/>
              </w:rPr>
              <w:t xml:space="preserve">D-44143 Dortmund </w:t>
            </w:r>
            <w:r>
              <w:rPr>
                <w:lang w:val="de-DE"/>
              </w:rPr>
              <w:br/>
              <w:t xml:space="preserve">Telefone: +49.231.569.0 </w:t>
            </w:r>
            <w:r>
              <w:rPr>
                <w:lang w:val="de-DE"/>
              </w:rPr>
              <w:br/>
              <w:t xml:space="preserve">E-Mail: </w:t>
            </w:r>
            <w:hyperlink r:id="rId19" w:history="1">
              <w:r>
                <w:rPr>
                  <w:rStyle w:val="Hyperlink"/>
                  <w:rFonts w:eastAsia="Arial"/>
                  <w:color w:val="0000FF"/>
                  <w:spacing w:val="3"/>
                  <w:lang w:val="de-DE"/>
                </w:rPr>
                <w:t>info@khs.com</w:t>
              </w:r>
            </w:hyperlink>
            <w:r>
              <w:rPr>
                <w:rFonts w:eastAsia="Arial"/>
                <w:color w:val="0563C1" w:themeColor="hyperlink"/>
                <w:spacing w:val="3"/>
                <w:u w:val="single"/>
                <w:lang w:val="de-DE"/>
              </w:rPr>
              <w:br/>
            </w:r>
            <w:r>
              <w:rPr>
                <w:lang w:val="de-DE"/>
              </w:rPr>
              <w:t xml:space="preserve">Internet: </w:t>
            </w:r>
            <w:hyperlink r:id="rId20" w:history="1">
              <w:r>
                <w:rPr>
                  <w:rStyle w:val="Hyperlink"/>
                  <w:color w:val="0000FF"/>
                  <w:lang w:val="de-DE"/>
                </w:rPr>
                <w:t>www.khs.com</w:t>
              </w:r>
            </w:hyperlink>
            <w:r>
              <w:rPr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14:paraId="3B6C233F" w14:textId="77777777" w:rsidTr="00F35686">
        <w:trPr>
          <w:trHeight w:val="503"/>
        </w:trPr>
        <w:tc>
          <w:tcPr>
            <w:tcW w:w="6835" w:type="dxa"/>
            <w:vAlign w:val="center"/>
          </w:tcPr>
          <w:bookmarkStart w:id="0" w:name="_GoBack"/>
          <w:bookmarkEnd w:id="0"/>
          <w:p w14:paraId="12B2C1D4" w14:textId="7777777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14:paraId="6EC29F74" w14:textId="77777777" w:rsidR="00CC731A" w:rsidRDefault="00CC731A" w:rsidP="002D5093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166FA443" wp14:editId="53FD4C5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14:paraId="0759F56B" w14:textId="77777777" w:rsidTr="00F35686">
        <w:trPr>
          <w:trHeight w:hRule="exact" w:val="502"/>
        </w:trPr>
        <w:tc>
          <w:tcPr>
            <w:tcW w:w="6835" w:type="dxa"/>
            <w:vAlign w:val="center"/>
          </w:tcPr>
          <w:p w14:paraId="3E90F656" w14:textId="65CDBDDC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3136FD">
              <w:rPr>
                <w:rFonts w:ascii="Arial" w:hAnsi="Arial" w:cs="Arial"/>
                <w:bCs/>
                <w:noProof/>
              </w:rPr>
              <w:t>01/2022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14:paraId="5A4721E6" w14:textId="77777777" w:rsidR="00CC731A" w:rsidRPr="002D5093" w:rsidRDefault="00CC731A" w:rsidP="002D5093">
            <w:pPr>
              <w:spacing w:before="134" w:line="238" w:lineRule="exact"/>
              <w:textAlignment w:val="baseline"/>
              <w:rPr>
                <w:rFonts w:ascii="Arial" w:eastAsia="Arial" w:hAnsi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14:paraId="75EC5A87" w14:textId="77777777" w:rsidR="00CC731A" w:rsidRDefault="00CC731A" w:rsidP="00CC731A">
            <w:pPr>
              <w:ind w:right="812"/>
              <w:textAlignment w:val="baseline"/>
              <w:rPr>
                <w:noProof/>
              </w:rPr>
            </w:pPr>
          </w:p>
        </w:tc>
      </w:tr>
    </w:tbl>
    <w:p w14:paraId="2128AD77" w14:textId="77777777" w:rsidR="00992E7A" w:rsidRPr="00AB3145" w:rsidRDefault="00992E7A" w:rsidP="00EA460D">
      <w:pPr>
        <w:tabs>
          <w:tab w:val="left" w:pos="2370"/>
        </w:tabs>
        <w:spacing w:before="879" w:after="685" w:line="229" w:lineRule="exact"/>
        <w:textAlignment w:val="baseline"/>
        <w:rPr>
          <w:rFonts w:ascii="Arial" w:eastAsia="Arial" w:hAnsi="Arial"/>
          <w:b/>
          <w:color w:val="000000"/>
          <w:sz w:val="20"/>
          <w:lang w:val="de-DE"/>
        </w:rPr>
      </w:pPr>
    </w:p>
    <w:p w14:paraId="30936C6C" w14:textId="77777777" w:rsidR="002A55D9" w:rsidRDefault="002A55D9" w:rsidP="00AB3145"/>
    <w:sectPr w:rsidR="002A55D9">
      <w:pgSz w:w="11909" w:h="16838"/>
      <w:pgMar w:top="11200" w:right="2419" w:bottom="46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A746C" w14:textId="77777777" w:rsidR="0038794C" w:rsidRDefault="0038794C" w:rsidP="00AB3145">
      <w:r>
        <w:separator/>
      </w:r>
    </w:p>
  </w:endnote>
  <w:endnote w:type="continuationSeparator" w:id="0">
    <w:p w14:paraId="2EBCB4C7" w14:textId="77777777" w:rsidR="0038794C" w:rsidRDefault="0038794C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BE4F3" w14:textId="77777777" w:rsidR="0038794C" w:rsidRDefault="0038794C" w:rsidP="00AB3145">
      <w:r>
        <w:separator/>
      </w:r>
    </w:p>
  </w:footnote>
  <w:footnote w:type="continuationSeparator" w:id="0">
    <w:p w14:paraId="74D1C776" w14:textId="77777777" w:rsidR="0038794C" w:rsidRDefault="0038794C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17975"/>
    <w:rsid w:val="0003568E"/>
    <w:rsid w:val="00052707"/>
    <w:rsid w:val="0012306C"/>
    <w:rsid w:val="00164813"/>
    <w:rsid w:val="001A5235"/>
    <w:rsid w:val="001B1FD4"/>
    <w:rsid w:val="00222A45"/>
    <w:rsid w:val="00262EEE"/>
    <w:rsid w:val="002A55D9"/>
    <w:rsid w:val="002D5093"/>
    <w:rsid w:val="002E6069"/>
    <w:rsid w:val="003136FD"/>
    <w:rsid w:val="0033488B"/>
    <w:rsid w:val="0035760B"/>
    <w:rsid w:val="0038794C"/>
    <w:rsid w:val="00457CD7"/>
    <w:rsid w:val="004E1F1B"/>
    <w:rsid w:val="00614E2F"/>
    <w:rsid w:val="006B5348"/>
    <w:rsid w:val="006C64F9"/>
    <w:rsid w:val="007C3A60"/>
    <w:rsid w:val="00905508"/>
    <w:rsid w:val="00927D37"/>
    <w:rsid w:val="00962109"/>
    <w:rsid w:val="00992E7A"/>
    <w:rsid w:val="00996F1D"/>
    <w:rsid w:val="00A27484"/>
    <w:rsid w:val="00AA0EE8"/>
    <w:rsid w:val="00AB3145"/>
    <w:rsid w:val="00B76F28"/>
    <w:rsid w:val="00CA5302"/>
    <w:rsid w:val="00CC731A"/>
    <w:rsid w:val="00D450A6"/>
    <w:rsid w:val="00DC1E84"/>
    <w:rsid w:val="00E3102A"/>
    <w:rsid w:val="00EA460D"/>
    <w:rsid w:val="00EC4EF4"/>
    <w:rsid w:val="00ED39FC"/>
    <w:rsid w:val="00F11763"/>
    <w:rsid w:val="00F35686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  <w:style w:type="character" w:styleId="Hyperlink">
    <w:name w:val="Hyperlink"/>
    <w:basedOn w:val="Fontepargpadro"/>
    <w:uiPriority w:val="99"/>
    <w:semiHidden/>
    <w:unhideWhenUsed/>
    <w:rsid w:val="003136FD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136FD"/>
    <w:pPr>
      <w:widowControl w:val="0"/>
      <w:autoSpaceDE w:val="0"/>
      <w:autoSpaceDN w:val="0"/>
      <w:spacing w:before="33" w:after="120" w:line="276" w:lineRule="auto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33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0.png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image" Target="media/image8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fId" Type="http://schemas.openxmlformats.org/wordprocessingml/2006/fontTable" Target="fontTable0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www.kh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mailto:info@k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41D58-A397-420E-A203-84E36434A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Krystalas, Matheus</cp:lastModifiedBy>
  <cp:revision>11</cp:revision>
  <dcterms:created xsi:type="dcterms:W3CDTF">2021-02-08T19:23:00Z</dcterms:created>
  <dcterms:modified xsi:type="dcterms:W3CDTF">2022-01-13T14:17:00Z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