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BD73" w14:textId="26241747" w:rsidR="00ED39FC" w:rsidRDefault="00871EED">
      <w:pPr>
        <w:spacing w:before="2" w:line="671" w:lineRule="exact"/>
        <w:jc w:val="right"/>
        <w:textAlignment w:val="baseline"/>
        <w:rPr>
          <w:noProof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19DC945" wp14:editId="0188D10E">
            <wp:simplePos x="0" y="0"/>
            <wp:positionH relativeFrom="column">
              <wp:posOffset>1980565</wp:posOffset>
            </wp:positionH>
            <wp:positionV relativeFrom="paragraph">
              <wp:posOffset>28575</wp:posOffset>
            </wp:positionV>
            <wp:extent cx="2883535" cy="3260090"/>
            <wp:effectExtent l="0" t="0" r="0" b="0"/>
            <wp:wrapTopAndBottom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193" b="1"/>
                    <a:stretch/>
                  </pic:blipFill>
                  <pic:spPr bwMode="auto">
                    <a:xfrm>
                      <a:off x="0" y="0"/>
                      <a:ext cx="2883535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35686">
        <w:rPr>
          <w:rFonts w:ascii="Arial" w:eastAsia="ArialUnicodeMS" w:hAnsi="Arial" w:cs="Arial"/>
          <w:noProof/>
          <w:sz w:val="34"/>
          <w:szCs w:val="34"/>
          <w:lang w:val="pt-B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CB4D76" wp14:editId="4B6C5027">
                <wp:simplePos x="0" y="0"/>
                <wp:positionH relativeFrom="column">
                  <wp:posOffset>-1833245</wp:posOffset>
                </wp:positionH>
                <wp:positionV relativeFrom="paragraph">
                  <wp:posOffset>3029585</wp:posOffset>
                </wp:positionV>
                <wp:extent cx="2076450" cy="6142990"/>
                <wp:effectExtent l="0" t="0" r="19050" b="1016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14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AA2193" w14:textId="15DFEFC0" w:rsidR="00F35686" w:rsidRPr="00F35686" w:rsidRDefault="00F35686">
                            <w:pPr>
                              <w:rPr>
                                <w:rFonts w:ascii="Arial" w:hAnsi="Arial" w:cs="Arial"/>
                                <w:sz w:val="300"/>
                                <w:szCs w:val="300"/>
                                <w:lang w:val="pt-BR"/>
                              </w:rPr>
                            </w:pPr>
                            <w:proofErr w:type="spellStart"/>
                            <w:r w:rsidRPr="00871EED">
                              <w:rPr>
                                <w:rFonts w:ascii="Arial" w:hAnsi="Arial" w:cs="Arial"/>
                                <w:sz w:val="280"/>
                                <w:szCs w:val="280"/>
                                <w:lang w:val="pt-BR"/>
                              </w:rPr>
                              <w:t>Inn</w:t>
                            </w:r>
                            <w:r w:rsidR="00871EED" w:rsidRPr="00871EED">
                              <w:rPr>
                                <w:rFonts w:ascii="Arial" w:hAnsi="Arial" w:cs="Arial"/>
                                <w:sz w:val="280"/>
                                <w:szCs w:val="280"/>
                                <w:lang w:val="pt-BR"/>
                              </w:rPr>
                              <w:t>op</w:t>
                            </w:r>
                            <w:r w:rsidR="00871EED">
                              <w:rPr>
                                <w:rFonts w:ascii="Arial" w:hAnsi="Arial" w:cs="Arial"/>
                                <w:sz w:val="280"/>
                                <w:szCs w:val="280"/>
                                <w:lang w:val="pt-BR"/>
                              </w:rPr>
                              <w:t>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CB4D7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44.35pt;margin-top:238.55pt;width:163.5pt;height:483.7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" fillcolor="white [3201]" strokecolor="white [3212]" strokeweight=".5pt">
                <v:textbox style="layout-flow:vertical;mso-layout-flow-alt:bottom-to-top">
                  <w:txbxContent>
                    <w:p w14:paraId="34AA2193" w14:textId="15DFEFC0" w:rsidR="00F35686" w:rsidRPr="00F35686" w:rsidRDefault="00F35686">
                      <w:pPr>
                        <w:rPr>
                          <w:rFonts w:ascii="Arial" w:hAnsi="Arial" w:cs="Arial"/>
                          <w:sz w:val="300"/>
                          <w:szCs w:val="300"/>
                          <w:lang w:val="pt-BR"/>
                        </w:rPr>
                      </w:pPr>
                      <w:proofErr w:type="spellStart"/>
                      <w:r w:rsidRPr="00871EED">
                        <w:rPr>
                          <w:rFonts w:ascii="Arial" w:hAnsi="Arial" w:cs="Arial"/>
                          <w:sz w:val="280"/>
                          <w:szCs w:val="280"/>
                          <w:lang w:val="pt-BR"/>
                        </w:rPr>
                        <w:t>Inn</w:t>
                      </w:r>
                      <w:r w:rsidR="00871EED" w:rsidRPr="00871EED">
                        <w:rPr>
                          <w:rFonts w:ascii="Arial" w:hAnsi="Arial" w:cs="Arial"/>
                          <w:sz w:val="280"/>
                          <w:szCs w:val="280"/>
                          <w:lang w:val="pt-BR"/>
                        </w:rPr>
                        <w:t>op</w:t>
                      </w:r>
                      <w:r w:rsidR="00871EED">
                        <w:rPr>
                          <w:rFonts w:ascii="Arial" w:hAnsi="Arial" w:cs="Arial"/>
                          <w:sz w:val="280"/>
                          <w:szCs w:val="280"/>
                          <w:lang w:val="pt-BR"/>
                        </w:rPr>
                        <w:t>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488B"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2416A9A2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3EC3A3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="0033488B"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3B13D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3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4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5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6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7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03568E" w:rsidRPr="0003568E" w14:paraId="323986DD" w14:textId="77777777" w:rsidTr="00F35686">
        <w:tc>
          <w:tcPr>
            <w:tcW w:w="7780" w:type="dxa"/>
          </w:tcPr>
          <w:p w14:paraId="151DC5CA" w14:textId="35CDCC76" w:rsidR="0003568E" w:rsidRPr="0003568E" w:rsidRDefault="00871EED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Componentes de processo</w:t>
            </w:r>
          </w:p>
        </w:tc>
      </w:tr>
      <w:tr w:rsidR="0003568E" w:rsidRPr="0003568E" w14:paraId="2BECAAFC" w14:textId="77777777" w:rsidTr="00F35686">
        <w:tc>
          <w:tcPr>
            <w:tcW w:w="7780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24"/>
            </w:tblGrid>
            <w:tr w:rsidR="00DD3E56" w:rsidRPr="001A5235" w14:paraId="0527E8E9" w14:textId="77777777" w:rsidTr="003F3767">
              <w:tc>
                <w:tcPr>
                  <w:tcW w:w="7780" w:type="dxa"/>
                </w:tcPr>
                <w:p w14:paraId="7A616335" w14:textId="77777777" w:rsidR="00DD3E56" w:rsidRPr="001A5235" w:rsidRDefault="00DD3E56" w:rsidP="00DD3E56">
                  <w:pPr>
                    <w:spacing w:line="460" w:lineRule="exact"/>
                    <w:jc w:val="right"/>
                    <w:rPr>
                      <w:rFonts w:ascii="Arial" w:eastAsia="ArialUnicodeMS" w:hAnsi="Arial" w:cs="Arial"/>
                      <w:sz w:val="34"/>
                      <w:szCs w:val="34"/>
                      <w:lang w:val="de-DE"/>
                    </w:rPr>
                  </w:pP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begin"/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DOCPROPERTY Machine</w:instrText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>Model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separate"/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t>CMX 38/T28-12</w: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end"/>
                  </w:r>
                </w:p>
              </w:tc>
            </w:tr>
          </w:tbl>
          <w:p w14:paraId="63F793C4" w14:textId="0BD4B646" w:rsidR="0003568E" w:rsidRPr="001A5235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</w:p>
        </w:tc>
      </w:tr>
      <w:tr w:rsidR="0003568E" w:rsidRPr="0003568E" w14:paraId="0823B88D" w14:textId="77777777" w:rsidTr="00F35686">
        <w:tc>
          <w:tcPr>
            <w:tcW w:w="7780" w:type="dxa"/>
          </w:tcPr>
          <w:p w14:paraId="316844CA" w14:textId="77777777" w:rsidR="0003568E" w:rsidRPr="0003568E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Número de máquina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:</w:t>
            </w: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209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111C7D" w14:paraId="629BEF58" w14:textId="77777777" w:rsidTr="00111C7D">
        <w:tc>
          <w:tcPr>
            <w:tcW w:w="3022" w:type="dxa"/>
            <w:hideMark/>
          </w:tcPr>
          <w:p w14:paraId="0F08E092" w14:textId="77777777" w:rsidR="00111C7D" w:rsidRDefault="00111C7D">
            <w:pPr>
              <w:pStyle w:val="TableParagraph"/>
              <w:spacing w:before="0" w:after="0"/>
            </w:pPr>
            <w:r>
              <w:rPr>
                <w:b/>
              </w:rPr>
              <w:lastRenderedPageBreak/>
              <w:t xml:space="preserve">KHS GmbH </w:t>
            </w:r>
          </w:p>
        </w:tc>
      </w:tr>
      <w:tr w:rsidR="00111C7D" w14:paraId="2F4E720F" w14:textId="77777777" w:rsidTr="00111C7D">
        <w:tc>
          <w:tcPr>
            <w:tcW w:w="3022" w:type="dxa"/>
            <w:hideMark/>
          </w:tcPr>
          <w:p w14:paraId="1339E68D" w14:textId="44E0AA0F" w:rsidR="00111C7D" w:rsidRDefault="00111C7D">
            <w:pPr>
              <w:pStyle w:val="TableParagraph"/>
              <w:rPr>
                <w:b/>
                <w:lang w:val="de-DE"/>
              </w:rPr>
            </w:pPr>
            <w:r>
              <w:t>Juchostrasse 20</w:t>
            </w:r>
            <w:r>
              <w:br/>
            </w:r>
            <w:r>
              <w:rPr>
                <w:lang w:val="de-DE"/>
              </w:rPr>
              <w:t xml:space="preserve">D-44143 Dortmund </w:t>
            </w:r>
            <w:r>
              <w:rPr>
                <w:lang w:val="de-DE"/>
              </w:rPr>
              <w:br/>
              <w:t xml:space="preserve">Telefone: +49.231.569.0 </w:t>
            </w:r>
            <w:r>
              <w:rPr>
                <w:lang w:val="de-DE"/>
              </w:rPr>
              <w:br/>
            </w:r>
            <w:hyperlink r:id="rId19">
              <w:r w:rsidRPr="002C51E2">
                <w:rPr>
                  <w:rFonts w:eastAsia="Arial"/>
                  <w:spacing w:val="3"/>
                  <w:lang w:val="de-DE"/>
                </w:rPr>
                <w:t xml:space="preserve">E-Mail: </w:t>
              </w:r>
              <w:r w:rsidRPr="00E3102A">
                <w:rPr>
                  <w:rFonts w:eastAsia="Arial"/>
                  <w:color w:val="0000FF"/>
                  <w:spacing w:val="3"/>
                  <w:u w:val="single"/>
                  <w:lang w:val="de-DE"/>
                </w:rPr>
                <w:t>info@khs.com</w:t>
              </w:r>
            </w:hyperlink>
            <w:r>
              <w:rPr>
                <w:rFonts w:eastAsia="Arial"/>
                <w:color w:val="0563C1" w:themeColor="hyperlink"/>
                <w:spacing w:val="3"/>
                <w:u w:val="single"/>
                <w:lang w:val="de-DE"/>
              </w:rPr>
              <w:br/>
            </w:r>
            <w:r>
              <w:rPr>
                <w:lang w:val="de-DE"/>
              </w:rPr>
              <w:t xml:space="preserve">Internet: </w:t>
            </w:r>
            <w:hyperlink r:id="rId20" w:history="1">
              <w:r>
                <w:rPr>
                  <w:rStyle w:val="Hyperlink"/>
                  <w:color w:val="0000FF"/>
                  <w:lang w:val="de-DE"/>
                </w:rPr>
                <w:t>www.khs.com</w:t>
              </w:r>
            </w:hyperlink>
            <w:r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F35686">
        <w:trPr>
          <w:trHeight w:val="503"/>
        </w:trPr>
        <w:tc>
          <w:tcPr>
            <w:tcW w:w="6835" w:type="dxa"/>
            <w:vAlign w:val="center"/>
          </w:tcPr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F35686">
        <w:trPr>
          <w:trHeight w:hRule="exact" w:val="502"/>
        </w:trPr>
        <w:tc>
          <w:tcPr>
            <w:tcW w:w="6835" w:type="dxa"/>
            <w:vAlign w:val="center"/>
          </w:tcPr>
          <w:p w14:paraId="3E90F656" w14:textId="09165288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AB6F8D">
              <w:rPr>
                <w:rFonts w:ascii="Arial" w:hAnsi="Arial" w:cs="Arial"/>
                <w:bCs/>
                <w:noProof/>
              </w:rPr>
              <w:t>01/2026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2128AD77" w14:textId="77777777" w:rsidR="00992E7A" w:rsidRPr="00AB3145" w:rsidRDefault="00992E7A" w:rsidP="00EA460D">
      <w:pPr>
        <w:tabs>
          <w:tab w:val="left" w:pos="2370"/>
        </w:tabs>
        <w:spacing w:before="879" w:after="685" w:line="229" w:lineRule="exact"/>
        <w:textAlignment w:val="baseline"/>
        <w:rPr>
          <w:rFonts w:ascii="Arial" w:eastAsia="Arial" w:hAnsi="Arial"/>
          <w:b/>
          <w:color w:val="000000"/>
          <w:sz w:val="20"/>
          <w:lang w:val="de-DE"/>
        </w:rPr>
      </w:pPr>
    </w:p>
    <w:p w14:paraId="30936C6C" w14:textId="77777777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B009" w14:textId="77777777" w:rsidR="00B63CA4" w:rsidRDefault="00B63CA4" w:rsidP="00AB3145">
      <w:r>
        <w:separator/>
      </w:r>
    </w:p>
  </w:endnote>
  <w:endnote w:type="continuationSeparator" w:id="0">
    <w:p w14:paraId="5F2FB6E4" w14:textId="77777777" w:rsidR="00B63CA4" w:rsidRDefault="00B63CA4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F2B6" w14:textId="77777777" w:rsidR="00B63CA4" w:rsidRDefault="00B63CA4" w:rsidP="00AB3145">
      <w:r>
        <w:separator/>
      </w:r>
    </w:p>
  </w:footnote>
  <w:footnote w:type="continuationSeparator" w:id="0">
    <w:p w14:paraId="4FA5B9E8" w14:textId="77777777" w:rsidR="00B63CA4" w:rsidRDefault="00B63CA4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17975"/>
    <w:rsid w:val="0003568E"/>
    <w:rsid w:val="00052707"/>
    <w:rsid w:val="00111C7D"/>
    <w:rsid w:val="0012306C"/>
    <w:rsid w:val="00164813"/>
    <w:rsid w:val="001A5235"/>
    <w:rsid w:val="001B1FD4"/>
    <w:rsid w:val="001F2DA1"/>
    <w:rsid w:val="00222A45"/>
    <w:rsid w:val="00262EEE"/>
    <w:rsid w:val="002A55D9"/>
    <w:rsid w:val="002C51E2"/>
    <w:rsid w:val="002D5093"/>
    <w:rsid w:val="002E6069"/>
    <w:rsid w:val="0033488B"/>
    <w:rsid w:val="0035760B"/>
    <w:rsid w:val="0038794C"/>
    <w:rsid w:val="00457CD7"/>
    <w:rsid w:val="004E1F1B"/>
    <w:rsid w:val="0059507E"/>
    <w:rsid w:val="00614E2F"/>
    <w:rsid w:val="006B5348"/>
    <w:rsid w:val="006C64F9"/>
    <w:rsid w:val="007C3A60"/>
    <w:rsid w:val="00871EED"/>
    <w:rsid w:val="00905508"/>
    <w:rsid w:val="00927D37"/>
    <w:rsid w:val="00962109"/>
    <w:rsid w:val="00967295"/>
    <w:rsid w:val="00992E7A"/>
    <w:rsid w:val="00996F1D"/>
    <w:rsid w:val="00A27484"/>
    <w:rsid w:val="00AA0EE8"/>
    <w:rsid w:val="00AB3145"/>
    <w:rsid w:val="00AB6F8D"/>
    <w:rsid w:val="00B63CA4"/>
    <w:rsid w:val="00B76F28"/>
    <w:rsid w:val="00CC731A"/>
    <w:rsid w:val="00D450A6"/>
    <w:rsid w:val="00DD3E56"/>
    <w:rsid w:val="00E3102A"/>
    <w:rsid w:val="00EA460D"/>
    <w:rsid w:val="00EC4EF4"/>
    <w:rsid w:val="00ED39FC"/>
    <w:rsid w:val="00F11763"/>
    <w:rsid w:val="00F35686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semiHidden/>
    <w:unhideWhenUsed/>
    <w:rsid w:val="00111C7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11C7D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4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0.pn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www.kh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mailto:info@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5DE53-B6F2-49A2-9435-87117846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Banci, Ricardo</cp:lastModifiedBy>
  <cp:revision>2</cp:revision>
  <dcterms:created xsi:type="dcterms:W3CDTF">2026-01-21T19:24:00Z</dcterms:created>
  <dcterms:modified xsi:type="dcterms:W3CDTF">2026-01-21T19:24:00Z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