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5FD0" w:rsidRDefault="00AF5FD0" w:rsidP="00A6788F">
      <w:pPr>
        <w:spacing w:line="240" w:lineRule="auto"/>
      </w:pPr>
      <w:r>
        <w:t>Universo: Parábolas de Deus.</w:t>
      </w:r>
    </w:p>
    <w:p w:rsidR="00331A83" w:rsidRDefault="00331A83" w:rsidP="00A6788F">
      <w:pPr>
        <w:spacing w:line="240" w:lineRule="auto"/>
      </w:pPr>
      <w:r>
        <w:t>No Universo tudo ensina.</w:t>
      </w:r>
    </w:p>
    <w:p w:rsidR="00331A83" w:rsidRDefault="00331A83" w:rsidP="00A6788F">
      <w:pPr>
        <w:spacing w:line="240" w:lineRule="auto"/>
      </w:pPr>
      <w:r>
        <w:t>O Universo tudo ensina.</w:t>
      </w:r>
    </w:p>
    <w:p w:rsidR="00D669D1" w:rsidRDefault="00CB69D3" w:rsidP="00A6788F">
      <w:pPr>
        <w:spacing w:line="240" w:lineRule="auto"/>
      </w:pPr>
      <w:r>
        <w:t xml:space="preserve">Tudo pulsa, tudo vive, </w:t>
      </w:r>
      <w:bookmarkStart w:id="0" w:name="_GoBack"/>
      <w:bookmarkEnd w:id="0"/>
    </w:p>
    <w:p w:rsidR="00CB69D3" w:rsidRDefault="00D669D1" w:rsidP="00A6788F">
      <w:pPr>
        <w:spacing w:line="240" w:lineRule="auto"/>
      </w:pPr>
      <w:r>
        <w:t>“N</w:t>
      </w:r>
      <w:r w:rsidR="00CB69D3">
        <w:t>ada se perde, tudo se transforma</w:t>
      </w:r>
      <w:r w:rsidR="002925FD">
        <w:t>...</w:t>
      </w:r>
      <w:r>
        <w:t>”</w:t>
      </w:r>
    </w:p>
    <w:p w:rsidR="00CB69D3" w:rsidRDefault="00CB69D3" w:rsidP="00A6788F">
      <w:pPr>
        <w:spacing w:line="240" w:lineRule="auto"/>
      </w:pPr>
      <w:r>
        <w:t xml:space="preserve">Nos confins dos Céus não há pano de fundo e </w:t>
      </w:r>
      <w:r w:rsidR="00A6788F">
        <w:t xml:space="preserve">isso </w:t>
      </w:r>
      <w:r>
        <w:t>ensina:</w:t>
      </w:r>
    </w:p>
    <w:p w:rsidR="00CB69D3" w:rsidRDefault="00CB69D3" w:rsidP="00A6788F">
      <w:pPr>
        <w:spacing w:line="240" w:lineRule="auto"/>
      </w:pPr>
      <w:r>
        <w:t xml:space="preserve">O fim não existe... Tudo </w:t>
      </w:r>
      <w:proofErr w:type="spellStart"/>
      <w:r>
        <w:t>cicla</w:t>
      </w:r>
      <w:proofErr w:type="spellEnd"/>
      <w:r>
        <w:t xml:space="preserve"> e se recicla,</w:t>
      </w:r>
    </w:p>
    <w:p w:rsidR="00CB69D3" w:rsidRDefault="00CB69D3" w:rsidP="00A6788F">
      <w:pPr>
        <w:spacing w:line="240" w:lineRule="auto"/>
      </w:pPr>
      <w:r>
        <w:t>Diante de nós há sempre O Maior...</w:t>
      </w:r>
      <w:r w:rsidR="00976DE1">
        <w:t xml:space="preserve"> Arcanjo.</w:t>
      </w:r>
    </w:p>
    <w:p w:rsidR="00CB69D3" w:rsidRDefault="00CB69D3" w:rsidP="00A6788F">
      <w:pPr>
        <w:spacing w:line="240" w:lineRule="auto"/>
      </w:pPr>
      <w:r>
        <w:t xml:space="preserve">Incontáveis são os mundos, incontáveis </w:t>
      </w:r>
      <w:r w:rsidR="00B07249">
        <w:t xml:space="preserve">as </w:t>
      </w:r>
      <w:r>
        <w:t>oportunidades.</w:t>
      </w:r>
    </w:p>
    <w:p w:rsidR="00CB69D3" w:rsidRDefault="00CB69D3" w:rsidP="00A6788F">
      <w:pPr>
        <w:spacing w:line="240" w:lineRule="auto"/>
      </w:pPr>
      <w:r>
        <w:t>A Grandiosidade... Serena, contínua, perene</w:t>
      </w:r>
      <w:r w:rsidR="00976DE1">
        <w:t xml:space="preserve"> e una.</w:t>
      </w:r>
    </w:p>
    <w:p w:rsidR="00976DE1" w:rsidRDefault="00976DE1" w:rsidP="00A6788F">
      <w:pPr>
        <w:spacing w:line="240" w:lineRule="auto"/>
      </w:pPr>
      <w:r>
        <w:t>Tudo se interliga, tudo colabora, tudo ensina.</w:t>
      </w:r>
    </w:p>
    <w:p w:rsidR="00976DE1" w:rsidRDefault="00976DE1" w:rsidP="00A6788F">
      <w:pPr>
        <w:spacing w:line="240" w:lineRule="auto"/>
      </w:pPr>
      <w:r>
        <w:t>No Ínfimo das partículas, onde a matéria se confunde,</w:t>
      </w:r>
    </w:p>
    <w:p w:rsidR="00976DE1" w:rsidRDefault="00976DE1" w:rsidP="00A6788F">
      <w:pPr>
        <w:spacing w:line="240" w:lineRule="auto"/>
      </w:pPr>
      <w:r>
        <w:t>Há ainda harmonia, onde tudo vibra e caminha.</w:t>
      </w:r>
    </w:p>
    <w:p w:rsidR="00EF199D" w:rsidRDefault="00976DE1" w:rsidP="00A6788F">
      <w:pPr>
        <w:spacing w:line="240" w:lineRule="auto"/>
      </w:pPr>
      <w:r>
        <w:t xml:space="preserve">Entre os estremos cá estamos... </w:t>
      </w:r>
    </w:p>
    <w:p w:rsidR="00976DE1" w:rsidRDefault="00EF199D" w:rsidP="00A6788F">
      <w:pPr>
        <w:spacing w:line="240" w:lineRule="auto"/>
      </w:pPr>
      <w:proofErr w:type="spellStart"/>
      <w:r>
        <w:t>N</w:t>
      </w:r>
      <w:r w:rsidR="00976DE1">
        <w:t>eo-sensíentes</w:t>
      </w:r>
      <w:proofErr w:type="spellEnd"/>
      <w:r>
        <w:t xml:space="preserve">, recém </w:t>
      </w:r>
      <w:r w:rsidR="00976DE1">
        <w:t>videntes.</w:t>
      </w:r>
    </w:p>
    <w:p w:rsidR="00976DE1" w:rsidRDefault="00976DE1" w:rsidP="00A6788F">
      <w:pPr>
        <w:spacing w:line="240" w:lineRule="auto"/>
      </w:pPr>
      <w:r>
        <w:t>Há o cão amigo, companheiro e fiel, que nos ensina...</w:t>
      </w:r>
    </w:p>
    <w:p w:rsidR="00976DE1" w:rsidRDefault="00976DE1" w:rsidP="00A6788F">
      <w:pPr>
        <w:spacing w:line="240" w:lineRule="auto"/>
      </w:pPr>
      <w:r>
        <w:t>A flor na campina nos ensina...</w:t>
      </w:r>
    </w:p>
    <w:p w:rsidR="00976DE1" w:rsidRDefault="009B4A5D" w:rsidP="00A6788F">
      <w:pPr>
        <w:spacing w:line="240" w:lineRule="auto"/>
      </w:pPr>
      <w:r>
        <w:t>A brisa, a tempestade nos ensinam</w:t>
      </w:r>
      <w:r w:rsidR="00D669D1">
        <w:t>...</w:t>
      </w:r>
    </w:p>
    <w:p w:rsidR="00D669D1" w:rsidRDefault="00D669D1" w:rsidP="00A6788F">
      <w:pPr>
        <w:spacing w:line="240" w:lineRule="auto"/>
      </w:pPr>
      <w:r>
        <w:t>O dia, a noite...</w:t>
      </w:r>
    </w:p>
    <w:p w:rsidR="00D669D1" w:rsidRDefault="00D669D1" w:rsidP="00A6788F">
      <w:pPr>
        <w:spacing w:line="240" w:lineRule="auto"/>
      </w:pPr>
      <w:r>
        <w:t>do outono o inverno, da primavera o verão...</w:t>
      </w:r>
    </w:p>
    <w:p w:rsidR="00D669D1" w:rsidRDefault="00D669D1" w:rsidP="00A6788F">
      <w:pPr>
        <w:spacing w:line="240" w:lineRule="auto"/>
      </w:pPr>
      <w:r>
        <w:t>Tudo nasce e renasce...</w:t>
      </w:r>
    </w:p>
    <w:p w:rsidR="00D669D1" w:rsidRDefault="00D669D1" w:rsidP="00A6788F">
      <w:pPr>
        <w:spacing w:line="240" w:lineRule="auto"/>
      </w:pPr>
      <w:r>
        <w:t>Nasce a dor, renasce a cura.</w:t>
      </w:r>
    </w:p>
    <w:p w:rsidR="00D669D1" w:rsidRDefault="00D669D1" w:rsidP="00A6788F">
      <w:pPr>
        <w:spacing w:line="240" w:lineRule="auto"/>
      </w:pPr>
      <w:r>
        <w:t>Do desespero, a esperança.</w:t>
      </w:r>
    </w:p>
    <w:p w:rsidR="00D669D1" w:rsidRDefault="00D669D1" w:rsidP="00A6788F">
      <w:pPr>
        <w:spacing w:line="240" w:lineRule="auto"/>
      </w:pPr>
      <w:r>
        <w:t>No Universo não existe ódio...</w:t>
      </w:r>
      <w:r w:rsidR="00B07249">
        <w:t xml:space="preserve"> nem cercas que nos possam conter.</w:t>
      </w:r>
    </w:p>
    <w:p w:rsidR="00D669D1" w:rsidRDefault="00D669D1" w:rsidP="00A6788F">
      <w:pPr>
        <w:spacing w:line="240" w:lineRule="auto"/>
      </w:pPr>
      <w:r>
        <w:t>Na profunda escuridão do infinito, há sempre uma estrela a brilhar...</w:t>
      </w:r>
    </w:p>
    <w:p w:rsidR="00B07249" w:rsidRDefault="00B07249" w:rsidP="00A6788F">
      <w:pPr>
        <w:spacing w:line="240" w:lineRule="auto"/>
      </w:pPr>
      <w:r>
        <w:t xml:space="preserve">Tudo se doa, participa e respeita. </w:t>
      </w:r>
    </w:p>
    <w:p w:rsidR="00B07249" w:rsidRDefault="00B07249" w:rsidP="00A6788F">
      <w:pPr>
        <w:spacing w:line="240" w:lineRule="auto"/>
      </w:pPr>
      <w:r>
        <w:t>Cada ínfima partícula um propósito, um destino.</w:t>
      </w:r>
    </w:p>
    <w:p w:rsidR="00D669D1" w:rsidRDefault="00D669D1" w:rsidP="00A6788F">
      <w:pPr>
        <w:spacing w:line="240" w:lineRule="auto"/>
      </w:pPr>
      <w:r>
        <w:t xml:space="preserve">São parábolas de Deus a nos </w:t>
      </w:r>
      <w:r w:rsidR="00A6788F">
        <w:t>ensinar</w:t>
      </w:r>
      <w:r>
        <w:t>...</w:t>
      </w:r>
    </w:p>
    <w:p w:rsidR="00A6788F" w:rsidRDefault="00A6788F" w:rsidP="00A6788F">
      <w:pPr>
        <w:spacing w:line="240" w:lineRule="auto"/>
      </w:pPr>
      <w:r>
        <w:t>Ensina o sábio cientista..., o eminente pastor.</w:t>
      </w:r>
    </w:p>
    <w:p w:rsidR="00A6788F" w:rsidRDefault="00A6788F" w:rsidP="00A6788F">
      <w:pPr>
        <w:spacing w:line="240" w:lineRule="auto"/>
      </w:pPr>
      <w:r>
        <w:t>Ensina o poeta, o artista, o professor...</w:t>
      </w:r>
    </w:p>
    <w:p w:rsidR="00A6788F" w:rsidRDefault="00A6788F" w:rsidP="00A6788F">
      <w:pPr>
        <w:spacing w:line="240" w:lineRule="auto"/>
      </w:pPr>
      <w:r>
        <w:t>Ensina a criança, ensina o ancião.</w:t>
      </w:r>
    </w:p>
    <w:p w:rsidR="00A6788F" w:rsidRDefault="00A6788F" w:rsidP="00A6788F">
      <w:pPr>
        <w:spacing w:line="240" w:lineRule="auto"/>
      </w:pPr>
      <w:r>
        <w:t>O inglês e o alemão...</w:t>
      </w:r>
    </w:p>
    <w:p w:rsidR="00A6788F" w:rsidRDefault="00EF199D" w:rsidP="00A6788F">
      <w:pPr>
        <w:spacing w:line="240" w:lineRule="auto"/>
      </w:pPr>
      <w:r>
        <w:t>Seja l</w:t>
      </w:r>
      <w:r w:rsidR="00A6788F">
        <w:t>etrado ou ainda analfabeto...</w:t>
      </w:r>
    </w:p>
    <w:p w:rsidR="00EF199D" w:rsidRDefault="00EF199D" w:rsidP="00A6788F">
      <w:pPr>
        <w:spacing w:line="240" w:lineRule="auto"/>
      </w:pPr>
      <w:r>
        <w:lastRenderedPageBreak/>
        <w:t>Sem nada nunca cobrar...</w:t>
      </w:r>
    </w:p>
    <w:p w:rsidR="00A6788F" w:rsidRDefault="00A6788F"/>
    <w:p w:rsidR="00976DE1" w:rsidRDefault="00976DE1"/>
    <w:p w:rsidR="00976DE1" w:rsidRDefault="00976DE1"/>
    <w:p w:rsidR="00AF5FD0" w:rsidRDefault="00AF5FD0"/>
    <w:p w:rsidR="00AF5FD0" w:rsidRDefault="00AF5FD0"/>
    <w:sectPr w:rsidR="00AF5F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FD0"/>
    <w:rsid w:val="002925FD"/>
    <w:rsid w:val="00331A83"/>
    <w:rsid w:val="00976DE1"/>
    <w:rsid w:val="009B4A5D"/>
    <w:rsid w:val="00A6788F"/>
    <w:rsid w:val="00AF5FD0"/>
    <w:rsid w:val="00B07249"/>
    <w:rsid w:val="00CB69D3"/>
    <w:rsid w:val="00D669D1"/>
    <w:rsid w:val="00EF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168D2"/>
  <w15:chartTrackingRefBased/>
  <w15:docId w15:val="{8C9BEE38-CA0B-40F5-91C2-827EB99E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210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Win7</dc:creator>
  <cp:keywords/>
  <dc:description/>
  <cp:lastModifiedBy>Win7</cp:lastModifiedBy>
  <cp:revision>4</cp:revision>
  <dcterms:created xsi:type="dcterms:W3CDTF">2019-12-14T10:00:00Z</dcterms:created>
  <dcterms:modified xsi:type="dcterms:W3CDTF">2019-12-14T11:30:00Z</dcterms:modified>
</cp:coreProperties>
</file>