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231" w:rsidRDefault="00F86E4A">
      <w:r>
        <w:rPr>
          <w:noProof/>
        </w:rPr>
        <w:drawing>
          <wp:inline distT="0" distB="0" distL="0" distR="0" wp14:anchorId="2091F2D4" wp14:editId="4515CE28">
            <wp:extent cx="5943600" cy="4667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41B" w:rsidRDefault="0091441B">
      <w:r>
        <w:rPr>
          <w:noProof/>
        </w:rPr>
        <w:lastRenderedPageBreak/>
        <w:drawing>
          <wp:inline distT="0" distB="0" distL="0" distR="0" wp14:anchorId="4C4C64B1" wp14:editId="01B537C1">
            <wp:extent cx="5943600" cy="3764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0B3" w:rsidRDefault="002850B3">
      <w:r>
        <w:t xml:space="preserve">Create table in </w:t>
      </w:r>
      <w:proofErr w:type="spellStart"/>
      <w:r>
        <w:t>Tcount</w:t>
      </w:r>
      <w:proofErr w:type="spellEnd"/>
    </w:p>
    <w:p w:rsidR="002850B3" w:rsidRDefault="002850B3">
      <w:r>
        <w:rPr>
          <w:noProof/>
        </w:rPr>
        <w:drawing>
          <wp:inline distT="0" distB="0" distL="0" distR="0" wp14:anchorId="3107196C" wp14:editId="26D885C5">
            <wp:extent cx="5943600" cy="3733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692" w:rsidRDefault="008F5692">
      <w:r>
        <w:t>Finalresults.py execute</w:t>
      </w:r>
    </w:p>
    <w:p w:rsidR="008F5692" w:rsidRDefault="008F5692">
      <w:r>
        <w:rPr>
          <w:noProof/>
        </w:rPr>
        <w:lastRenderedPageBreak/>
        <w:drawing>
          <wp:inline distT="0" distB="0" distL="0" distR="0" wp14:anchorId="3373E5D0" wp14:editId="1AFA1FB7">
            <wp:extent cx="5943600" cy="2219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692" w:rsidRDefault="008F5692">
      <w:r>
        <w:rPr>
          <w:noProof/>
        </w:rPr>
        <w:drawing>
          <wp:inline distT="0" distB="0" distL="0" distR="0" wp14:anchorId="60446EC5" wp14:editId="029F77D1">
            <wp:extent cx="5943600" cy="7023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692" w:rsidRDefault="008F5692">
      <w:r>
        <w:t>Histogram.py execution (showing input detection too)</w:t>
      </w:r>
    </w:p>
    <w:p w:rsidR="008F5692" w:rsidRDefault="008F5692">
      <w:r>
        <w:rPr>
          <w:noProof/>
        </w:rPr>
        <w:drawing>
          <wp:inline distT="0" distB="0" distL="0" distR="0" wp14:anchorId="5F92180C" wp14:editId="6D67A87E">
            <wp:extent cx="5943600" cy="3103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692" w:rsidRDefault="008F5692">
      <w:proofErr w:type="spellStart"/>
      <w:r>
        <w:t>Tweetwordcount</w:t>
      </w:r>
      <w:proofErr w:type="spellEnd"/>
      <w:r>
        <w:t xml:space="preserve"> working</w:t>
      </w:r>
    </w:p>
    <w:p w:rsidR="008F5692" w:rsidRDefault="008F5692">
      <w:r>
        <w:rPr>
          <w:noProof/>
        </w:rPr>
        <w:lastRenderedPageBreak/>
        <w:drawing>
          <wp:inline distT="0" distB="0" distL="0" distR="0" wp14:anchorId="7E05E267" wp14:editId="54575346">
            <wp:extent cx="5943600" cy="17475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692" w:rsidRDefault="008F5692">
      <w:r>
        <w:rPr>
          <w:noProof/>
        </w:rPr>
        <w:drawing>
          <wp:inline distT="0" distB="0" distL="0" distR="0" wp14:anchorId="1B663274" wp14:editId="42A232B3">
            <wp:extent cx="5943600" cy="3314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692" w:rsidRDefault="008F5692">
      <w:r>
        <w:t>Postgres table filling with twitter data</w:t>
      </w:r>
    </w:p>
    <w:p w:rsidR="008F5692" w:rsidRDefault="008F5692">
      <w:r>
        <w:rPr>
          <w:noProof/>
        </w:rPr>
        <w:lastRenderedPageBreak/>
        <w:drawing>
          <wp:inline distT="0" distB="0" distL="0" distR="0" wp14:anchorId="5C08715D" wp14:editId="45EF6E62">
            <wp:extent cx="5943600" cy="28536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692" w:rsidRDefault="008F5692">
      <w:r>
        <w:t>Top 20 words</w:t>
      </w:r>
      <w:bookmarkStart w:id="0" w:name="_GoBack"/>
      <w:bookmarkEnd w:id="0"/>
    </w:p>
    <w:p w:rsidR="008F5692" w:rsidRDefault="008F5692">
      <w:r>
        <w:rPr>
          <w:noProof/>
        </w:rPr>
        <w:drawing>
          <wp:inline distT="0" distB="0" distL="0" distR="0" wp14:anchorId="43C4EA2C" wp14:editId="590369F0">
            <wp:extent cx="5943600" cy="39871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E4A"/>
    <w:rsid w:val="000E718A"/>
    <w:rsid w:val="0018164A"/>
    <w:rsid w:val="001A21F9"/>
    <w:rsid w:val="001C59C3"/>
    <w:rsid w:val="00216ADA"/>
    <w:rsid w:val="002850B3"/>
    <w:rsid w:val="002C1152"/>
    <w:rsid w:val="002C2996"/>
    <w:rsid w:val="002D736A"/>
    <w:rsid w:val="00357B13"/>
    <w:rsid w:val="003C5B98"/>
    <w:rsid w:val="00431231"/>
    <w:rsid w:val="004A2F9B"/>
    <w:rsid w:val="004A48B6"/>
    <w:rsid w:val="005865F4"/>
    <w:rsid w:val="005873DA"/>
    <w:rsid w:val="006A355E"/>
    <w:rsid w:val="007221DF"/>
    <w:rsid w:val="00726F1B"/>
    <w:rsid w:val="007B1576"/>
    <w:rsid w:val="0085525F"/>
    <w:rsid w:val="008B75C6"/>
    <w:rsid w:val="008E4184"/>
    <w:rsid w:val="008F5692"/>
    <w:rsid w:val="0091441B"/>
    <w:rsid w:val="00981687"/>
    <w:rsid w:val="009E32DF"/>
    <w:rsid w:val="009E67ED"/>
    <w:rsid w:val="00A0569E"/>
    <w:rsid w:val="00A05A1E"/>
    <w:rsid w:val="00BA47BF"/>
    <w:rsid w:val="00BB58FA"/>
    <w:rsid w:val="00CB25C3"/>
    <w:rsid w:val="00D25034"/>
    <w:rsid w:val="00E30766"/>
    <w:rsid w:val="00EC3EC4"/>
    <w:rsid w:val="00F86E4A"/>
    <w:rsid w:val="00FB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CF697-B041-4752-9EDD-8430791C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5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Barrera</dc:creator>
  <cp:keywords/>
  <dc:description/>
  <cp:lastModifiedBy>Ricardo Barrera</cp:lastModifiedBy>
  <cp:revision>1</cp:revision>
  <dcterms:created xsi:type="dcterms:W3CDTF">2015-12-14T00:46:00Z</dcterms:created>
  <dcterms:modified xsi:type="dcterms:W3CDTF">2015-12-15T07:45:00Z</dcterms:modified>
</cp:coreProperties>
</file>