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F" w:rsidRDefault="007768CB">
      <w:r>
        <w:t>T</w:t>
      </w:r>
      <w:r w:rsidR="003A71FF">
        <w:t>este</w:t>
      </w:r>
    </w:p>
    <w:p w:rsidR="007768CB" w:rsidRDefault="007768CB">
      <w:r>
        <w:t>Teste2</w:t>
      </w:r>
    </w:p>
    <w:p w:rsidR="00F43D8A" w:rsidRDefault="00E27C4B">
      <w:r>
        <w:t>Teste3</w:t>
      </w:r>
    </w:p>
    <w:p w:rsidR="00E27C4B" w:rsidRDefault="00E27C4B">
      <w:r>
        <w:t xml:space="preserve">Teste4 </w:t>
      </w:r>
    </w:p>
    <w:p w:rsidR="003028FD" w:rsidRDefault="00E5396F">
      <w:r>
        <w:t>Teste 5</w:t>
      </w:r>
    </w:p>
    <w:p w:rsidR="00F97CD1" w:rsidRDefault="00F97CD1">
      <w:r>
        <w:t>Teste 6</w:t>
      </w:r>
      <w:bookmarkStart w:id="0" w:name="_GoBack"/>
      <w:bookmarkEnd w:id="0"/>
    </w:p>
    <w:p w:rsidR="00E5396F" w:rsidRDefault="00E5396F"/>
    <w:p w:rsidR="007768CB" w:rsidRDefault="007768CB"/>
    <w:sectPr w:rsid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8"/>
    <w:rsid w:val="003028FD"/>
    <w:rsid w:val="003A71FF"/>
    <w:rsid w:val="0058756F"/>
    <w:rsid w:val="00652BC8"/>
    <w:rsid w:val="007768CB"/>
    <w:rsid w:val="00782A19"/>
    <w:rsid w:val="0097320F"/>
    <w:rsid w:val="00E27C4B"/>
    <w:rsid w:val="00E5396F"/>
    <w:rsid w:val="00F43D8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B4AF-D1E7-4021-8C57-CEC322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11</cp:revision>
  <dcterms:created xsi:type="dcterms:W3CDTF">2019-07-16T23:45:00Z</dcterms:created>
  <dcterms:modified xsi:type="dcterms:W3CDTF">2019-07-17T14:22:00Z</dcterms:modified>
</cp:coreProperties>
</file>