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4920000032026600ACE19F6E233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fo:font-size="14pt" officeooo:rsid="0016c335" officeooo:paragraph-rsid="0016c335" style:font-size-asian="12.25pt" style:font-size-complex="14pt"/>
    </style:style>
    <style:style style:name="P2" style:family="paragraph" style:parent-style-name="Standard">
      <style:paragraph-properties fo:text-align="start" style:justify-single-word="false"/>
      <style:text-properties fo:font-size="14pt" officeooo:rsid="0016c335" officeooo:paragraph-rsid="0016c335" style:font-size-asian="12.25pt" style:font-size-complex="14pt"/>
    </style:style>
    <style:style style:name="P3" style:family="paragraph" style:parent-style-name="Standard">
      <style:paragraph-properties fo:text-align="start" style:justify-single-word="false"/>
      <style:text-properties fo:font-size="14pt" officeooo:rsid="0016c335" officeooo:paragraph-rsid="0016ccae" style:font-size-asian="12.25pt" style:font-size-complex="14pt"/>
    </style:style>
    <style:style style:name="P4" style:family="paragraph" style:parent-style-name="Standard">
      <style:paragraph-properties fo:text-align="start" style:justify-single-word="false"/>
      <style:text-properties fo:font-size="14pt" officeooo:rsid="0016c335" officeooo:paragraph-rsid="00195b20" style:font-size-asian="12.25pt" style:font-size-complex="14pt"/>
    </style:style>
    <style:style style:name="P5" style:family="paragraph" style:parent-style-name="Standard">
      <style:paragraph-properties fo:text-align="start" style:justify-single-word="false"/>
      <style:text-properties fo:font-size="14pt" officeooo:rsid="0016c335" officeooo:paragraph-rsid="001ac89e" style:font-size-asian="12.25pt" style:font-size-complex="14pt"/>
    </style:style>
    <style:style style:name="P6" style:family="paragraph" style:parent-style-name="Standard">
      <style:paragraph-properties fo:text-align="start" style:justify-single-word="false"/>
      <style:text-properties fo:font-size="14pt" officeooo:rsid="0016c335" officeooo:paragraph-rsid="001c7db2" style:font-size-asian="12.25pt" style:font-size-complex="14pt"/>
    </style:style>
    <style:style style:name="P7" style:family="paragraph" style:parent-style-name="Standard">
      <style:paragraph-properties fo:text-align="start" style:justify-single-word="false"/>
      <style:text-properties fo:font-size="14pt" officeooo:rsid="0016ccae" officeooo:paragraph-rsid="0016ccae" style:font-size-asian="12.25pt" style:font-size-complex="14pt"/>
    </style:style>
    <style:style style:name="P8" style:family="paragraph" style:parent-style-name="Standard">
      <style:paragraph-properties fo:text-align="center" style:justify-single-word="false"/>
      <style:text-properties fo:font-size="14pt" officeooo:rsid="001c7db2" officeooo:paragraph-rsid="001c7db2" style:font-size-asian="12.25pt" style:font-size-complex="14pt"/>
    </style:style>
    <style:style style:name="P9" style:family="paragraph" style:parent-style-name="Standard" style:list-style-name="L1">
      <style:paragraph-properties fo:text-align="start" style:justify-single-word="false"/>
      <style:text-properties officeooo:paragraph-rsid="0016ccae"/>
    </style:style>
    <style:style style:name="P10" style:family="paragraph" style:parent-style-name="Standard" style:list-style-name="L1">
      <style:paragraph-properties fo:text-align="start" style:justify-single-word="false"/>
      <style:text-properties fo:font-size="14pt" officeooo:rsid="0016ccae" officeooo:paragraph-rsid="0016ccae" style:font-size-asian="12.25pt" style:font-size-complex="14pt"/>
    </style:style>
    <style:style style:name="P11" style:family="paragraph" style:parent-style-name="Standard" style:list-style-name="L2">
      <style:paragraph-properties fo:text-align="start" style:justify-single-word="false"/>
      <style:text-properties fo:font-size="14pt" officeooo:rsid="0016ccae" officeooo:paragraph-rsid="00181de5" style:font-size-asian="12.25pt" style:font-size-complex="14pt"/>
    </style:style>
    <style:style style:name="P12" style:family="paragraph" style:parent-style-name="Standard" style:list-style-name="L2">
      <style:paragraph-properties fo:text-align="start" style:justify-single-word="false"/>
      <style:text-properties fo:font-size="14pt" officeooo:rsid="0016ccae" officeooo:paragraph-rsid="0016ccae" style:font-size-asian="12.25pt" style:font-size-complex="14pt"/>
    </style:style>
    <style:style style:name="P13" style:family="paragraph" style:parent-style-name="Standard" style:list-style-name="L2">
      <style:paragraph-properties fo:text-align="start" style:justify-single-word="false"/>
      <style:text-properties fo:font-size="14pt" officeooo:rsid="00181de5" officeooo:paragraph-rsid="00181de5" style:font-size-asian="12.25pt" style:font-size-complex="14pt"/>
    </style:style>
    <style:style style:name="P14" style:family="paragraph" style:parent-style-name="Standard" style:list-style-name="L3">
      <style:paragraph-properties fo:text-align="start" style:justify-single-word="false"/>
      <style:text-properties fo:font-size="14pt" officeooo:rsid="00181de5" officeooo:paragraph-rsid="00181de5" style:font-size-asian="12.25pt" style:font-size-complex="14pt"/>
    </style:style>
    <style:style style:name="P15" style:family="paragraph" style:parent-style-name="Standard" style:list-style-name="L5">
      <style:paragraph-properties fo:text-align="start" style:justify-single-word="false"/>
      <style:text-properties fo:font-size="14pt" officeooo:rsid="00181de5" officeooo:paragraph-rsid="00199bc0" style:font-size-asian="12.25pt" style:font-size-complex="14pt"/>
    </style:style>
    <style:style style:name="P16" style:family="paragraph" style:parent-style-name="Standard" style:list-style-name="L3">
      <style:paragraph-properties fo:text-align="start" style:justify-single-word="false"/>
      <style:text-properties fo:font-size="14pt" officeooo:rsid="0018cd25" officeooo:paragraph-rsid="0018cd25" style:font-size-asian="12.25pt" style:font-size-complex="14pt"/>
    </style:style>
    <style:style style:name="P17" style:family="paragraph" style:parent-style-name="Standard">
      <style:paragraph-properties fo:text-align="start" style:justify-single-word="false"/>
      <style:text-properties fo:font-size="14pt" officeooo:rsid="0018cd25" officeooo:paragraph-rsid="0018cd25" style:font-size-asian="12.25pt" style:font-size-complex="14pt"/>
    </style:style>
    <style:style style:name="P18" style:family="paragraph" style:parent-style-name="Standard" style:list-style-name="L5">
      <style:paragraph-properties fo:text-align="start" style:justify-single-word="false"/>
      <style:text-properties fo:font-size="14pt" officeooo:rsid="0018cd25" officeooo:paragraph-rsid="00199bc0" style:font-size-asian="12.25pt" style:font-size-complex="14pt"/>
    </style:style>
    <style:style style:name="P19" style:family="paragraph" style:parent-style-name="Standard" style:list-style-name="L4">
      <style:paragraph-properties fo:text-align="start" style:justify-single-word="false"/>
      <style:text-properties fo:font-size="14pt" officeooo:rsid="00195b20" officeooo:paragraph-rsid="00195b20" style:font-size-asian="12.25pt" style:font-size-complex="14pt"/>
    </style:style>
    <style:style style:name="P20" style:family="paragraph" style:parent-style-name="Standard" style:list-style-name="L5">
      <style:paragraph-properties fo:text-align="start" style:justify-single-word="false"/>
      <style:text-properties fo:font-size="14pt" officeooo:rsid="00199bc0" officeooo:paragraph-rsid="00199bc0" style:font-size-asian="12.25pt" style:font-size-complex="14pt"/>
    </style:style>
    <style:style style:name="P21" style:family="paragraph" style:parent-style-name="Standard">
      <style:paragraph-properties fo:text-align="start" style:justify-single-word="false"/>
      <style:text-properties fo:font-size="14pt" officeooo:rsid="001ac89e" officeooo:paragraph-rsid="001ac89e" style:font-size-asian="12.25pt" style:font-size-complex="14pt"/>
    </style:style>
    <style:style style:name="P22" style:family="paragraph" style:parent-style-name="Standard">
      <style:paragraph-properties fo:text-align="start" style:justify-single-word="false"/>
      <style:text-properties fo:font-size="14pt" officeooo:rsid="0016c335" officeooo:paragraph-rsid="0016c335" style:font-size-asian="12.25pt" style:font-size-complex="14pt"/>
    </style:style>
    <style:style style:name="T1" style:family="text">
      <style:text-properties officeooo:rsid="0016ccae"/>
    </style:style>
    <style:style style:name="T2" style:family="text">
      <style:text-properties fo:font-size="14pt" officeooo:rsid="0016c335" style:font-size-asian="12.25pt" style:font-size-complex="14pt"/>
    </style:style>
    <style:style style:name="T3" style:family="text">
      <style:text-properties fo:font-size="14pt" officeooo:rsid="0016ccae" style:font-size-asian="12.25pt" style:font-size-complex="14pt"/>
    </style:style>
    <style:style style:name="T4" style:family="text">
      <style:text-properties fo:font-size="14pt" officeooo:rsid="00181de5" style:font-size-asian="12.25pt" style:font-size-complex="14pt"/>
    </style:style>
    <style:style style:name="T5" style:family="text">
      <style:text-properties fo:font-size="14pt" officeooo:rsid="0018cd25" style:font-size-asian="12.25pt" style:font-size-complex="14pt"/>
    </style:style>
    <style:style style:name="T6" style:family="text">
      <style:text-properties officeooo:rsid="00181de5"/>
    </style:style>
    <style:style style:name="T7" style:family="text">
      <style:text-properties officeooo:rsid="0018cd25"/>
    </style:style>
    <style:style style:name="T8" style:family="text">
      <style:text-properties officeooo:rsid="00195b20"/>
    </style:style>
    <style:style style:name="T9" style:family="text">
      <style:text-properties fo:font-weight="normal" officeooo:rsid="0016ccae" style:font-weight-asian="normal" style:font-weight-complex="normal"/>
    </style:style>
    <style:style style:name="T10" style:family="text">
      <style:text-properties officeooo:rsid="00199bc0"/>
    </style:style>
    <style:style style:name="T11" style:family="text">
      <style:text-properties officeooo:rsid="001ac89e"/>
    </style:style>
    <style:style style:name="T12" style:family="text">
      <style:text-properties officeooo:rsid="001c7db2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9925in" fo:text-indent="-0.25in" fo:margin-left="0.992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2425in" fo:text-indent="-0.25in" fo:margin-left="1.242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.4925in" fo:text-indent="-0.25in" fo:margin-left="1.4925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7425in" fo:text-indent="-0.25in" fo:margin-left="1.74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9925in" fo:text-indent="-0.25in" fo:margin-left="1.992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2.2425in" fo:text-indent="-0.25in" fo:margin-left="2.242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.4925in" fo:text-indent="-0.25in" fo:margin-left="2.4925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7425in" fo:text-indent="-0.25in" fo:margin-left="2.74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9925in" fo:text-indent="-0.25in" fo:margin-left="2.992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3.2425in" fo:text-indent="-0.25in" fo:margin-left="3.2425in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9925in" fo:text-indent="-0.25in" fo:margin-left="0.992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2425in" fo:text-indent="-0.25in" fo:margin-left="1.242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.4925in" fo:text-indent="-0.25in" fo:margin-left="1.4925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7425in" fo:text-indent="-0.25in" fo:margin-left="1.74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9925in" fo:text-indent="-0.25in" fo:margin-left="1.992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2.2425in" fo:text-indent="-0.25in" fo:margin-left="2.242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.4925in" fo:text-indent="-0.25in" fo:margin-left="2.4925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7425in" fo:text-indent="-0.25in" fo:margin-left="2.74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9925in" fo:text-indent="-0.25in" fo:margin-left="2.992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3.2425in" fo:text-indent="-0.25in" fo:margin-left="3.2425in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9925in" fo:text-indent="-0.25in" fo:margin-left="0.992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2425in" fo:text-indent="-0.25in" fo:margin-left="1.242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.4925in" fo:text-indent="-0.25in" fo:margin-left="1.4925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7425in" fo:text-indent="-0.25in" fo:margin-left="1.74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9925in" fo:text-indent="-0.25in" fo:margin-left="1.992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2.2425in" fo:text-indent="-0.25in" fo:margin-left="2.242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.4925in" fo:text-indent="-0.25in" fo:margin-left="2.4925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7425in" fo:text-indent="-0.25in" fo:margin-left="2.74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9925in" fo:text-indent="-0.25in" fo:margin-left="2.992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3.2425in" fo:text-indent="-0.25in" fo:margin-left="3.2425in"/>
        </style:list-level-properties>
      </text:list-level-style-bullet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9925in" fo:text-indent="-0.25in" fo:margin-left="0.992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2425in" fo:text-indent="-0.25in" fo:margin-left="1.242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.4925in" fo:text-indent="-0.25in" fo:margin-left="1.4925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7425in" fo:text-indent="-0.25in" fo:margin-left="1.74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9925in" fo:text-indent="-0.25in" fo:margin-left="1.992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2.2425in" fo:text-indent="-0.25in" fo:margin-left="2.242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.4925in" fo:text-indent="-0.25in" fo:margin-left="2.4925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7425in" fo:text-indent="-0.25in" fo:margin-left="2.74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9925in" fo:text-indent="-0.25in" fo:margin-left="2.992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3.2425in" fo:text-indent="-0.25in" fo:margin-left="3.2425in"/>
        </style:list-level-properties>
      </text:list-level-style-bullet>
    </text:list-style>
    <text:list-style style:name="L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9925in" fo:text-indent="-0.25in" fo:margin-left="0.992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2425in" fo:text-indent="-0.25in" fo:margin-left="1.242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.4925in" fo:text-indent="-0.25in" fo:margin-left="1.4925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7425in" fo:text-indent="-0.25in" fo:margin-left="1.74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9925in" fo:text-indent="-0.25in" fo:margin-left="1.992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2.2425in" fo:text-indent="-0.25in" fo:margin-left="2.242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.4925in" fo:text-indent="-0.25in" fo:margin-left="2.4925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7425in" fo:text-indent="-0.25in" fo:margin-left="2.74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9925in" fo:text-indent="-0.25in" fo:margin-left="2.992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3.2425in" fo:text-indent="-0.25in" fo:margin-left="3.2425in"/>
        </style:list-level-properties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>Disaster Site</text:p>
      <text:p text:style-name="P1">Entity-Relationship Diagram</text:p>
      <text:p text:style-name="P1">Explanation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8">Grupo:</text:p>
      <text:p text:style-name="P8">Ricardo R. Rodriguez Rivera</text:p>
      <text:p text:style-name="P8">Angelica Santiago Duran</text:p>
      <text:p text:style-name="P8">Nelson D. Martinez Mojica</text:p>
      <text:p text:style-name="P8">ICOM5016</text:p>
      <text:p text:style-name="P8">Profesor: Manuel Rodriguez Martinez</text:p>
      <text:p text:style-name="P1"/>
      <text:p text:style-name="P1"/>
      <text:p text:style-name="P1"/>
      <text:p text:style-name="P1"/>
      <text:p text:style-name="P1"/>
      <text:p text:style-name="P2"/>
      <text:p text:style-name="P2">
        <text:soft-page-break/>
      </text:p>
      <text:p text:style-name="P2">
        <draw:frame draw:style-name="fr1" draw:name="Image1" text:anchor-type="paragraph" svg:x="-0.7874in" svg:y="0.698in" svg:width="8.5in" svg:height="5.811in" draw:z-index="0">
          <draw:image xlink:href="Pictures/10000201000004920000032026600ACE19F6E233.png" xlink:type="simple" xlink:show="embed" xlink:actuate="onLoad"/>
        </draw:frame>
      </text:p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>
        <text:soft-page-break/>
        Entities:
      </text:p>
      <text:p text:style-name="P3">
        <text:tab/>
        1- Supplier- Entity who provides the given supplies used as resources. Entity information include
        <text:span text:style-name="T1">s</text:span>
        :
      </text:p>
      <text:list xml:id="list1677661116450282689" text:style-name="L1">
        <text:list-item>
          <text:p text:style-name="P9">
            <text:span text:style-name="T2">s_id : </text:span>
            <text:span text:style-name="T3">The supplier identification. </text:span>
            <text:span text:style-name="T4">It is designated by an integer number.</text:span>
          </text:p>
        </text:list-item>
        <text:list-item>
          <text:p text:style-name="P10">sname : The supplier name.</text:p>
        </text:list-item>
        <text:list-item>
          <text:p text:style-name="P9">
            <text:span text:style-name="T3">password : Serves as authentication, that one is actually a supplier. </text:span>
            <text:span text:style-name="T5">Meant to prevent unauthorized movement of resources.</text:span>
          </text:p>
        </text:list-item>
        <text:list-item>
          <text:p text:style-name="P10">location : Municipality where the supplier is stationed.</text:p>
        </text:list-item>
        <text:list-item>
          <text:p text:style-name="P10">address : Address where the supplier is stationed.</text:p>
          <text:p text:style-name="P10"/>
        </text:list-item>
      </text:list>
      <text:p text:style-name="P2">
        <text:tab/>
        2- 
        <text:span text:style-name="T1">Resource</text:span>
        - 
        <text:span text:style-name="T1">Contains the resources available for distribution. Entity information </text:span>
      </text:p>
      <text:p text:style-name="P7">includes:</text:p>
      <text:list xml:id="list4507865759192762410" text:style-name="L2">
        <text:list-item>
          <text:p text:style-name="P11">
            r_id : The resource identification. 
            <text:span text:style-name="T6">It is designated by an integer number.</text:span>
          </text:p>
        </text:list-item>
        <text:list-item>
          <text:p text:style-name="P12">s_id : Identification for the supplier who provided the resources.</text:p>
        </text:list-item>
        <text:list-item>
          <text:p text:style-name="P12">
            <text:span text:style-name="T6">r</text:span>
            name : 
            <text:span text:style-name="T6">The name of the individual resource.</text:span>
          </text:p>
        </text:list-item>
        <text:list-item>
          <text:p text:style-name="P13">category : The individual category where the resource falls.</text:p>
        </text:list-item>
        <text:list-item>
          <text:p text:style-name="P13">quantity : The amount of the resource currently available.</text:p>
        </text:list-item>
        <text:list-item>
          <text:p text:style-name="P13">price: The monetary value of the individual resource.</text:p>
          <text:p text:style-name="P13"/>
        </text:list-item>
      </text:list>
      <text:p text:style-name="P4">
        <text:tab/>
        3- 
        <text:span text:style-name="T8">User</text:span>
        - 
        <text:span text:style-name="T6">This entity relates to the those who have requested resources be made available to them. Entity information </text:span>
        <text:span text:style-name="T9">includes:</text:span>
      </text:p>
      <text:list xml:id="list3160757038395199707" text:style-name="L3">
        <text:list-item>
          <text:p text:style-name="P14">
            <text:span text:style-name="T8">u</text:span>
            _id: The identification for the individual making a request for resources for use. It is designated by an integer number.
          </text:p>
        </text:list-item>
        <text:list-item>
          <text:p text:style-name="P14">
            <text:span text:style-name="T8">u</text:span>
            name : A com
            <text:span text:style-name="T7">posite attribute consisting of:</text:span>
          </text:p>
          <text:list>
            <text:list-item>
              <text:p text:style-name="P16">
                <text:span text:style-name="T8">u</text:span>
                FirstName : The first name of the individual making the request.
              </text:p>
            </text:list-item>
            <text:list-item>
              <text:p text:style-name="P16">
                <text:span text:style-name="T8">u</text:span>
                LastName : The last name of the individual making the request.
              </text:p>
            </text:list-item>
          </text:list>
        </text:list-item>
        <text:list-item>
          <text:p text:style-name="P16">password : Serves as authentication that one is actually a requester. Meant to prevent the requesting of resources in the name of another.</text:p>
        </text:list-item>
        <text:list-item>
          <text:p text:style-name="P16">location : Municipality of the person making the request.</text:p>
        </text:list-item>
        <text:list-item>
          <text:p text:style-name="P16">address : Address for the person making the request.</text:p>
        </text:list-item>
      </text:list>
      <text:p text:style-name="P17"/>
      <text:p text:style-name="P4">
        <text:tab/>
        4- Request- 
        <text:span text:style-name="T7">The request being made. Entity information includes:</text:span>
      </text:p>
      <text:list xml:id="list4999750307936829788" text:style-name="L4">
        <text:list-item>
          <text:p text:style-name="P19">rq_id : The identification for the request made. It is designated by an integer number.</text:p>
        </text:list-item>
        <text:list-item>
          <text:p text:style-name="P19">u_id : The identification for the person making the request. It is referenced from the User table. It is designated by an integer number.</text:p>
        </text:list-item>
        <text:list-item>
          <text:p text:style-name="P19">r_id : The identification of the resource requested. It is referenced from the Resource table. It is designated by an integer number.</text:p>
        </text:list-item>
        <text:list-item>
          <text:p text:style-name="P19">qty_request : Designates the amount of the given resource requested by the user. </text:p>
          <text:p text:style-name="P19">
            <text:soft-page-break/>
          </text:p>
        </text:list-item>
      </text:list>
      <text:p text:style-name="P2">
        <text:tab/>
        5- Administrator- 
        <text:span text:style-name="T10">Entity containing all administrators for the system that seek new resources and distribute them as available to the requesters. Entity information includes: </text:span>
      </text:p>
      <text:list xml:id="list741312044677816355" text:style-name="L5">
        <text:list-item>
          <text:p text:style-name="P15">
            <text:span text:style-name="T10">a</text:span>
            _id : The identification for the individual making a request for resources for use. It is designated by an integer number.
          </text:p>
        </text:list-item>
        <text:list-item>
          <text:p text:style-name="P20">
            r_id : 
            <text:span text:style-name="T8">The identification of the resource requested. It is referenced from the Resource table. It is designated by an integer number.</text:span>
          </text:p>
        </text:list-item>
        <text:list-item>
          <text:p text:style-name="P20">
            rq_id : 
            <text:span text:style-name="T8">The identification for the request made. It is designated by an integer number.</text:span>
          </text:p>
        </text:list-item>
        <text:list-item>
          <text:p text:style-name="P15">
            <text:span text:style-name="T10">a</text:span>
            name : A com
            <text:span text:style-name="T7">posite attribute consisting of:</text:span>
          </text:p>
          <text:list>
            <text:list-item>
              <text:p text:style-name="P18">
                <text:span text:style-name="T10">a</text:span>
                FirstName : The first name of the individual 
                <text:span text:style-name="T10">administrator.</text:span>
              </text:p>
            </text:list-item>
            <text:list-item>
              <text:p text:style-name="P18">
                <text:span text:style-name="T10">a</text:span>
                LastName : The last name of the 
                <text:span text:style-name="T10">administrator.</text:span>
              </text:p>
            </text:list-item>
          </text:list>
        </text:list-item>
        <text:list-item>
          <text:p text:style-name="P18">
            password : Serves as authentication that one is actually a 
            <text:span text:style-name="T10">Administrator</text:span>
            . Meant to prevent the 
            <text:span text:style-name="T10">unauthorized </text:span>
            requesting 
            <text:span text:style-name="T10">or distribution </text:span>
            of resources.
          </text:p>
          <text:list>
            <text:list-header>
              <text:p text:style-name="P18"/>
            </text:list-header>
          </text:list>
        </text:list-item>
      </text:list>
      <text:p text:style-name="P2">Relationships</text:p>
      <text:p text:style-name="P2"/>
      <text:p text:style-name="P2">
        <text:tab/>
        <text:span text:style-name="T10">1- Supplier-Resource relationship: A many-to-many relationship, it designates the connection between the available and/or desired resources and the suppliers for those resources. One supplier can supply more than one resource, but every resource can only have one supplier.</text:span>
      </text:p>
      <text:p text:style-name="P2">
        <text:tab/>
      </text:p>
      <text:p text:style-name="P5">
        <text:tab/>
        <text:span text:style-name="T11">2- Administrator-Resource relationship: A one-to-many relationship, it designates that an administrator can reserve many different resources but each resource can only be reserved by one administrator.</text:span>
      </text:p>
      <text:p text:style-name="P5"/>
      <text:p text:style-name="P21">
        <text:tab/>
        3- 
        <text:s text:c="2"/>
        Administrator-Request relationship: A one-to-many relationship, it designates that an administrator can handle many separate requests but every request can only be handled by one administrator.
      </text:p>
      <text:p text:style-name="P5"/>
      <text:p text:style-name="P6">
        <text:tab/>
        <text:span text:style-name="T12">
          4- User-Request relationship: 
          <text:s/>
          one-to-many relationship, it designates that a User can make 
          <text:s/>
          many separate requests but every request is unique to the person that made it.
        </text:span>
      </text:p>
      <text:p text:style-name="P6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2017-12-05T18:36:59.697349621</meta:creation-date>
    <dc:date>2017-12-05T21:28:27.438485210</dc:date>
    <meta:editing-duration>PT13M35S</meta:editing-duration>
    <meta:editing-cycles>2</meta:editing-cycles>
    <meta:generator>LibreOffice/5.1.6.2$Linux_X86_64 LibreOffice_project/10m0$Build-2</meta:generator>
    <meta:document-statistic meta:table-count="0" meta:image-count="1" meta:object-count="0" meta:page-count="4" meta:paragraph-count="55" meta:word-count="625" meta:character-count="3943" meta:non-whitespace-character-count="338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16616</config:config-item>
      <config:config-item config:name="ViewAreaLeft" config:type="long">0</config:config-item>
      <config:config-item config:name="ViewAreaWidth" config:type="long">46145</config:config-item>
      <config:config-item config:name="ViewAreaHeight" config:type="long">22729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12277</config:config-item>
          <config:config-item config:name="ViewTop" config:type="long">33283</config:config-item>
          <config:config-item config:name="VisibleLeft" config:type="long">0</config:config-item>
          <config:config-item config:name="VisibleTop" config:type="long">16616</config:config-item>
          <config:config-item config:name="VisibleRight" config:type="long">46143</config:config-item>
          <config:config-item config:name="VisibleBottom" config:type="long">39344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1946059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1491765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