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A561E7" w:rsidRDefault="003D192B" w:rsidP="00A561E7">
            <w:pPr>
              <w:pStyle w:val="Title"/>
            </w:pPr>
            <w:r w:rsidRPr="00A561E7">
              <w:rPr>
                <w:sz w:val="48"/>
              </w:rPr>
              <w:t>JustHealth</w:t>
            </w:r>
            <w:bookmarkStart w:id="0" w:name="_GoBack"/>
            <w:bookmarkEnd w:id="0"/>
            <w:r w:rsidRPr="00A561E7">
              <w:rPr>
                <w:sz w:val="48"/>
              </w:rPr>
              <w:t>- Meeting minu</w:t>
            </w:r>
            <w:r w:rsidR="006958BC" w:rsidRPr="00A561E7">
              <w:rPr>
                <w:sz w:val="48"/>
              </w:rPr>
              <w:t>t</w:t>
            </w:r>
            <w:r w:rsidRPr="00A561E7">
              <w:rPr>
                <w:sz w:val="48"/>
              </w:rPr>
              <w:t>e</w:t>
            </w:r>
            <w:r w:rsidR="006958BC" w:rsidRPr="00A561E7">
              <w:rPr>
                <w:sz w:val="48"/>
              </w:rPr>
              <w:t xml:space="preserve">s </w:t>
            </w:r>
            <w:r w:rsidR="006958BC" w:rsidRPr="00A561E7"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CFBCF39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E0790D3" w:rsidR="00F45D31" w:rsidRPr="00F45D31" w:rsidRDefault="00CA6C7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G</w:t>
            </w:r>
            <w:r w:rsidR="00F45D31">
              <w:rPr>
                <w:b w:val="0"/>
              </w:rPr>
              <w:t xml:space="preserve">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A561E7"/>
    <w:rsid w:val="00CA6C71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42FC711F-BCBD-41BB-B578-442ABBCE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61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9C59B-E706-41D8-8360-048664DB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9</cp:revision>
  <dcterms:created xsi:type="dcterms:W3CDTF">2014-09-30T18:08:00Z</dcterms:created>
  <dcterms:modified xsi:type="dcterms:W3CDTF">2015-03-30T09:18:00Z</dcterms:modified>
</cp:coreProperties>
</file>