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Grid-Accent1"/>
        <w:tblpPr w:leftFromText="180" w:rightFromText="180" w:vertAnchor="page" w:horzAnchor="page" w:tblpX="1009" w:tblpY="901"/>
        <w:tblW w:w="10422" w:type="dxa"/>
        <w:tblLook w:val="04A0" w:firstRow="1" w:lastRow="0" w:firstColumn="1" w:lastColumn="0" w:noHBand="0" w:noVBand="1"/>
      </w:tblPr>
      <w:tblGrid>
        <w:gridCol w:w="2518"/>
        <w:gridCol w:w="7904"/>
      </w:tblGrid>
      <w:tr w:rsidR="00CA3F76" w14:paraId="6C1E4CC9" w14:textId="77777777" w:rsidTr="00CA3F76">
        <w:trPr>
          <w:cnfStyle w:val="100000000000" w:firstRow="1" w:lastRow="0" w:firstColumn="0" w:lastColumn="0" w:oddVBand="0" w:evenVBand="0" w:oddHBand="0"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0422" w:type="dxa"/>
            <w:gridSpan w:val="2"/>
          </w:tcPr>
          <w:p w14:paraId="2EA431FC" w14:textId="05EDBDC4" w:rsidR="00CA3F76" w:rsidRPr="00CA3F76" w:rsidRDefault="007F1CDB" w:rsidP="00CA3F76">
            <w:pPr>
              <w:rPr>
                <w:sz w:val="36"/>
                <w:szCs w:val="36"/>
              </w:rPr>
            </w:pPr>
            <w:proofErr w:type="spellStart"/>
            <w:r>
              <w:rPr>
                <w:sz w:val="36"/>
                <w:szCs w:val="36"/>
              </w:rPr>
              <w:t>JustHealth</w:t>
            </w:r>
            <w:proofErr w:type="spellEnd"/>
            <w:r w:rsidR="00CA3F76" w:rsidRPr="00CA3F76">
              <w:rPr>
                <w:sz w:val="36"/>
                <w:szCs w:val="36"/>
              </w:rPr>
              <w:t xml:space="preserve">- Iteration Number </w:t>
            </w:r>
          </w:p>
        </w:tc>
      </w:tr>
      <w:tr w:rsidR="00CA3F76" w14:paraId="72BEC74F" w14:textId="77777777" w:rsidTr="000975A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18" w:type="dxa"/>
          </w:tcPr>
          <w:p w14:paraId="6174BCB8" w14:textId="77777777" w:rsidR="00CA3F76" w:rsidRDefault="00CA3F76" w:rsidP="00CA3F76">
            <w:r>
              <w:t>Iteration Start Date</w:t>
            </w:r>
            <w:r w:rsidR="000975A4">
              <w:t>:</w:t>
            </w:r>
            <w:r>
              <w:t xml:space="preserve"> </w:t>
            </w:r>
          </w:p>
        </w:tc>
        <w:tc>
          <w:tcPr>
            <w:tcW w:w="7904" w:type="dxa"/>
          </w:tcPr>
          <w:p w14:paraId="5678C8DE" w14:textId="2B78B828" w:rsidR="00CA3F76" w:rsidRDefault="001B6566" w:rsidP="00CA3F76">
            <w:pPr>
              <w:cnfStyle w:val="000000100000" w:firstRow="0" w:lastRow="0" w:firstColumn="0" w:lastColumn="0" w:oddVBand="0" w:evenVBand="0" w:oddHBand="1" w:evenHBand="0" w:firstRowFirstColumn="0" w:firstRowLastColumn="0" w:lastRowFirstColumn="0" w:lastRowLastColumn="0"/>
            </w:pPr>
            <w:r>
              <w:t>27/10/14</w:t>
            </w:r>
          </w:p>
        </w:tc>
      </w:tr>
      <w:tr w:rsidR="00CA3F76" w14:paraId="384A1625" w14:textId="77777777" w:rsidTr="000975A4">
        <w:trPr>
          <w:cnfStyle w:val="000000010000" w:firstRow="0" w:lastRow="0" w:firstColumn="0" w:lastColumn="0" w:oddVBand="0" w:evenVBand="0" w:oddHBand="0" w:evenHBand="1"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2518" w:type="dxa"/>
          </w:tcPr>
          <w:p w14:paraId="1BF119A9" w14:textId="77777777" w:rsidR="00CA3F76" w:rsidRDefault="00CA3F76" w:rsidP="00CA3F76">
            <w:r>
              <w:t>Iteration Finish Date</w:t>
            </w:r>
            <w:r w:rsidR="000975A4">
              <w:t>:</w:t>
            </w:r>
          </w:p>
        </w:tc>
        <w:tc>
          <w:tcPr>
            <w:tcW w:w="7904" w:type="dxa"/>
          </w:tcPr>
          <w:p w14:paraId="0B723AE5" w14:textId="513D9CF7" w:rsidR="00CA3F76" w:rsidRDefault="001B6566" w:rsidP="00CA3F76">
            <w:pPr>
              <w:cnfStyle w:val="000000010000" w:firstRow="0" w:lastRow="0" w:firstColumn="0" w:lastColumn="0" w:oddVBand="0" w:evenVBand="0" w:oddHBand="0" w:evenHBand="1" w:firstRowFirstColumn="0" w:firstRowLastColumn="0" w:lastRowFirstColumn="0" w:lastRowLastColumn="0"/>
            </w:pPr>
            <w:r>
              <w:t>7/11/14</w:t>
            </w:r>
          </w:p>
        </w:tc>
      </w:tr>
      <w:tr w:rsidR="00CA3F76" w14:paraId="3B0990EA" w14:textId="77777777" w:rsidTr="00CA3F76">
        <w:trPr>
          <w:cnfStyle w:val="000000100000" w:firstRow="0" w:lastRow="0" w:firstColumn="0" w:lastColumn="0" w:oddVBand="0" w:evenVBand="0" w:oddHBand="1" w:evenHBand="0" w:firstRowFirstColumn="0" w:firstRowLastColumn="0" w:lastRowFirstColumn="0" w:lastRowLastColumn="0"/>
          <w:trHeight w:val="1881"/>
        </w:trPr>
        <w:tc>
          <w:tcPr>
            <w:cnfStyle w:val="001000000000" w:firstRow="0" w:lastRow="0" w:firstColumn="1" w:lastColumn="0" w:oddVBand="0" w:evenVBand="0" w:oddHBand="0" w:evenHBand="0" w:firstRowFirstColumn="0" w:firstRowLastColumn="0" w:lastRowFirstColumn="0" w:lastRowLastColumn="0"/>
            <w:tcW w:w="10422" w:type="dxa"/>
            <w:gridSpan w:val="2"/>
          </w:tcPr>
          <w:p w14:paraId="0D4050B4" w14:textId="77777777" w:rsidR="00CA3F76" w:rsidRDefault="00CA3F76" w:rsidP="00CA3F76">
            <w:r>
              <w:t>Outline of what we want to achieve:</w:t>
            </w:r>
          </w:p>
          <w:p w14:paraId="10DC8DB7" w14:textId="77777777" w:rsidR="007D1262" w:rsidRPr="007D1262" w:rsidRDefault="007D1262" w:rsidP="007D1262">
            <w:pPr>
              <w:pStyle w:val="ListParagraph"/>
              <w:numPr>
                <w:ilvl w:val="0"/>
                <w:numId w:val="1"/>
              </w:numPr>
              <w:rPr>
                <w:b w:val="0"/>
              </w:rPr>
            </w:pPr>
            <w:r w:rsidRPr="007D1262">
              <w:rPr>
                <w:b w:val="0"/>
              </w:rPr>
              <w:t xml:space="preserve">Once a user has logged in on a phone they will be automatically directed to a home screen for either patient or </w:t>
            </w:r>
            <w:proofErr w:type="spellStart"/>
            <w:r w:rsidRPr="007D1262">
              <w:rPr>
                <w:b w:val="0"/>
              </w:rPr>
              <w:t>carer</w:t>
            </w:r>
            <w:proofErr w:type="spellEnd"/>
            <w:r w:rsidRPr="007D1262">
              <w:rPr>
                <w:b w:val="0"/>
              </w:rPr>
              <w:t>.</w:t>
            </w:r>
          </w:p>
          <w:p w14:paraId="78356DDC" w14:textId="77777777" w:rsidR="007D1262" w:rsidRPr="007D1262" w:rsidRDefault="007D1262" w:rsidP="007D1262">
            <w:pPr>
              <w:pStyle w:val="ListParagraph"/>
              <w:numPr>
                <w:ilvl w:val="0"/>
                <w:numId w:val="1"/>
              </w:numPr>
              <w:rPr>
                <w:b w:val="0"/>
              </w:rPr>
            </w:pPr>
            <w:r w:rsidRPr="007D1262">
              <w:rPr>
                <w:b w:val="0"/>
              </w:rPr>
              <w:t xml:space="preserve">To have the ability for a user to be able to de-active </w:t>
            </w:r>
            <w:proofErr w:type="gramStart"/>
            <w:r w:rsidRPr="007D1262">
              <w:rPr>
                <w:b w:val="0"/>
              </w:rPr>
              <w:t>their</w:t>
            </w:r>
            <w:proofErr w:type="gramEnd"/>
            <w:r w:rsidRPr="007D1262">
              <w:rPr>
                <w:b w:val="0"/>
              </w:rPr>
              <w:t xml:space="preserve"> account for both mobile and web.</w:t>
            </w:r>
          </w:p>
          <w:p w14:paraId="34C47C98" w14:textId="77777777" w:rsidR="007D1262" w:rsidRPr="007D1262" w:rsidRDefault="007D1262" w:rsidP="007D1262">
            <w:pPr>
              <w:pStyle w:val="ListParagraph"/>
              <w:numPr>
                <w:ilvl w:val="0"/>
                <w:numId w:val="1"/>
              </w:numPr>
              <w:rPr>
                <w:b w:val="0"/>
              </w:rPr>
            </w:pPr>
            <w:r w:rsidRPr="007D1262">
              <w:rPr>
                <w:b w:val="0"/>
              </w:rPr>
              <w:t xml:space="preserve">When a user de-activates an account they have the option to either erase all their data or for it to be stored on our system in case they wish to return </w:t>
            </w:r>
          </w:p>
          <w:p w14:paraId="70ECADCE" w14:textId="77777777" w:rsidR="007D1262" w:rsidRPr="007D1262" w:rsidRDefault="007D1262" w:rsidP="007D1262">
            <w:pPr>
              <w:pStyle w:val="ListParagraph"/>
              <w:numPr>
                <w:ilvl w:val="0"/>
                <w:numId w:val="1"/>
              </w:numPr>
              <w:rPr>
                <w:b w:val="0"/>
              </w:rPr>
            </w:pPr>
            <w:r w:rsidRPr="007D1262">
              <w:rPr>
                <w:b w:val="0"/>
              </w:rPr>
              <w:t xml:space="preserve">When a user selects erase all data, all their data is deleted from the database </w:t>
            </w:r>
          </w:p>
          <w:p w14:paraId="42D4A8D4" w14:textId="77777777" w:rsidR="007D1262" w:rsidRPr="007D1262" w:rsidRDefault="007D1262" w:rsidP="007D1262">
            <w:pPr>
              <w:pStyle w:val="ListParagraph"/>
              <w:numPr>
                <w:ilvl w:val="0"/>
                <w:numId w:val="1"/>
              </w:numPr>
              <w:rPr>
                <w:b w:val="0"/>
              </w:rPr>
            </w:pPr>
            <w:r w:rsidRPr="007D1262">
              <w:rPr>
                <w:b w:val="0"/>
              </w:rPr>
              <w:t>To store reasons why a user wants to de-activate their account</w:t>
            </w:r>
          </w:p>
          <w:p w14:paraId="7764B2E6" w14:textId="77777777" w:rsidR="00CA3F76" w:rsidRDefault="00CA3F76" w:rsidP="00CA3F76"/>
          <w:p w14:paraId="6D301385" w14:textId="77777777" w:rsidR="00CA3F76" w:rsidRDefault="00CA3F76" w:rsidP="00CA3F76"/>
          <w:p w14:paraId="6869B9CB" w14:textId="77777777" w:rsidR="00CA3F76" w:rsidRDefault="00CA3F76" w:rsidP="00CA3F76"/>
        </w:tc>
      </w:tr>
      <w:tr w:rsidR="00CA3F76" w14:paraId="13024905" w14:textId="77777777" w:rsidTr="00CA3F76">
        <w:trPr>
          <w:cnfStyle w:val="000000010000" w:firstRow="0" w:lastRow="0" w:firstColumn="0" w:lastColumn="0" w:oddVBand="0" w:evenVBand="0" w:oddHBand="0" w:evenHBand="1"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7909379F" w14:textId="6DAE7CFA" w:rsidR="00CA3F76" w:rsidRDefault="00CA3F76" w:rsidP="00CA3F76">
            <w:r>
              <w:t>What we Achieved:</w:t>
            </w:r>
          </w:p>
          <w:p w14:paraId="71A7CE10" w14:textId="7309A73F" w:rsidR="00CA3F76" w:rsidRPr="00992ED7" w:rsidRDefault="00992ED7" w:rsidP="00992ED7">
            <w:pPr>
              <w:pStyle w:val="ListParagraph"/>
              <w:numPr>
                <w:ilvl w:val="0"/>
                <w:numId w:val="2"/>
              </w:numPr>
            </w:pPr>
            <w:r>
              <w:rPr>
                <w:b w:val="0"/>
              </w:rPr>
              <w:t xml:space="preserve">Home screen implementation for android </w:t>
            </w:r>
          </w:p>
          <w:p w14:paraId="107A2829" w14:textId="546202D6" w:rsidR="00992ED7" w:rsidRPr="00992ED7" w:rsidRDefault="00992ED7" w:rsidP="00992ED7">
            <w:pPr>
              <w:pStyle w:val="ListParagraph"/>
              <w:numPr>
                <w:ilvl w:val="0"/>
                <w:numId w:val="2"/>
              </w:numPr>
            </w:pPr>
            <w:r>
              <w:rPr>
                <w:b w:val="0"/>
              </w:rPr>
              <w:t xml:space="preserve">De-activate account for both mobile and web and users have the option for erase all their data or keep it on the database incase they would like to reactivate in the future. </w:t>
            </w:r>
          </w:p>
          <w:p w14:paraId="4F13BBC2" w14:textId="36167591" w:rsidR="00992ED7" w:rsidRPr="00992ED7" w:rsidRDefault="00992ED7" w:rsidP="00992ED7">
            <w:pPr>
              <w:pStyle w:val="ListParagraph"/>
              <w:numPr>
                <w:ilvl w:val="0"/>
                <w:numId w:val="2"/>
              </w:numPr>
            </w:pPr>
            <w:r>
              <w:rPr>
                <w:b w:val="0"/>
              </w:rPr>
              <w:t xml:space="preserve">Added the extra table to store the reasons why they wish to deactivate their account </w:t>
            </w:r>
          </w:p>
          <w:p w14:paraId="16A90842" w14:textId="7D1CAF1D" w:rsidR="00992ED7" w:rsidRPr="00992ED7" w:rsidRDefault="00992ED7" w:rsidP="00992ED7">
            <w:pPr>
              <w:pStyle w:val="ListParagraph"/>
              <w:numPr>
                <w:ilvl w:val="0"/>
                <w:numId w:val="2"/>
              </w:numPr>
            </w:pPr>
            <w:r>
              <w:rPr>
                <w:b w:val="0"/>
              </w:rPr>
              <w:t xml:space="preserve">All tested and working correctly </w:t>
            </w:r>
          </w:p>
          <w:p w14:paraId="4D992D07" w14:textId="77777777" w:rsidR="00CA3F76" w:rsidRDefault="00CA3F76" w:rsidP="00CA3F76"/>
          <w:p w14:paraId="186FC5C1" w14:textId="77777777" w:rsidR="00992ED7" w:rsidRDefault="00992ED7" w:rsidP="00CA3F76"/>
        </w:tc>
      </w:tr>
      <w:tr w:rsidR="00CA3F76" w14:paraId="21ED1F4D" w14:textId="77777777" w:rsidTr="00CA3F76">
        <w:trPr>
          <w:cnfStyle w:val="000000100000" w:firstRow="0" w:lastRow="0" w:firstColumn="0" w:lastColumn="0" w:oddVBand="0" w:evenVBand="0" w:oddHBand="1" w:evenHBand="0" w:firstRowFirstColumn="0" w:firstRowLastColumn="0" w:lastRowFirstColumn="0" w:lastRowLastColumn="0"/>
          <w:trHeight w:val="1864"/>
        </w:trPr>
        <w:tc>
          <w:tcPr>
            <w:cnfStyle w:val="001000000000" w:firstRow="0" w:lastRow="0" w:firstColumn="1" w:lastColumn="0" w:oddVBand="0" w:evenVBand="0" w:oddHBand="0" w:evenHBand="0" w:firstRowFirstColumn="0" w:firstRowLastColumn="0" w:lastRowFirstColumn="0" w:lastRowLastColumn="0"/>
            <w:tcW w:w="10422" w:type="dxa"/>
            <w:gridSpan w:val="2"/>
          </w:tcPr>
          <w:p w14:paraId="59B7F85E" w14:textId="77777777" w:rsidR="00CA3F76" w:rsidRDefault="00CA3F76" w:rsidP="00CA3F76">
            <w:r>
              <w:t>What we have learnt:</w:t>
            </w:r>
          </w:p>
          <w:p w14:paraId="01C006CB" w14:textId="47B695B1" w:rsidR="00CA3F76" w:rsidRPr="00992ED7" w:rsidRDefault="00992ED7" w:rsidP="00992ED7">
            <w:pPr>
              <w:pStyle w:val="ListParagraph"/>
              <w:numPr>
                <w:ilvl w:val="0"/>
                <w:numId w:val="3"/>
              </w:numPr>
            </w:pPr>
            <w:r>
              <w:rPr>
                <w:b w:val="0"/>
              </w:rPr>
              <w:t>Spread out work more evenly and divide into pairs for the next iterations so we are more effective</w:t>
            </w:r>
            <w:r w:rsidR="00DC674B">
              <w:rPr>
                <w:b w:val="0"/>
              </w:rPr>
              <w:t xml:space="preserve">. </w:t>
            </w:r>
            <w:bookmarkStart w:id="0" w:name="_GoBack"/>
            <w:bookmarkEnd w:id="0"/>
          </w:p>
          <w:p w14:paraId="3ED148A7" w14:textId="77777777" w:rsidR="00CA3F76" w:rsidRDefault="00CA3F76" w:rsidP="00CA3F76"/>
          <w:p w14:paraId="7DDCFD44" w14:textId="77777777" w:rsidR="00CA3F76" w:rsidRDefault="00CA3F76" w:rsidP="00CA3F76"/>
        </w:tc>
      </w:tr>
      <w:tr w:rsidR="00CA3F76" w14:paraId="5CCB5DED" w14:textId="77777777" w:rsidTr="00CA3F76">
        <w:trPr>
          <w:cnfStyle w:val="000000010000" w:firstRow="0" w:lastRow="0" w:firstColumn="0" w:lastColumn="0" w:oddVBand="0" w:evenVBand="0" w:oddHBand="0" w:evenHBand="1" w:firstRowFirstColumn="0" w:firstRowLastColumn="0" w:lastRowFirstColumn="0" w:lastRowLastColumn="0"/>
          <w:trHeight w:val="2338"/>
        </w:trPr>
        <w:tc>
          <w:tcPr>
            <w:cnfStyle w:val="001000000000" w:firstRow="0" w:lastRow="0" w:firstColumn="1" w:lastColumn="0" w:oddVBand="0" w:evenVBand="0" w:oddHBand="0" w:evenHBand="0" w:firstRowFirstColumn="0" w:firstRowLastColumn="0" w:lastRowFirstColumn="0" w:lastRowLastColumn="0"/>
            <w:tcW w:w="10422" w:type="dxa"/>
            <w:gridSpan w:val="2"/>
          </w:tcPr>
          <w:p w14:paraId="20D6A1B8" w14:textId="77777777" w:rsidR="00CA3F76" w:rsidRDefault="00CA3F76" w:rsidP="00CA3F76">
            <w:r>
              <w:t>What we would do differently:</w:t>
            </w:r>
          </w:p>
          <w:p w14:paraId="6506D407" w14:textId="17B441C7" w:rsidR="00CA3F76" w:rsidRPr="00992ED7" w:rsidRDefault="00992ED7" w:rsidP="00992ED7">
            <w:pPr>
              <w:pStyle w:val="ListParagraph"/>
              <w:numPr>
                <w:ilvl w:val="0"/>
                <w:numId w:val="3"/>
              </w:numPr>
            </w:pPr>
            <w:r>
              <w:rPr>
                <w:b w:val="0"/>
              </w:rPr>
              <w:t xml:space="preserve">For future iterations we have decided to split into pairs. One pair will work on web and the other on android. Each iteration going forward we will switch about and ensure </w:t>
            </w:r>
            <w:proofErr w:type="gramStart"/>
            <w:r>
              <w:rPr>
                <w:b w:val="0"/>
              </w:rPr>
              <w:t>a</w:t>
            </w:r>
            <w:proofErr w:type="gramEnd"/>
            <w:r>
              <w:rPr>
                <w:b w:val="0"/>
              </w:rPr>
              <w:t xml:space="preserve"> even rotation. </w:t>
            </w:r>
          </w:p>
          <w:p w14:paraId="5200F59F" w14:textId="77777777" w:rsidR="00CA3F76" w:rsidRDefault="00CA3F76" w:rsidP="00CA3F76"/>
          <w:p w14:paraId="09DBAFE1" w14:textId="77777777" w:rsidR="00CA3F76" w:rsidRDefault="00CA3F76" w:rsidP="00CA3F76"/>
          <w:p w14:paraId="4BF6F96B" w14:textId="77777777" w:rsidR="00CA3F76" w:rsidRDefault="00CA3F76" w:rsidP="00CA3F76"/>
        </w:tc>
      </w:tr>
    </w:tbl>
    <w:p w14:paraId="00DF480F" w14:textId="77777777" w:rsidR="005B7248" w:rsidRDefault="005B7248"/>
    <w:sectPr w:rsidR="005B7248"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4C5E7B"/>
    <w:multiLevelType w:val="hybridMultilevel"/>
    <w:tmpl w:val="D6A6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5A38B4"/>
    <w:multiLevelType w:val="hybridMultilevel"/>
    <w:tmpl w:val="437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A21BFB"/>
    <w:multiLevelType w:val="hybridMultilevel"/>
    <w:tmpl w:val="A3B0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F76"/>
    <w:rsid w:val="000975A4"/>
    <w:rsid w:val="001B6566"/>
    <w:rsid w:val="00496ED2"/>
    <w:rsid w:val="005B7248"/>
    <w:rsid w:val="007D1262"/>
    <w:rsid w:val="007F1CDB"/>
    <w:rsid w:val="00942215"/>
    <w:rsid w:val="00992ED7"/>
    <w:rsid w:val="00CA3F76"/>
    <w:rsid w:val="00DC67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6C22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A3F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CA3F7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D12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3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A3F7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5">
    <w:name w:val="Light Grid Accent 5"/>
    <w:basedOn w:val="TableNormal"/>
    <w:uiPriority w:val="62"/>
    <w:rsid w:val="00CA3F7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D1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1152</Characters>
  <Application>Microsoft Macintosh Word</Application>
  <DocSecurity>0</DocSecurity>
  <Lines>9</Lines>
  <Paragraphs>2</Paragraphs>
  <ScaleCrop>false</ScaleCrop>
  <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5</cp:revision>
  <dcterms:created xsi:type="dcterms:W3CDTF">2014-10-28T09:27:00Z</dcterms:created>
  <dcterms:modified xsi:type="dcterms:W3CDTF">2014-11-18T15:12:00Z</dcterms:modified>
</cp:coreProperties>
</file>