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2E8" w:rsidRPr="00207E24" w:rsidRDefault="00A05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"Titulo"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t>«Titulo»</w: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:rsidR="00D650C0" w:rsidRPr="00207E24" w:rsidRDefault="00A05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"Nombre"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t>«Nombre»</w: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 w:rsidR="002202E8" w:rsidRPr="00207E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207E24" w:rsidRDefault="00A054B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"Cargo" </w:instrTex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s-ES"/>
        </w:rPr>
        <w:t>«Cargo»</w:t>
      </w:r>
      <w:r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Presente. -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comunica que se va a realizar la entrega del aguinaldo navideño en el edificio 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"Edificio"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 w:rsidR="00A054B3">
        <w:rPr>
          <w:rFonts w:ascii="Times New Roman" w:hAnsi="Times New Roman" w:cs="Times New Roman"/>
          <w:noProof/>
          <w:sz w:val="24"/>
          <w:szCs w:val="24"/>
          <w:lang w:val="es-ES"/>
        </w:rPr>
        <w:t>«Edificio»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piso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"Piso"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 w:rsidR="00A054B3">
        <w:rPr>
          <w:rFonts w:ascii="Times New Roman" w:hAnsi="Times New Roman" w:cs="Times New Roman"/>
          <w:noProof/>
          <w:sz w:val="24"/>
          <w:szCs w:val="24"/>
          <w:lang w:val="es-ES"/>
        </w:rPr>
        <w:t>«Piso»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t xml:space="preserve"> 4 oficina 3 a la 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"Hora"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 w:rsidR="00A054B3">
        <w:rPr>
          <w:rFonts w:ascii="Times New Roman" w:hAnsi="Times New Roman" w:cs="Times New Roman"/>
          <w:noProof/>
          <w:sz w:val="24"/>
          <w:szCs w:val="24"/>
          <w:lang w:val="es-ES"/>
        </w:rPr>
        <w:t>«Hora»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Atento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t xml:space="preserve"> a sus comentarios,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begin"/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instrText xml:space="preserve"> MERGEFIELD "Empresa" </w:instrTex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separate"/>
      </w:r>
      <w:r w:rsidR="00A054B3">
        <w:rPr>
          <w:rFonts w:ascii="Times New Roman" w:hAnsi="Times New Roman" w:cs="Times New Roman"/>
          <w:noProof/>
          <w:sz w:val="24"/>
          <w:szCs w:val="24"/>
          <w:lang w:val="es-ES"/>
        </w:rPr>
        <w:t>«Empresa»</w:t>
      </w:r>
      <w:r w:rsidR="00A054B3">
        <w:rPr>
          <w:rFonts w:ascii="Times New Roman" w:hAnsi="Times New Roman" w:cs="Times New Roman"/>
          <w:sz w:val="24"/>
          <w:szCs w:val="24"/>
          <w:lang w:val="es-ES"/>
        </w:rPr>
        <w:fldChar w:fldCharType="end"/>
      </w:r>
    </w:p>
    <w:p w:rsidR="00207E24" w:rsidRPr="00207E24" w:rsidRDefault="00207E2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Saludos, Samanta y Joselyn. </w:t>
      </w:r>
      <w:bookmarkStart w:id="0" w:name="_GoBack"/>
      <w:bookmarkEnd w:id="0"/>
    </w:p>
    <w:sectPr w:rsidR="00207E24" w:rsidRPr="00207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s-EC"/>
      </w:fieldMapData>
      <w:fieldMapData>
        <w:lid w:val="es-EC"/>
      </w:fieldMapData>
      <w:fieldMapData>
        <w:type w:val="dbColumn"/>
        <w:name w:val="Nombre"/>
        <w:mappedName w:val="Nombre"/>
        <w:column w:val="1"/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type w:val="dbColumn"/>
        <w:name w:val="Cargo"/>
        <w:mappedName w:val="Puesto"/>
        <w:column w:val="2"/>
        <w:lid w:val="es-EC"/>
      </w:fieldMapData>
      <w:fieldMapData>
        <w:type w:val="dbColumn"/>
        <w:name w:val="Empresa"/>
        <w:mappedName w:val="Organización"/>
        <w:column w:val="3"/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fieldMapData>
        <w:lid w:val="es-EC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8"/>
    <w:rsid w:val="000349F3"/>
    <w:rsid w:val="00207E24"/>
    <w:rsid w:val="002202E8"/>
    <w:rsid w:val="00A054B3"/>
    <w:rsid w:val="00D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C1C1"/>
  <w15:chartTrackingRefBased/>
  <w15:docId w15:val="{A289A4DF-50B8-4466-AAE5-C3AE09B5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informatica\Carta%202.mdb" TargetMode="External"/><Relationship Id="rId1" Type="http://schemas.openxmlformats.org/officeDocument/2006/relationships/mailMergeSource" Target="file:///F:\informatica\Carta%202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LABORATORIO.FCE04</dc:creator>
  <cp:keywords/>
  <dc:description/>
  <cp:lastModifiedBy>LABORATORIO.FCE04</cp:lastModifiedBy>
  <cp:revision>2</cp:revision>
  <dcterms:created xsi:type="dcterms:W3CDTF">2023-11-09T13:27:00Z</dcterms:created>
  <dcterms:modified xsi:type="dcterms:W3CDTF">2023-11-09T13:27:00Z</dcterms:modified>
</cp:coreProperties>
</file>