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88A3E" w14:textId="0F7FF149" w:rsidR="008F6CC0" w:rsidRDefault="000776C7" w:rsidP="000776C7">
      <w:pPr>
        <w:jc w:val="center"/>
        <w:rPr>
          <w:rFonts w:ascii="Aptos Black" w:hAnsi="Aptos Black" w:cs="Aharoni"/>
          <w:sz w:val="40"/>
          <w:szCs w:val="40"/>
        </w:rPr>
      </w:pPr>
      <w:r w:rsidRPr="000776C7">
        <w:rPr>
          <w:rFonts w:ascii="Aptos Black" w:hAnsi="Aptos Black" w:cs="Aharoni"/>
          <w:sz w:val="40"/>
          <w:szCs w:val="40"/>
        </w:rPr>
        <w:t xml:space="preserve">Rental </w:t>
      </w:r>
      <w:r>
        <w:rPr>
          <w:rFonts w:ascii="Aptos Black" w:hAnsi="Aptos Black" w:cs="Aharoni"/>
          <w:sz w:val="40"/>
          <w:szCs w:val="40"/>
        </w:rPr>
        <w:t>P</w:t>
      </w:r>
      <w:r w:rsidRPr="000776C7">
        <w:rPr>
          <w:rFonts w:ascii="Aptos Black" w:hAnsi="Aptos Black" w:cs="Aharoni"/>
          <w:sz w:val="40"/>
          <w:szCs w:val="40"/>
        </w:rPr>
        <w:t xml:space="preserve">roperty Management </w:t>
      </w:r>
      <w:r>
        <w:rPr>
          <w:rFonts w:ascii="Aptos Black" w:hAnsi="Aptos Black" w:cs="Aharoni"/>
          <w:sz w:val="40"/>
          <w:szCs w:val="40"/>
        </w:rPr>
        <w:t>S</w:t>
      </w:r>
      <w:r w:rsidRPr="000776C7">
        <w:rPr>
          <w:rFonts w:ascii="Aptos Black" w:hAnsi="Aptos Black" w:cs="Aharoni"/>
          <w:sz w:val="40"/>
          <w:szCs w:val="40"/>
        </w:rPr>
        <w:t>ystem</w:t>
      </w:r>
    </w:p>
    <w:p w14:paraId="626B2EAE" w14:textId="7DDA3165" w:rsidR="000776C7" w:rsidRDefault="000776C7" w:rsidP="000776C7">
      <w:pPr>
        <w:rPr>
          <w:rFonts w:cstheme="minorHAnsi"/>
          <w:sz w:val="28"/>
          <w:szCs w:val="28"/>
        </w:rPr>
      </w:pPr>
    </w:p>
    <w:p w14:paraId="14AF46F0" w14:textId="6AA825BF" w:rsidR="00B84432" w:rsidRPr="005F2EFF" w:rsidRDefault="00B84432" w:rsidP="005F2EFF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5F2EFF">
        <w:rPr>
          <w:rFonts w:cstheme="minorHAnsi"/>
          <w:b/>
          <w:bCs/>
          <w:sz w:val="36"/>
          <w:szCs w:val="36"/>
          <w:u w:val="single"/>
        </w:rPr>
        <w:t>Index</w:t>
      </w:r>
    </w:p>
    <w:p w14:paraId="1E587A66" w14:textId="6600BC01" w:rsidR="00B84432" w:rsidRPr="005F2EFF" w:rsidRDefault="004F78A3" w:rsidP="004F78A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5F2EFF">
        <w:rPr>
          <w:rFonts w:cstheme="minorHAnsi"/>
          <w:b/>
          <w:bCs/>
          <w:sz w:val="28"/>
          <w:szCs w:val="28"/>
        </w:rPr>
        <w:t>Project Overview</w:t>
      </w:r>
    </w:p>
    <w:p w14:paraId="4585D206" w14:textId="3381A294" w:rsidR="004F78A3" w:rsidRDefault="004F78A3" w:rsidP="004F78A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Description of the problem being solved.</w:t>
      </w:r>
    </w:p>
    <w:p w14:paraId="299533A9" w14:textId="3E3D9695" w:rsidR="004F78A3" w:rsidRDefault="004F78A3" w:rsidP="004F78A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Objectives and scope of the project.</w:t>
      </w:r>
    </w:p>
    <w:p w14:paraId="6F2AA17D" w14:textId="11347001" w:rsidR="004F78A3" w:rsidRDefault="004F78A3" w:rsidP="004F78A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Target users and stakeholders.</w:t>
      </w:r>
    </w:p>
    <w:p w14:paraId="217C3CAD" w14:textId="1D3BBC1F" w:rsidR="004F78A3" w:rsidRDefault="00FE5F0A" w:rsidP="004F78A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Overview of the proposed solution.</w:t>
      </w:r>
    </w:p>
    <w:p w14:paraId="55BFD241" w14:textId="32C3E1D9" w:rsidR="00FE5F0A" w:rsidRPr="005F2EFF" w:rsidRDefault="00FE5F0A" w:rsidP="00FE5F0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5F2EFF">
        <w:rPr>
          <w:rFonts w:cstheme="minorHAnsi"/>
          <w:b/>
          <w:bCs/>
          <w:sz w:val="28"/>
          <w:szCs w:val="28"/>
        </w:rPr>
        <w:t>Functional Requirements</w:t>
      </w:r>
    </w:p>
    <w:p w14:paraId="0DE04E46" w14:textId="7C900DCA" w:rsidR="00FE5F0A" w:rsidRDefault="00FE5F0A" w:rsidP="00FE5F0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Detailed functional requirements of the system</w:t>
      </w:r>
      <w:r w:rsidR="00F17659">
        <w:rPr>
          <w:rFonts w:cstheme="minorHAnsi"/>
          <w:sz w:val="28"/>
          <w:szCs w:val="28"/>
        </w:rPr>
        <w:t>.</w:t>
      </w:r>
    </w:p>
    <w:p w14:paraId="4148012B" w14:textId="20E86C9C" w:rsidR="00F17659" w:rsidRDefault="00F17659" w:rsidP="00FE5F0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 cases and user stories covering key features.</w:t>
      </w:r>
    </w:p>
    <w:p w14:paraId="5763D0B0" w14:textId="76D2485E" w:rsidR="00F17659" w:rsidRDefault="00F17659" w:rsidP="00FE5F0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Non-functional requirements.</w:t>
      </w:r>
    </w:p>
    <w:p w14:paraId="38B4B442" w14:textId="3B65384F" w:rsidR="00F17659" w:rsidRDefault="00F17659" w:rsidP="00FE5F0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Prioritized list of requirements.</w:t>
      </w:r>
    </w:p>
    <w:p w14:paraId="4C998C0F" w14:textId="53C3805E" w:rsidR="00F17659" w:rsidRPr="005F2EFF" w:rsidRDefault="006354FB" w:rsidP="00F17659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5F2EFF">
        <w:rPr>
          <w:rFonts w:cstheme="minorHAnsi"/>
          <w:b/>
          <w:bCs/>
          <w:sz w:val="28"/>
          <w:szCs w:val="28"/>
        </w:rPr>
        <w:t>System Architecture</w:t>
      </w:r>
    </w:p>
    <w:p w14:paraId="1174608C" w14:textId="5490C3D7" w:rsidR="006354FB" w:rsidRDefault="006354FB" w:rsidP="006354FB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High-level architecture diagram.</w:t>
      </w:r>
    </w:p>
    <w:p w14:paraId="28D9DC97" w14:textId="27649132" w:rsidR="006354FB" w:rsidRDefault="006354FB" w:rsidP="006354FB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Description of key components and technologies.</w:t>
      </w:r>
    </w:p>
    <w:p w14:paraId="5B4D7469" w14:textId="13F6198C" w:rsidR="003B2AE4" w:rsidRDefault="003B2AE4" w:rsidP="00AC327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commentRangeStart w:id="0"/>
      <w:r>
        <w:rPr>
          <w:rFonts w:cstheme="minorHAnsi"/>
          <w:sz w:val="28"/>
          <w:szCs w:val="28"/>
        </w:rPr>
        <w:t>Database schema and descriptions.</w:t>
      </w:r>
    </w:p>
    <w:p w14:paraId="7C2E7103" w14:textId="5A0443A4" w:rsidR="00AC3279" w:rsidRDefault="00AC3279" w:rsidP="00AC327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</w:t>
      </w:r>
      <w:r w:rsidR="00BD2261">
        <w:rPr>
          <w:rFonts w:cstheme="minorHAnsi"/>
          <w:sz w:val="28"/>
          <w:szCs w:val="28"/>
        </w:rPr>
        <w:t>ile structure and descriptions.</w:t>
      </w:r>
      <w:commentRangeEnd w:id="0"/>
      <w:r w:rsidR="008370F7">
        <w:rPr>
          <w:rStyle w:val="CommentReference"/>
        </w:rPr>
        <w:commentReference w:id="0"/>
      </w:r>
    </w:p>
    <w:p w14:paraId="618774FA" w14:textId="4EADB43B" w:rsidR="008370F7" w:rsidRPr="005F2EFF" w:rsidRDefault="000D6EDD" w:rsidP="008370F7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5F2EFF">
        <w:rPr>
          <w:rFonts w:cstheme="minorHAnsi"/>
          <w:b/>
          <w:bCs/>
          <w:sz w:val="28"/>
          <w:szCs w:val="28"/>
        </w:rPr>
        <w:t>UML Diagrams</w:t>
      </w:r>
    </w:p>
    <w:p w14:paraId="1C0C118E" w14:textId="4292265C" w:rsidR="00203F39" w:rsidRDefault="00203F39" w:rsidP="00203F3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 case diagrams.</w:t>
      </w:r>
    </w:p>
    <w:p w14:paraId="6B179C47" w14:textId="7D98E14A" w:rsidR="00203F39" w:rsidRDefault="00203F39" w:rsidP="00203F3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Class diagrams.</w:t>
      </w:r>
    </w:p>
    <w:p w14:paraId="61A21341" w14:textId="721B3D9E" w:rsidR="00203F39" w:rsidRDefault="00203F39" w:rsidP="00203F3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Sequence diagrams for critical user workflows.</w:t>
      </w:r>
    </w:p>
    <w:p w14:paraId="1D743C02" w14:textId="317169B2" w:rsidR="00203F39" w:rsidRDefault="00203F39" w:rsidP="00203F3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commentRangeStart w:id="1"/>
      <w:r>
        <w:rPr>
          <w:rFonts w:cstheme="minorHAnsi"/>
          <w:sz w:val="28"/>
          <w:szCs w:val="28"/>
        </w:rPr>
        <w:t>State chart diagrams.</w:t>
      </w:r>
      <w:commentRangeEnd w:id="1"/>
      <w:r w:rsidR="007A36D9">
        <w:rPr>
          <w:rStyle w:val="CommentReference"/>
        </w:rPr>
        <w:commentReference w:id="1"/>
      </w:r>
    </w:p>
    <w:p w14:paraId="56162767" w14:textId="11539023" w:rsidR="007E1273" w:rsidRPr="005F2EFF" w:rsidRDefault="007E1273" w:rsidP="007E127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5F2EFF">
        <w:rPr>
          <w:rFonts w:cstheme="minorHAnsi"/>
          <w:b/>
          <w:bCs/>
          <w:sz w:val="28"/>
          <w:szCs w:val="28"/>
        </w:rPr>
        <w:t>Implementation</w:t>
      </w:r>
    </w:p>
    <w:p w14:paraId="1366648E" w14:textId="30E26FD5" w:rsidR="00725F52" w:rsidRDefault="007E1273" w:rsidP="00725F5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</w:t>
      </w:r>
      <w:r w:rsidR="007F5627">
        <w:rPr>
          <w:rFonts w:cstheme="minorHAnsi"/>
          <w:sz w:val="28"/>
          <w:szCs w:val="28"/>
        </w:rPr>
        <w:t>ource cod</w:t>
      </w:r>
      <w:r w:rsidR="00725F52">
        <w:rPr>
          <w:rFonts w:cstheme="minorHAnsi"/>
          <w:sz w:val="28"/>
          <w:szCs w:val="28"/>
        </w:rPr>
        <w:t>e.</w:t>
      </w:r>
    </w:p>
    <w:p w14:paraId="7E670D1B" w14:textId="1F699D84" w:rsidR="00725F52" w:rsidRDefault="009E4360" w:rsidP="00725F5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User interface.</w:t>
      </w:r>
    </w:p>
    <w:p w14:paraId="11A1B7DD" w14:textId="503FF304" w:rsidR="009E4360" w:rsidRDefault="00A255C9" w:rsidP="00725F5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Testing.</w:t>
      </w:r>
    </w:p>
    <w:p w14:paraId="7758767F" w14:textId="631A24CC" w:rsidR="00A255C9" w:rsidRDefault="00A255C9" w:rsidP="00725F5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Installation and deployment instructions.</w:t>
      </w:r>
    </w:p>
    <w:p w14:paraId="676E76DB" w14:textId="4D21B89A" w:rsidR="00A255C9" w:rsidRDefault="001B118B" w:rsidP="00725F5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Conclusion.</w:t>
      </w:r>
    </w:p>
    <w:p w14:paraId="09E2743F" w14:textId="2205E52D" w:rsidR="001B118B" w:rsidRDefault="001B118B" w:rsidP="00725F5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</w:t>
      </w:r>
      <w:r w:rsidR="004B50E3">
        <w:rPr>
          <w:rFonts w:cstheme="minorHAnsi"/>
          <w:sz w:val="28"/>
          <w:szCs w:val="28"/>
        </w:rPr>
        <w:t>mmary.</w:t>
      </w:r>
    </w:p>
    <w:p w14:paraId="447CD33B" w14:textId="17BE259A" w:rsidR="002C61E3" w:rsidRDefault="0019600E" w:rsidP="00725F5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Potential enhancements and future work.</w:t>
      </w:r>
    </w:p>
    <w:p w14:paraId="74B54455" w14:textId="77777777" w:rsidR="002C61E3" w:rsidRDefault="002C61E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46AB2510" w14:textId="77777777" w:rsidR="00455E1C" w:rsidRPr="00EC3601" w:rsidRDefault="00455E1C" w:rsidP="00455E1C">
      <w:pPr>
        <w:rPr>
          <w:rFonts w:cstheme="minorHAnsi"/>
          <w:b/>
          <w:bCs/>
          <w:sz w:val="32"/>
          <w:szCs w:val="32"/>
        </w:rPr>
      </w:pPr>
      <w:commentRangeStart w:id="2"/>
      <w:r w:rsidRPr="00EC3601">
        <w:rPr>
          <w:rFonts w:cstheme="minorHAnsi"/>
          <w:b/>
          <w:bCs/>
          <w:sz w:val="32"/>
          <w:szCs w:val="32"/>
        </w:rPr>
        <w:lastRenderedPageBreak/>
        <w:t>Description of the problem</w:t>
      </w:r>
      <w:commentRangeEnd w:id="2"/>
      <w:r w:rsidRPr="00EC3601">
        <w:rPr>
          <w:rStyle w:val="CommentReference"/>
          <w:b/>
          <w:bCs/>
          <w:sz w:val="18"/>
          <w:szCs w:val="18"/>
        </w:rPr>
        <w:commentReference w:id="2"/>
      </w:r>
    </w:p>
    <w:p w14:paraId="2EB9A437" w14:textId="77777777" w:rsidR="00455E1C" w:rsidRDefault="00455E1C" w:rsidP="00455E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Individual landlord being unable to manage their properties efficiently. </w:t>
      </w:r>
    </w:p>
    <w:p w14:paraId="22DD9DCF" w14:textId="77777777" w:rsidR="00455E1C" w:rsidRPr="00EC3601" w:rsidRDefault="00455E1C" w:rsidP="00455E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Developing for an individual landlord or </w:t>
      </w:r>
    </w:p>
    <w:p w14:paraId="2AFBE125" w14:textId="77777777" w:rsidR="00455E1C" w:rsidRDefault="00455E1C" w:rsidP="00455E1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Stop the need to rely on agents to manage their property.</w:t>
      </w:r>
    </w:p>
    <w:p w14:paraId="1BF92535" w14:textId="77777777" w:rsidR="00455E1C" w:rsidRDefault="00455E1C" w:rsidP="00455E1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Reducing operational cost and improve their profits.</w:t>
      </w:r>
    </w:p>
    <w:p w14:paraId="401510C9" w14:textId="77777777" w:rsidR="00455E1C" w:rsidRDefault="00455E1C" w:rsidP="00455E1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Ability to do every step digitally, tax automation, generating legal documents.</w:t>
      </w:r>
    </w:p>
    <w:p w14:paraId="0331C125" w14:textId="77777777" w:rsidR="00455E1C" w:rsidRDefault="00455E1C" w:rsidP="00455E1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Storing information securely</w:t>
      </w:r>
    </w:p>
    <w:p w14:paraId="26CB5EEB" w14:textId="77777777" w:rsidR="00455E1C" w:rsidRDefault="00455E1C" w:rsidP="00455E1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One platform to manage their security surveillance.</w:t>
      </w:r>
    </w:p>
    <w:p w14:paraId="630512DF" w14:textId="77777777" w:rsidR="00455E1C" w:rsidRDefault="00455E1C" w:rsidP="00455E1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manage staff working under him.</w:t>
      </w:r>
    </w:p>
    <w:p w14:paraId="54B1DA04" w14:textId="77777777" w:rsidR="00455E1C" w:rsidRDefault="00455E1C" w:rsidP="00455E1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Ability for tenants to raise maintenance requests and track them.</w:t>
      </w:r>
    </w:p>
    <w:p w14:paraId="46059F99" w14:textId="77777777" w:rsidR="00455E1C" w:rsidRDefault="00455E1C" w:rsidP="00455E1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collect rent and bills. Generate receipts.</w:t>
      </w:r>
    </w:p>
    <w:p w14:paraId="60C889BF" w14:textId="77777777" w:rsidR="00455E1C" w:rsidRDefault="00455E1C" w:rsidP="00455E1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Issue checks for people working under him.</w:t>
      </w:r>
    </w:p>
    <w:p w14:paraId="08594413" w14:textId="77777777" w:rsidR="00455E1C" w:rsidRDefault="00455E1C" w:rsidP="00455E1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Remind landlord about different inspections and etc that is needed to be done. Gas inspection. Fire safety certifications. </w:t>
      </w:r>
    </w:p>
    <w:p w14:paraId="63953EA7" w14:textId="77777777" w:rsidR="00455E1C" w:rsidRPr="00C05D50" w:rsidRDefault="00455E1C" w:rsidP="00455E1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Let landlord know when certifications end when bills on property is due. </w:t>
      </w:r>
    </w:p>
    <w:p w14:paraId="2F7E34D9" w14:textId="09F1DA5C" w:rsidR="002C61E3" w:rsidRDefault="002C61E3" w:rsidP="002C61E3">
      <w:pPr>
        <w:rPr>
          <w:rFonts w:cstheme="minorHAnsi"/>
          <w:sz w:val="28"/>
          <w:szCs w:val="28"/>
        </w:rPr>
      </w:pPr>
    </w:p>
    <w:p w14:paraId="1E52ADED" w14:textId="77777777" w:rsidR="002C61E3" w:rsidRDefault="002C61E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sectPr w:rsidR="002C6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ichard Benny" w:date="2023-11-18T16:44:00Z" w:initials="RB">
    <w:p w14:paraId="506C891A" w14:textId="77777777" w:rsidR="008370F7" w:rsidRDefault="008370F7" w:rsidP="004E1A4F">
      <w:pPr>
        <w:pStyle w:val="CommentText"/>
      </w:pPr>
      <w:r>
        <w:rPr>
          <w:rStyle w:val="CommentReference"/>
        </w:rPr>
        <w:annotationRef/>
      </w:r>
      <w:r>
        <w:t>Ask about how to do that. What all to include like what different folders contain under file.</w:t>
      </w:r>
    </w:p>
  </w:comment>
  <w:comment w:id="1" w:author="Richard Benny" w:date="2023-11-18T16:46:00Z" w:initials="RB">
    <w:p w14:paraId="54F78DC8" w14:textId="77777777" w:rsidR="007A36D9" w:rsidRDefault="007A36D9" w:rsidP="003E707C">
      <w:pPr>
        <w:pStyle w:val="CommentText"/>
      </w:pPr>
      <w:r>
        <w:rPr>
          <w:rStyle w:val="CommentReference"/>
        </w:rPr>
        <w:annotationRef/>
      </w:r>
      <w:r>
        <w:t>Do research on what it is.</w:t>
      </w:r>
    </w:p>
  </w:comment>
  <w:comment w:id="2" w:author="Richard Benny" w:date="2023-11-20T01:37:00Z" w:initials="RB">
    <w:p w14:paraId="6F917DE2" w14:textId="77777777" w:rsidR="00455E1C" w:rsidRDefault="00455E1C" w:rsidP="00455E1C">
      <w:pPr>
        <w:pStyle w:val="CommentText"/>
      </w:pPr>
      <w:r>
        <w:rPr>
          <w:rStyle w:val="CommentReference"/>
        </w:rPr>
        <w:annotationRef/>
      </w:r>
      <w:r>
        <w:t>Make it more simple.</w:t>
      </w:r>
    </w:p>
    <w:p w14:paraId="3B97328D" w14:textId="77777777" w:rsidR="00455E1C" w:rsidRDefault="00455E1C" w:rsidP="00455E1C">
      <w:pPr>
        <w:pStyle w:val="CommentText"/>
      </w:pPr>
      <w:r>
        <w:t>What is expected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6C891A" w15:done="0"/>
  <w15:commentEx w15:paraId="54F78DC8" w15:done="0"/>
  <w15:commentEx w15:paraId="3B97328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C2DF335" w16cex:dateUtc="2023-11-18T16:44:00Z"/>
  <w16cex:commentExtensible w16cex:durableId="5846D692" w16cex:dateUtc="2023-11-18T16:46:00Z"/>
  <w16cex:commentExtensible w16cex:durableId="58ECE12F" w16cex:dateUtc="2023-11-20T01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6C891A" w16cid:durableId="3C2DF335"/>
  <w16cid:commentId w16cid:paraId="54F78DC8" w16cid:durableId="5846D692"/>
  <w16cid:commentId w16cid:paraId="3B97328D" w16cid:durableId="58ECE12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92BB4"/>
    <w:multiLevelType w:val="hybridMultilevel"/>
    <w:tmpl w:val="FE70A72A"/>
    <w:lvl w:ilvl="0" w:tplc="5E2A01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66235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chard Benny">
    <w15:presenceInfo w15:providerId="Windows Live" w15:userId="a67a2b48e36f69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311"/>
    <w:rsid w:val="0001005D"/>
    <w:rsid w:val="000776C7"/>
    <w:rsid w:val="000D6EDD"/>
    <w:rsid w:val="000F4F9A"/>
    <w:rsid w:val="0019600E"/>
    <w:rsid w:val="001B118B"/>
    <w:rsid w:val="00203F39"/>
    <w:rsid w:val="002855FA"/>
    <w:rsid w:val="002B7311"/>
    <w:rsid w:val="002C61E3"/>
    <w:rsid w:val="00314055"/>
    <w:rsid w:val="003B2AE4"/>
    <w:rsid w:val="003B77D4"/>
    <w:rsid w:val="00402ECD"/>
    <w:rsid w:val="00455E1C"/>
    <w:rsid w:val="004B50E3"/>
    <w:rsid w:val="004E2C65"/>
    <w:rsid w:val="004F78A3"/>
    <w:rsid w:val="00554AF0"/>
    <w:rsid w:val="005F2EFF"/>
    <w:rsid w:val="006354FB"/>
    <w:rsid w:val="00640ECA"/>
    <w:rsid w:val="006A1022"/>
    <w:rsid w:val="006C0978"/>
    <w:rsid w:val="00725F52"/>
    <w:rsid w:val="00783F28"/>
    <w:rsid w:val="007A36D9"/>
    <w:rsid w:val="007C6E67"/>
    <w:rsid w:val="007E1273"/>
    <w:rsid w:val="007F5627"/>
    <w:rsid w:val="008370F7"/>
    <w:rsid w:val="008B5F8B"/>
    <w:rsid w:val="008F6CC0"/>
    <w:rsid w:val="009E4360"/>
    <w:rsid w:val="00A255C9"/>
    <w:rsid w:val="00A56676"/>
    <w:rsid w:val="00A85761"/>
    <w:rsid w:val="00AA2FF9"/>
    <w:rsid w:val="00AC3279"/>
    <w:rsid w:val="00B772CD"/>
    <w:rsid w:val="00B84432"/>
    <w:rsid w:val="00BD2261"/>
    <w:rsid w:val="00C05D50"/>
    <w:rsid w:val="00C918C0"/>
    <w:rsid w:val="00CA1968"/>
    <w:rsid w:val="00D81CF8"/>
    <w:rsid w:val="00DB31BC"/>
    <w:rsid w:val="00EC3601"/>
    <w:rsid w:val="00F17659"/>
    <w:rsid w:val="00FE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0FBA"/>
  <w15:chartTrackingRefBased/>
  <w15:docId w15:val="{285C048D-D6A6-4706-98BA-0751D124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8A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370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70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70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70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70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Benny</dc:creator>
  <cp:keywords/>
  <dc:description/>
  <cp:lastModifiedBy>Richard Benny</cp:lastModifiedBy>
  <cp:revision>48</cp:revision>
  <dcterms:created xsi:type="dcterms:W3CDTF">2023-11-18T16:35:00Z</dcterms:created>
  <dcterms:modified xsi:type="dcterms:W3CDTF">2023-11-20T03:20:00Z</dcterms:modified>
</cp:coreProperties>
</file>