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F84A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Call to Truly Believe</w:t>
      </w:r>
    </w:p>
    <w:p w14:paraId="61CB25F1" w14:textId="54A29503" w:rsidR="00CE6C4D" w:rsidRPr="00CE6C4D" w:rsidRDefault="00CE6C4D" w:rsidP="00CE6C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You Were Created 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with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Purpose</w:t>
      </w:r>
    </w:p>
    <w:p w14:paraId="497B8071" w14:textId="12A9AA75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beginning, God created the heavens, the earth, and humanity in His image.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were not an accident.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were 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handcrafted with meaning, destiny, and love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FB4C7D" w14:textId="0457D776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 made you for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relationship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 for empty striving.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placed eternity in your heart, a longing for something this world could never satisfy.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(Ecclesiastes 3:11)</w:t>
      </w:r>
    </w:p>
    <w:p w14:paraId="40B21E4B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Deep inside, we all know there is more to life than success, money, pleasure, or survival.</w:t>
      </w:r>
    </w:p>
    <w:p w14:paraId="0C40F6A5" w14:textId="1C0B1D8C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2D1CA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Problem: We Walked Away</w:t>
      </w:r>
    </w:p>
    <w:p w14:paraId="2576EE8D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 God revealed Himself through creation, our hearts turned away.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Instead of honoring Him, we honored ourselves.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Our thinking became darkened.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called evil good and good evil.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We exchanged the immortal Creator for fleeting images of our own making. </w:t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(Romans 1:21-23)</w:t>
      </w:r>
    </w:p>
    <w:p w14:paraId="5EAA6B97" w14:textId="77777777" w:rsidR="00CE6C4D" w:rsidRPr="00CE6C4D" w:rsidRDefault="00CE6C4D" w:rsidP="00CE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 broken cisterns, we sought fulfillment elsewhere.</w:t>
      </w:r>
    </w:p>
    <w:p w14:paraId="4AEE6DED" w14:textId="77777777" w:rsidR="00CE6C4D" w:rsidRPr="00CE6C4D" w:rsidRDefault="00CE6C4D" w:rsidP="00CE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 sheep, we wandered into ruin.</w:t>
      </w:r>
    </w:p>
    <w:p w14:paraId="37FBF06B" w14:textId="77777777" w:rsidR="00CE6C4D" w:rsidRPr="00CE6C4D" w:rsidRDefault="00CE6C4D" w:rsidP="00CE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 dry leaves, we were carried away by sin.</w:t>
      </w:r>
    </w:p>
    <w:p w14:paraId="5743121C" w14:textId="25ACD043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one seeks after God on their own.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Left to 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we are spiritually lost.</w:t>
      </w:r>
    </w:p>
    <w:p w14:paraId="431AA2D3" w14:textId="5BEC8730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E54CA5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Reality: No One is Righteous</w:t>
      </w:r>
    </w:p>
    <w:p w14:paraId="4ABA4788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have all become unclean.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Even our best deeds are like filthy rags compared to the blazing purity of God’s holiness. </w:t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(Isaiah 64:6)</w:t>
      </w:r>
    </w:p>
    <w:p w14:paraId="67571454" w14:textId="617C8CBA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stubbornness stores up wrath for the day God’s righteous judgment will be revealed. </w:t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(Hebrews 10:31)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</w:t>
      </w:r>
      <w:r w:rsidR="007219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 we stand alone, it will be terrify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 to fall into the hands of the living God.</w:t>
      </w:r>
    </w:p>
    <w:p w14:paraId="12B3D840" w14:textId="30AF9B7B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BBAC9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Hope: God’s Mercy Found You</w:t>
      </w:r>
    </w:p>
    <w:p w14:paraId="5DB978F3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God... rich in mercy, refused to abandon us.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loved us even when we rebelled.</w:t>
      </w:r>
    </w:p>
    <w:p w14:paraId="2F61EA81" w14:textId="77777777" w:rsidR="00CE6C4D" w:rsidRPr="00CE6C4D" w:rsidRDefault="00CE6C4D" w:rsidP="00CE6C4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“For God so loved the world that He gave His only Son, that whoever believes in Him should not perish but have eternal life.”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(John 3:16)</w:t>
      </w:r>
    </w:p>
    <w:p w14:paraId="5A6E23BD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breathtaking love, Jesus Christ entered our broken world.</w:t>
      </w:r>
    </w:p>
    <w:p w14:paraId="4E5DF16F" w14:textId="77777777" w:rsidR="00CE6C4D" w:rsidRPr="00CE6C4D" w:rsidRDefault="00CE6C4D" w:rsidP="00CE6C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lived the perfect life we could not.</w:t>
      </w:r>
    </w:p>
    <w:p w14:paraId="05041F1F" w14:textId="77777777" w:rsidR="00CE6C4D" w:rsidRPr="00CE6C4D" w:rsidRDefault="00CE6C4D" w:rsidP="00CE6C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bore the penalty of our rebellion.</w:t>
      </w:r>
    </w:p>
    <w:p w14:paraId="0A2A9C0A" w14:textId="77777777" w:rsidR="00CE6C4D" w:rsidRPr="00CE6C4D" w:rsidRDefault="00CE6C4D" w:rsidP="00CE6C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crushed death by His resurrection.</w:t>
      </w:r>
    </w:p>
    <w:p w14:paraId="1FB0F2D1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Jesus is not just a teacher, a prophet, or a moral example.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is the 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imprint of God’s nature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radiance of His glory.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(Hebrews 1:3)</w:t>
      </w:r>
    </w:p>
    <w:p w14:paraId="626004D4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is the bridge back to the Father.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is 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God with us.</w:t>
      </w:r>
    </w:p>
    <w:p w14:paraId="18A62F1B" w14:textId="770C5F44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9DC7A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Invitation: Come to the Savior</w:t>
      </w:r>
    </w:p>
    <w:p w14:paraId="0A3BFA9B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Jesus was wounded for your rebellion.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Crushed for your sins.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punishment that brings us peace was placed upon Him.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(Isaiah 53:5)</w:t>
      </w:r>
    </w:p>
    <w:p w14:paraId="3A09CE52" w14:textId="709B6DFC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 carried your guilt, </w:t>
      </w:r>
      <w:r w:rsidR="006B36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shame, and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burdens to the cross.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was buried... but rose again in victory!</w:t>
      </w:r>
    </w:p>
    <w:p w14:paraId="253CFA9B" w14:textId="15D75050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Now, the record of your debt is cancelled.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Freedom, forgiveness, and eternal life are offered as a gift.</w:t>
      </w:r>
    </w:p>
    <w:p w14:paraId="2F66C57B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"These things are written so that you may believe that Jesus is the Christ, the Son of God, and by believing you may have life in His name."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(John 20:31)</w:t>
      </w:r>
    </w:p>
    <w:p w14:paraId="14B2C9DE" w14:textId="42DB6DB4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6F662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Your Soul’s Deepest Thirst</w:t>
      </w:r>
    </w:p>
    <w:p w14:paraId="0256D1F1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Jesus said:</w:t>
      </w:r>
    </w:p>
    <w:p w14:paraId="57C0B0D7" w14:textId="77777777" w:rsidR="00CE6C4D" w:rsidRPr="00CE6C4D" w:rsidRDefault="00CE6C4D" w:rsidP="00CE6C4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"Why do you spend money on what does not satisfy? I am the Bread of Life. Whoever comes to Me shall not hunger, and whoever believes in Me shall never thirst."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E6C4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(John 6:35)</w:t>
      </w:r>
    </w:p>
    <w:p w14:paraId="164CFAFB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relationship.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achievement.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pleasure.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possession...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can ever fill the God-shaped void in your heart.</w:t>
      </w:r>
    </w:p>
    <w:p w14:paraId="2245359E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Jesus can.</w:t>
      </w:r>
    </w:p>
    <w:p w14:paraId="5426BE59" w14:textId="2A75C450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12EE7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Today is the Day</w:t>
      </w:r>
    </w:p>
    <w:p w14:paraId="44513433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invite Jesus into your life right now by praying sincerely:</w:t>
      </w:r>
    </w:p>
    <w:p w14:paraId="7A4C7219" w14:textId="77777777" w:rsidR="00CE6C4D" w:rsidRPr="00CE6C4D" w:rsidRDefault="00CE6C4D" w:rsidP="00CE6C4D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"Father in Heaven, I confess my sins before You.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I believe Jesus Christ died for my sins and rose again.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I turn from my old ways and accept Jesus as my Lord and Savior.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Help me live a life pleasing to You all the days of my life. Amen."</w:t>
      </w:r>
    </w:p>
    <w:p w14:paraId="61C226A9" w14:textId="72CC80CA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20BB7" w14:textId="77777777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Happens Next?</w:t>
      </w:r>
    </w:p>
    <w:p w14:paraId="16986205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prayed from the heart,</w:t>
      </w:r>
    </w:p>
    <w:p w14:paraId="6EF51AED" w14:textId="77777777" w:rsidR="00CE6C4D" w:rsidRPr="00CE6C4D" w:rsidRDefault="00CE6C4D" w:rsidP="00CE6C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your sins are forgiven.</w:t>
      </w:r>
    </w:p>
    <w:p w14:paraId="4C16F061" w14:textId="77777777" w:rsidR="00CE6C4D" w:rsidRPr="00CE6C4D" w:rsidRDefault="00CE6C4D" w:rsidP="00CE6C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now a child of God.</w:t>
      </w:r>
    </w:p>
    <w:p w14:paraId="2710A3DD" w14:textId="77777777" w:rsidR="00CE6C4D" w:rsidRPr="00CE6C4D" w:rsidRDefault="00CE6C4D" w:rsidP="00CE6C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Holy Spirit lives within you.</w:t>
      </w:r>
    </w:p>
    <w:p w14:paraId="446B1AF8" w14:textId="42A4F09E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not alone!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God’s family on earth</w:t>
      </w:r>
      <w:r w:rsidR="007219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 Church</w:t>
      </w:r>
      <w:r w:rsidR="007219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ready to walk with you.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 a Christ-centered fellowship where you can grow in grace and truth.</w:t>
      </w:r>
    </w:p>
    <w:p w14:paraId="5BF67316" w14:textId="69120165" w:rsidR="00CE6C4D" w:rsidRPr="00CE6C4D" w:rsidRDefault="00CE6C4D" w:rsidP="00CE6C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9E86A" w14:textId="4A78FEB5" w:rsidR="00CE6C4D" w:rsidRPr="00CE6C4D" w:rsidRDefault="00CE6C4D" w:rsidP="00CE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The Call to Believe... I</w:t>
      </w:r>
      <w:r w:rsidR="006B365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t’</w:t>
      </w:r>
      <w:r w:rsidRPr="00CE6C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 a Call to Life</w:t>
      </w:r>
    </w:p>
    <w:p w14:paraId="4945E0AE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were created for eternal life, not temporary survival.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were meant for joy, not despair.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were made to walk with God, not wander alone.</w:t>
      </w:r>
    </w:p>
    <w:p w14:paraId="18C95991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Today, the door is open.</w:t>
      </w:r>
      <w:r w:rsidRPr="00CE6C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Father is waiting.</w:t>
      </w:r>
    </w:p>
    <w:p w14:paraId="7F7DC7CB" w14:textId="77777777" w:rsidR="00CE6C4D" w:rsidRPr="00CE6C4D" w:rsidRDefault="00CE6C4D" w:rsidP="00CE6C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C4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Come home. Believe. Live.</w:t>
      </w:r>
    </w:p>
    <w:p w14:paraId="37CEE11E" w14:textId="77777777" w:rsidR="00F937AB" w:rsidRDefault="00F937AB"/>
    <w:sectPr w:rsidR="00F9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E1"/>
    <w:multiLevelType w:val="multilevel"/>
    <w:tmpl w:val="CE7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4551"/>
    <w:multiLevelType w:val="multilevel"/>
    <w:tmpl w:val="D1E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26C3C"/>
    <w:multiLevelType w:val="multilevel"/>
    <w:tmpl w:val="2E7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24921">
    <w:abstractNumId w:val="2"/>
  </w:num>
  <w:num w:numId="2" w16cid:durableId="1457985010">
    <w:abstractNumId w:val="0"/>
  </w:num>
  <w:num w:numId="3" w16cid:durableId="1875313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4D"/>
    <w:rsid w:val="00284B5C"/>
    <w:rsid w:val="006B365A"/>
    <w:rsid w:val="007219FE"/>
    <w:rsid w:val="00CE6C4D"/>
    <w:rsid w:val="00DE3D53"/>
    <w:rsid w:val="00F9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9C6C"/>
  <w15:chartTrackingRefBased/>
  <w15:docId w15:val="{6A79B97A-E2E5-B040-A4D7-85387C59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6C4D"/>
    <w:rPr>
      <w:b/>
      <w:bCs/>
    </w:rPr>
  </w:style>
  <w:style w:type="character" w:customStyle="1" w:styleId="apple-converted-space">
    <w:name w:val="apple-converted-space"/>
    <w:basedOn w:val="DefaultParagraphFont"/>
    <w:rsid w:val="00CE6C4D"/>
  </w:style>
  <w:style w:type="character" w:styleId="Emphasis">
    <w:name w:val="Emphasis"/>
    <w:basedOn w:val="DefaultParagraphFont"/>
    <w:uiPriority w:val="20"/>
    <w:qFormat/>
    <w:rsid w:val="00CE6C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0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6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Asiedu</dc:creator>
  <cp:keywords/>
  <dc:description/>
  <cp:lastModifiedBy>Andrews Asiedu</cp:lastModifiedBy>
  <cp:revision>1</cp:revision>
  <dcterms:created xsi:type="dcterms:W3CDTF">2025-04-27T02:50:00Z</dcterms:created>
  <dcterms:modified xsi:type="dcterms:W3CDTF">2025-04-27T03:42:00Z</dcterms:modified>
</cp:coreProperties>
</file>