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78C6C04C" w14:textId="77777777" w:rsidR="000F0D46" w:rsidRDefault="000F0D46"/>
    <w:p w14:paraId="07305526" w14:textId="488CC803" w:rsidR="00185826" w:rsidRPr="006E028C" w:rsidRDefault="001E4E9B">
      <w:pPr>
        <w:rPr>
          <w:sz w:val="24"/>
          <w:szCs w:val="24"/>
        </w:rPr>
      </w:pPr>
      <w:r w:rsidRPr="006E028C">
        <w:rPr>
          <w:sz w:val="24"/>
          <w:szCs w:val="24"/>
        </w:rPr>
        <w:t xml:space="preserve">Title: </w:t>
      </w:r>
      <w:r w:rsidR="0058334E" w:rsidRPr="006E028C">
        <w:rPr>
          <w:sz w:val="24"/>
          <w:szCs w:val="24"/>
        </w:rPr>
        <w:t>Richie’s Game of Life</w:t>
      </w:r>
    </w:p>
    <w:p w14:paraId="36FC7309" w14:textId="1FD2387E" w:rsidR="0058334E" w:rsidRPr="006E028C" w:rsidRDefault="0058334E">
      <w:pPr>
        <w:rPr>
          <w:sz w:val="24"/>
          <w:szCs w:val="24"/>
        </w:rPr>
      </w:pPr>
      <w:r w:rsidRPr="006E028C">
        <w:rPr>
          <w:sz w:val="24"/>
          <w:szCs w:val="24"/>
        </w:rPr>
        <w:t>Author: Richie Louis</w:t>
      </w:r>
    </w:p>
    <w:p w14:paraId="20FEB4CA" w14:textId="77777777" w:rsidR="0058334E" w:rsidRDefault="0058334E"/>
    <w:p w14:paraId="1C56349E" w14:textId="4B13F588" w:rsidR="0058334E" w:rsidRDefault="003C6169">
      <w:r>
        <w:t xml:space="preserve">This program was developed by </w:t>
      </w:r>
      <w:r w:rsidR="004D56B9">
        <w:t>me</w:t>
      </w:r>
      <w:r w:rsidR="009D50F0">
        <w:t xml:space="preserve"> and is very user friendly. Here are the </w:t>
      </w:r>
      <w:r w:rsidR="004D56B9">
        <w:t>many options you have:</w:t>
      </w:r>
    </w:p>
    <w:p w14:paraId="709F117C" w14:textId="689DDD28" w:rsidR="004D56B9" w:rsidRDefault="0072032B">
      <w:r>
        <w:t xml:space="preserve">Under the file </w:t>
      </w:r>
      <w:r w:rsidR="00636C8C">
        <w:t>tab,</w:t>
      </w:r>
      <w:r>
        <w:t xml:space="preserve"> you can </w:t>
      </w:r>
      <w:r w:rsidR="00BE5279">
        <w:t>create a new template with the default settings, open a saved templa</w:t>
      </w:r>
      <w:r w:rsidR="00D47903">
        <w:t>te, save your current template and exit the game.</w:t>
      </w:r>
    </w:p>
    <w:p w14:paraId="701F788E" w14:textId="381CD38F" w:rsidR="00D47903" w:rsidRDefault="006E35E6">
      <w:r>
        <w:t>Under the view tab</w:t>
      </w:r>
      <w:r w:rsidR="0076593D">
        <w:t>,</w:t>
      </w:r>
      <w:r>
        <w:t xml:space="preserve"> you can </w:t>
      </w:r>
      <w:r w:rsidR="00C06932">
        <w:t xml:space="preserve">enable </w:t>
      </w:r>
      <w:r w:rsidR="00A5293E">
        <w:t xml:space="preserve">or disable the neighbor count, the grid, the HUD as well as </w:t>
      </w:r>
      <w:r w:rsidR="00887DD9">
        <w:t xml:space="preserve">change the field </w:t>
      </w:r>
      <w:r w:rsidR="00480EA5">
        <w:t>to either finite or toroidal.</w:t>
      </w:r>
    </w:p>
    <w:p w14:paraId="27B2B3F4" w14:textId="43F41F57" w:rsidR="00480EA5" w:rsidRDefault="0076593D">
      <w:r>
        <w:t xml:space="preserve">Under the run tab, you can start the game, </w:t>
      </w:r>
      <w:r w:rsidR="003755F0">
        <w:t>pause the game</w:t>
      </w:r>
      <w:r w:rsidR="00F83143">
        <w:t xml:space="preserve">, </w:t>
      </w:r>
      <w:r w:rsidR="00636C8C">
        <w:t xml:space="preserve">or </w:t>
      </w:r>
      <w:r w:rsidR="000320B1">
        <w:t>move one generation at a time (next).</w:t>
      </w:r>
    </w:p>
    <w:p w14:paraId="003CE6CF" w14:textId="26D5DFB1" w:rsidR="000320B1" w:rsidRDefault="00EA5B4B">
      <w:r>
        <w:t>Under the randomize tab</w:t>
      </w:r>
      <w:r w:rsidR="0054441D">
        <w:t xml:space="preserve"> which randomizes th</w:t>
      </w:r>
      <w:r w:rsidR="007215CD">
        <w:t>e game</w:t>
      </w:r>
      <w:r>
        <w:t xml:space="preserve">, clicking on “From Seed” </w:t>
      </w:r>
      <w:r w:rsidR="00FF705D">
        <w:t xml:space="preserve">will </w:t>
      </w:r>
      <w:r w:rsidR="007215CD">
        <w:t>open</w:t>
      </w:r>
      <w:r w:rsidR="00FF705D">
        <w:t xml:space="preserve"> the seed dialog box. From there you can manually enter a seed number or click on</w:t>
      </w:r>
      <w:r w:rsidR="00176681">
        <w:t xml:space="preserve"> randomize and a random s</w:t>
      </w:r>
      <w:r w:rsidR="00243AA0">
        <w:t xml:space="preserve">eed number will be chosen for you between the range of </w:t>
      </w:r>
      <w:r w:rsidR="004A348C" w:rsidRPr="004A348C">
        <w:t>-</w:t>
      </w:r>
      <w:r w:rsidR="004A348C" w:rsidRPr="00737C93">
        <w:rPr>
          <w:color w:val="FF0000"/>
        </w:rPr>
        <w:t xml:space="preserve">2147483648 </w:t>
      </w:r>
      <w:r w:rsidR="004A348C">
        <w:t xml:space="preserve">and </w:t>
      </w:r>
      <w:r w:rsidR="00737C93" w:rsidRPr="00737C93">
        <w:rPr>
          <w:color w:val="00B050"/>
        </w:rPr>
        <w:t>2147483646</w:t>
      </w:r>
      <w:r w:rsidR="00737C93">
        <w:t xml:space="preserve">. </w:t>
      </w:r>
      <w:r w:rsidR="0088141D">
        <w:t xml:space="preserve">Clicking on “Current Seed” will start the game </w:t>
      </w:r>
      <w:r w:rsidR="00F033D1">
        <w:t>at its current seed number. Click</w:t>
      </w:r>
      <w:r w:rsidR="00EA6DF9">
        <w:t>ing</w:t>
      </w:r>
      <w:r w:rsidR="00F033D1">
        <w:t xml:space="preserve"> on </w:t>
      </w:r>
      <w:r w:rsidR="00AF6140">
        <w:t xml:space="preserve">“From Time” </w:t>
      </w:r>
      <w:r w:rsidR="00EA6DF9">
        <w:t>will randomize the game based on your current time</w:t>
      </w:r>
      <w:r w:rsidR="00C6583E">
        <w:t xml:space="preserve"> (minute)</w:t>
      </w:r>
      <w:r w:rsidR="00EA6DF9">
        <w:t>.</w:t>
      </w:r>
    </w:p>
    <w:p w14:paraId="305C86C8" w14:textId="4AFC94D4" w:rsidR="00572CEF" w:rsidRDefault="00572CEF">
      <w:r>
        <w:t xml:space="preserve">Under the settings tab, you have the option to change a variety </w:t>
      </w:r>
      <w:r w:rsidR="002D1605">
        <w:t xml:space="preserve">of settings. </w:t>
      </w:r>
      <w:r w:rsidR="00DF74B7">
        <w:t xml:space="preserve">The back color, cell color, count color, grid color and HUD color. </w:t>
      </w:r>
      <w:r w:rsidR="00A51BC3">
        <w:t xml:space="preserve">When you click on options, an options dialog box will appear. From there, you </w:t>
      </w:r>
      <w:r w:rsidR="00B07D56">
        <w:t xml:space="preserve">can change the timer intervals (milliseconds) and well as changing the width and height </w:t>
      </w:r>
      <w:r w:rsidR="00A76ECD">
        <w:t xml:space="preserve">of the playing field. You </w:t>
      </w:r>
      <w:r w:rsidR="001A76FC">
        <w:t xml:space="preserve">also have the option to reset the game back to its default settings or </w:t>
      </w:r>
      <w:r w:rsidR="00813242">
        <w:t xml:space="preserve">reload the game back to its last </w:t>
      </w:r>
      <w:r w:rsidR="00E62185">
        <w:t>saved settings</w:t>
      </w:r>
      <w:r w:rsidR="000B72E1">
        <w:t xml:space="preserve">. Keep in mind that when closing the </w:t>
      </w:r>
      <w:r w:rsidR="00D2034E">
        <w:t>game,</w:t>
      </w:r>
      <w:r w:rsidR="000B72E1">
        <w:t xml:space="preserve"> the settings are automatically saved. </w:t>
      </w:r>
    </w:p>
    <w:p w14:paraId="75E0BCB1" w14:textId="318CCFBD" w:rsidR="00D2034E" w:rsidRDefault="00D2034E">
      <w:r>
        <w:t>When right clicking on the game</w:t>
      </w:r>
      <w:r w:rsidR="00F84715">
        <w:t xml:space="preserve">, </w:t>
      </w:r>
      <w:r w:rsidR="004A2E7E">
        <w:t xml:space="preserve">some </w:t>
      </w:r>
      <w:r w:rsidR="00F84715">
        <w:t xml:space="preserve">similar options are available to you as </w:t>
      </w:r>
      <w:r w:rsidR="004A2E7E">
        <w:t xml:space="preserve">on the menu strip, it </w:t>
      </w:r>
      <w:r w:rsidR="00117C46">
        <w:t xml:space="preserve">is just easier to access while in the game. Those options are </w:t>
      </w:r>
      <w:r w:rsidR="001E42B2">
        <w:t>changing of the colors and the viewing options.</w:t>
      </w:r>
    </w:p>
    <w:p w14:paraId="6001E592" w14:textId="0A915C37" w:rsidR="001E42B2" w:rsidRDefault="000F4420">
      <w:r>
        <w:t>Well, t</w:t>
      </w:r>
      <w:r w:rsidR="008A4C47">
        <w:t>hat’s the gist of it. Enjoy the game and have fun!</w:t>
      </w:r>
    </w:p>
    <w:p w14:paraId="2DD788C3" w14:textId="77777777" w:rsidR="004D56B9" w:rsidRDefault="004D56B9"/>
    <w:sectPr w:rsidR="004D56B9" w:rsidSect="006E028C"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01"/>
    <w:rsid w:val="000320B1"/>
    <w:rsid w:val="000B72E1"/>
    <w:rsid w:val="000F0D46"/>
    <w:rsid w:val="000F4420"/>
    <w:rsid w:val="00117C46"/>
    <w:rsid w:val="00176681"/>
    <w:rsid w:val="00185826"/>
    <w:rsid w:val="001A76FC"/>
    <w:rsid w:val="001E42B2"/>
    <w:rsid w:val="001E4E9B"/>
    <w:rsid w:val="00243AA0"/>
    <w:rsid w:val="002B6118"/>
    <w:rsid w:val="002D1605"/>
    <w:rsid w:val="003755F0"/>
    <w:rsid w:val="003C6169"/>
    <w:rsid w:val="00480EA5"/>
    <w:rsid w:val="004A2E7E"/>
    <w:rsid w:val="004A348C"/>
    <w:rsid w:val="004D56B9"/>
    <w:rsid w:val="0054441D"/>
    <w:rsid w:val="00572CEF"/>
    <w:rsid w:val="0058334E"/>
    <w:rsid w:val="00636C8C"/>
    <w:rsid w:val="006E028C"/>
    <w:rsid w:val="006E35E6"/>
    <w:rsid w:val="0072032B"/>
    <w:rsid w:val="007215CD"/>
    <w:rsid w:val="00737C93"/>
    <w:rsid w:val="0076593D"/>
    <w:rsid w:val="00813242"/>
    <w:rsid w:val="0088141D"/>
    <w:rsid w:val="00887DD9"/>
    <w:rsid w:val="008A4C47"/>
    <w:rsid w:val="009D50F0"/>
    <w:rsid w:val="00A51BC3"/>
    <w:rsid w:val="00A5293E"/>
    <w:rsid w:val="00A76ECD"/>
    <w:rsid w:val="00AF6140"/>
    <w:rsid w:val="00B07D56"/>
    <w:rsid w:val="00BE5279"/>
    <w:rsid w:val="00C06932"/>
    <w:rsid w:val="00C6583E"/>
    <w:rsid w:val="00CB6101"/>
    <w:rsid w:val="00D2034E"/>
    <w:rsid w:val="00D47903"/>
    <w:rsid w:val="00DF74B7"/>
    <w:rsid w:val="00E62185"/>
    <w:rsid w:val="00EA5B4B"/>
    <w:rsid w:val="00EA6DF9"/>
    <w:rsid w:val="00F033D1"/>
    <w:rsid w:val="00F13427"/>
    <w:rsid w:val="00F540D4"/>
    <w:rsid w:val="00F83143"/>
    <w:rsid w:val="00F84715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771242A0"/>
  <w15:chartTrackingRefBased/>
  <w15:docId w15:val="{A9599A89-5867-44D7-9644-75B785B3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Louis</dc:creator>
  <cp:keywords/>
  <dc:description/>
  <cp:lastModifiedBy>Richie Louis</cp:lastModifiedBy>
  <cp:revision>3</cp:revision>
  <dcterms:created xsi:type="dcterms:W3CDTF">2022-05-21T14:33:00Z</dcterms:created>
  <dcterms:modified xsi:type="dcterms:W3CDTF">2022-05-21T14:39:00Z</dcterms:modified>
</cp:coreProperties>
</file>