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FDA7" w14:textId="2FCC434C" w:rsidR="00BE0A60" w:rsidRDefault="00BE0A60">
      <w:r>
        <w:rPr>
          <w:noProof/>
        </w:rPr>
        <w:drawing>
          <wp:inline distT="0" distB="0" distL="0" distR="0" wp14:anchorId="52E68D7C" wp14:editId="313094E1">
            <wp:extent cx="5731510" cy="4851400"/>
            <wp:effectExtent l="0" t="0" r="254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5731510" cy="4851400"/>
                    </a:xfrm>
                    <a:prstGeom prst="rect">
                      <a:avLst/>
                    </a:prstGeom>
                  </pic:spPr>
                </pic:pic>
              </a:graphicData>
            </a:graphic>
          </wp:inline>
        </w:drawing>
      </w:r>
    </w:p>
    <w:p w14:paraId="4A3E7FFE" w14:textId="5AC114C1" w:rsidR="00BE0A60" w:rsidRDefault="00BE0A60"/>
    <w:p w14:paraId="3C461604" w14:textId="73EC6756" w:rsidR="00BE0A60" w:rsidRDefault="00BE0A60">
      <w:r>
        <w:t>Description of operations:</w:t>
      </w:r>
    </w:p>
    <w:p w14:paraId="4F45362B" w14:textId="5A6B035D" w:rsidR="00BE0A60" w:rsidRDefault="00BE0A60">
      <w:r>
        <w:t>Described in code comments also.</w:t>
      </w:r>
    </w:p>
    <w:p w14:paraId="0B689767" w14:textId="49166BC1" w:rsidR="00BE0A60" w:rsidRDefault="00BE0A60">
      <w:r>
        <w:t xml:space="preserve">The program first reads in the lecturers and student files using the pandas framework. Using two lists we store the lecturer’s capacity and the student preferences before iterating through the data and appending these to our created lists. </w:t>
      </w:r>
    </w:p>
    <w:p w14:paraId="78730AB9" w14:textId="34F349C4" w:rsidR="00BE0A60" w:rsidRDefault="00BE0A60">
      <w:r>
        <w:t xml:space="preserve">In this case a chromosome </w:t>
      </w:r>
      <w:r w:rsidR="00523FEC">
        <w:t>of size 45</w:t>
      </w:r>
    </w:p>
    <w:sectPr w:rsidR="00BE0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60"/>
    <w:rsid w:val="00523FEC"/>
    <w:rsid w:val="007838F2"/>
    <w:rsid w:val="00BE0A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FD01"/>
  <w15:chartTrackingRefBased/>
  <w15:docId w15:val="{0C11CB05-0526-486F-BA97-5D5BF713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Words>
  <Characters>291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Houston</dc:creator>
  <cp:keywords/>
  <dc:description/>
  <cp:lastModifiedBy>Richard Houston</cp:lastModifiedBy>
  <cp:revision>1</cp:revision>
  <dcterms:created xsi:type="dcterms:W3CDTF">2023-02-23T16:45:00Z</dcterms:created>
  <dcterms:modified xsi:type="dcterms:W3CDTF">2023-02-23T17:40:00Z</dcterms:modified>
</cp:coreProperties>
</file>