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490E9" w14:textId="2340CE4F" w:rsidR="00977DD8" w:rsidRDefault="00977DD8" w:rsidP="00977DD8">
      <w:r>
        <w:t>Richmond_Al P. Broqueza</w:t>
      </w:r>
      <w:r w:rsidR="0031500D">
        <w:t>, Mark Lloyd Yadao</w:t>
      </w:r>
      <w:r>
        <w:t xml:space="preserve">                    </w:t>
      </w:r>
      <w:r w:rsidR="0031500D">
        <w:t xml:space="preserve">      </w:t>
      </w:r>
      <w:r>
        <w:t xml:space="preserve">                                                                1</w:t>
      </w:r>
      <w:r w:rsidR="00AB565F">
        <w:t>2</w:t>
      </w:r>
      <w:r>
        <w:t>/</w:t>
      </w:r>
      <w:r w:rsidR="00AB565F">
        <w:t>06</w:t>
      </w:r>
      <w:r>
        <w:t>/2</w:t>
      </w:r>
      <w:r w:rsidR="0031500D">
        <w:t>4</w:t>
      </w:r>
    </w:p>
    <w:p w14:paraId="2DF81DB3" w14:textId="1BFF984D" w:rsidR="00977DD8" w:rsidRDefault="00977DD8" w:rsidP="00977DD8">
      <w:r>
        <w:t xml:space="preserve">IDB2                                                                                                                                                                 </w:t>
      </w:r>
      <w:r w:rsidR="00AB565F">
        <w:t>DSALGO1</w:t>
      </w:r>
    </w:p>
    <w:p w14:paraId="3BF6005E" w14:textId="119F4236" w:rsidR="00977DD8" w:rsidRDefault="00AB565F" w:rsidP="00977DD8">
      <w:pPr>
        <w:jc w:val="center"/>
      </w:pPr>
      <w:r>
        <w:t>Project Term #2</w:t>
      </w:r>
      <w:r w:rsidR="0031500D" w:rsidRPr="00AB565F">
        <w:rPr>
          <w:noProof/>
        </w:rPr>
        <w:drawing>
          <wp:inline distT="0" distB="0" distL="0" distR="0" wp14:anchorId="25BBC672" wp14:editId="2FB8B910">
            <wp:extent cx="5196430" cy="4495800"/>
            <wp:effectExtent l="0" t="0" r="4445" b="0"/>
            <wp:docPr id="123769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0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322" cy="44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E8FE" w14:textId="77777777" w:rsidR="0031500D" w:rsidRDefault="00AB565F" w:rsidP="0031500D">
      <w:pPr>
        <w:jc w:val="center"/>
      </w:pPr>
      <w:r w:rsidRPr="00AB565F">
        <w:rPr>
          <w:noProof/>
        </w:rPr>
        <w:lastRenderedPageBreak/>
        <w:drawing>
          <wp:inline distT="0" distB="0" distL="0" distR="0" wp14:anchorId="767A8820" wp14:editId="55C51E2C">
            <wp:extent cx="4525006" cy="6773220"/>
            <wp:effectExtent l="0" t="0" r="9525" b="8890"/>
            <wp:docPr id="17938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41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65F">
        <w:rPr>
          <w:noProof/>
        </w:rPr>
        <w:lastRenderedPageBreak/>
        <w:drawing>
          <wp:inline distT="0" distB="0" distL="0" distR="0" wp14:anchorId="056F4D2E" wp14:editId="71D6F18B">
            <wp:extent cx="5943600" cy="6371590"/>
            <wp:effectExtent l="0" t="0" r="0" b="0"/>
            <wp:docPr id="172483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32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65F">
        <w:rPr>
          <w:noProof/>
        </w:rPr>
        <w:lastRenderedPageBreak/>
        <w:drawing>
          <wp:inline distT="0" distB="0" distL="0" distR="0" wp14:anchorId="441EEAEC" wp14:editId="7B52FF5B">
            <wp:extent cx="5943600" cy="5892165"/>
            <wp:effectExtent l="0" t="0" r="0" b="0"/>
            <wp:docPr id="66355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3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65F">
        <w:rPr>
          <w:noProof/>
        </w:rPr>
        <w:lastRenderedPageBreak/>
        <w:drawing>
          <wp:inline distT="0" distB="0" distL="0" distR="0" wp14:anchorId="5915425B" wp14:editId="2623F3AF">
            <wp:extent cx="5943600" cy="7159625"/>
            <wp:effectExtent l="0" t="0" r="0" b="3175"/>
            <wp:docPr id="175018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80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65F">
        <w:rPr>
          <w:noProof/>
        </w:rPr>
        <w:lastRenderedPageBreak/>
        <w:drawing>
          <wp:inline distT="0" distB="0" distL="0" distR="0" wp14:anchorId="195DE836" wp14:editId="452EB9AA">
            <wp:extent cx="5943600" cy="5553075"/>
            <wp:effectExtent l="0" t="0" r="0" b="9525"/>
            <wp:docPr id="197594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8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65F">
        <w:rPr>
          <w:noProof/>
        </w:rPr>
        <w:drawing>
          <wp:inline distT="0" distB="0" distL="0" distR="0" wp14:anchorId="464D0576" wp14:editId="13D75151">
            <wp:extent cx="5534797" cy="2457793"/>
            <wp:effectExtent l="0" t="0" r="8890" b="0"/>
            <wp:docPr id="85565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50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B8D2" w14:textId="183A4A5F" w:rsidR="00AB565F" w:rsidRDefault="00AB565F" w:rsidP="0031500D">
      <w:pPr>
        <w:jc w:val="center"/>
      </w:pPr>
      <w:r>
        <w:lastRenderedPageBreak/>
        <w:t>OUPUT:</w:t>
      </w:r>
    </w:p>
    <w:p w14:paraId="337E7748" w14:textId="4F772B71" w:rsidR="00977DD8" w:rsidRDefault="0031500D" w:rsidP="00977DD8">
      <w:pPr>
        <w:jc w:val="center"/>
      </w:pPr>
      <w:r w:rsidRPr="0031500D">
        <w:drawing>
          <wp:inline distT="0" distB="0" distL="0" distR="0" wp14:anchorId="29CA71C8" wp14:editId="5D493DCC">
            <wp:extent cx="5133975" cy="3508765"/>
            <wp:effectExtent l="0" t="0" r="0" b="0"/>
            <wp:docPr id="6562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7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849" cy="351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81E6" w14:textId="2534DD26" w:rsidR="0031500D" w:rsidRDefault="0031500D" w:rsidP="00977DD8">
      <w:pPr>
        <w:jc w:val="center"/>
      </w:pPr>
      <w:r w:rsidRPr="0031500D">
        <w:drawing>
          <wp:inline distT="0" distB="0" distL="0" distR="0" wp14:anchorId="7814B7DF" wp14:editId="5F452FD7">
            <wp:extent cx="5210175" cy="3673841"/>
            <wp:effectExtent l="0" t="0" r="0" b="3175"/>
            <wp:docPr id="12280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438" cy="36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D8"/>
    <w:rsid w:val="001C3D37"/>
    <w:rsid w:val="0031500D"/>
    <w:rsid w:val="00560FAE"/>
    <w:rsid w:val="00600698"/>
    <w:rsid w:val="00977DD8"/>
    <w:rsid w:val="00AB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C12D"/>
  <w15:chartTrackingRefBased/>
  <w15:docId w15:val="{D661F780-34B0-4A54-A090-A9CD49F5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broqueza_ri</dc:creator>
  <cp:keywords/>
  <dc:description/>
  <cp:lastModifiedBy>broqueza_ri</cp:lastModifiedBy>
  <cp:revision>3</cp:revision>
  <dcterms:created xsi:type="dcterms:W3CDTF">2024-12-06T01:17:00Z</dcterms:created>
  <dcterms:modified xsi:type="dcterms:W3CDTF">2024-12-06T05:46:00Z</dcterms:modified>
</cp:coreProperties>
</file>