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1616"/>
        <w:gridCol w:w="875"/>
        <w:gridCol w:w="893"/>
        <w:gridCol w:w="1046"/>
        <w:gridCol w:w="3663"/>
      </w:tblGrid>
      <w:tr w:rsidR="00665D8E" w:rsidTr="00CC3188">
        <w:tc>
          <w:tcPr>
            <w:tcW w:w="10152" w:type="dxa"/>
            <w:gridSpan w:val="6"/>
          </w:tcPr>
          <w:p w:rsidR="00665D8E" w:rsidRDefault="00665D8E" w:rsidP="00CC3188">
            <w:r>
              <w:t>Resistor: (</w:t>
            </w:r>
            <w:bookmarkStart w:id="0" w:name="_GoBack"/>
            <w:bookmarkEnd w:id="0"/>
            <w:r>
              <w:t>describe value, physical size and appearance):</w:t>
            </w:r>
          </w:p>
          <w:p w:rsidR="00665D8E" w:rsidRDefault="00665D8E" w:rsidP="00CC3188"/>
        </w:tc>
      </w:tr>
      <w:tr w:rsidR="00665D8E" w:rsidTr="00CC3188">
        <w:trPr>
          <w:trHeight w:val="360"/>
        </w:trPr>
        <w:tc>
          <w:tcPr>
            <w:tcW w:w="1483" w:type="dxa"/>
          </w:tcPr>
          <w:p w:rsidR="00665D8E" w:rsidRDefault="00665D8E" w:rsidP="00CC3188">
            <w:pPr>
              <w:jc w:val="center"/>
            </w:pPr>
            <w:r w:rsidRPr="00974375">
              <w:sym w:font="Symbol" w:char="F044"/>
            </w:r>
            <w:r>
              <w:t>V(nominal)</w:t>
            </w:r>
          </w:p>
        </w:tc>
        <w:tc>
          <w:tcPr>
            <w:tcW w:w="1016" w:type="dxa"/>
          </w:tcPr>
          <w:p w:rsidR="00665D8E" w:rsidRDefault="00665D8E" w:rsidP="00CC3188">
            <w:pPr>
              <w:jc w:val="center"/>
            </w:pPr>
            <w:r w:rsidRPr="00974375">
              <w:sym w:font="Symbol" w:char="F044"/>
            </w:r>
            <w:r>
              <w:t>V(measured)</w:t>
            </w:r>
          </w:p>
        </w:tc>
        <w:tc>
          <w:tcPr>
            <w:tcW w:w="1027" w:type="dxa"/>
          </w:tcPr>
          <w:p w:rsidR="00665D8E" w:rsidRDefault="00665D8E" w:rsidP="00CC3188">
            <w:pPr>
              <w:jc w:val="center"/>
            </w:pPr>
            <w:r>
              <w:t>I</w:t>
            </w:r>
          </w:p>
        </w:tc>
        <w:tc>
          <w:tcPr>
            <w:tcW w:w="1036" w:type="dxa"/>
          </w:tcPr>
          <w:p w:rsidR="00665D8E" w:rsidRDefault="00665D8E" w:rsidP="00CC3188">
            <w:pPr>
              <w:jc w:val="center"/>
            </w:pPr>
            <w:r>
              <w:t>P</w:t>
            </w:r>
          </w:p>
        </w:tc>
        <w:tc>
          <w:tcPr>
            <w:tcW w:w="1142" w:type="dxa"/>
          </w:tcPr>
          <w:p w:rsidR="00665D8E" w:rsidRDefault="00665D8E" w:rsidP="00CC3188">
            <w:pPr>
              <w:jc w:val="center"/>
            </w:pPr>
            <w:r w:rsidRPr="00974375">
              <w:sym w:font="Symbol" w:char="F044"/>
            </w:r>
            <w:r>
              <w:t>V/I</w:t>
            </w:r>
          </w:p>
        </w:tc>
        <w:tc>
          <w:tcPr>
            <w:tcW w:w="4448" w:type="dxa"/>
          </w:tcPr>
          <w:p w:rsidR="00665D8E" w:rsidRDefault="00665D8E" w:rsidP="00CC3188">
            <w:pPr>
              <w:jc w:val="center"/>
            </w:pPr>
            <w:r>
              <w:t>How hot?</w:t>
            </w:r>
          </w:p>
        </w:tc>
      </w:tr>
      <w:tr w:rsidR="00665D8E" w:rsidTr="00CC3188">
        <w:trPr>
          <w:trHeight w:val="360"/>
        </w:trPr>
        <w:tc>
          <w:tcPr>
            <w:tcW w:w="1483" w:type="dxa"/>
          </w:tcPr>
          <w:p w:rsidR="00665D8E" w:rsidRDefault="00665D8E" w:rsidP="00CC3188">
            <w:r>
              <w:t>0.3 volts</w:t>
            </w:r>
          </w:p>
        </w:tc>
        <w:tc>
          <w:tcPr>
            <w:tcW w:w="1016" w:type="dxa"/>
          </w:tcPr>
          <w:p w:rsidR="00665D8E" w:rsidRDefault="00665D8E" w:rsidP="00CC3188"/>
        </w:tc>
        <w:tc>
          <w:tcPr>
            <w:tcW w:w="1027" w:type="dxa"/>
          </w:tcPr>
          <w:p w:rsidR="00665D8E" w:rsidRDefault="00665D8E" w:rsidP="00CC3188"/>
        </w:tc>
        <w:tc>
          <w:tcPr>
            <w:tcW w:w="1036" w:type="dxa"/>
          </w:tcPr>
          <w:p w:rsidR="00665D8E" w:rsidRDefault="00665D8E" w:rsidP="00CC3188"/>
        </w:tc>
        <w:tc>
          <w:tcPr>
            <w:tcW w:w="1142" w:type="dxa"/>
          </w:tcPr>
          <w:p w:rsidR="00665D8E" w:rsidRDefault="00665D8E" w:rsidP="00CC3188"/>
        </w:tc>
        <w:tc>
          <w:tcPr>
            <w:tcW w:w="4448" w:type="dxa"/>
          </w:tcPr>
          <w:p w:rsidR="00665D8E" w:rsidRDefault="00665D8E" w:rsidP="00CC3188"/>
        </w:tc>
      </w:tr>
      <w:tr w:rsidR="00665D8E" w:rsidTr="00CC3188">
        <w:trPr>
          <w:trHeight w:val="360"/>
        </w:trPr>
        <w:tc>
          <w:tcPr>
            <w:tcW w:w="1483" w:type="dxa"/>
          </w:tcPr>
          <w:p w:rsidR="00665D8E" w:rsidRDefault="00665D8E" w:rsidP="00CC3188">
            <w:r>
              <w:t>1 volt</w:t>
            </w:r>
          </w:p>
        </w:tc>
        <w:tc>
          <w:tcPr>
            <w:tcW w:w="1016" w:type="dxa"/>
          </w:tcPr>
          <w:p w:rsidR="00665D8E" w:rsidRDefault="00665D8E" w:rsidP="00CC3188"/>
        </w:tc>
        <w:tc>
          <w:tcPr>
            <w:tcW w:w="1027" w:type="dxa"/>
          </w:tcPr>
          <w:p w:rsidR="00665D8E" w:rsidRDefault="00665D8E" w:rsidP="00CC3188"/>
        </w:tc>
        <w:tc>
          <w:tcPr>
            <w:tcW w:w="1036" w:type="dxa"/>
          </w:tcPr>
          <w:p w:rsidR="00665D8E" w:rsidRDefault="00665D8E" w:rsidP="00CC3188"/>
        </w:tc>
        <w:tc>
          <w:tcPr>
            <w:tcW w:w="1142" w:type="dxa"/>
          </w:tcPr>
          <w:p w:rsidR="00665D8E" w:rsidRDefault="00665D8E" w:rsidP="00CC3188"/>
        </w:tc>
        <w:tc>
          <w:tcPr>
            <w:tcW w:w="4448" w:type="dxa"/>
          </w:tcPr>
          <w:p w:rsidR="00665D8E" w:rsidRDefault="00665D8E" w:rsidP="00CC3188"/>
        </w:tc>
      </w:tr>
      <w:tr w:rsidR="00665D8E" w:rsidTr="00CC3188">
        <w:trPr>
          <w:trHeight w:val="360"/>
        </w:trPr>
        <w:tc>
          <w:tcPr>
            <w:tcW w:w="1483" w:type="dxa"/>
          </w:tcPr>
          <w:p w:rsidR="00665D8E" w:rsidRDefault="00665D8E" w:rsidP="00CC3188">
            <w:r>
              <w:t>3 volts</w:t>
            </w:r>
          </w:p>
        </w:tc>
        <w:tc>
          <w:tcPr>
            <w:tcW w:w="1016" w:type="dxa"/>
          </w:tcPr>
          <w:p w:rsidR="00665D8E" w:rsidRDefault="00665D8E" w:rsidP="00CC3188"/>
        </w:tc>
        <w:tc>
          <w:tcPr>
            <w:tcW w:w="1027" w:type="dxa"/>
          </w:tcPr>
          <w:p w:rsidR="00665D8E" w:rsidRDefault="00665D8E" w:rsidP="00CC3188"/>
        </w:tc>
        <w:tc>
          <w:tcPr>
            <w:tcW w:w="1036" w:type="dxa"/>
          </w:tcPr>
          <w:p w:rsidR="00665D8E" w:rsidRDefault="00665D8E" w:rsidP="00CC3188"/>
        </w:tc>
        <w:tc>
          <w:tcPr>
            <w:tcW w:w="1142" w:type="dxa"/>
          </w:tcPr>
          <w:p w:rsidR="00665D8E" w:rsidRDefault="00665D8E" w:rsidP="00CC3188"/>
        </w:tc>
        <w:tc>
          <w:tcPr>
            <w:tcW w:w="4448" w:type="dxa"/>
          </w:tcPr>
          <w:p w:rsidR="00665D8E" w:rsidRDefault="00665D8E" w:rsidP="00CC3188"/>
        </w:tc>
      </w:tr>
      <w:tr w:rsidR="00665D8E" w:rsidTr="00CC3188">
        <w:trPr>
          <w:trHeight w:val="360"/>
        </w:trPr>
        <w:tc>
          <w:tcPr>
            <w:tcW w:w="1483" w:type="dxa"/>
          </w:tcPr>
          <w:p w:rsidR="00665D8E" w:rsidRDefault="00665D8E" w:rsidP="00CC3188">
            <w:r>
              <w:t>10 volts</w:t>
            </w:r>
          </w:p>
        </w:tc>
        <w:tc>
          <w:tcPr>
            <w:tcW w:w="1016" w:type="dxa"/>
          </w:tcPr>
          <w:p w:rsidR="00665D8E" w:rsidRDefault="00665D8E" w:rsidP="00CC3188"/>
        </w:tc>
        <w:tc>
          <w:tcPr>
            <w:tcW w:w="1027" w:type="dxa"/>
          </w:tcPr>
          <w:p w:rsidR="00665D8E" w:rsidRDefault="00665D8E" w:rsidP="00CC3188"/>
        </w:tc>
        <w:tc>
          <w:tcPr>
            <w:tcW w:w="1036" w:type="dxa"/>
          </w:tcPr>
          <w:p w:rsidR="00665D8E" w:rsidRDefault="00665D8E" w:rsidP="00CC3188"/>
        </w:tc>
        <w:tc>
          <w:tcPr>
            <w:tcW w:w="1142" w:type="dxa"/>
          </w:tcPr>
          <w:p w:rsidR="00665D8E" w:rsidRDefault="00665D8E" w:rsidP="00CC3188"/>
        </w:tc>
        <w:tc>
          <w:tcPr>
            <w:tcW w:w="4448" w:type="dxa"/>
          </w:tcPr>
          <w:p w:rsidR="00665D8E" w:rsidRDefault="00665D8E" w:rsidP="00CC3188"/>
        </w:tc>
      </w:tr>
      <w:tr w:rsidR="00665D8E" w:rsidTr="00CC3188">
        <w:trPr>
          <w:trHeight w:val="360"/>
        </w:trPr>
        <w:tc>
          <w:tcPr>
            <w:tcW w:w="1483" w:type="dxa"/>
          </w:tcPr>
          <w:p w:rsidR="00665D8E" w:rsidRDefault="00665D8E" w:rsidP="00CC3188">
            <w:r>
              <w:t>30 volts</w:t>
            </w:r>
          </w:p>
        </w:tc>
        <w:tc>
          <w:tcPr>
            <w:tcW w:w="1016" w:type="dxa"/>
          </w:tcPr>
          <w:p w:rsidR="00665D8E" w:rsidRDefault="00665D8E" w:rsidP="00CC3188"/>
        </w:tc>
        <w:tc>
          <w:tcPr>
            <w:tcW w:w="1027" w:type="dxa"/>
          </w:tcPr>
          <w:p w:rsidR="00665D8E" w:rsidRDefault="00665D8E" w:rsidP="00CC3188"/>
        </w:tc>
        <w:tc>
          <w:tcPr>
            <w:tcW w:w="1036" w:type="dxa"/>
          </w:tcPr>
          <w:p w:rsidR="00665D8E" w:rsidRDefault="00665D8E" w:rsidP="00CC3188"/>
        </w:tc>
        <w:tc>
          <w:tcPr>
            <w:tcW w:w="1142" w:type="dxa"/>
          </w:tcPr>
          <w:p w:rsidR="00665D8E" w:rsidRDefault="00665D8E" w:rsidP="00CC3188"/>
        </w:tc>
        <w:tc>
          <w:tcPr>
            <w:tcW w:w="4448" w:type="dxa"/>
          </w:tcPr>
          <w:p w:rsidR="00665D8E" w:rsidRDefault="00665D8E" w:rsidP="00CC3188"/>
        </w:tc>
      </w:tr>
    </w:tbl>
    <w:p w:rsidR="00940F5F" w:rsidRPr="009221CC" w:rsidRDefault="00940F5F" w:rsidP="009221CC"/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665D8E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2015-06-03T21:11:00Z</dcterms:created>
  <dcterms:modified xsi:type="dcterms:W3CDTF">2015-06-03T21:11:00Z</dcterms:modified>
</cp:coreProperties>
</file>