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8AFF" w14:textId="34B5DD77" w:rsidR="00C51588" w:rsidRDefault="00753FBF">
      <w:pPr>
        <w:rPr>
          <w:rFonts w:ascii="Times New Roman" w:hAnsi="Times New Roman" w:cs="Times New Roman"/>
          <w:sz w:val="28"/>
          <w:szCs w:val="28"/>
        </w:rPr>
      </w:pPr>
      <w:r w:rsidRPr="00753FBF">
        <w:rPr>
          <w:rFonts w:ascii="Times New Roman" w:hAnsi="Times New Roman" w:cs="Times New Roman"/>
          <w:sz w:val="28"/>
          <w:szCs w:val="28"/>
        </w:rPr>
        <w:t>Features:</w:t>
      </w:r>
    </w:p>
    <w:p w14:paraId="3FFDFDFD" w14:textId="703269AB" w:rsidR="00753FBF" w:rsidRPr="00DA5281" w:rsidRDefault="00753FBF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Neue" w:hAnsi="HelveticaNeue" w:cs="HelveticaNeue"/>
          <w:color w:val="2D3B45"/>
        </w:rPr>
        <w:t>Search functionality for title, author, category</w:t>
      </w:r>
    </w:p>
    <w:p w14:paraId="590CB836" w14:textId="1B1A7466" w:rsidR="00DA5281" w:rsidRPr="00DA5281" w:rsidRDefault="00DA5281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Neue" w:hAnsi="HelveticaNeue" w:cs="HelveticaNeue"/>
          <w:color w:val="2D3B45"/>
        </w:rPr>
        <w:t>Content (thumbnail, short description, more link, product link, author link )</w:t>
      </w:r>
    </w:p>
    <w:p w14:paraId="359F08D2" w14:textId="7F61DC7A" w:rsidR="00DA5281" w:rsidRPr="00753FBF" w:rsidRDefault="00DA5281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Neue" w:hAnsi="HelveticaNeue" w:cs="HelveticaNeue"/>
          <w:color w:val="2D3B45"/>
        </w:rPr>
        <w:t>Product.php (display all detail of the book selected, author link</w:t>
      </w:r>
      <w:bookmarkStart w:id="0" w:name="_GoBack"/>
      <w:bookmarkEnd w:id="0"/>
      <w:r>
        <w:rPr>
          <w:rFonts w:ascii="HelveticaNeue" w:hAnsi="HelveticaNeue" w:cs="HelveticaNeue"/>
          <w:color w:val="2D3B45"/>
        </w:rPr>
        <w:t>)</w:t>
      </w:r>
    </w:p>
    <w:p w14:paraId="555BF7E2" w14:textId="5343E1CD" w:rsidR="00753FBF" w:rsidRPr="00753FBF" w:rsidRDefault="00753FBF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Neue" w:hAnsi="HelveticaNeue" w:cs="HelveticaNeue"/>
          <w:color w:val="2D3B45"/>
        </w:rPr>
        <w:t>User input is sanitized against SQL injection attack</w:t>
      </w:r>
    </w:p>
    <w:p w14:paraId="6E3A638A" w14:textId="24B3DEE9" w:rsidR="00753FBF" w:rsidRPr="00753FBF" w:rsidRDefault="00753FBF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Neue" w:hAnsi="HelveticaNeue" w:cs="HelveticaNeue"/>
          <w:color w:val="2D3B45"/>
        </w:rPr>
        <w:t>Browse items in systems</w:t>
      </w:r>
    </w:p>
    <w:p w14:paraId="237B64CB" w14:textId="5F333C5B" w:rsidR="00753FBF" w:rsidRPr="00753FBF" w:rsidRDefault="00753FBF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Neue" w:hAnsi="HelveticaNeue" w:cs="HelveticaNeue"/>
          <w:color w:val="2D3B45"/>
        </w:rPr>
        <w:t>Header (logo and brand), footer (search field and copyright)</w:t>
      </w:r>
    </w:p>
    <w:p w14:paraId="2505F49B" w14:textId="679962A3" w:rsidR="00753FBF" w:rsidRDefault="00753FBF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Sidebar (search, category, ajax time)</w:t>
      </w:r>
    </w:p>
    <w:p w14:paraId="0269ED32" w14:textId="1D9D827A" w:rsidR="00753FBF" w:rsidRDefault="00753FBF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Contact.php (processContact.php, validation)</w:t>
      </w:r>
    </w:p>
    <w:p w14:paraId="3EA352B8" w14:textId="324DD12A" w:rsidR="00753FBF" w:rsidRDefault="00753FBF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ProcessContact.php (thank message, display information)</w:t>
      </w:r>
    </w:p>
    <w:p w14:paraId="6E5E01E9" w14:textId="1797EF23" w:rsidR="00753FBF" w:rsidRDefault="00753FBF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 (home link and contact link)</w:t>
      </w:r>
    </w:p>
    <w:p w14:paraId="3ABDC9C3" w14:textId="1435EAAC" w:rsidR="00753FBF" w:rsidRPr="00753FBF" w:rsidRDefault="00753FBF" w:rsidP="00753FBF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753FBF">
        <w:rPr>
          <w:rFonts w:ascii="Times New Roman" w:hAnsi="Times New Roman" w:cs="Times New Roman"/>
          <w:sz w:val="24"/>
          <w:szCs w:val="24"/>
          <w:u w:val="single"/>
        </w:rPr>
        <w:t>Bonus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4C611F" w14:textId="75312F0E" w:rsidR="00753FBF" w:rsidRDefault="00753FBF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store in personal database</w:t>
      </w:r>
    </w:p>
    <w:p w14:paraId="7AE7198E" w14:textId="2D75A30A" w:rsidR="00753FBF" w:rsidRDefault="00753FBF" w:rsidP="00753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with </w:t>
      </w:r>
      <w:r>
        <w:rPr>
          <w:rFonts w:ascii="Times New Roman" w:hAnsi="Times New Roman" w:cs="Times New Roman"/>
          <w:sz w:val="24"/>
          <w:szCs w:val="24"/>
        </w:rPr>
        <w:tab/>
        <w:t>count</w:t>
      </w:r>
    </w:p>
    <w:p w14:paraId="14FC6F35" w14:textId="034E3301" w:rsidR="00753FBF" w:rsidRDefault="00753FBF" w:rsidP="00753FB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 feature:</w:t>
      </w:r>
    </w:p>
    <w:p w14:paraId="6A074E2E" w14:textId="200B364D" w:rsidR="00753FBF" w:rsidRDefault="00753FBF" w:rsidP="00753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send can no exceed word limit, display alert message when exceed word count</w:t>
      </w:r>
    </w:p>
    <w:p w14:paraId="70F7B63D" w14:textId="110B2689" w:rsidR="00753FBF" w:rsidRPr="00753FBF" w:rsidRDefault="00753FBF" w:rsidP="00753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display all book </w:t>
      </w:r>
      <w:r w:rsidR="001C7B62">
        <w:rPr>
          <w:rFonts w:ascii="Times New Roman" w:hAnsi="Times New Roman" w:cs="Times New Roman"/>
          <w:sz w:val="24"/>
          <w:szCs w:val="24"/>
        </w:rPr>
        <w:t>available in</w:t>
      </w:r>
      <w:r>
        <w:rPr>
          <w:rFonts w:ascii="Times New Roman" w:hAnsi="Times New Roman" w:cs="Times New Roman"/>
          <w:sz w:val="24"/>
          <w:szCs w:val="24"/>
        </w:rPr>
        <w:t xml:space="preserve"> index page.</w:t>
      </w:r>
    </w:p>
    <w:p w14:paraId="46C374AC" w14:textId="77777777" w:rsidR="00753FBF" w:rsidRDefault="00753FBF"/>
    <w:sectPr w:rsidR="0075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66FF"/>
    <w:multiLevelType w:val="hybridMultilevel"/>
    <w:tmpl w:val="1A8E4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649F"/>
    <w:multiLevelType w:val="hybridMultilevel"/>
    <w:tmpl w:val="436E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88"/>
    <w:rsid w:val="001C7B62"/>
    <w:rsid w:val="00753FBF"/>
    <w:rsid w:val="00C51588"/>
    <w:rsid w:val="00D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2D61"/>
  <w15:chartTrackingRefBased/>
  <w15:docId w15:val="{072E2A5E-6E93-422F-8661-FAE7AA6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Feng</dc:creator>
  <cp:keywords/>
  <dc:description/>
  <cp:lastModifiedBy>Rick Feng</cp:lastModifiedBy>
  <cp:revision>6</cp:revision>
  <dcterms:created xsi:type="dcterms:W3CDTF">2020-04-11T05:35:00Z</dcterms:created>
  <dcterms:modified xsi:type="dcterms:W3CDTF">2020-04-11T05:43:00Z</dcterms:modified>
</cp:coreProperties>
</file>