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775" w:rsidRDefault="003A3BEF" w:rsidP="003A3BEF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1, </w:t>
      </w:r>
      <w:r w:rsidR="00FA6775">
        <w:rPr>
          <w:rFonts w:ascii="ArialMT" w:hAnsi="ArialMT"/>
          <w:sz w:val="22"/>
          <w:szCs w:val="22"/>
        </w:rPr>
        <w:t xml:space="preserve">(3 points) Compute the eigenvalues and eigenvectors of matrix </w:t>
      </w:r>
      <w:r w:rsidR="00FA6775">
        <w:rPr>
          <w:rFonts w:ascii="Cambria Math" w:hAnsi="Cambria Math" w:cs="Cambria Math"/>
          <w:sz w:val="22"/>
          <w:szCs w:val="22"/>
        </w:rPr>
        <w:t>𝐶</w:t>
      </w:r>
      <w:r>
        <w:rPr>
          <w:rFonts w:ascii="CambriaMath" w:hAnsi="CambriaMath"/>
          <w:position w:val="-4"/>
          <w:sz w:val="16"/>
          <w:szCs w:val="16"/>
        </w:rPr>
        <w:t>1</w:t>
      </w:r>
      <w:r w:rsidR="00FA6775">
        <w:rPr>
          <w:rFonts w:ascii="CambriaMath" w:hAnsi="CambriaMath"/>
          <w:position w:val="-4"/>
          <w:sz w:val="16"/>
          <w:szCs w:val="16"/>
        </w:rPr>
        <w:t xml:space="preserve"> </w:t>
      </w:r>
      <w:r w:rsidR="00FA6775">
        <w:rPr>
          <w:rFonts w:ascii="CambriaMath" w:hAnsi="CambriaMath"/>
          <w:sz w:val="22"/>
          <w:szCs w:val="22"/>
        </w:rPr>
        <w:t xml:space="preserve">= </w:t>
      </w:r>
      <w:r w:rsidR="00FA6775">
        <w:rPr>
          <w:rFonts w:ascii="Cambria Math" w:hAnsi="Cambria Math" w:cs="Cambria Math"/>
          <w:sz w:val="22"/>
          <w:szCs w:val="22"/>
        </w:rPr>
        <w:t>𝐶</w:t>
      </w:r>
      <w:r w:rsidR="00FA6775">
        <w:rPr>
          <w:rFonts w:ascii="CambriaMath" w:hAnsi="CambriaMath"/>
          <w:sz w:val="22"/>
          <w:szCs w:val="22"/>
        </w:rPr>
        <w:t xml:space="preserve"> </w:t>
      </w:r>
      <w:r>
        <w:rPr>
          <w:rFonts w:ascii="CambriaMath" w:hAnsi="CambriaMath"/>
          <w:position w:val="8"/>
          <w:sz w:val="16"/>
          <w:szCs w:val="16"/>
        </w:rPr>
        <w:t>T</w:t>
      </w:r>
      <w:r w:rsidR="00FA6775">
        <w:rPr>
          <w:rFonts w:ascii="CambriaMath" w:hAnsi="CambriaMath"/>
          <w:position w:val="8"/>
          <w:sz w:val="16"/>
          <w:szCs w:val="16"/>
        </w:rPr>
        <w:t xml:space="preserve"> </w:t>
      </w:r>
      <w:r w:rsidR="00FA6775">
        <w:rPr>
          <w:rFonts w:ascii="Cambria Math" w:hAnsi="Cambria Math" w:cs="Cambria Math"/>
          <w:sz w:val="22"/>
          <w:szCs w:val="22"/>
        </w:rPr>
        <w:t>𝐶</w:t>
      </w:r>
      <w:r w:rsidR="00FA6775">
        <w:rPr>
          <w:rFonts w:ascii="CambriaMath" w:hAnsi="CambriaMath"/>
          <w:sz w:val="22"/>
          <w:szCs w:val="22"/>
        </w:rPr>
        <w:t xml:space="preserve"> </w:t>
      </w:r>
      <w:r w:rsidR="00FA6775">
        <w:rPr>
          <w:rFonts w:ascii="ArialMT" w:hAnsi="ArialMT"/>
          <w:sz w:val="22"/>
          <w:szCs w:val="22"/>
        </w:rPr>
        <w:t xml:space="preserve">, </w:t>
      </w:r>
    </w:p>
    <w:p w:rsidR="001B04F5" w:rsidRDefault="00413394" w:rsidP="003A3BEF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First</w:t>
      </w:r>
      <w:r w:rsidR="002A100E">
        <w:rPr>
          <w:rFonts w:ascii="ArialMT" w:hAnsi="ArialMT"/>
          <w:sz w:val="22"/>
          <w:szCs w:val="22"/>
        </w:rPr>
        <w:t>,</w:t>
      </w:r>
      <w:r>
        <w:rPr>
          <w:rFonts w:ascii="ArialMT" w:hAnsi="ArialMT"/>
          <w:sz w:val="22"/>
          <w:szCs w:val="22"/>
        </w:rPr>
        <w:t xml:space="preserve"> we get the matrix:</w:t>
      </w:r>
    </w:p>
    <w:p w:rsidR="000C66F8" w:rsidRPr="00413394" w:rsidRDefault="002807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</m:oMath>
      </m:oMathPara>
    </w:p>
    <w:p w:rsidR="00413394" w:rsidRDefault="002A100E">
      <w:r>
        <w:t>Then calculate the matrix:</w:t>
      </w:r>
    </w:p>
    <w:p w:rsidR="002A100E" w:rsidRPr="00540ABE" w:rsidRDefault="00540AB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-ℷI=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ℷ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ℷ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4-ℷ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100-ℷ</m:t>
                    </m:r>
                  </m:e>
                </m:mr>
              </m:m>
            </m:e>
          </m:d>
        </m:oMath>
      </m:oMathPara>
    </w:p>
    <w:p w:rsidR="00540ABE" w:rsidRDefault="00691D43">
      <w:r>
        <w:t>Determine the matrix:</w:t>
      </w:r>
    </w:p>
    <w:p w:rsidR="00691D43" w:rsidRPr="005F4A89" w:rsidRDefault="005F4A89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-ℷI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4-ℷ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100-ℷ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5F4A89" w:rsidRDefault="0019530A" w:rsidP="00F01C33">
      <w:r>
        <w:t>Then we can get</w:t>
      </w:r>
      <w:r w:rsidR="00BF5794">
        <w:t xml:space="preserve"> eigenvalues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</w:p>
    <w:p w:rsidR="0019530A" w:rsidRDefault="003F5890">
      <w:r>
        <w:t>If the</w:t>
      </w:r>
      <w:r w:rsidR="00C36A8B">
        <w:t xml:space="preserve"> eigenvalue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 w:rsidR="00C36A8B">
        <w:t>, calculate the equation:</w:t>
      </w:r>
    </w:p>
    <w:p w:rsidR="00C36A8B" w:rsidRPr="00C36A8B" w:rsidRDefault="00C36A8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C36A8B" w:rsidRDefault="003F5890">
      <w:r>
        <w:t>Then the eigenvector is:</w:t>
      </w:r>
    </w:p>
    <w:p w:rsidR="003F5890" w:rsidRPr="00AB6453" w:rsidRDefault="00AB645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B6453" w:rsidRDefault="00432028">
      <w:r>
        <w:t xml:space="preserve">If the eigenvalue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</m:t>
        </m:r>
      </m:oMath>
      <w:r>
        <w:t>, calculate the equation:</w:t>
      </w:r>
    </w:p>
    <w:p w:rsidR="00432028" w:rsidRPr="005B3173" w:rsidRDefault="005B317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=96×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5B3173" w:rsidRDefault="00155867">
      <w:r>
        <w:t>Then the eigenvector is:</w:t>
      </w:r>
    </w:p>
    <w:p w:rsidR="007872F6" w:rsidRPr="00AB6453" w:rsidRDefault="007872F6" w:rsidP="007872F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55867" w:rsidRDefault="00155867"/>
    <w:p w:rsidR="00866EB4" w:rsidRDefault="00866EB4"/>
    <w:p w:rsidR="001132BC" w:rsidRDefault="00BA5ABF" w:rsidP="00BA5ABF">
      <w:pPr>
        <w:pStyle w:val="NormalWeb"/>
        <w:rPr>
          <w:rFonts w:ascii="CambriaMath" w:hAnsi="CambriaMath"/>
          <w:position w:val="-4"/>
          <w:sz w:val="16"/>
          <w:szCs w:val="16"/>
        </w:rPr>
      </w:pPr>
      <w:r>
        <w:rPr>
          <w:rFonts w:ascii="ArialMT" w:hAnsi="ArialMT"/>
          <w:sz w:val="22"/>
          <w:szCs w:val="22"/>
        </w:rPr>
        <w:t xml:space="preserve">2, </w:t>
      </w:r>
      <w:r w:rsidR="00EC3DC5">
        <w:rPr>
          <w:rFonts w:ascii="ArialMT" w:hAnsi="ArialMT"/>
          <w:sz w:val="22"/>
          <w:szCs w:val="22"/>
        </w:rPr>
        <w:t xml:space="preserve">(3 points) </w:t>
      </w:r>
      <w:r w:rsidR="001132BC" w:rsidRPr="00EC3DC5">
        <w:rPr>
          <w:rFonts w:ascii="ArialMT" w:hAnsi="ArialMT"/>
          <w:sz w:val="22"/>
          <w:szCs w:val="22"/>
        </w:rPr>
        <w:t xml:space="preserve">Compute LU Decomposition on matrix </w:t>
      </w:r>
      <w:r w:rsidR="001132BC" w:rsidRPr="00EC3DC5">
        <w:rPr>
          <w:rFonts w:ascii="Cambria Math" w:hAnsi="Cambria Math" w:cs="Cambria Math"/>
          <w:sz w:val="22"/>
          <w:szCs w:val="22"/>
        </w:rPr>
        <w:t>𝐶</w:t>
      </w:r>
      <w:r w:rsidR="00DD2165" w:rsidRPr="00EC3DC5">
        <w:rPr>
          <w:rFonts w:ascii="CambriaMath" w:hAnsi="CambriaMath"/>
          <w:position w:val="-4"/>
          <w:sz w:val="16"/>
          <w:szCs w:val="16"/>
        </w:rPr>
        <w:t>2</w:t>
      </w:r>
    </w:p>
    <w:p w:rsidR="009B73A8" w:rsidRPr="00711645" w:rsidRDefault="00606D25" w:rsidP="00BA5ABF">
      <w:pPr>
        <w:pStyle w:val="NormalWeb"/>
        <w:rPr>
          <w:rFonts w:ascii="CambriaMath" w:hAnsi="CambriaMath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</m:m>
            </m:e>
          </m:d>
        </m:oMath>
      </m:oMathPara>
    </w:p>
    <w:p w:rsidR="003D217B" w:rsidRPr="003D217B" w:rsidRDefault="003D217B" w:rsidP="003D217B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The calculate process of L</w:t>
      </w:r>
    </w:p>
    <w:p w:rsidR="003D217B" w:rsidRPr="003D217B" w:rsidRDefault="00A72643" w:rsidP="00BA5ABF">
      <w:pPr>
        <w:pStyle w:val="NormalWeb"/>
        <w:rPr>
          <w:rFonts w:ascii="ArialMT" w:hAnsi="ArialMT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:rsidR="00D21830" w:rsidRPr="00711645" w:rsidRDefault="003D217B" w:rsidP="00BA5ABF">
      <w:pPr>
        <w:pStyle w:val="NormalWeb"/>
        <w:rPr>
          <w:rFonts w:ascii="CambriaMath" w:hAnsi="CambriaMath"/>
          <w:sz w:val="22"/>
          <w:szCs w:val="22"/>
        </w:rPr>
      </w:pPr>
      <w:r>
        <w:rPr>
          <w:rFonts w:ascii="CambriaMath" w:hAnsi="CambriaMath"/>
          <w:sz w:val="22"/>
          <w:szCs w:val="22"/>
        </w:rPr>
        <w:t>The calculate process of U</w:t>
      </w:r>
    </w:p>
    <w:p w:rsidR="003D217B" w:rsidRPr="003D217B" w:rsidRDefault="00A72643" w:rsidP="001132BC">
      <w:pPr>
        <w:pStyle w:val="NormalWeb"/>
        <w:rPr>
          <w:rFonts w:ascii="ArialMT" w:hAnsi="ArialMT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</m:mr>
              </m:m>
            </m:e>
          </m:d>
        </m:oMath>
      </m:oMathPara>
    </w:p>
    <w:p w:rsidR="001132BC" w:rsidRDefault="00B2546C">
      <w:r>
        <w:t>D</w:t>
      </w:r>
      <w:r>
        <w:rPr>
          <w:rFonts w:hint="eastAsia"/>
        </w:rPr>
        <w:t>ef</w:t>
      </w:r>
      <w:r>
        <w:t>ine the row with R1, R2 and R3, in the first process, calculate 2R1 + R2, so the value in the L should be -2. Then calculate -3R1 + R3, so the value in the value should be 3, and we are done with LU decomposition:</w:t>
      </w:r>
    </w:p>
    <w:p w:rsidR="00B2546C" w:rsidRPr="00C678A3" w:rsidRDefault="00974E46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</m:mr>
              </m:m>
            </m:e>
          </m:d>
        </m:oMath>
      </m:oMathPara>
    </w:p>
    <w:p w:rsidR="00322B08" w:rsidRDefault="00322B08" w:rsidP="00322B08">
      <w:pPr>
        <w:pStyle w:val="NormalWeb"/>
        <w:rPr>
          <w:rFonts w:ascii="ArialMT" w:hAnsi="ArialMT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3, </w:t>
      </w:r>
      <w:r>
        <w:rPr>
          <w:rFonts w:ascii="ArialMT" w:hAnsi="ArialMT"/>
          <w:sz w:val="22"/>
          <w:szCs w:val="22"/>
        </w:rPr>
        <w:t>P</w:t>
      </w:r>
      <w:r w:rsidRPr="00322B08">
        <w:rPr>
          <w:rFonts w:ascii="ArialMT" w:hAnsi="ArialMT"/>
          <w:sz w:val="22"/>
          <w:szCs w:val="22"/>
        </w:rPr>
        <w:t>lease</w:t>
      </w:r>
      <w:r>
        <w:rPr>
          <w:rFonts w:ascii="ArialMT" w:hAnsi="ArialMT"/>
          <w:sz w:val="22"/>
          <w:szCs w:val="22"/>
        </w:rPr>
        <w:t xml:space="preserve"> </w:t>
      </w:r>
      <w:r w:rsidRPr="00322B08">
        <w:rPr>
          <w:rFonts w:ascii="ArialMT" w:hAnsi="ArialMT"/>
          <w:sz w:val="22"/>
          <w:szCs w:val="22"/>
        </w:rPr>
        <w:t>compute</w:t>
      </w:r>
      <w:r>
        <w:rPr>
          <w:rFonts w:ascii="ArialMT" w:hAnsi="ArialMT"/>
          <w:sz w:val="22"/>
          <w:szCs w:val="22"/>
        </w:rPr>
        <w:t xml:space="preserve"> </w:t>
      </w:r>
      <w:r w:rsidRPr="00322B08">
        <w:rPr>
          <w:rFonts w:ascii="ArialMT" w:hAnsi="ArialMT"/>
          <w:sz w:val="22"/>
          <w:szCs w:val="22"/>
        </w:rPr>
        <w:t>the CUR approximation. Here we assume the random selection of rows is 3 and 5, and random selection of columns is 1 and 3</w:t>
      </w:r>
      <w:r w:rsidR="00687F87">
        <w:rPr>
          <w:rFonts w:ascii="ArialMT" w:hAnsi="ArialMT"/>
          <w:sz w:val="22"/>
          <w:szCs w:val="22"/>
        </w:rPr>
        <w:t>.</w:t>
      </w:r>
    </w:p>
    <w:p w:rsidR="00687F87" w:rsidRPr="00322B08" w:rsidRDefault="00C217E9" w:rsidP="00322B08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678A3" w:rsidRPr="005F4A89" w:rsidRDefault="00C678A3">
      <w:bookmarkStart w:id="0" w:name="_GoBack"/>
      <w:bookmarkEnd w:id="0"/>
    </w:p>
    <w:sectPr w:rsidR="00C678A3" w:rsidRPr="005F4A89" w:rsidSect="007750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69F6"/>
    <w:multiLevelType w:val="multilevel"/>
    <w:tmpl w:val="8C74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D67C8"/>
    <w:multiLevelType w:val="multilevel"/>
    <w:tmpl w:val="70C8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943F5"/>
    <w:multiLevelType w:val="multilevel"/>
    <w:tmpl w:val="9BF2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28"/>
    <w:rsid w:val="00037D6A"/>
    <w:rsid w:val="000C45A4"/>
    <w:rsid w:val="001132BC"/>
    <w:rsid w:val="00155867"/>
    <w:rsid w:val="0019530A"/>
    <w:rsid w:val="001B04F5"/>
    <w:rsid w:val="001F3A35"/>
    <w:rsid w:val="002807F1"/>
    <w:rsid w:val="002A100E"/>
    <w:rsid w:val="00322B08"/>
    <w:rsid w:val="003A3BEF"/>
    <w:rsid w:val="003D217B"/>
    <w:rsid w:val="003F5890"/>
    <w:rsid w:val="00413394"/>
    <w:rsid w:val="00414048"/>
    <w:rsid w:val="00432028"/>
    <w:rsid w:val="00540ABE"/>
    <w:rsid w:val="005B3173"/>
    <w:rsid w:val="005F4A89"/>
    <w:rsid w:val="00606D25"/>
    <w:rsid w:val="006652A1"/>
    <w:rsid w:val="00687F87"/>
    <w:rsid w:val="00691D43"/>
    <w:rsid w:val="006B2441"/>
    <w:rsid w:val="00711645"/>
    <w:rsid w:val="007750BA"/>
    <w:rsid w:val="007872F6"/>
    <w:rsid w:val="007B72D5"/>
    <w:rsid w:val="00866EB4"/>
    <w:rsid w:val="00974E46"/>
    <w:rsid w:val="009B73A8"/>
    <w:rsid w:val="00A72643"/>
    <w:rsid w:val="00AB6453"/>
    <w:rsid w:val="00B2546C"/>
    <w:rsid w:val="00BA5ABF"/>
    <w:rsid w:val="00BB3F55"/>
    <w:rsid w:val="00BF5794"/>
    <w:rsid w:val="00C217E9"/>
    <w:rsid w:val="00C36A8B"/>
    <w:rsid w:val="00C678A3"/>
    <w:rsid w:val="00CA6128"/>
    <w:rsid w:val="00D21830"/>
    <w:rsid w:val="00D67765"/>
    <w:rsid w:val="00DD2165"/>
    <w:rsid w:val="00DF07DD"/>
    <w:rsid w:val="00EC3DC5"/>
    <w:rsid w:val="00F01C33"/>
    <w:rsid w:val="00F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E490"/>
  <w15:chartTrackingRefBased/>
  <w15:docId w15:val="{E2E99076-FBF6-0246-A484-87D9B84B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7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652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1561453856@qq.com</dc:creator>
  <cp:keywords/>
  <dc:description/>
  <cp:lastModifiedBy>1561453856@qq.com</cp:lastModifiedBy>
  <cp:revision>37</cp:revision>
  <dcterms:created xsi:type="dcterms:W3CDTF">2018-10-10T11:25:00Z</dcterms:created>
  <dcterms:modified xsi:type="dcterms:W3CDTF">2018-10-10T13:39:00Z</dcterms:modified>
</cp:coreProperties>
</file>