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18B2AF4C" w:rsidP="069F8474" w:rsidRDefault="18B2AF4C" w14:paraId="0BF73404" w14:textId="03B1C946">
      <w:pPr>
        <w:pStyle w:val="Heading3"/>
        <w:numPr>
          <w:ilvl w:val="0"/>
          <w:numId w:val="6"/>
        </w:numPr>
        <w:jc w:val="center"/>
        <w:rPr>
          <w:b w:val="1"/>
          <w:bCs w:val="1"/>
          <w:noProof w:val="0"/>
          <w:color w:val="auto"/>
          <w:lang w:val="nl-NL"/>
        </w:rPr>
      </w:pPr>
      <w:r w:rsidRPr="069F8474" w:rsidR="18B2AF4C">
        <w:rPr>
          <w:b w:val="1"/>
          <w:bCs w:val="1"/>
          <w:noProof w:val="0"/>
          <w:color w:val="auto"/>
          <w:lang w:val="nl-NL"/>
        </w:rPr>
        <w:t>Naam:</w:t>
      </w:r>
      <w:r w:rsidRPr="069F8474" w:rsidR="18B2AF4C">
        <w:rPr>
          <w:noProof w:val="0"/>
          <w:color w:val="auto"/>
          <w:lang w:val="nl-NL"/>
        </w:rPr>
        <w:t xml:space="preserve"> </w:t>
      </w:r>
      <w:r w:rsidRPr="069F8474" w:rsidR="18B2AF4C">
        <w:rPr>
          <w:noProof w:val="0"/>
          <w:color w:val="auto"/>
          <w:lang w:val="nl-NL"/>
        </w:rPr>
        <w:t>Djojo</w:t>
      </w:r>
      <w:r w:rsidRPr="069F8474" w:rsidR="18B2AF4C">
        <w:rPr>
          <w:noProof w:val="0"/>
          <w:color w:val="auto"/>
          <w:lang w:val="nl-NL"/>
        </w:rPr>
        <w:t xml:space="preserve"> van der Eerden</w:t>
      </w:r>
      <w:r>
        <w:tab/>
      </w:r>
      <w:r w:rsidRPr="069F8474" w:rsidR="18B2AF4C">
        <w:rPr>
          <w:b w:val="1"/>
          <w:bCs w:val="1"/>
          <w:noProof w:val="0"/>
          <w:color w:val="auto"/>
          <w:lang w:val="nl-NL"/>
        </w:rPr>
        <w:t>Email:</w:t>
      </w:r>
      <w:r w:rsidRPr="069F8474" w:rsidR="18B2AF4C">
        <w:rPr>
          <w:b w:val="1"/>
          <w:bCs w:val="1"/>
          <w:noProof w:val="0"/>
          <w:color w:val="auto"/>
          <w:lang w:val="nl-NL"/>
        </w:rPr>
        <w:t xml:space="preserve"> </w:t>
      </w:r>
      <w:r w:rsidRPr="069F8474" w:rsidR="3049D87A">
        <w:rPr>
          <w:b w:val="1"/>
          <w:bCs w:val="1"/>
          <w:noProof w:val="0"/>
          <w:color w:val="auto"/>
          <w:lang w:val="nl-NL"/>
        </w:rPr>
        <w:t>6029168@mborijnland.nl</w:t>
      </w:r>
    </w:p>
    <w:p w:rsidR="18B2AF4C" w:rsidP="069F8474" w:rsidRDefault="18B2AF4C" w14:paraId="551518BB" w14:textId="67E8579F">
      <w:pPr>
        <w:pStyle w:val="Heading3"/>
        <w:numPr>
          <w:ilvl w:val="0"/>
          <w:numId w:val="7"/>
        </w:numPr>
        <w:jc w:val="center"/>
        <w:rPr>
          <w:b w:val="1"/>
          <w:bCs w:val="1"/>
          <w:noProof w:val="0"/>
          <w:color w:val="auto"/>
          <w:lang w:val="nl-NL"/>
        </w:rPr>
      </w:pPr>
      <w:r w:rsidRPr="069F8474" w:rsidR="18B2AF4C">
        <w:rPr>
          <w:b w:val="1"/>
          <w:bCs w:val="1"/>
          <w:noProof w:val="0"/>
          <w:color w:val="auto"/>
          <w:lang w:val="nl-NL"/>
        </w:rPr>
        <w:t>Naam:</w:t>
      </w:r>
      <w:r w:rsidRPr="069F8474" w:rsidR="18B2AF4C">
        <w:rPr>
          <w:noProof w:val="0"/>
          <w:color w:val="auto"/>
          <w:lang w:val="nl-NL"/>
        </w:rPr>
        <w:t xml:space="preserve"> </w:t>
      </w:r>
      <w:r w:rsidRPr="069F8474" w:rsidR="18B2AF4C">
        <w:rPr>
          <w:noProof w:val="0"/>
          <w:color w:val="auto"/>
          <w:lang w:val="nl-NL"/>
        </w:rPr>
        <w:t>Rick Dortland</w:t>
      </w:r>
      <w:r>
        <w:tab/>
      </w:r>
      <w:r>
        <w:tab/>
      </w:r>
      <w:r w:rsidRPr="069F8474" w:rsidR="18B2AF4C">
        <w:rPr>
          <w:b w:val="1"/>
          <w:bCs w:val="1"/>
          <w:noProof w:val="0"/>
          <w:color w:val="auto"/>
          <w:lang w:val="nl-NL"/>
        </w:rPr>
        <w:t>Email</w:t>
      </w:r>
      <w:r w:rsidRPr="069F8474" w:rsidR="7B6B9C99">
        <w:rPr>
          <w:b w:val="1"/>
          <w:bCs w:val="1"/>
          <w:noProof w:val="0"/>
          <w:color w:val="auto"/>
          <w:lang w:val="nl-NL"/>
        </w:rPr>
        <w:t>:</w:t>
      </w:r>
      <w:r w:rsidRPr="069F8474" w:rsidR="39F07567">
        <w:rPr>
          <w:b w:val="1"/>
          <w:bCs w:val="1"/>
          <w:noProof w:val="0"/>
          <w:color w:val="auto"/>
          <w:lang w:val="nl-NL"/>
        </w:rPr>
        <w:t xml:space="preserve"> </w:t>
      </w:r>
      <w:r w:rsidRPr="069F8474" w:rsidR="39F07567">
        <w:rPr>
          <w:b w:val="1"/>
          <w:bCs w:val="1"/>
          <w:noProof w:val="0"/>
          <w:color w:val="auto"/>
          <w:lang w:val="nl-NL"/>
        </w:rPr>
        <w:t>6035901@mborijnland.nl</w:t>
      </w:r>
    </w:p>
    <w:p w:rsidR="7B6B9C99" w:rsidP="069F8474" w:rsidRDefault="7B6B9C99" w14:paraId="0A93CA3F" w14:textId="0AB77125">
      <w:pPr>
        <w:pStyle w:val="Heading3"/>
        <w:numPr>
          <w:ilvl w:val="0"/>
          <w:numId w:val="8"/>
        </w:numPr>
        <w:jc w:val="center"/>
        <w:rPr>
          <w:b w:val="1"/>
          <w:bCs w:val="1"/>
          <w:noProof w:val="0"/>
          <w:color w:val="auto"/>
          <w:lang w:val="nl-NL"/>
        </w:rPr>
      </w:pPr>
      <w:r w:rsidRPr="069F8474" w:rsidR="7B6B9C99">
        <w:rPr>
          <w:b w:val="1"/>
          <w:bCs w:val="1"/>
          <w:noProof w:val="0"/>
          <w:color w:val="auto"/>
          <w:lang w:val="nl-NL"/>
        </w:rPr>
        <w:t>Naam</w:t>
      </w:r>
      <w:r w:rsidRPr="069F8474" w:rsidR="34E0ABC7">
        <w:rPr>
          <w:b w:val="1"/>
          <w:bCs w:val="1"/>
          <w:noProof w:val="0"/>
          <w:color w:val="auto"/>
          <w:lang w:val="nl-NL"/>
        </w:rPr>
        <w:t xml:space="preserve">: </w:t>
      </w:r>
      <w:r w:rsidRPr="069F8474" w:rsidR="34E0ABC7">
        <w:rPr>
          <w:b w:val="0"/>
          <w:bCs w:val="0"/>
          <w:noProof w:val="0"/>
          <w:color w:val="auto"/>
          <w:lang w:val="nl-NL"/>
        </w:rPr>
        <w:t>Kevin Florin</w:t>
      </w:r>
      <w:r>
        <w:tab/>
      </w:r>
      <w:r>
        <w:tab/>
      </w:r>
      <w:r w:rsidRPr="069F8474" w:rsidR="34E0ABC7">
        <w:rPr>
          <w:b w:val="1"/>
          <w:bCs w:val="1"/>
          <w:noProof w:val="0"/>
          <w:color w:val="auto"/>
          <w:lang w:val="nl-NL"/>
        </w:rPr>
        <w:t>Email:</w:t>
      </w:r>
      <w:r w:rsidRPr="069F8474" w:rsidR="4E97B706">
        <w:rPr>
          <w:b w:val="1"/>
          <w:bCs w:val="1"/>
          <w:noProof w:val="0"/>
          <w:color w:val="auto"/>
          <w:lang w:val="nl-NL"/>
        </w:rPr>
        <w:t xml:space="preserve"> </w:t>
      </w:r>
      <w:r w:rsidRPr="069F8474" w:rsidR="4E97B706">
        <w:rPr>
          <w:b w:val="1"/>
          <w:bCs w:val="1"/>
          <w:noProof w:val="0"/>
          <w:color w:val="auto"/>
          <w:lang w:val="nl-NL"/>
        </w:rPr>
        <w:t>6036536@mborijnland.nl</w:t>
      </w:r>
    </w:p>
    <w:p w:rsidR="34E0ABC7" w:rsidP="069F8474" w:rsidRDefault="34E0ABC7" w14:paraId="79D7208F" w14:textId="72646AFB">
      <w:pPr>
        <w:pStyle w:val="Heading3"/>
        <w:numPr>
          <w:ilvl w:val="0"/>
          <w:numId w:val="9"/>
        </w:numPr>
        <w:jc w:val="center"/>
        <w:rPr>
          <w:b w:val="1"/>
          <w:bCs w:val="1"/>
          <w:noProof w:val="0"/>
          <w:color w:val="auto"/>
          <w:sz w:val="24"/>
          <w:szCs w:val="24"/>
          <w:lang w:val="nl-NL"/>
        </w:rPr>
      </w:pPr>
      <w:r w:rsidRPr="069F8474" w:rsidR="34E0ABC7">
        <w:rPr>
          <w:b w:val="1"/>
          <w:bCs w:val="1"/>
          <w:noProof w:val="0"/>
          <w:color w:val="auto"/>
          <w:lang w:val="nl-NL"/>
        </w:rPr>
        <w:t>Naam:</w:t>
      </w:r>
      <w:r w:rsidRPr="069F8474" w:rsidR="34E0ABC7">
        <w:rPr>
          <w:noProof w:val="0"/>
          <w:color w:val="auto"/>
          <w:lang w:val="nl-NL"/>
        </w:rPr>
        <w:t xml:space="preserve"> Jorik van Leeuwen</w:t>
      </w:r>
      <w:r>
        <w:tab/>
      </w:r>
      <w:r w:rsidRPr="069F8474" w:rsidR="34E0ABC7">
        <w:rPr>
          <w:b w:val="1"/>
          <w:bCs w:val="1"/>
          <w:noProof w:val="0"/>
          <w:color w:val="auto"/>
          <w:lang w:val="nl-NL"/>
        </w:rPr>
        <w:t xml:space="preserve">Email: </w:t>
      </w:r>
      <w:r w:rsidRPr="069F8474" w:rsidR="34E0ABC7">
        <w:rPr>
          <w:b w:val="1"/>
          <w:bCs w:val="1"/>
          <w:noProof w:val="0"/>
          <w:color w:val="auto"/>
          <w:lang w:val="nl-NL"/>
        </w:rPr>
        <w:t>6041901@mborijnland.nl</w:t>
      </w:r>
    </w:p>
    <w:p w:rsidR="069F8474" w:rsidP="069F8474" w:rsidRDefault="069F8474" w14:paraId="691F5F59" w14:textId="55018E0A">
      <w:pPr>
        <w:pStyle w:val="Heading3"/>
        <w:shd w:val="clear" w:color="auto" w:fill="FFFFFF" w:themeFill="background1"/>
        <w:spacing w:before="240" w:beforeAutospacing="off" w:after="120" w:afterAutospacing="off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nl-NL"/>
        </w:rPr>
      </w:pPr>
    </w:p>
    <w:p w:rsidR="069F8474" w:rsidP="069F8474" w:rsidRDefault="069F8474" w14:paraId="04A58F68" w14:textId="1B3FCCF7">
      <w:pPr>
        <w:pStyle w:val="Heading3"/>
        <w:shd w:val="clear" w:color="auto" w:fill="FFFFFF" w:themeFill="background1"/>
        <w:spacing w:before="240" w:beforeAutospacing="off" w:after="120" w:afterAutospacing="off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nl-NL"/>
        </w:rPr>
      </w:pPr>
    </w:p>
    <w:p w:rsidR="069F8474" w:rsidP="069F8474" w:rsidRDefault="069F8474" w14:paraId="5346A6CF" w14:textId="502DC331">
      <w:pPr>
        <w:pStyle w:val="Heading3"/>
        <w:shd w:val="clear" w:color="auto" w:fill="FFFFFF" w:themeFill="background1"/>
        <w:spacing w:before="240" w:beforeAutospacing="off" w:after="120" w:afterAutospacing="off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nl-NL"/>
        </w:rPr>
      </w:pPr>
    </w:p>
    <w:p w:rsidR="0B89D821" w:rsidP="069F8474" w:rsidRDefault="0B89D821" w14:paraId="4A3D754F" w14:textId="51473F6F">
      <w:pPr>
        <w:pStyle w:val="Heading3"/>
        <w:shd w:val="clear" w:color="auto" w:fill="FFFFFF" w:themeFill="background1"/>
        <w:spacing w:before="240" w:beforeAutospacing="off" w:after="120" w:afterAutospacing="off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nl-NL"/>
        </w:rPr>
      </w:pPr>
      <w:r w:rsidRPr="069F8474" w:rsidR="0B89D82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nl-NL"/>
        </w:rPr>
        <w:t>Doel:</w:t>
      </w:r>
    </w:p>
    <w:p w:rsidR="2909A5A5" w:rsidP="069F8474" w:rsidRDefault="2909A5A5" w14:paraId="3C71EBF0" w14:textId="4A9E54AB">
      <w:pPr>
        <w:pStyle w:val="Normal"/>
        <w:jc w:val="center"/>
        <w:rPr>
          <w:noProof w:val="0"/>
          <w:sz w:val="26"/>
          <w:szCs w:val="26"/>
          <w:lang w:val="nl-NL"/>
        </w:rPr>
      </w:pPr>
      <w:r w:rsidRPr="069F8474" w:rsidR="2909A5A5">
        <w:rPr>
          <w:noProof w:val="0"/>
          <w:sz w:val="26"/>
          <w:szCs w:val="26"/>
          <w:lang w:val="nl-NL"/>
        </w:rPr>
        <w:t>Inleiding:</w:t>
      </w:r>
    </w:p>
    <w:p w:rsidR="0B89D821" w:rsidP="069F8474" w:rsidRDefault="0B89D821" w14:paraId="1BE52F2A" w14:textId="61918CD1">
      <w:pPr>
        <w:shd w:val="clear" w:color="auto" w:fill="FFFFFF" w:themeFill="background1"/>
        <w:spacing w:before="0" w:beforeAutospacing="off" w:after="300" w:afterAutospacing="off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nl-NL"/>
        </w:rPr>
      </w:pPr>
      <w:r w:rsidRPr="069F8474" w:rsidR="0B89D8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nl-NL"/>
        </w:rPr>
        <w:t xml:space="preserve">Het doel van dit project is om een gebruiksvriendelijke webshop te ontwikkelen voor de MIRTE robot. De webshop moet het voor docenten van basis- en middelbare scholen en particulieren, eenvoudig maken om de MIRTE robotpakketten te bestellen. Daarnaast moet de webshop informatie beschikbaar stellen over workshops voor scholen in </w:t>
      </w:r>
      <w:r w:rsidRPr="069F8474" w:rsidR="0B89D8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nl-NL"/>
        </w:rPr>
        <w:t>kanswijken</w:t>
      </w:r>
      <w:r w:rsidRPr="069F8474" w:rsidR="0B89D8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nl-NL"/>
        </w:rPr>
        <w:t>.</w:t>
      </w:r>
    </w:p>
    <w:p w:rsidR="069F8474" w:rsidP="069F8474" w:rsidRDefault="069F8474" w14:paraId="4E21A1EA" w14:textId="167DB930">
      <w:pPr>
        <w:pStyle w:val="Normal"/>
        <w:shd w:val="clear" w:color="auto" w:fill="FFFFFF" w:themeFill="background1"/>
        <w:spacing w:before="0" w:beforeAutospacing="off" w:after="300" w:afterAutospacing="off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nl-NL"/>
        </w:rPr>
      </w:pPr>
    </w:p>
    <w:p w:rsidR="64648274" w:rsidP="069F8474" w:rsidRDefault="64648274" w14:paraId="3572BD93" w14:textId="2F499365">
      <w:pPr>
        <w:pStyle w:val="Heading3"/>
        <w:shd w:val="clear" w:color="auto" w:fill="FFFFFF" w:themeFill="background1"/>
        <w:spacing w:before="0" w:beforeAutospacing="off" w:after="120" w:afterAutospacing="off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6"/>
          <w:szCs w:val="26"/>
          <w:lang w:val="nl-NL"/>
        </w:rPr>
      </w:pPr>
      <w:r w:rsidRPr="069F8474" w:rsidR="646482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6"/>
          <w:szCs w:val="26"/>
          <w:lang w:val="nl-NL"/>
        </w:rPr>
        <w:t>Aanleiding:</w:t>
      </w:r>
    </w:p>
    <w:p w:rsidR="26552FB7" w:rsidP="069F8474" w:rsidRDefault="26552FB7" w14:paraId="25F65300" w14:textId="7A212EAE">
      <w:pPr>
        <w:pStyle w:val="Heading3"/>
        <w:shd w:val="clear" w:color="auto" w:fill="FFFFFF" w:themeFill="background1"/>
        <w:spacing w:before="0" w:beforeAutospacing="off" w:after="120" w:afterAutospacing="off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nl-NL"/>
        </w:rPr>
      </w:pPr>
      <w:r w:rsidRPr="069F8474" w:rsidR="26552FB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nl-NL"/>
        </w:rPr>
        <w:t xml:space="preserve">Het bestellen van MIRTE robotpakketten was tot nu toe niet eenvoudig. Hier moet een makkelijker systeem voor komen. Het gekozen systeem bedraagt een </w:t>
      </w:r>
      <w:r w:rsidRPr="069F8474" w:rsidR="3E58F71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nl-NL"/>
        </w:rPr>
        <w:t xml:space="preserve">klantvriendelijke webshop </w:t>
      </w:r>
      <w:r w:rsidRPr="069F8474" w:rsidR="26552FB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nl-NL"/>
        </w:rPr>
        <w:t>waarop de klant een bestelling kan plaatsen</w:t>
      </w:r>
      <w:r w:rsidRPr="069F8474" w:rsidR="191EEC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nl-NL"/>
        </w:rPr>
        <w:t>. Om dit in realiteit te brengen is e</w:t>
      </w:r>
      <w:r w:rsidRPr="069F8474" w:rsidR="5697AA6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nl-NL"/>
        </w:rPr>
        <w:t>en volledig functionerende winkelwagen van belang. Hier kan de gebruiker de pakketten of losse onderdelen in stoppen om de bestelling later af te ronden.</w:t>
      </w:r>
    </w:p>
    <w:p w:rsidR="069F8474" w:rsidP="069F8474" w:rsidRDefault="069F8474" w14:paraId="1AD78E8D" w14:textId="38E28714">
      <w:pPr>
        <w:pStyle w:val="Normal"/>
        <w:shd w:val="clear" w:color="auto" w:fill="FFFFFF" w:themeFill="background1"/>
        <w:spacing w:before="0" w:beforeAutospacing="off" w:after="300" w:afterAutospacing="off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nl-NL"/>
        </w:rPr>
      </w:pPr>
    </w:p>
    <w:p w:rsidR="069F8474" w:rsidP="069F8474" w:rsidRDefault="069F8474" w14:paraId="328505E9" w14:textId="3E461D94">
      <w:pPr>
        <w:pStyle w:val="Normal"/>
        <w:shd w:val="clear" w:color="auto" w:fill="FFFFFF" w:themeFill="background1"/>
        <w:spacing w:before="0" w:beforeAutospacing="off" w:after="300" w:afterAutospacing="off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nl-NL"/>
        </w:rPr>
      </w:pPr>
    </w:p>
    <w:p w:rsidR="069F8474" w:rsidP="069F8474" w:rsidRDefault="069F8474" w14:paraId="7A2A3762" w14:textId="4D136A2F">
      <w:pPr>
        <w:pStyle w:val="Normal"/>
        <w:shd w:val="clear" w:color="auto" w:fill="FFFFFF" w:themeFill="background1"/>
        <w:spacing w:before="0" w:beforeAutospacing="off" w:after="300" w:afterAutospacing="off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nl-NL"/>
        </w:rPr>
      </w:pPr>
    </w:p>
    <w:p w:rsidR="069F8474" w:rsidP="069F8474" w:rsidRDefault="069F8474" w14:paraId="753571BD" w14:textId="3B31A3F7">
      <w:pPr>
        <w:pStyle w:val="Normal"/>
        <w:shd w:val="clear" w:color="auto" w:fill="FFFFFF" w:themeFill="background1"/>
        <w:spacing w:before="0" w:beforeAutospacing="off" w:after="300" w:afterAutospacing="off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nl-NL"/>
        </w:rPr>
      </w:pPr>
    </w:p>
    <w:p w:rsidR="069F8474" w:rsidP="069F8474" w:rsidRDefault="069F8474" w14:paraId="40D20C33" w14:textId="6303254B">
      <w:pPr>
        <w:pStyle w:val="Normal"/>
        <w:shd w:val="clear" w:color="auto" w:fill="FFFFFF" w:themeFill="background1"/>
        <w:spacing w:before="0" w:beforeAutospacing="off" w:after="300" w:afterAutospacing="off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nl-NL"/>
        </w:rPr>
      </w:pPr>
    </w:p>
    <w:p w:rsidR="069F8474" w:rsidP="069F8474" w:rsidRDefault="069F8474" w14:paraId="7F7A4F88" w14:textId="5C844756">
      <w:pPr>
        <w:pStyle w:val="Normal"/>
        <w:shd w:val="clear" w:color="auto" w:fill="FFFFFF" w:themeFill="background1"/>
        <w:spacing w:before="0" w:beforeAutospacing="off" w:after="300" w:afterAutospacing="off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nl-NL"/>
        </w:rPr>
      </w:pPr>
    </w:p>
    <w:p w:rsidR="069F8474" w:rsidP="069F8474" w:rsidRDefault="069F8474" w14:paraId="73A14A14" w14:textId="148CBB2F">
      <w:pPr>
        <w:pStyle w:val="Normal"/>
        <w:shd w:val="clear" w:color="auto" w:fill="FFFFFF" w:themeFill="background1"/>
        <w:spacing w:before="0" w:beforeAutospacing="off" w:after="300" w:afterAutospacing="off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</w:p>
    <w:p w:rsidR="687BE774" w:rsidP="069F8474" w:rsidRDefault="687BE774" w14:paraId="6D3736F4" w14:textId="78B919BF">
      <w:pPr>
        <w:pStyle w:val="Normal"/>
        <w:shd w:val="clear" w:color="auto" w:fill="FFFFFF" w:themeFill="background1"/>
        <w:spacing w:before="0" w:beforeAutospacing="off" w:after="300" w:afterAutospacing="off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nl-NL"/>
        </w:rPr>
      </w:pPr>
      <w:r w:rsidRPr="069F8474" w:rsidR="687BE7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  <w:t>Planning:</w:t>
      </w:r>
    </w:p>
    <w:p w:rsidR="069F8474" w:rsidP="069F8474" w:rsidRDefault="069F8474" w14:paraId="6798F9A2" w14:textId="0D7ADDFF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</w:p>
    <w:p w:rsidR="0044702D" w:rsidP="069F8474" w:rsidRDefault="0044702D" w14:paraId="45B756E0" w14:textId="47066D3C">
      <w:pPr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6"/>
          <w:szCs w:val="26"/>
        </w:rPr>
      </w:pPr>
      <w:r w:rsidRPr="069F8474" w:rsidR="0044702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6"/>
          <w:szCs w:val="26"/>
        </w:rPr>
        <w:t xml:space="preserve">Maandag </w:t>
      </w:r>
      <w:r w:rsidRPr="069F8474" w:rsidR="4D0AE9B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6"/>
          <w:szCs w:val="26"/>
        </w:rPr>
        <w:t xml:space="preserve">- </w:t>
      </w:r>
      <w:r w:rsidRPr="069F8474" w:rsidR="0044702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6"/>
          <w:szCs w:val="26"/>
        </w:rPr>
        <w:t>Dag 1:</w:t>
      </w:r>
    </w:p>
    <w:p w:rsidR="0044702D" w:rsidP="069F8474" w:rsidRDefault="0044702D" w14:paraId="258CA073" w14:textId="77777777">
      <w:pPr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069F8474" w:rsidR="0044702D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Documentatie en voorbereiding.</w:t>
      </w:r>
    </w:p>
    <w:p w:rsidR="0044702D" w:rsidP="069F8474" w:rsidRDefault="0044702D" w14:paraId="1EF423C9" w14:textId="58942042">
      <w:pPr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069F8474" w:rsidR="0044702D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Scrumboard en </w:t>
      </w:r>
      <w:r w:rsidRPr="069F8474" w:rsidR="0044702D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user</w:t>
      </w:r>
      <w:r w:rsidRPr="069F8474" w:rsidR="341AC7C1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stories</w:t>
      </w:r>
      <w:r w:rsidRPr="069F8474" w:rsidR="3FA8B716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r w:rsidRPr="069F8474" w:rsidR="0044702D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maken.</w:t>
      </w:r>
    </w:p>
    <w:p w:rsidR="0044702D" w:rsidP="069F8474" w:rsidRDefault="0044702D" w14:paraId="170D9EDA" w14:textId="77777777" w14:noSpellErr="1">
      <w:pPr>
        <w:jc w:val="center"/>
        <w:rPr>
          <w:rFonts w:ascii="Calibri" w:hAnsi="Calibri" w:eastAsia="Calibri" w:cs="Calibri" w:asciiTheme="minorAscii" w:hAnsiTheme="minorAscii" w:eastAsiaTheme="minorAscii" w:cstheme="minorAscii"/>
          <w:sz w:val="20"/>
          <w:szCs w:val="20"/>
        </w:rPr>
      </w:pPr>
    </w:p>
    <w:p w:rsidR="0044702D" w:rsidP="069F8474" w:rsidRDefault="0044702D" w14:paraId="0093D9F4" w14:textId="328F895A">
      <w:pPr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6"/>
          <w:szCs w:val="26"/>
        </w:rPr>
      </w:pPr>
      <w:r w:rsidRPr="069F8474" w:rsidR="0044702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6"/>
          <w:szCs w:val="26"/>
        </w:rPr>
        <w:t xml:space="preserve">Dinsdag </w:t>
      </w:r>
      <w:r w:rsidRPr="069F8474" w:rsidR="2AC3E59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6"/>
          <w:szCs w:val="26"/>
        </w:rPr>
        <w:t xml:space="preserve">- </w:t>
      </w:r>
      <w:r w:rsidRPr="069F8474" w:rsidR="0044702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6"/>
          <w:szCs w:val="26"/>
        </w:rPr>
        <w:t>Dag 2:</w:t>
      </w:r>
    </w:p>
    <w:p w:rsidR="0044702D" w:rsidP="069F8474" w:rsidRDefault="0044702D" w14:paraId="431D276E" w14:textId="62C62EB9">
      <w:pPr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069F8474" w:rsidR="6B494524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Start maken aan de webshop voor de TU Delft.</w:t>
      </w:r>
    </w:p>
    <w:p w:rsidR="10B2A3E8" w:rsidP="069F8474" w:rsidRDefault="10B2A3E8" w14:paraId="1160AE21" w14:textId="19D6DCA4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069F8474" w:rsidR="10B2A3E8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Duckytown</w:t>
      </w:r>
      <w:r w:rsidRPr="069F8474" w:rsidR="10B2A3E8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Workshop</w:t>
      </w:r>
    </w:p>
    <w:p w:rsidR="0044702D" w:rsidP="069F8474" w:rsidRDefault="0044702D" w14:paraId="1D237803" w14:textId="77777777" w14:noSpellErr="1">
      <w:pPr>
        <w:jc w:val="center"/>
        <w:rPr>
          <w:rFonts w:ascii="Calibri" w:hAnsi="Calibri" w:eastAsia="Calibri" w:cs="Calibri" w:asciiTheme="minorAscii" w:hAnsiTheme="minorAscii" w:eastAsiaTheme="minorAscii" w:cstheme="minorAscii"/>
          <w:sz w:val="26"/>
          <w:szCs w:val="26"/>
        </w:rPr>
      </w:pPr>
    </w:p>
    <w:p w:rsidR="0044702D" w:rsidP="069F8474" w:rsidRDefault="0044702D" w14:paraId="74BFCC20" w14:textId="49E73481">
      <w:pPr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6"/>
          <w:szCs w:val="26"/>
        </w:rPr>
      </w:pPr>
      <w:r w:rsidRPr="069F8474" w:rsidR="0044702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6"/>
          <w:szCs w:val="26"/>
        </w:rPr>
        <w:t xml:space="preserve">Woensdag </w:t>
      </w:r>
      <w:r w:rsidRPr="069F8474" w:rsidR="346F898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6"/>
          <w:szCs w:val="26"/>
        </w:rPr>
        <w:t xml:space="preserve">- </w:t>
      </w:r>
      <w:r w:rsidRPr="069F8474" w:rsidR="0044702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6"/>
          <w:szCs w:val="26"/>
        </w:rPr>
        <w:t>Dag 3:</w:t>
      </w:r>
    </w:p>
    <w:p w:rsidR="7387D938" w:rsidP="069F8474" w:rsidRDefault="7387D938" w14:paraId="3E3E5D8B" w14:textId="396D43FB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069F8474" w:rsidR="7387D938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Verder we</w:t>
      </w:r>
      <w:r w:rsidRPr="069F8474" w:rsidR="7387D938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rk</w:t>
      </w:r>
      <w:r w:rsidRPr="069F8474" w:rsidR="7387D938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en aa</w:t>
      </w:r>
      <w:r w:rsidRPr="069F8474" w:rsidR="7387D938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n de webshop voor de TU Delft</w:t>
      </w:r>
    </w:p>
    <w:p w:rsidR="256672DB" w:rsidP="069F8474" w:rsidRDefault="256672DB" w14:paraId="60FE9AD0" w14:textId="7AF5FAFD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069F8474" w:rsidR="256672DB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AI </w:t>
      </w:r>
      <w:r w:rsidRPr="069F8474" w:rsidR="256672DB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Workhop</w:t>
      </w:r>
    </w:p>
    <w:p w:rsidR="0044702D" w:rsidP="069F8474" w:rsidRDefault="0044702D" w14:paraId="0B0A1803" w14:textId="77777777" w14:noSpellErr="1">
      <w:pPr>
        <w:jc w:val="center"/>
        <w:rPr>
          <w:rFonts w:ascii="Calibri" w:hAnsi="Calibri" w:eastAsia="Calibri" w:cs="Calibri" w:asciiTheme="minorAscii" w:hAnsiTheme="minorAscii" w:eastAsiaTheme="minorAscii" w:cstheme="minorAscii"/>
          <w:sz w:val="20"/>
          <w:szCs w:val="20"/>
        </w:rPr>
      </w:pPr>
    </w:p>
    <w:p w:rsidR="0044702D" w:rsidP="069F8474" w:rsidRDefault="0044702D" w14:paraId="1D47D115" w14:textId="686DF557">
      <w:pPr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6"/>
          <w:szCs w:val="26"/>
        </w:rPr>
      </w:pPr>
      <w:r w:rsidRPr="069F8474" w:rsidR="0044702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6"/>
          <w:szCs w:val="26"/>
        </w:rPr>
        <w:t>Donderdag</w:t>
      </w:r>
      <w:r w:rsidRPr="069F8474" w:rsidR="041D19C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6"/>
          <w:szCs w:val="26"/>
        </w:rPr>
        <w:t xml:space="preserve"> -</w:t>
      </w:r>
      <w:r w:rsidRPr="069F8474" w:rsidR="0044702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6"/>
          <w:szCs w:val="26"/>
        </w:rPr>
        <w:t xml:space="preserve"> Dag 4:</w:t>
      </w:r>
    </w:p>
    <w:p w:rsidR="0044702D" w:rsidP="069F8474" w:rsidRDefault="0044702D" w14:paraId="672CC9A0" w14:textId="20A1195C">
      <w:pPr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069F8474" w:rsidR="0044702D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Afronden</w:t>
      </w:r>
      <w:r w:rsidRPr="069F8474" w:rsidR="6569715D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van de webshop voor de TU Delft</w:t>
      </w:r>
    </w:p>
    <w:p w:rsidR="187A9230" w:rsidP="069F8474" w:rsidRDefault="187A9230" w14:paraId="7E39EB3E" w14:textId="402518D9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069F8474" w:rsidR="187A9230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Documentatie afronden</w:t>
      </w:r>
    </w:p>
    <w:p w:rsidR="0044702D" w:rsidP="069F8474" w:rsidRDefault="0044702D" w14:paraId="3C3FE567" w14:textId="77777777" w14:noSpellErr="1">
      <w:pPr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0"/>
          <w:szCs w:val="20"/>
        </w:rPr>
      </w:pPr>
    </w:p>
    <w:p w:rsidR="0044702D" w:rsidP="069F8474" w:rsidRDefault="0044702D" w14:paraId="7A5077EE" w14:textId="105A6269">
      <w:pPr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6"/>
          <w:szCs w:val="26"/>
        </w:rPr>
      </w:pPr>
      <w:r w:rsidRPr="069F8474" w:rsidR="0044702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6"/>
          <w:szCs w:val="26"/>
        </w:rPr>
        <w:t xml:space="preserve">Vrijdag </w:t>
      </w:r>
      <w:r w:rsidRPr="069F8474" w:rsidR="32D4718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6"/>
          <w:szCs w:val="26"/>
        </w:rPr>
        <w:t xml:space="preserve">- </w:t>
      </w:r>
      <w:r w:rsidRPr="069F8474" w:rsidR="0044702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6"/>
          <w:szCs w:val="26"/>
        </w:rPr>
        <w:t>Dag 5:</w:t>
      </w:r>
    </w:p>
    <w:p w:rsidR="0044702D" w:rsidP="069F8474" w:rsidRDefault="0044702D" w14:paraId="7C15EBA7" w14:textId="665CE172">
      <w:pPr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069F8474" w:rsidR="0044702D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(Optioneel Presenteren </w:t>
      </w:r>
      <w:r w:rsidRPr="069F8474" w:rsidR="7FEFF55E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van de webshop voor de TU Delft aan de groep)</w:t>
      </w:r>
    </w:p>
    <w:p w:rsidR="0044702D" w:rsidP="069F8474" w:rsidRDefault="0044702D" w14:paraId="104A0294" w14:textId="1D1F3FA8">
      <w:pPr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069F8474" w:rsidR="0044702D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Uitreiking </w:t>
      </w:r>
      <w:r w:rsidRPr="069F8474" w:rsidR="0E8534B9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van de </w:t>
      </w:r>
      <w:r w:rsidRPr="069F8474" w:rsidR="0044702D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prijzen.</w:t>
      </w:r>
    </w:p>
    <w:p w:rsidR="069F8474" w:rsidP="069F8474" w:rsidRDefault="069F8474" w14:paraId="49CA5C2F" w14:textId="16F4DDB4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069F8474" w:rsidP="069F8474" w:rsidRDefault="069F8474" w14:paraId="6DE15619" w14:textId="56CA2691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069F8474" w:rsidP="069F8474" w:rsidRDefault="069F8474" w14:paraId="76FFE208" w14:textId="790D324D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069F8474" w:rsidP="069F8474" w:rsidRDefault="069F8474" w14:paraId="7BE1D23E" w14:textId="11199EBE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069F8474" w:rsidP="069F8474" w:rsidRDefault="069F8474" w14:paraId="1E435E75" w14:textId="4977484C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069F8474" w:rsidP="069F8474" w:rsidRDefault="069F8474" w14:paraId="52A3BE96" w14:textId="60250810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069F8474" w:rsidP="069F8474" w:rsidRDefault="069F8474" w14:paraId="43A69AA2" w14:textId="280858F8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069F8474" w:rsidP="069F8474" w:rsidRDefault="069F8474" w14:paraId="4FDB01D9" w14:textId="35ECC1DA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31A11675" w:rsidP="069F8474" w:rsidRDefault="31A11675" w14:paraId="27F75285" w14:textId="5EB98E45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  <w:r w:rsidRPr="069F8474" w:rsidR="31A1167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  <w:t>Probleemstelling:</w:t>
      </w:r>
    </w:p>
    <w:p w:rsidR="3E50D0BA" w:rsidP="069F8474" w:rsidRDefault="3E50D0BA" w14:paraId="0C0C6F5A" w14:textId="1EBE6918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nl-NL"/>
        </w:rPr>
      </w:pPr>
      <w:r w:rsidRPr="069F8474" w:rsidR="3E50D0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nl-NL"/>
        </w:rPr>
        <w:t xml:space="preserve">Op dit moment is het niet mogelijk voor docenten van basis- en middelbare scholen, en particulieren, om de MIRTE robotpakketten eenvoudig via een webshop te bestellen. </w:t>
      </w:r>
      <w:r w:rsidRPr="069F8474" w:rsidR="2B8FA3C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nl-NL"/>
        </w:rPr>
        <w:t xml:space="preserve">Hierdoor is het aantal gebruikers lager dan dat gewenst is. </w:t>
      </w:r>
      <w:r w:rsidRPr="069F8474" w:rsidR="3E50D0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nl-NL"/>
        </w:rPr>
        <w:t>Daarom is het noodzakelijk om een gebruiksvriendelijke webshop te ontwikkelen waar deze doelgroepen gemakkelijk de MIRTE robotpakketten kunnen</w:t>
      </w:r>
      <w:r w:rsidRPr="069F8474" w:rsidR="3E50D0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nl-NL"/>
        </w:rPr>
        <w:t xml:space="preserve"> </w:t>
      </w:r>
      <w:r w:rsidRPr="069F8474" w:rsidR="3E50D0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nl-NL"/>
        </w:rPr>
        <w:t>bestellen, inclusief informatie over workshops voor schol</w:t>
      </w:r>
      <w:r w:rsidRPr="069F8474" w:rsidR="3E50D0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nl-NL"/>
        </w:rPr>
        <w:t xml:space="preserve">en in </w:t>
      </w:r>
      <w:r w:rsidRPr="069F8474" w:rsidR="3E50D0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nl-NL"/>
        </w:rPr>
        <w:t>kanswijken</w:t>
      </w:r>
      <w:r w:rsidRPr="069F8474" w:rsidR="3E50D0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nl-NL"/>
        </w:rPr>
        <w:t>.</w:t>
      </w:r>
      <w:r w:rsidRPr="069F8474" w:rsidR="4D04E31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nl-NL"/>
        </w:rPr>
        <w:t xml:space="preserve"> </w:t>
      </w:r>
      <w:r w:rsidRPr="069F8474" w:rsidR="3E50D0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nl-NL"/>
        </w:rPr>
        <w:t>Daarnaast is het belangrijk</w:t>
      </w:r>
      <w:r w:rsidRPr="069F8474" w:rsidR="23219E0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nl-NL"/>
        </w:rPr>
        <w:t xml:space="preserve"> dat de website</w:t>
      </w:r>
      <w:r w:rsidRPr="069F8474" w:rsidR="236BA3E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nl-NL"/>
        </w:rPr>
        <w:t xml:space="preserve"> lijkt op de website die als voorbeeld zijn meegegeven.</w:t>
      </w:r>
      <w:r>
        <w:br/>
      </w:r>
    </w:p>
    <w:p w:rsidR="3E50D0BA" w:rsidP="069F8474" w:rsidRDefault="3E50D0BA" w14:paraId="6BFAD212" w14:textId="197A6470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nl-NL"/>
        </w:rPr>
      </w:pPr>
      <w:r w:rsidRPr="069F8474" w:rsidR="3E50D0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nl-NL"/>
        </w:rPr>
        <w:t xml:space="preserve"> </w:t>
      </w:r>
    </w:p>
    <w:p w:rsidR="51111E18" w:rsidP="069F8474" w:rsidRDefault="51111E18" w14:paraId="0C59B933" w14:textId="5B76D9A3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nl-NL"/>
        </w:rPr>
      </w:pPr>
      <w:r w:rsidRPr="069F8474" w:rsidR="51111E1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nl-NL"/>
        </w:rPr>
        <w:t>Oplossing:</w:t>
      </w:r>
    </w:p>
    <w:p w:rsidR="51111E18" w:rsidP="069F8474" w:rsidRDefault="51111E18" w14:paraId="71E858BF" w14:textId="6FB124D3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nl-NL"/>
        </w:rPr>
      </w:pPr>
      <w:r w:rsidRPr="069F8474" w:rsidR="51111E1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nl-NL"/>
        </w:rPr>
        <w:t xml:space="preserve">De oplossing voor deze casus is een </w:t>
      </w:r>
      <w:r w:rsidRPr="069F8474" w:rsidR="754E941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nl-NL"/>
        </w:rPr>
        <w:t xml:space="preserve">klantvriendelijke </w:t>
      </w:r>
      <w:r w:rsidRPr="069F8474" w:rsidR="51111E1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nl-NL"/>
        </w:rPr>
        <w:t xml:space="preserve">webshop. Via deze webshop kunnen de klanten </w:t>
      </w:r>
      <w:r w:rsidRPr="069F8474" w:rsidR="51111E1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nl-NL"/>
        </w:rPr>
        <w:t xml:space="preserve">zelf </w:t>
      </w:r>
      <w:r w:rsidRPr="069F8474" w:rsidR="51111E1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nl-NL"/>
        </w:rPr>
        <w:t xml:space="preserve">onze pakketten, en zelfs losse onderdelen, aanschaffen. </w:t>
      </w:r>
      <w:r w:rsidRPr="069F8474" w:rsidR="4AC5C99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nl-NL"/>
        </w:rPr>
        <w:t>Hierdoor hoeven de klanten niet meer te bestellen via de email en is deze verbinding dus niet meer nodig.</w:t>
      </w:r>
      <w:r w:rsidRPr="069F8474" w:rsidR="6B32690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nl-NL"/>
        </w:rPr>
        <w:t xml:space="preserve"> Klanten hebben de mogelijkheid om de gewenste producten in een winkelmandje te stoppen en verder te winkelen om de bestelling later definitief te kunnen maken.</w:t>
      </w:r>
      <w:r>
        <w:br/>
      </w:r>
      <w:r w:rsidRPr="069F8474" w:rsidR="5550322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nl-NL"/>
        </w:rPr>
        <w:t xml:space="preserve">De klanten hebben de optie om via </w:t>
      </w:r>
      <w:r w:rsidRPr="069F8474" w:rsidR="5550322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nl-NL"/>
        </w:rPr>
        <w:t>iDEAL</w:t>
      </w:r>
      <w:r w:rsidRPr="069F8474" w:rsidR="5550322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nl-NL"/>
        </w:rPr>
        <w:t xml:space="preserve"> te kunnen betalen, hierdoor zijn </w:t>
      </w:r>
      <w:r w:rsidRPr="069F8474" w:rsidR="27DB859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nl-NL"/>
        </w:rPr>
        <w:t>z</w:t>
      </w:r>
      <w:r w:rsidRPr="069F8474" w:rsidR="5550322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nl-NL"/>
        </w:rPr>
        <w:t xml:space="preserve">e vrij en kan er met elke bank betaald worden zodat iedereen de mogelijkheid heeft om een bestelling te plaatsten. </w:t>
      </w:r>
    </w:p>
    <w:p w:rsidR="55503229" w:rsidP="069F8474" w:rsidRDefault="55503229" w14:paraId="041D0877" w14:textId="7BAFC019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nl-NL"/>
        </w:rPr>
      </w:pPr>
      <w:r w:rsidRPr="069F8474" w:rsidR="5550322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nl-NL"/>
        </w:rPr>
        <w:t>Via deze webshop kunnen de klanten dus gemakkelijk de MIRTE producten bestellen.</w:t>
      </w:r>
    </w:p>
    <w:p w:rsidR="069F8474" w:rsidP="069F8474" w:rsidRDefault="069F8474" w14:paraId="5BD1A359" w14:textId="26E85500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nl-NL"/>
        </w:rPr>
      </w:pPr>
    </w:p>
    <w:p w:rsidR="069F8474" w:rsidP="069F8474" w:rsidRDefault="069F8474" w14:paraId="4CF54CFA" w14:textId="0B618694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nl-NL"/>
        </w:rPr>
      </w:pPr>
    </w:p>
    <w:p w:rsidR="069F8474" w:rsidP="069F8474" w:rsidRDefault="069F8474" w14:paraId="5600DFD7" w14:textId="2E586D06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nl-NL"/>
        </w:rPr>
      </w:pPr>
    </w:p>
    <w:p w:rsidR="069F8474" w:rsidP="069F8474" w:rsidRDefault="069F8474" w14:paraId="6C97BC0A" w14:textId="5CE70941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nl-NL"/>
        </w:rPr>
      </w:pPr>
    </w:p>
    <w:p w:rsidR="069F8474" w:rsidP="069F8474" w:rsidRDefault="069F8474" w14:paraId="4E8EA2C0" w14:textId="2A4B3F20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nl-NL"/>
        </w:rPr>
      </w:pPr>
    </w:p>
    <w:p w:rsidR="069F8474" w:rsidP="069F8474" w:rsidRDefault="069F8474" w14:paraId="1C836C9E" w14:textId="231AB956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nl-NL"/>
        </w:rPr>
      </w:pPr>
    </w:p>
    <w:p w:rsidR="069F8474" w:rsidP="069F8474" w:rsidRDefault="069F8474" w14:paraId="737CDE87" w14:textId="0FB7B4F3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nl-NL"/>
        </w:rPr>
      </w:pPr>
    </w:p>
    <w:p w:rsidR="069F8474" w:rsidP="069F8474" w:rsidRDefault="069F8474" w14:paraId="461969D8" w14:textId="7A7F4F98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nl-NL"/>
        </w:rPr>
      </w:pPr>
    </w:p>
    <w:p w:rsidR="069F8474" w:rsidP="069F8474" w:rsidRDefault="069F8474" w14:paraId="3BC21E5F" w14:textId="4B4E1F60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nl-NL"/>
        </w:rPr>
      </w:pPr>
    </w:p>
    <w:p w:rsidR="069F8474" w:rsidP="069F8474" w:rsidRDefault="069F8474" w14:paraId="3646D60B" w14:textId="4D10D199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nl-NL"/>
        </w:rPr>
      </w:pPr>
    </w:p>
    <w:p w:rsidR="069F8474" w:rsidP="069F8474" w:rsidRDefault="069F8474" w14:paraId="0A031929" w14:textId="32920A77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nl-NL"/>
        </w:rPr>
      </w:pPr>
    </w:p>
    <w:p w:rsidR="069F8474" w:rsidP="069F8474" w:rsidRDefault="069F8474" w14:paraId="52E2E9CF" w14:textId="2D201536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nl-NL"/>
        </w:rPr>
      </w:pPr>
    </w:p>
    <w:p w:rsidR="069F8474" w:rsidP="069F8474" w:rsidRDefault="069F8474" w14:paraId="190DDAB1" w14:textId="392865B8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nl-NL"/>
        </w:rPr>
      </w:pPr>
    </w:p>
    <w:p w:rsidR="4AC5C994" w:rsidP="069F8474" w:rsidRDefault="4AC5C994" w14:paraId="56AF7466" w14:textId="3A457469">
      <w:pPr>
        <w:pStyle w:val="Normal"/>
        <w:jc w:val="center"/>
      </w:pPr>
      <w:r w:rsidRPr="069F8474" w:rsidR="4AC5C99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nl-NL"/>
        </w:rPr>
        <w:t>Realisering</w:t>
      </w:r>
      <w:r w:rsidRPr="069F8474" w:rsidR="371C4F6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nl-NL"/>
        </w:rPr>
        <w:t>:</w:t>
      </w:r>
    </w:p>
    <w:p w:rsidR="371C4F6C" w:rsidP="069F8474" w:rsidRDefault="371C4F6C" w14:paraId="315D5BBB" w14:textId="584CA400">
      <w:pPr>
        <w:pStyle w:val="Normal"/>
        <w:jc w:val="center"/>
      </w:pPr>
      <w:r w:rsidRPr="069F8474" w:rsidR="371C4F6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nl-NL"/>
        </w:rPr>
        <w:t xml:space="preserve"> </w:t>
      </w:r>
      <w:r w:rsidR="371C4F6C">
        <w:drawing>
          <wp:inline wp14:editId="7E1A267A" wp14:anchorId="5BE9E71B">
            <wp:extent cx="5762626" cy="2667000"/>
            <wp:effectExtent l="0" t="0" r="0" b="0"/>
            <wp:docPr id="367698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71863ff7de43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1C4F6C">
        <w:drawing>
          <wp:inline wp14:editId="2E6E3707" wp14:anchorId="5705C93F">
            <wp:extent cx="5762626" cy="3286125"/>
            <wp:effectExtent l="0" t="0" r="0" b="0"/>
            <wp:docPr id="2630599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e57f4f6f2546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1C4F6C">
        <w:drawing>
          <wp:inline wp14:editId="67A562C1" wp14:anchorId="0B7ECFD1">
            <wp:extent cx="5762626" cy="2562225"/>
            <wp:effectExtent l="0" t="0" r="0" b="0"/>
            <wp:docPr id="2588057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9b7b08639644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1C4F6C">
        <w:drawing>
          <wp:inline wp14:editId="3893C10A" wp14:anchorId="09AAE936">
            <wp:extent cx="5762626" cy="2562225"/>
            <wp:effectExtent l="0" t="0" r="0" b="0"/>
            <wp:docPr id="218688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f868f539a04d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1C4F6C">
        <w:drawing>
          <wp:inline wp14:editId="5052C1E0" wp14:anchorId="1876C210">
            <wp:extent cx="5762626" cy="3219450"/>
            <wp:effectExtent l="0" t="0" r="0" b="0"/>
            <wp:docPr id="2795935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b2fb30355745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9F8474" w:rsidP="069F8474" w:rsidRDefault="069F8474" w14:paraId="3357348A" w14:textId="4E7F5E0D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069F8474" w:rsidP="069F8474" w:rsidRDefault="069F8474" w14:paraId="4E6290D2" w14:textId="4222F524">
      <w:pPr>
        <w:jc w:val="center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47949316" w:rsidP="069F8474" w:rsidRDefault="47949316" w14:paraId="0A1229F1" w14:textId="74D71942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  <w:r w:rsidRPr="069F8474" w:rsidR="4794931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  <w:t>User</w:t>
      </w:r>
      <w:r w:rsidRPr="069F8474" w:rsidR="2C30926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  <w:t xml:space="preserve"> </w:t>
      </w:r>
      <w:r w:rsidRPr="069F8474" w:rsidR="2C30926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  <w:t>Story</w:t>
      </w:r>
      <w:r w:rsidRPr="069F8474" w:rsidR="4794931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  <w:t xml:space="preserve"> </w:t>
      </w:r>
      <w:r w:rsidRPr="069F8474" w:rsidR="06A199B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  <w:t>Wi</w:t>
      </w:r>
      <w:r w:rsidRPr="069F8474" w:rsidR="4794931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  <w:t>nkelwagen</w:t>
      </w:r>
    </w:p>
    <w:tbl>
      <w:tblPr>
        <w:tblStyle w:val="TableGrid"/>
        <w:tblW w:w="9060" w:type="dxa"/>
        <w:jc w:val="center"/>
        <w:tblLayout w:type="fixed"/>
        <w:tblLook w:val="04A0" w:firstRow="1" w:lastRow="0" w:firstColumn="1" w:lastColumn="0" w:noHBand="0" w:noVBand="1"/>
      </w:tblPr>
      <w:tblGrid>
        <w:gridCol w:w="1845"/>
        <w:gridCol w:w="2415"/>
        <w:gridCol w:w="3255"/>
        <w:gridCol w:w="1545"/>
      </w:tblGrid>
      <w:tr w:rsidR="6A1D945B" w:rsidTr="069F8474" w14:paraId="58A7A510" w14:textId="77777777">
        <w:trPr>
          <w:trHeight w:val="300"/>
        </w:trPr>
        <w:tc>
          <w:tcPr>
            <w:tcW w:w="18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6A1D945B" w:rsidP="069F8474" w:rsidRDefault="6A1D945B" w14:paraId="7B515495" w14:textId="1016CE1E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069F8474" w:rsidR="427DA73A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Als een</w:t>
            </w:r>
          </w:p>
        </w:tc>
        <w:tc>
          <w:tcPr>
            <w:tcW w:w="241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6A1D945B" w:rsidP="069F8474" w:rsidRDefault="6A1D945B" w14:paraId="5482CE37" w14:textId="010CCE36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069F8474" w:rsidR="427DA73A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Wil ik</w:t>
            </w:r>
          </w:p>
        </w:tc>
        <w:tc>
          <w:tcPr>
            <w:tcW w:w="325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6A1D945B" w:rsidP="069F8474" w:rsidRDefault="6A1D945B" w14:paraId="19FFFE5D" w14:textId="3A084B56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069F8474" w:rsidR="427DA73A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Zodat</w:t>
            </w:r>
          </w:p>
        </w:tc>
        <w:tc>
          <w:tcPr>
            <w:tcW w:w="15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6A1D945B" w:rsidP="069F8474" w:rsidRDefault="6A1D945B" w14:paraId="41470639" w14:textId="079C06FD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069F8474" w:rsidR="427DA73A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Priority 1 - 3</w:t>
            </w:r>
          </w:p>
        </w:tc>
      </w:tr>
      <w:tr w:rsidR="6A1D945B" w:rsidTr="069F8474" w14:paraId="56403393" w14:textId="77777777">
        <w:trPr>
          <w:trHeight w:val="300"/>
        </w:trPr>
        <w:tc>
          <w:tcPr>
            <w:tcW w:w="18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6A1D945B" w:rsidP="069F8474" w:rsidRDefault="3D4B383E" w14:paraId="2BD41BED" w14:textId="7CF8AAC9">
            <w:pPr>
              <w:spacing w:line="259" w:lineRule="auto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069F8474" w:rsidR="66D0ECBF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Klant/Bezoeker</w:t>
            </w:r>
          </w:p>
        </w:tc>
        <w:tc>
          <w:tcPr>
            <w:tcW w:w="241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6A1D945B" w:rsidP="069F8474" w:rsidRDefault="3D4B383E" w14:paraId="7D9D3702" w14:textId="054E0842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069F8474" w:rsidR="66D0ECBF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Een winkelwagen functie</w:t>
            </w:r>
          </w:p>
        </w:tc>
        <w:tc>
          <w:tcPr>
            <w:tcW w:w="325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6A1D945B" w:rsidP="069F8474" w:rsidRDefault="3D4B383E" w14:paraId="495D3969" w14:textId="76D0E1B0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069F8474" w:rsidR="66D0ECBF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Ik zelf producten kan toevoegen om ze later af te rekenen.</w:t>
            </w:r>
          </w:p>
        </w:tc>
        <w:tc>
          <w:tcPr>
            <w:tcW w:w="15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6A1D945B" w:rsidP="069F8474" w:rsidRDefault="765DB4BD" w14:paraId="413CAFB3" w14:textId="5BE5719C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069F8474" w:rsidR="5DD1C949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3</w:t>
            </w:r>
          </w:p>
        </w:tc>
      </w:tr>
      <w:tr w:rsidR="32DC418F" w:rsidTr="069F8474" w14:paraId="4CC395C6" w14:textId="77777777">
        <w:trPr>
          <w:trHeight w:val="300"/>
        </w:trPr>
        <w:tc>
          <w:tcPr>
            <w:tcW w:w="18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65DB4BD" w:rsidP="069F8474" w:rsidRDefault="765DB4BD" w14:paraId="0F38A600" w14:textId="1495B803">
            <w:pPr>
              <w:spacing w:line="259" w:lineRule="auto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069F8474" w:rsidR="5DD1C949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Klant/Bezoeker</w:t>
            </w:r>
          </w:p>
        </w:tc>
        <w:tc>
          <w:tcPr>
            <w:tcW w:w="241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65DB4BD" w:rsidP="069F8474" w:rsidRDefault="765DB4BD" w14:paraId="59619F91" w14:textId="2EF90AA1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069F8474" w:rsidR="5DD1C949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Kunnen betalen met </w:t>
            </w:r>
            <w:r w:rsidRPr="069F8474" w:rsidR="5DD1C949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iDEAL</w:t>
            </w:r>
          </w:p>
        </w:tc>
        <w:tc>
          <w:tcPr>
            <w:tcW w:w="325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65DB4BD" w:rsidP="069F8474" w:rsidRDefault="765DB4BD" w14:paraId="4A0547B6" w14:textId="4B998F88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bookmarkStart w:name="_Int_Tvmp6Y9Q" w:id="543106300"/>
            <w:r w:rsidRPr="069F8474" w:rsidR="5DD1C949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Ik zelf</w:t>
            </w:r>
            <w:bookmarkEnd w:id="543106300"/>
            <w:r w:rsidRPr="069F8474" w:rsidR="5DD1C949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kan selecteren met welke bank ik wil betalen</w:t>
            </w:r>
          </w:p>
        </w:tc>
        <w:tc>
          <w:tcPr>
            <w:tcW w:w="15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65DB4BD" w:rsidP="069F8474" w:rsidRDefault="765DB4BD" w14:paraId="65BFB601" w14:textId="658CB0CB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069F8474" w:rsidR="5DD1C949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2</w:t>
            </w:r>
          </w:p>
        </w:tc>
      </w:tr>
      <w:tr w:rsidR="32DC418F" w:rsidTr="069F8474" w14:paraId="75868CEA" w14:textId="77777777">
        <w:trPr>
          <w:trHeight w:val="300"/>
        </w:trPr>
        <w:tc>
          <w:tcPr>
            <w:tcW w:w="18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65DB4BD" w:rsidP="069F8474" w:rsidRDefault="765DB4BD" w14:paraId="249116C3" w14:textId="13E60F81">
            <w:pPr>
              <w:spacing w:line="259" w:lineRule="auto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069F8474" w:rsidR="5DD1C949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Klant/Bezoeker</w:t>
            </w:r>
          </w:p>
        </w:tc>
        <w:tc>
          <w:tcPr>
            <w:tcW w:w="241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65DB4BD" w:rsidP="069F8474" w:rsidRDefault="765DB4BD" w14:paraId="579D07E3" w14:textId="169F1C22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069F8474" w:rsidR="5DD1C949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Een website</w:t>
            </w:r>
          </w:p>
        </w:tc>
        <w:tc>
          <w:tcPr>
            <w:tcW w:w="325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65DB4BD" w:rsidP="069F8474" w:rsidRDefault="765DB4BD" w14:paraId="4B417B9E" w14:textId="60933F65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069F8474" w:rsidR="5DD1C949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Ik via daar de producten kan bekijken en kan kiezen uit de twee verschillende </w:t>
            </w:r>
            <w:r w:rsidRPr="069F8474" w:rsidR="5D327006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pakketten</w:t>
            </w:r>
          </w:p>
        </w:tc>
        <w:tc>
          <w:tcPr>
            <w:tcW w:w="15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65DB4BD" w:rsidP="069F8474" w:rsidRDefault="765DB4BD" w14:paraId="7025879B" w14:textId="7772BF78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069F8474" w:rsidR="5DD1C949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3</w:t>
            </w:r>
          </w:p>
        </w:tc>
      </w:tr>
      <w:tr w:rsidR="32DC418F" w:rsidTr="069F8474" w14:paraId="5659A59C" w14:textId="77777777">
        <w:trPr>
          <w:trHeight w:val="300"/>
        </w:trPr>
        <w:tc>
          <w:tcPr>
            <w:tcW w:w="18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65DB4BD" w:rsidP="069F8474" w:rsidRDefault="765DB4BD" w14:paraId="6D44C2A5" w14:textId="29A4B86F">
            <w:pPr>
              <w:spacing w:line="259" w:lineRule="auto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069F8474" w:rsidR="5DD1C949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Klant/Bezoeker</w:t>
            </w:r>
          </w:p>
        </w:tc>
        <w:tc>
          <w:tcPr>
            <w:tcW w:w="241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65DB4BD" w:rsidP="069F8474" w:rsidRDefault="765DB4BD" w14:paraId="2078A7DB" w14:textId="4B955A4A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069F8474" w:rsidR="5DD1C949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Een vertaal optie</w:t>
            </w:r>
          </w:p>
        </w:tc>
        <w:tc>
          <w:tcPr>
            <w:tcW w:w="325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65DB4BD" w:rsidP="069F8474" w:rsidRDefault="765DB4BD" w14:paraId="6CF320DC" w14:textId="7480B904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069F8474" w:rsidR="5DD1C949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Ik de website kan laten vertalen mocht ik geen Nederlands kunnen</w:t>
            </w:r>
          </w:p>
        </w:tc>
        <w:tc>
          <w:tcPr>
            <w:tcW w:w="15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65DB4BD" w:rsidP="069F8474" w:rsidRDefault="765DB4BD" w14:paraId="07FEBAD6" w14:textId="29D0B362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069F8474" w:rsidR="5DD1C949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2</w:t>
            </w:r>
          </w:p>
        </w:tc>
      </w:tr>
    </w:tbl>
    <w:p w:rsidR="069F8474" w:rsidP="069F8474" w:rsidRDefault="069F8474" w14:paraId="13D63CB7" w14:textId="74A9EA9E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069F8474" w:rsidP="069F8474" w:rsidRDefault="069F8474" w14:paraId="2160249D" w14:textId="3539F872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069F8474" w:rsidP="069F8474" w:rsidRDefault="069F8474" w14:paraId="3688293A" w14:textId="31E7A109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069F8474" w:rsidP="069F8474" w:rsidRDefault="069F8474" w14:paraId="0E4C7569" w14:textId="08224FD4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069F8474" w:rsidP="069F8474" w:rsidRDefault="069F8474" w14:paraId="367794AF" w14:textId="0ED3FC1F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069F8474" w:rsidP="069F8474" w:rsidRDefault="069F8474" w14:paraId="4737A77D" w14:textId="4D1872C1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069F8474" w:rsidP="069F8474" w:rsidRDefault="069F8474" w14:paraId="5D8E696E" w14:textId="5CFA76EF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069F8474" w:rsidP="069F8474" w:rsidRDefault="069F8474" w14:paraId="0E0D0986" w14:textId="6E49444B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069F8474" w:rsidP="069F8474" w:rsidRDefault="069F8474" w14:paraId="7CFB796C" w14:textId="3521E65D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069F8474" w:rsidP="069F8474" w:rsidRDefault="069F8474" w14:paraId="7C100FD3" w14:textId="70159078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069F8474" w:rsidP="069F8474" w:rsidRDefault="069F8474" w14:paraId="5B2AD99B" w14:textId="17FA649E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069F8474" w:rsidP="069F8474" w:rsidRDefault="069F8474" w14:paraId="590063B7" w14:textId="11E97BAC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069F8474" w:rsidP="069F8474" w:rsidRDefault="069F8474" w14:paraId="1AF99D88" w14:textId="4597F1BC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069F8474" w:rsidP="069F8474" w:rsidRDefault="069F8474" w14:paraId="68EBD33A" w14:textId="0D911C9E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069F8474" w:rsidP="069F8474" w:rsidRDefault="069F8474" w14:paraId="238F8518" w14:textId="427CF1E9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069F8474" w:rsidP="069F8474" w:rsidRDefault="069F8474" w14:paraId="6C6BE16F" w14:textId="1503845E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069F8474" w:rsidP="069F8474" w:rsidRDefault="069F8474" w14:paraId="43EED877" w14:textId="4186568A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069F8474" w:rsidP="069F8474" w:rsidRDefault="069F8474" w14:paraId="1B1D76EC" w14:textId="776A24B6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069F8474" w:rsidP="069F8474" w:rsidRDefault="069F8474" w14:paraId="065EEBCD" w14:textId="2CD6625A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069F8474" w:rsidP="069F8474" w:rsidRDefault="069F8474" w14:paraId="28416329" w14:textId="2125BE82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069F8474" w:rsidP="069F8474" w:rsidRDefault="069F8474" w14:paraId="5FA42B22" w14:textId="325AB62F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58551BF4" w:rsidP="069F8474" w:rsidRDefault="58551BF4" w14:paraId="2BDB5C80" w14:textId="712A1B47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  <w:r w:rsidRPr="069F8474" w:rsidR="58551BF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  <w:t>UseCase:</w:t>
      </w:r>
    </w:p>
    <w:tbl>
      <w:tblPr>
        <w:tblStyle w:val="TableGrid"/>
        <w:tblW w:w="9148" w:type="dxa"/>
        <w:jc w:val="center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4A0" w:firstRow="1" w:lastRow="0" w:firstColumn="1" w:lastColumn="0" w:noHBand="0" w:noVBand="1"/>
      </w:tblPr>
      <w:tblGrid>
        <w:gridCol w:w="1710"/>
        <w:gridCol w:w="7438"/>
      </w:tblGrid>
      <w:tr w:rsidR="6D420C14" w:rsidTr="069F8474" w14:paraId="2DEDCE7B" w14:textId="77777777">
        <w:trPr>
          <w:trHeight w:val="390"/>
        </w:trPr>
        <w:tc>
          <w:tcPr>
            <w:tcW w:w="17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6D420C14" w:rsidP="069F8474" w:rsidRDefault="6D420C14" w14:paraId="373F8F14" w14:textId="5F099603">
            <w:pPr>
              <w:spacing w:line="259" w:lineRule="auto"/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/>
                <w:sz w:val="24"/>
                <w:szCs w:val="24"/>
              </w:rPr>
            </w:pPr>
            <w:r w:rsidRPr="069F8474" w:rsidR="13DDD1A4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sz w:val="24"/>
                <w:szCs w:val="24"/>
              </w:rPr>
              <w:t>UseCase</w:t>
            </w:r>
            <w:r w:rsidRPr="069F8474" w:rsidR="13DDD1A4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sz w:val="24"/>
                <w:szCs w:val="24"/>
              </w:rPr>
              <w:t xml:space="preserve"> Naam</w:t>
            </w:r>
          </w:p>
        </w:tc>
        <w:tc>
          <w:tcPr>
            <w:tcW w:w="743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76407593" w:rsidP="069F8474" w:rsidRDefault="76407593" w14:paraId="0E48D5A6" w14:textId="7F0B14C8">
            <w:pPr>
              <w:spacing w:line="259" w:lineRule="auto"/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sz w:val="24"/>
                <w:szCs w:val="24"/>
              </w:rPr>
            </w:pPr>
            <w:r w:rsidRPr="069F8474" w:rsidR="09908F9C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sz w:val="24"/>
                <w:szCs w:val="24"/>
              </w:rPr>
              <w:t>Klant/Bezoeker</w:t>
            </w:r>
          </w:p>
        </w:tc>
      </w:tr>
      <w:tr w:rsidR="6D420C14" w:rsidTr="069F8474" w14:paraId="4BF175A0" w14:textId="77777777">
        <w:trPr>
          <w:trHeight w:val="300"/>
        </w:trPr>
        <w:tc>
          <w:tcPr>
            <w:tcW w:w="17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6D420C14" w:rsidP="069F8474" w:rsidRDefault="6D420C14" w14:paraId="355A1FD6" w14:textId="58EB6144">
            <w:pPr>
              <w:spacing w:line="259" w:lineRule="auto"/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/>
                <w:sz w:val="24"/>
                <w:szCs w:val="24"/>
              </w:rPr>
            </w:pPr>
            <w:r w:rsidRPr="069F8474" w:rsidR="13DDD1A4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sz w:val="24"/>
                <w:szCs w:val="24"/>
              </w:rPr>
              <w:t>Samenvatting</w:t>
            </w:r>
          </w:p>
        </w:tc>
        <w:tc>
          <w:tcPr>
            <w:tcW w:w="743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6D420C14" w:rsidP="069F8474" w:rsidRDefault="6D420C14" w14:paraId="68EA1952" w14:textId="27F3A838">
            <w:pPr>
              <w:spacing w:line="259" w:lineRule="auto"/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/>
                <w:sz w:val="24"/>
                <w:szCs w:val="24"/>
              </w:rPr>
            </w:pPr>
            <w:r w:rsidRPr="069F8474" w:rsidR="13DDD1A4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sz w:val="24"/>
                <w:szCs w:val="24"/>
              </w:rPr>
              <w:t>Bezoeker funct</w:t>
            </w:r>
            <w:r w:rsidRPr="069F8474" w:rsidR="2AA15B40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sz w:val="24"/>
                <w:szCs w:val="24"/>
              </w:rPr>
              <w:t>ionaliteiten</w:t>
            </w:r>
          </w:p>
        </w:tc>
      </w:tr>
      <w:tr w:rsidR="6D420C14" w:rsidTr="069F8474" w14:paraId="24FA2686" w14:textId="77777777">
        <w:trPr>
          <w:trHeight w:val="300"/>
        </w:trPr>
        <w:tc>
          <w:tcPr>
            <w:tcW w:w="17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6D420C14" w:rsidP="069F8474" w:rsidRDefault="6D420C14" w14:paraId="687837C8" w14:textId="15938592">
            <w:pPr>
              <w:spacing w:line="259" w:lineRule="auto"/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/>
                <w:sz w:val="24"/>
                <w:szCs w:val="24"/>
              </w:rPr>
            </w:pPr>
            <w:r w:rsidRPr="069F8474" w:rsidR="13DDD1A4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sz w:val="24"/>
                <w:szCs w:val="24"/>
              </w:rPr>
              <w:t>Actoren</w:t>
            </w:r>
          </w:p>
        </w:tc>
        <w:tc>
          <w:tcPr>
            <w:tcW w:w="743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7D5462C0" w:rsidP="069F8474" w:rsidRDefault="7D5462C0" w14:paraId="19441DDA" w14:textId="5F660AE1">
            <w:pPr>
              <w:spacing w:line="259" w:lineRule="auto"/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sz w:val="24"/>
                <w:szCs w:val="24"/>
              </w:rPr>
            </w:pPr>
            <w:r w:rsidRPr="069F8474" w:rsidR="752F3B1A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sz w:val="24"/>
                <w:szCs w:val="24"/>
              </w:rPr>
              <w:t>Klant/Bezoeker</w:t>
            </w:r>
          </w:p>
        </w:tc>
      </w:tr>
      <w:tr w:rsidR="6D420C14" w:rsidTr="069F8474" w14:paraId="3986B4AD" w14:textId="77777777">
        <w:trPr>
          <w:trHeight w:val="300"/>
        </w:trPr>
        <w:tc>
          <w:tcPr>
            <w:tcW w:w="17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6D420C14" w:rsidP="069F8474" w:rsidRDefault="6D420C14" w14:paraId="198818F1" w14:textId="0C62D0BE">
            <w:pPr>
              <w:spacing w:line="259" w:lineRule="auto"/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/>
                <w:sz w:val="24"/>
                <w:szCs w:val="24"/>
              </w:rPr>
            </w:pPr>
            <w:r w:rsidRPr="069F8474" w:rsidR="13DDD1A4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sz w:val="24"/>
                <w:szCs w:val="24"/>
              </w:rPr>
              <w:t>Aannamen</w:t>
            </w:r>
          </w:p>
        </w:tc>
        <w:tc>
          <w:tcPr>
            <w:tcW w:w="743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6D420C14" w:rsidP="069F8474" w:rsidRDefault="6D420C14" w14:paraId="615E55D8" w14:textId="570C8BA9">
            <w:pPr>
              <w:spacing w:line="259" w:lineRule="auto"/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/>
                <w:sz w:val="24"/>
                <w:szCs w:val="24"/>
              </w:rPr>
            </w:pPr>
            <w:r w:rsidRPr="069F8474" w:rsidR="13DDD1A4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sz w:val="24"/>
                <w:szCs w:val="24"/>
              </w:rPr>
              <w:t xml:space="preserve">Met behulp van </w:t>
            </w:r>
            <w:r w:rsidRPr="069F8474" w:rsidR="13DDD1A4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sz w:val="24"/>
                <w:szCs w:val="24"/>
              </w:rPr>
              <w:t>ip_adres</w:t>
            </w:r>
            <w:r w:rsidRPr="069F8474" w:rsidR="13DDD1A4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sz w:val="24"/>
                <w:szCs w:val="24"/>
              </w:rPr>
              <w:t>/</w:t>
            </w:r>
            <w:r w:rsidRPr="069F8474" w:rsidR="13DDD1A4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sz w:val="24"/>
                <w:szCs w:val="24"/>
              </w:rPr>
              <w:t>url</w:t>
            </w:r>
            <w:r w:rsidRPr="069F8474" w:rsidR="13DDD1A4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sz w:val="24"/>
                <w:szCs w:val="24"/>
              </w:rPr>
              <w:t xml:space="preserve"> het bezoeken van een website</w:t>
            </w:r>
          </w:p>
        </w:tc>
      </w:tr>
      <w:tr w:rsidR="6D420C14" w:rsidTr="069F8474" w14:paraId="27F5F275" w14:textId="77777777">
        <w:trPr>
          <w:trHeight w:val="600"/>
        </w:trPr>
        <w:tc>
          <w:tcPr>
            <w:tcW w:w="17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6D420C14" w:rsidP="069F8474" w:rsidRDefault="6D420C14" w14:paraId="5F066815" w14:textId="55A78C68">
            <w:pPr>
              <w:spacing w:line="259" w:lineRule="auto"/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/>
                <w:sz w:val="24"/>
                <w:szCs w:val="24"/>
              </w:rPr>
            </w:pPr>
            <w:r w:rsidRPr="069F8474" w:rsidR="13DDD1A4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sz w:val="24"/>
                <w:szCs w:val="24"/>
              </w:rPr>
              <w:t>Beschrijving</w:t>
            </w:r>
          </w:p>
        </w:tc>
        <w:tc>
          <w:tcPr>
            <w:tcW w:w="743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6D420C14" w:rsidP="069F8474" w:rsidRDefault="6D420C14" w14:paraId="2926F135" w14:textId="0644718C">
            <w:pPr>
              <w:spacing w:line="259" w:lineRule="auto"/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/>
                <w:sz w:val="24"/>
                <w:szCs w:val="24"/>
              </w:rPr>
            </w:pPr>
            <w:r w:rsidRPr="069F8474" w:rsidR="13DDD1A4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sz w:val="24"/>
                <w:szCs w:val="24"/>
              </w:rPr>
              <w:t>-Bezoeker-</w:t>
            </w:r>
          </w:p>
          <w:p w:rsidR="26C0C92C" w:rsidP="069F8474" w:rsidRDefault="26C0C92C" w14:paraId="3DF09D5A" w14:textId="314E8723">
            <w:pPr>
              <w:spacing w:line="259" w:lineRule="auto"/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/>
                <w:sz w:val="24"/>
                <w:szCs w:val="24"/>
              </w:rPr>
            </w:pPr>
            <w:r w:rsidRPr="069F8474" w:rsidR="446D5BCC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sz w:val="24"/>
                <w:szCs w:val="24"/>
              </w:rPr>
              <w:t>Toegang tot website, kan producten bezoeken en oriënteren door de gehele site heen en kan vervolgens de pro</w:t>
            </w:r>
            <w:r w:rsidRPr="069F8474" w:rsidR="4901BACB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sz w:val="24"/>
                <w:szCs w:val="24"/>
              </w:rPr>
              <w:t>duct(en) toevoegen in zijn/haar winkelwagen om af te kunnen rekenen</w:t>
            </w:r>
          </w:p>
        </w:tc>
      </w:tr>
    </w:tbl>
    <w:p w:rsidR="6D420C14" w:rsidP="069F8474" w:rsidRDefault="6D420C14" w14:paraId="1B3DD116" w14:textId="57675839">
      <w:pPr>
        <w:pStyle w:val="Normal"/>
        <w:jc w:val="center"/>
      </w:pPr>
    </w:p>
    <w:p w:rsidR="6D420C14" w:rsidP="069F8474" w:rsidRDefault="6D420C14" w14:paraId="7725C642" w14:textId="754CD745">
      <w:pPr>
        <w:pStyle w:val="Normal"/>
        <w:jc w:val="center"/>
      </w:pPr>
    </w:p>
    <w:p w:rsidR="6D420C14" w:rsidP="069F8474" w:rsidRDefault="6D420C14" w14:paraId="2526D801" w14:textId="68515169">
      <w:pPr>
        <w:pStyle w:val="Normal"/>
        <w:jc w:val="center"/>
      </w:pPr>
    </w:p>
    <w:p w:rsidR="6D420C14" w:rsidP="069F8474" w:rsidRDefault="6D420C14" w14:paraId="56880A99" w14:textId="17A30B66">
      <w:pPr>
        <w:pStyle w:val="Normal"/>
        <w:jc w:val="center"/>
      </w:pPr>
    </w:p>
    <w:p w:rsidR="6D420C14" w:rsidP="069F8474" w:rsidRDefault="6D420C14" w14:paraId="57153BBA" w14:textId="655DCB56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3032964">
        <w:drawing>
          <wp:inline wp14:editId="26AC7636" wp14:anchorId="09C82698">
            <wp:extent cx="5473392" cy="4336314"/>
            <wp:effectExtent l="0" t="0" r="0" b="0"/>
            <wp:docPr id="535820960" name="Picture 5849322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8493220"/>
                    <pic:cNvPicPr/>
                  </pic:nvPicPr>
                  <pic:blipFill>
                    <a:blip r:embed="Rbe09df871bb7474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473392" cy="4336314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6D420C14" w:rsidSect="0044702D"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gYFEWvc81566SZ" int2:id="DBgctAD8">
      <int2:state int2:type="AugLoop_Text_Critique" int2:value="Rejected"/>
    </int2:textHash>
    <int2:textHash int2:hashCode="+e87Xzv/rP6BeM" int2:id="NwQfY4do">
      <int2:state int2:type="AugLoop_Text_Critique" int2:value="Rejected"/>
    </int2:textHash>
    <int2:textHash int2:hashCode="tVnRh8mDD+R3BX" int2:id="i34ZTWDM">
      <int2:state int2:type="AugLoop_Text_Critique" int2:value="Rejected"/>
    </int2:textHash>
    <int2:textHash int2:hashCode="Xml9ODAP/4TKTw" int2:id="yi36Dl1b">
      <int2:state int2:type="AugLoop_Text_Critique" int2:value="Rejected"/>
    </int2:textHash>
    <int2:textHash int2:hashCode="bkDiOs5wCMXw3Q" int2:id="txli0eqV">
      <int2:state int2:type="AugLoop_Text_Critique" int2:value="Rejected"/>
    </int2:textHash>
    <int2:bookmark int2:bookmarkName="_Int_Tvmp6Y9Q" int2:invalidationBookmarkName="" int2:hashCode="9La4COM0cjUQ9Q" int2:id="TmZRyMEC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9">
    <w:nsid w:val="4f1560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7ebf2f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614c31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fcf8a3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63bd561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7436a8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44d42d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6e083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f28dae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02D"/>
    <w:rsid w:val="0044702D"/>
    <w:rsid w:val="005776F5"/>
    <w:rsid w:val="006C4CEF"/>
    <w:rsid w:val="008E07D4"/>
    <w:rsid w:val="00952C44"/>
    <w:rsid w:val="00A349BF"/>
    <w:rsid w:val="00B56BF6"/>
    <w:rsid w:val="00D5577A"/>
    <w:rsid w:val="00E32898"/>
    <w:rsid w:val="00EC78E6"/>
    <w:rsid w:val="0227EEBF"/>
    <w:rsid w:val="0417298C"/>
    <w:rsid w:val="041D19C9"/>
    <w:rsid w:val="064A41FF"/>
    <w:rsid w:val="069F8474"/>
    <w:rsid w:val="06A199B1"/>
    <w:rsid w:val="06B185A4"/>
    <w:rsid w:val="0867186D"/>
    <w:rsid w:val="09908F9C"/>
    <w:rsid w:val="0B8920F3"/>
    <w:rsid w:val="0B89D821"/>
    <w:rsid w:val="0BEBF46A"/>
    <w:rsid w:val="0C208587"/>
    <w:rsid w:val="0C2DD36A"/>
    <w:rsid w:val="0CC105B7"/>
    <w:rsid w:val="0CF3EEF4"/>
    <w:rsid w:val="0E4E60DB"/>
    <w:rsid w:val="0E8534B9"/>
    <w:rsid w:val="10B2A3E8"/>
    <w:rsid w:val="1209442F"/>
    <w:rsid w:val="13DDD1A4"/>
    <w:rsid w:val="17A3D660"/>
    <w:rsid w:val="187A9230"/>
    <w:rsid w:val="18B2AF4C"/>
    <w:rsid w:val="191EECC1"/>
    <w:rsid w:val="19AD6234"/>
    <w:rsid w:val="1A26AEAC"/>
    <w:rsid w:val="1A7AC6B4"/>
    <w:rsid w:val="1AD3C428"/>
    <w:rsid w:val="1D2B7A00"/>
    <w:rsid w:val="2117C310"/>
    <w:rsid w:val="23219E0A"/>
    <w:rsid w:val="236BA3E7"/>
    <w:rsid w:val="256672DB"/>
    <w:rsid w:val="26552FB7"/>
    <w:rsid w:val="26C0C92C"/>
    <w:rsid w:val="27262276"/>
    <w:rsid w:val="27DB859E"/>
    <w:rsid w:val="2909A5A5"/>
    <w:rsid w:val="2A55E94B"/>
    <w:rsid w:val="2AA15B40"/>
    <w:rsid w:val="2AC04AEA"/>
    <w:rsid w:val="2AC3E596"/>
    <w:rsid w:val="2B8FA3C6"/>
    <w:rsid w:val="2BAB9ED7"/>
    <w:rsid w:val="2C2DAF01"/>
    <w:rsid w:val="2C30926B"/>
    <w:rsid w:val="2C9B2E2E"/>
    <w:rsid w:val="2C9D9266"/>
    <w:rsid w:val="2D7AA70D"/>
    <w:rsid w:val="2D985E47"/>
    <w:rsid w:val="3049D87A"/>
    <w:rsid w:val="30A749BC"/>
    <w:rsid w:val="311D1161"/>
    <w:rsid w:val="31A11675"/>
    <w:rsid w:val="32904888"/>
    <w:rsid w:val="32D4718F"/>
    <w:rsid w:val="32DC418F"/>
    <w:rsid w:val="3362F375"/>
    <w:rsid w:val="341AC7C1"/>
    <w:rsid w:val="346F898F"/>
    <w:rsid w:val="34E0ABC7"/>
    <w:rsid w:val="371C4F6C"/>
    <w:rsid w:val="396453D1"/>
    <w:rsid w:val="39E93C55"/>
    <w:rsid w:val="39F07567"/>
    <w:rsid w:val="3D1AE8C9"/>
    <w:rsid w:val="3D4B383E"/>
    <w:rsid w:val="3E50D0BA"/>
    <w:rsid w:val="3E58F719"/>
    <w:rsid w:val="3FA8B716"/>
    <w:rsid w:val="3FD454CA"/>
    <w:rsid w:val="4261B888"/>
    <w:rsid w:val="427DA73A"/>
    <w:rsid w:val="43032964"/>
    <w:rsid w:val="43279002"/>
    <w:rsid w:val="446D5BCC"/>
    <w:rsid w:val="47949316"/>
    <w:rsid w:val="489C1E1F"/>
    <w:rsid w:val="4901BACB"/>
    <w:rsid w:val="4AC5C994"/>
    <w:rsid w:val="4C8EADD0"/>
    <w:rsid w:val="4D04E319"/>
    <w:rsid w:val="4D0AE9BD"/>
    <w:rsid w:val="4E73E146"/>
    <w:rsid w:val="4E857207"/>
    <w:rsid w:val="4E97B706"/>
    <w:rsid w:val="4EEDF347"/>
    <w:rsid w:val="51111E18"/>
    <w:rsid w:val="53B6E1CF"/>
    <w:rsid w:val="53E6C542"/>
    <w:rsid w:val="543003FD"/>
    <w:rsid w:val="55503229"/>
    <w:rsid w:val="5636530A"/>
    <w:rsid w:val="5697AA65"/>
    <w:rsid w:val="58551BF4"/>
    <w:rsid w:val="589BAFDC"/>
    <w:rsid w:val="5C1F4397"/>
    <w:rsid w:val="5D327006"/>
    <w:rsid w:val="5DD1C949"/>
    <w:rsid w:val="5F6D0559"/>
    <w:rsid w:val="5FE75BA4"/>
    <w:rsid w:val="63276AA7"/>
    <w:rsid w:val="63E6D198"/>
    <w:rsid w:val="64648274"/>
    <w:rsid w:val="647C12C5"/>
    <w:rsid w:val="6569715D"/>
    <w:rsid w:val="6665ADBF"/>
    <w:rsid w:val="66CA77B9"/>
    <w:rsid w:val="66D0ECBF"/>
    <w:rsid w:val="6720DB3F"/>
    <w:rsid w:val="6772EF32"/>
    <w:rsid w:val="677469C2"/>
    <w:rsid w:val="687BE774"/>
    <w:rsid w:val="690BDEE1"/>
    <w:rsid w:val="6A1D945B"/>
    <w:rsid w:val="6B326903"/>
    <w:rsid w:val="6B494524"/>
    <w:rsid w:val="6CA450EA"/>
    <w:rsid w:val="6D07F238"/>
    <w:rsid w:val="6D420C14"/>
    <w:rsid w:val="6DA82EFD"/>
    <w:rsid w:val="7170CB13"/>
    <w:rsid w:val="734A3F2B"/>
    <w:rsid w:val="7387D938"/>
    <w:rsid w:val="73B5717D"/>
    <w:rsid w:val="740E991F"/>
    <w:rsid w:val="752F3B1A"/>
    <w:rsid w:val="754E941A"/>
    <w:rsid w:val="76407593"/>
    <w:rsid w:val="765DB4BD"/>
    <w:rsid w:val="77ABE52E"/>
    <w:rsid w:val="7807BF9F"/>
    <w:rsid w:val="79BDA129"/>
    <w:rsid w:val="7AE532CF"/>
    <w:rsid w:val="7AF74E67"/>
    <w:rsid w:val="7B6B9C99"/>
    <w:rsid w:val="7B9E170F"/>
    <w:rsid w:val="7C1ECA61"/>
    <w:rsid w:val="7CB97229"/>
    <w:rsid w:val="7D5462C0"/>
    <w:rsid w:val="7E3F3DA1"/>
    <w:rsid w:val="7FEFF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61D84"/>
  <w15:chartTrackingRefBased/>
  <w15:docId w15:val="{2C1C095E-55CE-478E-ACF5-0E26E8324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4702D"/>
  </w:style>
  <w:style w:type="paragraph" w:styleId="Heading1">
    <w:name w:val="heading 1"/>
    <w:basedOn w:val="Normal"/>
    <w:next w:val="Normal"/>
    <w:link w:val="Heading1Char"/>
    <w:uiPriority w:val="9"/>
    <w:qFormat/>
    <w:rsid w:val="0044702D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702D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702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70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70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70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70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70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70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44702D"/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44702D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44702D"/>
    <w:rPr>
      <w:rFonts w:eastAsiaTheme="majorEastAsia" w:cstheme="majorBidi"/>
      <w:color w:val="2F5496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44702D"/>
    <w:rPr>
      <w:rFonts w:eastAsiaTheme="majorEastAsia" w:cstheme="majorBidi"/>
      <w:i/>
      <w:iCs/>
      <w:color w:val="2F5496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44702D"/>
    <w:rPr>
      <w:rFonts w:eastAsiaTheme="majorEastAsia" w:cstheme="majorBidi"/>
      <w:color w:val="2F5496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44702D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44702D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44702D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4470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702D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44702D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70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4470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702D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4470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70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702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702D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44702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702D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image" Target="/media/image2.png" Id="Rf271863ff7de43e6" /><Relationship Type="http://schemas.openxmlformats.org/officeDocument/2006/relationships/image" Target="/media/image3.png" Id="Rd1e57f4f6f2546f2" /><Relationship Type="http://schemas.openxmlformats.org/officeDocument/2006/relationships/image" Target="/media/image4.png" Id="R339b7b08639644ea" /><Relationship Type="http://schemas.openxmlformats.org/officeDocument/2006/relationships/image" Target="/media/image5.png" Id="Rc5f868f539a04dd4" /><Relationship Type="http://schemas.openxmlformats.org/officeDocument/2006/relationships/image" Target="/media/image6.png" Id="R84b2fb3035574501" /><Relationship Type="http://schemas.openxmlformats.org/officeDocument/2006/relationships/image" Target="/media/image7.png" Id="Rbe09df871bb7474e" /><Relationship Type="http://schemas.microsoft.com/office/2020/10/relationships/intelligence" Target="intelligence2.xml" Id="R93f5eaaefad34014" /><Relationship Type="http://schemas.openxmlformats.org/officeDocument/2006/relationships/numbering" Target="numbering.xml" Id="R2924b7f63aa74cb6" 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Kevin Florin</dc:creator>
  <keywords/>
  <dc:description/>
  <lastModifiedBy>Djojo van der Eerden</lastModifiedBy>
  <revision>6</revision>
  <dcterms:created xsi:type="dcterms:W3CDTF">2024-04-22T13:35:00.0000000Z</dcterms:created>
  <dcterms:modified xsi:type="dcterms:W3CDTF">2024-04-25T14:16:47.9695485Z</dcterms:modified>
</coreProperties>
</file>