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D4AD4" w14:textId="77777777" w:rsidR="00876540" w:rsidRPr="00DE6000" w:rsidRDefault="00876540" w:rsidP="00876540">
      <w:pPr>
        <w:jc w:val="center"/>
        <w:rPr>
          <w:rFonts w:ascii="Arial" w:hAnsi="Arial" w:cs="Arial"/>
          <w:sz w:val="24"/>
          <w:szCs w:val="24"/>
        </w:rPr>
      </w:pPr>
      <w:r w:rsidRPr="00DE6000">
        <w:rPr>
          <w:rFonts w:ascii="Arial" w:hAnsi="Arial" w:cs="Arial"/>
          <w:sz w:val="24"/>
          <w:szCs w:val="24"/>
        </w:rPr>
        <w:t>ENSINO TÉCNICO INTEGRADO AO ENSINO MÉDIO</w:t>
      </w:r>
    </w:p>
    <w:p w14:paraId="21EC8A4C" w14:textId="77777777" w:rsidR="00876540" w:rsidRPr="00DE6000" w:rsidRDefault="00876540" w:rsidP="00876540">
      <w:pPr>
        <w:jc w:val="center"/>
        <w:rPr>
          <w:rFonts w:ascii="Arial" w:hAnsi="Arial" w:cs="Arial"/>
          <w:sz w:val="24"/>
          <w:szCs w:val="24"/>
        </w:rPr>
      </w:pPr>
      <w:r w:rsidRPr="00DE6000">
        <w:rPr>
          <w:rFonts w:ascii="Arial" w:hAnsi="Arial" w:cs="Arial"/>
          <w:sz w:val="24"/>
          <w:szCs w:val="24"/>
        </w:rPr>
        <w:t xml:space="preserve"> DESENVOLVIMENTO DE SISTEMAS</w:t>
      </w:r>
    </w:p>
    <w:p w14:paraId="0A8252F0" w14:textId="77777777" w:rsidR="00876540" w:rsidRPr="00DE6000" w:rsidRDefault="00876540" w:rsidP="00876540">
      <w:pPr>
        <w:jc w:val="center"/>
        <w:rPr>
          <w:rFonts w:ascii="Arial" w:hAnsi="Arial" w:cs="Arial"/>
          <w:sz w:val="24"/>
          <w:szCs w:val="24"/>
        </w:rPr>
      </w:pPr>
      <w:r w:rsidRPr="00DE6000">
        <w:rPr>
          <w:rFonts w:ascii="Arial" w:hAnsi="Arial" w:cs="Arial"/>
          <w:sz w:val="24"/>
          <w:szCs w:val="24"/>
        </w:rPr>
        <w:t>ETEC DE TABOÃO DA SERRA</w:t>
      </w:r>
    </w:p>
    <w:p w14:paraId="44B4860C" w14:textId="77777777" w:rsidR="00876540" w:rsidRPr="00DE6000" w:rsidRDefault="00876540" w:rsidP="00876540">
      <w:pPr>
        <w:jc w:val="center"/>
        <w:rPr>
          <w:rFonts w:ascii="Arial" w:hAnsi="Arial" w:cs="Arial"/>
          <w:sz w:val="24"/>
          <w:szCs w:val="24"/>
        </w:rPr>
      </w:pPr>
    </w:p>
    <w:p w14:paraId="5C87516D" w14:textId="77777777" w:rsidR="00876540" w:rsidRPr="00DE6000" w:rsidRDefault="00876540" w:rsidP="00876540">
      <w:pPr>
        <w:jc w:val="center"/>
        <w:rPr>
          <w:rFonts w:ascii="Arial" w:hAnsi="Arial" w:cs="Arial"/>
          <w:sz w:val="24"/>
          <w:szCs w:val="24"/>
        </w:rPr>
      </w:pPr>
    </w:p>
    <w:p w14:paraId="4E4B9EFC" w14:textId="77777777" w:rsidR="00876540" w:rsidRPr="00DE6000" w:rsidRDefault="00876540" w:rsidP="00876540">
      <w:pPr>
        <w:jc w:val="center"/>
        <w:rPr>
          <w:rFonts w:ascii="Arial" w:hAnsi="Arial" w:cs="Arial"/>
          <w:sz w:val="24"/>
          <w:szCs w:val="24"/>
        </w:rPr>
      </w:pPr>
      <w:r w:rsidRPr="00DE6000">
        <w:rPr>
          <w:rFonts w:ascii="Arial" w:hAnsi="Arial" w:cs="Arial"/>
          <w:sz w:val="24"/>
          <w:szCs w:val="24"/>
        </w:rPr>
        <w:t>HENRIQUE CASTRO DE MATOS</w:t>
      </w:r>
    </w:p>
    <w:p w14:paraId="461F01F6" w14:textId="77777777" w:rsidR="00876540" w:rsidRPr="00DE6000" w:rsidRDefault="00876540" w:rsidP="00876540">
      <w:pPr>
        <w:jc w:val="center"/>
        <w:rPr>
          <w:rFonts w:ascii="Arial" w:hAnsi="Arial" w:cs="Arial"/>
          <w:sz w:val="24"/>
          <w:szCs w:val="24"/>
        </w:rPr>
      </w:pPr>
    </w:p>
    <w:p w14:paraId="2E9B2118" w14:textId="77777777" w:rsidR="00876540" w:rsidRPr="00DE6000" w:rsidRDefault="00876540" w:rsidP="00876540">
      <w:pPr>
        <w:jc w:val="center"/>
        <w:rPr>
          <w:rFonts w:ascii="Arial" w:hAnsi="Arial" w:cs="Arial"/>
          <w:sz w:val="24"/>
          <w:szCs w:val="24"/>
        </w:rPr>
      </w:pPr>
    </w:p>
    <w:p w14:paraId="105170AF" w14:textId="77777777" w:rsidR="00876540" w:rsidRDefault="00876540" w:rsidP="00876540">
      <w:pPr>
        <w:jc w:val="center"/>
        <w:rPr>
          <w:rFonts w:ascii="Arial" w:hAnsi="Arial" w:cs="Arial"/>
          <w:sz w:val="24"/>
          <w:szCs w:val="24"/>
        </w:rPr>
      </w:pPr>
    </w:p>
    <w:p w14:paraId="1F5CB0AF" w14:textId="77777777" w:rsidR="00876540" w:rsidRDefault="00876540" w:rsidP="00876540">
      <w:pPr>
        <w:jc w:val="center"/>
        <w:rPr>
          <w:rFonts w:ascii="Arial" w:hAnsi="Arial" w:cs="Arial"/>
          <w:sz w:val="24"/>
          <w:szCs w:val="24"/>
        </w:rPr>
      </w:pPr>
    </w:p>
    <w:p w14:paraId="41F2EB83" w14:textId="77777777" w:rsidR="00876540" w:rsidRPr="00DE6000" w:rsidRDefault="00876540" w:rsidP="00876540">
      <w:pPr>
        <w:jc w:val="center"/>
        <w:rPr>
          <w:rFonts w:ascii="Arial" w:hAnsi="Arial" w:cs="Arial"/>
          <w:sz w:val="24"/>
          <w:szCs w:val="24"/>
        </w:rPr>
      </w:pPr>
    </w:p>
    <w:p w14:paraId="1F41D470" w14:textId="77777777" w:rsidR="00876540" w:rsidRPr="00DE6000" w:rsidRDefault="00876540" w:rsidP="00876540">
      <w:pPr>
        <w:jc w:val="center"/>
        <w:rPr>
          <w:rFonts w:ascii="Arial" w:hAnsi="Arial" w:cs="Arial"/>
          <w:sz w:val="24"/>
          <w:szCs w:val="24"/>
        </w:rPr>
      </w:pPr>
    </w:p>
    <w:p w14:paraId="3B7F89FB" w14:textId="77777777" w:rsidR="00876540" w:rsidRPr="00F50B87" w:rsidRDefault="00876540" w:rsidP="00876540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PROGRAMA </w:t>
      </w:r>
      <w:r>
        <w:rPr>
          <w:rFonts w:ascii="Arial" w:hAnsi="Arial" w:cs="Arial"/>
          <w:b/>
          <w:bCs/>
          <w:sz w:val="36"/>
          <w:szCs w:val="36"/>
        </w:rPr>
        <w:t>DE BANCO DE PRODUTOS</w:t>
      </w:r>
    </w:p>
    <w:p w14:paraId="26DD2BFD" w14:textId="77777777" w:rsidR="00876540" w:rsidRPr="00F50B87" w:rsidRDefault="00876540" w:rsidP="00876540">
      <w:pPr>
        <w:jc w:val="center"/>
        <w:rPr>
          <w:rFonts w:ascii="Arial" w:hAnsi="Arial" w:cs="Arial"/>
          <w:bCs/>
          <w:sz w:val="36"/>
          <w:szCs w:val="36"/>
        </w:rPr>
      </w:pPr>
      <w:r w:rsidRPr="00F50B87">
        <w:rPr>
          <w:rFonts w:ascii="Arial" w:hAnsi="Arial" w:cs="Arial"/>
          <w:bCs/>
          <w:sz w:val="36"/>
          <w:szCs w:val="36"/>
        </w:rPr>
        <w:t>C#</w:t>
      </w:r>
    </w:p>
    <w:p w14:paraId="0DED5F88" w14:textId="77777777" w:rsidR="00876540" w:rsidRPr="00DE6000" w:rsidRDefault="00876540" w:rsidP="008765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7696FB" w14:textId="77777777" w:rsidR="00876540" w:rsidRPr="00DE6000" w:rsidRDefault="00876540" w:rsidP="008765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8B0C53" w14:textId="77777777" w:rsidR="00876540" w:rsidRPr="00DE6000" w:rsidRDefault="00876540" w:rsidP="008765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64B0A1" w14:textId="77777777" w:rsidR="00876540" w:rsidRPr="00DE6000" w:rsidRDefault="00876540" w:rsidP="008765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D900A9" w14:textId="77777777" w:rsidR="00876540" w:rsidRDefault="00876540" w:rsidP="008765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FB03A6" w14:textId="77777777" w:rsidR="00876540" w:rsidRDefault="00876540" w:rsidP="008765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C7D03E" w14:textId="77777777" w:rsidR="00876540" w:rsidRDefault="00876540" w:rsidP="008765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8CCBAA" w14:textId="77777777" w:rsidR="00876540" w:rsidRDefault="00876540" w:rsidP="008765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6E1D62" w14:textId="77777777" w:rsidR="00876540" w:rsidRDefault="00876540" w:rsidP="008765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6A36A2" w14:textId="77777777" w:rsidR="00876540" w:rsidRPr="00DE6000" w:rsidRDefault="00876540" w:rsidP="008765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BEAC69" w14:textId="77777777" w:rsidR="00876540" w:rsidRDefault="00876540" w:rsidP="008765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E8FD88" w14:textId="77777777" w:rsidR="00876540" w:rsidRPr="00DE6000" w:rsidRDefault="00876540" w:rsidP="008765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530587" w14:textId="77777777" w:rsidR="00876540" w:rsidRDefault="00876540" w:rsidP="008765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07CB94" w14:textId="77777777" w:rsidR="00876540" w:rsidRPr="00DE6000" w:rsidRDefault="00876540" w:rsidP="008765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19EE2A" w14:textId="77777777" w:rsidR="00876540" w:rsidRPr="00DE6000" w:rsidRDefault="00876540" w:rsidP="00876540">
      <w:pPr>
        <w:jc w:val="center"/>
        <w:rPr>
          <w:rFonts w:ascii="Arial" w:hAnsi="Arial" w:cs="Arial"/>
          <w:sz w:val="24"/>
          <w:szCs w:val="24"/>
        </w:rPr>
      </w:pPr>
      <w:r w:rsidRPr="00DE6000">
        <w:rPr>
          <w:rFonts w:ascii="Arial" w:hAnsi="Arial" w:cs="Arial"/>
          <w:sz w:val="24"/>
          <w:szCs w:val="24"/>
        </w:rPr>
        <w:t>TABOÃO DA SERRA</w:t>
      </w:r>
    </w:p>
    <w:p w14:paraId="5CD2C129" w14:textId="77777777" w:rsidR="00876540" w:rsidRDefault="00876540" w:rsidP="0087654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2020</w:t>
      </w:r>
    </w:p>
    <w:p w14:paraId="1C491E22" w14:textId="77777777" w:rsidR="003B06EC" w:rsidRDefault="00876540" w:rsidP="0087654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C#</w:t>
      </w:r>
    </w:p>
    <w:p w14:paraId="3C15C8D5" w14:textId="77777777" w:rsidR="00876540" w:rsidRDefault="00876540" w:rsidP="0087654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76540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1CBB4399" wp14:editId="571CFD4D">
            <wp:extent cx="5400040" cy="24237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5BFC" w14:textId="77777777" w:rsidR="00876540" w:rsidRDefault="00876540" w:rsidP="0087654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76540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0E2E6012" wp14:editId="24285800">
            <wp:extent cx="5400040" cy="25038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ACC3" w14:textId="77777777" w:rsidR="00876540" w:rsidRDefault="00876540" w:rsidP="0087654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76540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3AC4BA16" wp14:editId="2823BFC6">
            <wp:extent cx="5400040" cy="17703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82FD" w14:textId="77777777" w:rsidR="00876540" w:rsidRDefault="00876540" w:rsidP="0087654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76540">
        <w:rPr>
          <w:rFonts w:ascii="Arial" w:hAnsi="Arial" w:cs="Arial"/>
          <w:b/>
          <w:bCs/>
          <w:sz w:val="28"/>
          <w:szCs w:val="28"/>
        </w:rPr>
        <w:lastRenderedPageBreak/>
        <w:drawing>
          <wp:inline distT="0" distB="0" distL="0" distR="0" wp14:anchorId="7E80EA57" wp14:editId="32AAFC86">
            <wp:extent cx="5400040" cy="26492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0F0E" w14:textId="77777777" w:rsidR="00876540" w:rsidRDefault="00876540" w:rsidP="0087654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76540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64A67054" wp14:editId="60302393">
            <wp:extent cx="5400040" cy="25641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82B2" w14:textId="77777777" w:rsidR="00876540" w:rsidRDefault="00876540" w:rsidP="0087654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76540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31D1AF2C" wp14:editId="5439EC9F">
            <wp:extent cx="5400040" cy="264604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D51C" w14:textId="77777777" w:rsidR="00876540" w:rsidRDefault="00876540" w:rsidP="0087654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76540">
        <w:rPr>
          <w:rFonts w:ascii="Arial" w:hAnsi="Arial" w:cs="Arial"/>
          <w:b/>
          <w:bCs/>
          <w:sz w:val="28"/>
          <w:szCs w:val="28"/>
        </w:rPr>
        <w:lastRenderedPageBreak/>
        <w:drawing>
          <wp:inline distT="0" distB="0" distL="0" distR="0" wp14:anchorId="4D376E19" wp14:editId="628782DB">
            <wp:extent cx="5400040" cy="18535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631F" w14:textId="77777777" w:rsidR="00876540" w:rsidRDefault="00876540" w:rsidP="0087654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76540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03B3FA3B" wp14:editId="2A9367C7">
            <wp:extent cx="5400040" cy="21583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6ED5" w14:textId="77777777" w:rsidR="00876540" w:rsidRDefault="00876540" w:rsidP="0087654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7CCC1AA" w14:textId="77777777" w:rsidR="00876540" w:rsidRDefault="00876540" w:rsidP="0087654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52E59E5" w14:textId="77777777" w:rsidR="00876540" w:rsidRDefault="00876540" w:rsidP="0087654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E3B7670" w14:textId="77777777" w:rsidR="00876540" w:rsidRDefault="00876540" w:rsidP="0087654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A3B9521" w14:textId="77777777" w:rsidR="00876540" w:rsidRDefault="00876540" w:rsidP="0087654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AD5094C" w14:textId="77777777" w:rsidR="00876540" w:rsidRDefault="00876540" w:rsidP="0087654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9D2A19F" w14:textId="77777777" w:rsidR="00876540" w:rsidRDefault="00876540" w:rsidP="0087654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8F11A6" w14:textId="77777777" w:rsidR="00876540" w:rsidRDefault="00876540" w:rsidP="0087654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BA4F2AE" w14:textId="77777777" w:rsidR="00876540" w:rsidRDefault="00876540" w:rsidP="0087654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FEF433" w14:textId="77777777" w:rsidR="00876540" w:rsidRDefault="00876540" w:rsidP="0087654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CEB0D17" w14:textId="77777777" w:rsidR="00876540" w:rsidRDefault="00876540" w:rsidP="0087654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061E68E" w14:textId="77777777" w:rsidR="00876540" w:rsidRDefault="00876540" w:rsidP="0087654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6D675BB" w14:textId="77777777" w:rsidR="00876540" w:rsidRDefault="00876540" w:rsidP="0087654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6F5DDA" w14:textId="77777777" w:rsidR="00876540" w:rsidRDefault="00876540" w:rsidP="0087654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7705108" w14:textId="77777777" w:rsidR="00876540" w:rsidRDefault="00876540" w:rsidP="0087654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Programa</w:t>
      </w:r>
    </w:p>
    <w:p w14:paraId="3AE17BC5" w14:textId="77777777" w:rsidR="00876540" w:rsidRDefault="00876540" w:rsidP="00876540">
      <w:pPr>
        <w:jc w:val="center"/>
        <w:rPr>
          <w:noProof/>
        </w:rPr>
      </w:pPr>
    </w:p>
    <w:p w14:paraId="77560290" w14:textId="77777777" w:rsidR="00876540" w:rsidRDefault="00876540" w:rsidP="0087654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00F590" wp14:editId="63D97EF6">
            <wp:extent cx="4826225" cy="2449641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1991" t="9780" r="19065" b="37005"/>
                    <a:stretch/>
                  </pic:blipFill>
                  <pic:spPr bwMode="auto">
                    <a:xfrm>
                      <a:off x="0" y="0"/>
                      <a:ext cx="4869961" cy="247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D51E3" w14:textId="77777777" w:rsidR="00876540" w:rsidRDefault="00876540" w:rsidP="00876540">
      <w:pPr>
        <w:jc w:val="center"/>
        <w:rPr>
          <w:noProof/>
        </w:rPr>
      </w:pPr>
    </w:p>
    <w:p w14:paraId="62305C97" w14:textId="77777777" w:rsidR="009B6B3E" w:rsidRDefault="00876540" w:rsidP="0087654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E881B4" wp14:editId="57C4A42A">
            <wp:extent cx="4866198" cy="248263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2087" t="9693" r="19303" b="37120"/>
                    <a:stretch/>
                  </pic:blipFill>
                  <pic:spPr bwMode="auto">
                    <a:xfrm>
                      <a:off x="0" y="0"/>
                      <a:ext cx="4930502" cy="2515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B49CE" w14:textId="08C755B9" w:rsidR="00876540" w:rsidRPr="00876540" w:rsidRDefault="009B6B3E" w:rsidP="0087654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07BF262" wp14:editId="6AC0B2C7">
            <wp:extent cx="3681454" cy="2761090"/>
            <wp:effectExtent l="0" t="0" r="0" b="1270"/>
            <wp:docPr id="11" name="Vídeo 11" descr="Programa Banco de Produto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ídeo 11" descr="Programa Banco de Produtos">
                      <a:hlinkClick r:id="rId17"/>
                    </pic:cNvPr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rg0_s60B3P0?feature=oembed&quot; frameborder=&quot;0&quot; allow=&quot;accelerometer; autoplay; encrypted-media; gyroscope; picture-in-picture&quot; allowfullscreen=&quot;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023" cy="277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6540" w:rsidRPr="00876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40"/>
    <w:rsid w:val="003B06EC"/>
    <w:rsid w:val="00876540"/>
    <w:rsid w:val="009B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42F00"/>
  <w15:chartTrackingRefBased/>
  <w15:docId w15:val="{F3A9A2C4-1841-4FEF-9CC9-2494D777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5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jp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youtube.com/embed/rg0_s60B3P0?feature=oembed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715FD64C0A14E852E8613AAE08998" ma:contentTypeVersion="13" ma:contentTypeDescription="Create a new document." ma:contentTypeScope="" ma:versionID="21647d38f2b58df58cd81f2a30bdc1e0">
  <xsd:schema xmlns:xsd="http://www.w3.org/2001/XMLSchema" xmlns:xs="http://www.w3.org/2001/XMLSchema" xmlns:p="http://schemas.microsoft.com/office/2006/metadata/properties" xmlns:ns3="af67d7c9-bf83-4e5d-9135-e5044d5db89d" xmlns:ns4="5aa599b8-e861-47b6-860c-3b093e817f13" targetNamespace="http://schemas.microsoft.com/office/2006/metadata/properties" ma:root="true" ma:fieldsID="d04e01057301eeb185ecc9505cf2834c" ns3:_="" ns4:_="">
    <xsd:import namespace="af67d7c9-bf83-4e5d-9135-e5044d5db89d"/>
    <xsd:import namespace="5aa599b8-e861-47b6-860c-3b093e817f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7d7c9-bf83-4e5d-9135-e5044d5db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599b8-e861-47b6-860c-3b093e817f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BC3C08-A007-4CF0-A549-055DF08C85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67d7c9-bf83-4e5d-9135-e5044d5db89d"/>
    <ds:schemaRef ds:uri="5aa599b8-e861-47b6-860c-3b093e817f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B86383-5376-447F-AF21-275F0ED841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6DB38E-F16E-4077-BA5F-90303021BF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38</Words>
  <Characters>208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Castro de Matos</dc:creator>
  <cp:keywords/>
  <dc:description/>
  <cp:lastModifiedBy>Henrique Castro de Matos</cp:lastModifiedBy>
  <cp:revision>2</cp:revision>
  <dcterms:created xsi:type="dcterms:W3CDTF">2020-08-18T21:18:00Z</dcterms:created>
  <dcterms:modified xsi:type="dcterms:W3CDTF">2020-08-18T21:45:00Z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0x010100341715FD64C0A14E852E8613AAE08998</vt:lpwstr>
  </property>
</Properties>
</file>