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197E1" w14:textId="7242108E" w:rsidR="00E82947" w:rsidRDefault="00E82947" w:rsidP="00E82947">
      <w:r>
        <w:t>Assignment 2</w:t>
      </w:r>
    </w:p>
    <w:p w14:paraId="06EC8648" w14:textId="77777777" w:rsidR="00E82947" w:rsidRDefault="00E82947" w:rsidP="00E82947"/>
    <w:p w14:paraId="3AE82F3B" w14:textId="748A9AA9" w:rsidR="00E82947" w:rsidRDefault="00E82947" w:rsidP="00E82947">
      <w:r>
        <w:t>Apply clustering techniques using unsupervised learning</w:t>
      </w:r>
    </w:p>
    <w:p w14:paraId="7868B150" w14:textId="77777777" w:rsidR="00E82947" w:rsidRDefault="00E82947" w:rsidP="00E82947"/>
    <w:p w14:paraId="636743D2" w14:textId="6359CB27" w:rsidR="00E82947" w:rsidRDefault="00E82947" w:rsidP="00E82947">
      <w:r>
        <w:t>Subject: artificial intelligence and machine learning (</w:t>
      </w:r>
      <w:proofErr w:type="spellStart"/>
      <w:r>
        <w:t>aiml</w:t>
      </w:r>
      <w:proofErr w:type="spellEnd"/>
      <w:r>
        <w:t>)</w:t>
      </w:r>
    </w:p>
    <w:p w14:paraId="0BA1AF93" w14:textId="7DA81196" w:rsidR="00E82947" w:rsidRDefault="00E82947" w:rsidP="00E82947">
      <w:r>
        <w:t>Topic: unsupervised learning – clustering</w:t>
      </w:r>
    </w:p>
    <w:p w14:paraId="54D95D8A" w14:textId="277E0B47" w:rsidR="00E82947" w:rsidRDefault="00E82947" w:rsidP="00E82947">
      <w:r>
        <w:t>Document type: systematic solution</w:t>
      </w:r>
    </w:p>
    <w:p w14:paraId="31E64762" w14:textId="77777777" w:rsidR="00E82947" w:rsidRDefault="00E82947" w:rsidP="00E82947"/>
    <w:p w14:paraId="6A4D42AE" w14:textId="77777777" w:rsidR="00E82947" w:rsidRDefault="00E82947" w:rsidP="00E82947"/>
    <w:p w14:paraId="31040360" w14:textId="3203DF09" w:rsidR="00E82947" w:rsidRDefault="00E82947" w:rsidP="00E82947">
      <w:r>
        <w:t>1. Introduction</w:t>
      </w:r>
    </w:p>
    <w:p w14:paraId="02023E83" w14:textId="77777777" w:rsidR="00E82947" w:rsidRDefault="00E82947" w:rsidP="00E82947"/>
    <w:p w14:paraId="2B24E9C1" w14:textId="77777777" w:rsidR="00E82947" w:rsidRDefault="00E82947" w:rsidP="00E82947">
      <w:r>
        <w:t>Unsupervised learning is a type of machine learning where the model is trained on data without labelled outputs. The goal is to discover hidden patterns or intrinsic structures within the data. Clustering is one of the most important unsupervised learning techniques. It groups data points such that points in the same group (called a cluster) are more similar to each other than to points in other groups.</w:t>
      </w:r>
    </w:p>
    <w:p w14:paraId="42285381" w14:textId="77777777" w:rsidR="00E82947" w:rsidRDefault="00E82947" w:rsidP="00E82947"/>
    <w:p w14:paraId="201843CC" w14:textId="77777777" w:rsidR="00E82947" w:rsidRDefault="00E82947" w:rsidP="00E82947">
      <w:r>
        <w:t>Clustering is widely used in:</w:t>
      </w:r>
    </w:p>
    <w:p w14:paraId="5DEDAAF8" w14:textId="77777777" w:rsidR="00E82947" w:rsidRDefault="00E82947" w:rsidP="00E82947"/>
    <w:p w14:paraId="01C4DF56" w14:textId="0C870133" w:rsidR="00E82947" w:rsidRDefault="00E82947" w:rsidP="00E82947">
      <w:r>
        <w:t>- customer segmentation for targeted marketing.</w:t>
      </w:r>
    </w:p>
    <w:p w14:paraId="78B8A7A7" w14:textId="39D5BB29" w:rsidR="00E82947" w:rsidRDefault="00E82947" w:rsidP="00E82947">
      <w:r>
        <w:t>- image compression and segmentation.</w:t>
      </w:r>
    </w:p>
    <w:p w14:paraId="5F04A176" w14:textId="7CA1EB75" w:rsidR="00E82947" w:rsidRDefault="00E82947" w:rsidP="00E82947">
      <w:r>
        <w:t>- anomaly detection in network security.</w:t>
      </w:r>
    </w:p>
    <w:p w14:paraId="4FB31D15" w14:textId="34C5A278" w:rsidR="00E82947" w:rsidRDefault="00E82947" w:rsidP="00E82947">
      <w:r>
        <w:t>- document grouping and topic modelling.</w:t>
      </w:r>
    </w:p>
    <w:p w14:paraId="256F9A14" w14:textId="3DB81261" w:rsidR="00E82947" w:rsidRDefault="00E82947" w:rsidP="00E82947">
      <w:r>
        <w:t>- gene expression analysis in bioinformatics.</w:t>
      </w:r>
    </w:p>
    <w:p w14:paraId="4576B6E0" w14:textId="4A4ECEED" w:rsidR="00E82947" w:rsidRDefault="00E82947" w:rsidP="00E82947">
      <w:r>
        <w:t>- social network analysis.</w:t>
      </w:r>
    </w:p>
    <w:p w14:paraId="76527F65" w14:textId="77777777" w:rsidR="00E82947" w:rsidRDefault="00E82947" w:rsidP="00E82947"/>
    <w:p w14:paraId="55EE4598" w14:textId="77777777" w:rsidR="00E82947" w:rsidRDefault="00E82947" w:rsidP="00E82947">
      <w:r>
        <w:t>The main challenge in clustering is that there is no single correct answer. The quality of clusters depends on the algorithm, distance metric, and parameters chosen. Therefore, a systematic approach is essential.</w:t>
      </w:r>
    </w:p>
    <w:p w14:paraId="30F0B475" w14:textId="77777777" w:rsidR="00E82947" w:rsidRDefault="00E82947" w:rsidP="00E82947"/>
    <w:p w14:paraId="1D47B6FC" w14:textId="77777777" w:rsidR="00E82947" w:rsidRDefault="00E82947" w:rsidP="00E82947"/>
    <w:p w14:paraId="6343AA27" w14:textId="5FDCE2FF" w:rsidR="00E82947" w:rsidRDefault="00E82947" w:rsidP="00E82947">
      <w:r>
        <w:t>2. Types of clustering algorithms</w:t>
      </w:r>
    </w:p>
    <w:p w14:paraId="35E37462" w14:textId="77777777" w:rsidR="00E82947" w:rsidRDefault="00E82947" w:rsidP="00E82947"/>
    <w:p w14:paraId="71F4A1C0" w14:textId="77777777" w:rsidR="00E82947" w:rsidRDefault="00E82947" w:rsidP="00E82947">
      <w:r>
        <w:lastRenderedPageBreak/>
        <w:t>Clustering algorithms can be broadly classified into four categories.</w:t>
      </w:r>
    </w:p>
    <w:p w14:paraId="50EE2DE6" w14:textId="77777777" w:rsidR="00E82947" w:rsidRDefault="00E82947" w:rsidP="00E82947"/>
    <w:p w14:paraId="5C63A0CD" w14:textId="0B6C6148" w:rsidR="00E82947" w:rsidRDefault="00E82947" w:rsidP="00E82947">
      <w:r>
        <w:t>A. Partition-based clustering</w:t>
      </w:r>
    </w:p>
    <w:p w14:paraId="751CC6EA" w14:textId="4B329C0A" w:rsidR="00E82947" w:rsidRDefault="00E82947" w:rsidP="00E82947">
      <w:r>
        <w:t>- k-means: divides data into k clusters by minimizing within-cluster variance.</w:t>
      </w:r>
    </w:p>
    <w:p w14:paraId="6C07F52B" w14:textId="5C348779" w:rsidR="00E82947" w:rsidRDefault="00E82947" w:rsidP="00E82947">
      <w:r>
        <w:t>- k-medoids: similar to k-means but uses actual data points as centres (medoids), more robust to outliers.</w:t>
      </w:r>
    </w:p>
    <w:p w14:paraId="08555DB3" w14:textId="77777777" w:rsidR="00E82947" w:rsidRDefault="00E82947" w:rsidP="00E82947"/>
    <w:p w14:paraId="4DF83EDE" w14:textId="769CFA80" w:rsidR="00E82947" w:rsidRDefault="00E82947" w:rsidP="00E82947">
      <w:r>
        <w:t>B. Hierarchical clustering</w:t>
      </w:r>
    </w:p>
    <w:p w14:paraId="4790B63F" w14:textId="467F2228" w:rsidR="00E82947" w:rsidRDefault="00E82947" w:rsidP="00E82947">
      <w:r>
        <w:t>- agglomerative: starts with each point as a separate cluster and merges the closest pairs.</w:t>
      </w:r>
    </w:p>
    <w:p w14:paraId="15AC626F" w14:textId="529E64C9" w:rsidR="00E82947" w:rsidRDefault="00E82947" w:rsidP="00E82947">
      <w:r>
        <w:t>- divisive: starts with one cluster and splits it recursively.</w:t>
      </w:r>
    </w:p>
    <w:p w14:paraId="1149041C" w14:textId="44126DDF" w:rsidR="00E82947" w:rsidRDefault="00E82947" w:rsidP="00E82947">
      <w:r>
        <w:t>- produces a tree-like structure called a dendrogram.</w:t>
      </w:r>
    </w:p>
    <w:p w14:paraId="392F5A19" w14:textId="77777777" w:rsidR="00E82947" w:rsidRDefault="00E82947" w:rsidP="00E82947"/>
    <w:p w14:paraId="68A04633" w14:textId="383B8EEC" w:rsidR="00E82947" w:rsidRDefault="00E82947" w:rsidP="00E82947">
      <w:r>
        <w:t>C. Density-based clustering</w:t>
      </w:r>
    </w:p>
    <w:p w14:paraId="67B1F98D" w14:textId="3194F2AA" w:rsidR="00E82947" w:rsidRDefault="00E82947" w:rsidP="00E82947">
      <w:r>
        <w:t xml:space="preserve">- </w:t>
      </w:r>
      <w:proofErr w:type="spellStart"/>
      <w:r>
        <w:t>dbscan</w:t>
      </w:r>
      <w:proofErr w:type="spellEnd"/>
      <w:r>
        <w:t xml:space="preserve">: groups </w:t>
      </w:r>
      <w:proofErr w:type="gramStart"/>
      <w:r>
        <w:t>points</w:t>
      </w:r>
      <w:proofErr w:type="gramEnd"/>
      <w:r>
        <w:t xml:space="preserve"> that are closely packed together, marks points in low-density regions as outliers.</w:t>
      </w:r>
    </w:p>
    <w:p w14:paraId="31BF8D0F" w14:textId="1B542460" w:rsidR="00E82947" w:rsidRDefault="00E82947" w:rsidP="00E82947">
      <w:r>
        <w:t xml:space="preserve">- optics: an extension of </w:t>
      </w:r>
      <w:proofErr w:type="spellStart"/>
      <w:r>
        <w:t>dbscan</w:t>
      </w:r>
      <w:proofErr w:type="spellEnd"/>
      <w:r>
        <w:t xml:space="preserve"> that handles varying densities.</w:t>
      </w:r>
    </w:p>
    <w:p w14:paraId="1C935570" w14:textId="77777777" w:rsidR="00E82947" w:rsidRDefault="00E82947" w:rsidP="00E82947"/>
    <w:p w14:paraId="5B416D1F" w14:textId="6D405DAB" w:rsidR="00E82947" w:rsidRDefault="00E82947" w:rsidP="00E82947">
      <w:r>
        <w:t>D. Model-based clustering</w:t>
      </w:r>
    </w:p>
    <w:p w14:paraId="78042A61" w14:textId="62612EEA" w:rsidR="00E82947" w:rsidRDefault="00E82947" w:rsidP="00E82947">
      <w:r>
        <w:t>- gaussian mixture models (</w:t>
      </w:r>
      <w:proofErr w:type="spellStart"/>
      <w:r>
        <w:t>gmm</w:t>
      </w:r>
      <w:proofErr w:type="spellEnd"/>
      <w:r>
        <w:t>): assumes data is generated from a mixture of several gaussian distributions.</w:t>
      </w:r>
    </w:p>
    <w:p w14:paraId="52DACF90" w14:textId="6C5A1F8A" w:rsidR="00E82947" w:rsidRDefault="00E82947" w:rsidP="00E82947">
      <w:r>
        <w:t>- provides soft clustering (probability of belonging to each cluster).</w:t>
      </w:r>
    </w:p>
    <w:p w14:paraId="2F5998C3" w14:textId="77777777" w:rsidR="00E82947" w:rsidRDefault="00E82947" w:rsidP="00E82947"/>
    <w:p w14:paraId="1B463554" w14:textId="77777777" w:rsidR="00E82947" w:rsidRDefault="00E82947" w:rsidP="00E82947"/>
    <w:p w14:paraId="6F788BBD" w14:textId="2EFB0E2A" w:rsidR="00E82947" w:rsidRDefault="00E82947" w:rsidP="00E82947">
      <w:r>
        <w:t>3. Systematic framework for clustering</w:t>
      </w:r>
    </w:p>
    <w:p w14:paraId="7E95C2A6" w14:textId="77777777" w:rsidR="00E82947" w:rsidRDefault="00E82947" w:rsidP="00E82947"/>
    <w:p w14:paraId="52595736" w14:textId="77777777" w:rsidR="00E82947" w:rsidRDefault="00E82947" w:rsidP="00E82947">
      <w:r>
        <w:t>A systematic solution can be divided into the following steps.</w:t>
      </w:r>
    </w:p>
    <w:p w14:paraId="487384AA" w14:textId="77777777" w:rsidR="00E82947" w:rsidRDefault="00E82947" w:rsidP="00E82947"/>
    <w:p w14:paraId="12B543A1" w14:textId="76DD20EA" w:rsidR="00E82947" w:rsidRDefault="00E82947" w:rsidP="00E82947">
      <w:r>
        <w:t>Step 1: data collection and preprocessing</w:t>
      </w:r>
    </w:p>
    <w:p w14:paraId="4EF0311C" w14:textId="120FF936" w:rsidR="00E82947" w:rsidRDefault="00E82947" w:rsidP="00E82947">
      <w:r>
        <w:t>- handle missing values (imputation or removal).</w:t>
      </w:r>
    </w:p>
    <w:p w14:paraId="6F98CCCC" w14:textId="4B306716" w:rsidR="00E82947" w:rsidRDefault="00E82947" w:rsidP="00E82947">
      <w:r>
        <w:t>- remove or treat outliers.</w:t>
      </w:r>
    </w:p>
    <w:p w14:paraId="53F58ED7" w14:textId="71A2C36C" w:rsidR="00E82947" w:rsidRDefault="00E82947" w:rsidP="00E82947">
      <w:r>
        <w:t>- encode categorical variables if needed.</w:t>
      </w:r>
    </w:p>
    <w:p w14:paraId="0E75BB21" w14:textId="26FE44AF" w:rsidR="00E82947" w:rsidRDefault="00E82947" w:rsidP="00E82947">
      <w:r>
        <w:lastRenderedPageBreak/>
        <w:t>- scale numerical features (</w:t>
      </w:r>
      <w:proofErr w:type="spellStart"/>
      <w:r>
        <w:t>standardscaler</w:t>
      </w:r>
      <w:proofErr w:type="spellEnd"/>
      <w:r>
        <w:t xml:space="preserve"> or </w:t>
      </w:r>
      <w:proofErr w:type="spellStart"/>
      <w:r>
        <w:t>minmaxscaler</w:t>
      </w:r>
      <w:proofErr w:type="spellEnd"/>
      <w:r>
        <w:t>). Scaling is critical because distance-based algorithms are sensitive to feature magnitude.</w:t>
      </w:r>
    </w:p>
    <w:p w14:paraId="55989F7A" w14:textId="77777777" w:rsidR="00E82947" w:rsidRDefault="00E82947" w:rsidP="00E82947"/>
    <w:p w14:paraId="5B2AF7E4" w14:textId="542C3F62" w:rsidR="00E82947" w:rsidRDefault="00E82947" w:rsidP="00E82947">
      <w:r>
        <w:t>Step 2: exploratory data analysis (</w:t>
      </w:r>
      <w:proofErr w:type="spellStart"/>
      <w:r>
        <w:t>eda</w:t>
      </w:r>
      <w:proofErr w:type="spellEnd"/>
      <w:r>
        <w:t>)</w:t>
      </w:r>
    </w:p>
    <w:p w14:paraId="1A74C73D" w14:textId="4B30EE2E" w:rsidR="00E82947" w:rsidRDefault="00E82947" w:rsidP="00E82947">
      <w:r>
        <w:t>- use pair plots, scatter plots, and correlation heatmaps.</w:t>
      </w:r>
    </w:p>
    <w:p w14:paraId="0D0C27BC" w14:textId="1D745670" w:rsidR="00E82947" w:rsidRDefault="00E82947" w:rsidP="00E82947">
      <w:r>
        <w:t>- check for natural groupings visually.</w:t>
      </w:r>
    </w:p>
    <w:p w14:paraId="265D1018" w14:textId="032C0D41" w:rsidR="00E82947" w:rsidRDefault="00E82947" w:rsidP="00E82947">
      <w:r>
        <w:t>- understand the distribution of features.</w:t>
      </w:r>
    </w:p>
    <w:p w14:paraId="5B3F366B" w14:textId="77777777" w:rsidR="00E82947" w:rsidRDefault="00E82947" w:rsidP="00E82947"/>
    <w:p w14:paraId="23178E93" w14:textId="7AD3C10E" w:rsidR="00E82947" w:rsidRDefault="00E82947" w:rsidP="00E82947">
      <w:r>
        <w:t>Step 3: choose the clustering algorithm</w:t>
      </w:r>
    </w:p>
    <w:p w14:paraId="59C55FDD" w14:textId="7243040A" w:rsidR="00E82947" w:rsidRDefault="00E82947" w:rsidP="00E82947">
      <w:r>
        <w:t>- consider data shape, size, noise level, and whether the number of clusters is known.</w:t>
      </w:r>
    </w:p>
    <w:p w14:paraId="03FB7F8D" w14:textId="42FCC924" w:rsidR="00E82947" w:rsidRDefault="00E82947" w:rsidP="00E82947">
      <w:r>
        <w:t>- k-means for spherical, well-separated clusters.</w:t>
      </w:r>
    </w:p>
    <w:p w14:paraId="6258E4AA" w14:textId="56DD74CA" w:rsidR="00E82947" w:rsidRDefault="00E82947" w:rsidP="00E82947">
      <w:r>
        <w:t xml:space="preserve">- </w:t>
      </w:r>
      <w:proofErr w:type="spellStart"/>
      <w:r>
        <w:t>dbscan</w:t>
      </w:r>
      <w:proofErr w:type="spellEnd"/>
      <w:r>
        <w:t xml:space="preserve"> for arbitrary shapes and noise.</w:t>
      </w:r>
    </w:p>
    <w:p w14:paraId="0749408D" w14:textId="229248B4" w:rsidR="00E82947" w:rsidRDefault="00E82947" w:rsidP="00E82947">
      <w:r>
        <w:t>- hierarchical for small datasets and dendrogram interpretation.</w:t>
      </w:r>
    </w:p>
    <w:p w14:paraId="203E1F31" w14:textId="3B3B76A1" w:rsidR="00E82947" w:rsidRDefault="00E82947" w:rsidP="00E82947">
      <w:r>
        <w:t xml:space="preserve">- </w:t>
      </w:r>
      <w:proofErr w:type="spellStart"/>
      <w:r>
        <w:t>gmm</w:t>
      </w:r>
      <w:proofErr w:type="spellEnd"/>
      <w:r>
        <w:t xml:space="preserve"> for probabilistic assignments.</w:t>
      </w:r>
    </w:p>
    <w:p w14:paraId="0A3F5699" w14:textId="77777777" w:rsidR="00E82947" w:rsidRDefault="00E82947" w:rsidP="00E82947"/>
    <w:p w14:paraId="3AE9DD1C" w14:textId="62A64BE6" w:rsidR="00E82947" w:rsidRDefault="00E82947" w:rsidP="00E82947">
      <w:r>
        <w:t>Step 4: determine the number of clusters (if applicable)</w:t>
      </w:r>
    </w:p>
    <w:p w14:paraId="38D4577C" w14:textId="31F730B5" w:rsidR="00E82947" w:rsidRDefault="00E82947" w:rsidP="00E82947">
      <w:r>
        <w:t xml:space="preserve">- elbow method: plot </w:t>
      </w:r>
      <w:proofErr w:type="spellStart"/>
      <w:r>
        <w:t>wcss</w:t>
      </w:r>
      <w:proofErr w:type="spellEnd"/>
      <w:r>
        <w:t xml:space="preserve"> (within-cluster sum of squares) against k and look for the elbow.</w:t>
      </w:r>
    </w:p>
    <w:p w14:paraId="452D017E" w14:textId="6F2F9464" w:rsidR="00E82947" w:rsidRDefault="00E82947" w:rsidP="00E82947">
      <w:r>
        <w:t>- silhouette score: measures how similar a point is to its own cluster compared to other clusters. Range -1 to 1.</w:t>
      </w:r>
    </w:p>
    <w:p w14:paraId="6A9F299E" w14:textId="727B885C" w:rsidR="00E82947" w:rsidRDefault="00E82947" w:rsidP="00E82947">
      <w:r>
        <w:t>- gap statistic: compares within-cluster dispersion to that expected under null reference.</w:t>
      </w:r>
    </w:p>
    <w:p w14:paraId="770C9359" w14:textId="7AE2470A" w:rsidR="00E82947" w:rsidRDefault="00E82947" w:rsidP="00E82947">
      <w:r>
        <w:t>- dendrogram: for hierarchical clustering, cut at the largest vertical distance.</w:t>
      </w:r>
    </w:p>
    <w:p w14:paraId="387DAE53" w14:textId="77777777" w:rsidR="00E82947" w:rsidRDefault="00E82947" w:rsidP="00E82947"/>
    <w:p w14:paraId="48957CB2" w14:textId="19B8E18F" w:rsidR="00E82947" w:rsidRDefault="00E82947" w:rsidP="00E82947">
      <w:r>
        <w:t>Step 5: apply the algorithm</w:t>
      </w:r>
    </w:p>
    <w:p w14:paraId="29DD8AA3" w14:textId="16CE6BDA" w:rsidR="00E82947" w:rsidRDefault="00E82947" w:rsidP="00E82947">
      <w:r>
        <w:t>- fit the model to the scaled data.</w:t>
      </w:r>
    </w:p>
    <w:p w14:paraId="331C5E1E" w14:textId="578A2DF5" w:rsidR="00E82947" w:rsidRDefault="00E82947" w:rsidP="00E82947">
      <w:r>
        <w:t>- obtain cluster labels for each data point.</w:t>
      </w:r>
    </w:p>
    <w:p w14:paraId="625362A3" w14:textId="77777777" w:rsidR="00E82947" w:rsidRDefault="00E82947" w:rsidP="00E82947"/>
    <w:p w14:paraId="33FBFAD5" w14:textId="2CD9CBE3" w:rsidR="00E82947" w:rsidRDefault="00E82947" w:rsidP="00E82947">
      <w:r>
        <w:t>Step 6: evaluate clustering quality</w:t>
      </w:r>
    </w:p>
    <w:p w14:paraId="64D27B45" w14:textId="655A5D5F" w:rsidR="00E82947" w:rsidRDefault="00E82947" w:rsidP="00E82947">
      <w:r>
        <w:t>- silhouette coefficient: higher is better.</w:t>
      </w:r>
    </w:p>
    <w:p w14:paraId="79CFE140" w14:textId="2835C155" w:rsidR="00E82947" w:rsidRDefault="00E82947" w:rsidP="00E82947">
      <w:r>
        <w:t xml:space="preserve">- </w:t>
      </w:r>
      <w:proofErr w:type="spellStart"/>
      <w:r>
        <w:t>davies-bouldin</w:t>
      </w:r>
      <w:proofErr w:type="spellEnd"/>
      <w:r>
        <w:t xml:space="preserve"> index: lower is better.</w:t>
      </w:r>
    </w:p>
    <w:p w14:paraId="370156A0" w14:textId="7E80C17F" w:rsidR="00E82947" w:rsidRDefault="00E82947" w:rsidP="00E82947">
      <w:r>
        <w:t xml:space="preserve">- </w:t>
      </w:r>
      <w:proofErr w:type="spellStart"/>
      <w:r>
        <w:t>calinski-harabasz</w:t>
      </w:r>
      <w:proofErr w:type="spellEnd"/>
      <w:r>
        <w:t xml:space="preserve"> index: higher is better.</w:t>
      </w:r>
    </w:p>
    <w:p w14:paraId="49651410" w14:textId="18F13BCD" w:rsidR="00E82947" w:rsidRDefault="00E82947" w:rsidP="00E82947">
      <w:r>
        <w:t xml:space="preserve">- visual inspection using </w:t>
      </w:r>
      <w:proofErr w:type="spellStart"/>
      <w:r>
        <w:t>pca</w:t>
      </w:r>
      <w:proofErr w:type="spellEnd"/>
      <w:r>
        <w:t xml:space="preserve"> or t-</w:t>
      </w:r>
      <w:proofErr w:type="spellStart"/>
      <w:r>
        <w:t>sne</w:t>
      </w:r>
      <w:proofErr w:type="spellEnd"/>
      <w:r>
        <w:t xml:space="preserve"> for dimensionality reduction.</w:t>
      </w:r>
    </w:p>
    <w:p w14:paraId="45BF7EC8" w14:textId="77777777" w:rsidR="00E82947" w:rsidRDefault="00E82947" w:rsidP="00E82947"/>
    <w:p w14:paraId="5E6F97BF" w14:textId="21397225" w:rsidR="00E82947" w:rsidRDefault="00E82947" w:rsidP="00E82947">
      <w:r>
        <w:lastRenderedPageBreak/>
        <w:t>Step 7: interpret and visualize</w:t>
      </w:r>
    </w:p>
    <w:p w14:paraId="7A1D5319" w14:textId="386D95D0" w:rsidR="00E82947" w:rsidRDefault="00E82947" w:rsidP="00E82947">
      <w:r>
        <w:t>- analyse cluster characteristics (means, medians, distributions).</w:t>
      </w:r>
    </w:p>
    <w:p w14:paraId="5209E8AE" w14:textId="61AC9D0E" w:rsidR="00E82947" w:rsidRDefault="00E82947" w:rsidP="00E82947">
      <w:r>
        <w:t>- assign meaningful labels to clusters.</w:t>
      </w:r>
    </w:p>
    <w:p w14:paraId="61304C20" w14:textId="6E5E9DB6" w:rsidR="00E82947" w:rsidRDefault="00E82947" w:rsidP="00E82947">
      <w:r>
        <w:t>- visualize clusters in 2d or 3d.</w:t>
      </w:r>
    </w:p>
    <w:p w14:paraId="14E55D91" w14:textId="77777777" w:rsidR="00E82947" w:rsidRDefault="00E82947" w:rsidP="00E82947"/>
    <w:p w14:paraId="3E433368" w14:textId="15B5EC8B" w:rsidR="00E82947" w:rsidRDefault="00E82947" w:rsidP="00E82947">
      <w:r>
        <w:t>Step 8: validate and refine</w:t>
      </w:r>
    </w:p>
    <w:p w14:paraId="3317EB4F" w14:textId="6003930D" w:rsidR="00E82947" w:rsidRDefault="00E82947" w:rsidP="00E82947">
      <w:r>
        <w:t>- check stability across different random seeds.</w:t>
      </w:r>
    </w:p>
    <w:p w14:paraId="37AAF6F6" w14:textId="54C9B0DD" w:rsidR="00E82947" w:rsidRDefault="00E82947" w:rsidP="00E82947">
      <w:r>
        <w:t>- try different algorithms and parameters.</w:t>
      </w:r>
    </w:p>
    <w:p w14:paraId="34D11D39" w14:textId="18165755" w:rsidR="00E82947" w:rsidRDefault="00E82947" w:rsidP="00E82947">
      <w:r>
        <w:t>- use domain knowledge to validate clusters.</w:t>
      </w:r>
    </w:p>
    <w:p w14:paraId="555AF616" w14:textId="77777777" w:rsidR="00E82947" w:rsidRDefault="00E82947" w:rsidP="00E82947"/>
    <w:p w14:paraId="1D9F96CA" w14:textId="77777777" w:rsidR="00E82947" w:rsidRDefault="00E82947" w:rsidP="00E82947"/>
    <w:p w14:paraId="0E689356" w14:textId="0CF69A21" w:rsidR="00E82947" w:rsidRDefault="00E82947" w:rsidP="00E82947">
      <w:r>
        <w:t>4. Detailed algorithms</w:t>
      </w:r>
    </w:p>
    <w:p w14:paraId="5CE8F673" w14:textId="77777777" w:rsidR="00E82947" w:rsidRDefault="00E82947" w:rsidP="00E82947"/>
    <w:p w14:paraId="70437A0F" w14:textId="30B89487" w:rsidR="00E82947" w:rsidRDefault="00E82947" w:rsidP="00E82947">
      <w:r>
        <w:t>4.1 k-means clustering</w:t>
      </w:r>
    </w:p>
    <w:p w14:paraId="67AE7AF2" w14:textId="77777777" w:rsidR="00E82947" w:rsidRDefault="00E82947" w:rsidP="00E82947">
      <w:r>
        <w:t>Algorithm:</w:t>
      </w:r>
    </w:p>
    <w:p w14:paraId="2BAF8C87" w14:textId="4E41CB77" w:rsidR="00E82947" w:rsidRDefault="00E82947" w:rsidP="00E82947">
      <w:r>
        <w:t>1. Choose k initial centroids randomly.</w:t>
      </w:r>
    </w:p>
    <w:p w14:paraId="08AEDF21" w14:textId="005F900E" w:rsidR="00E82947" w:rsidRDefault="00E82947" w:rsidP="00E82947">
      <w:r>
        <w:t xml:space="preserve">2. Assign each data point to the nearest centroid (using </w:t>
      </w:r>
      <w:proofErr w:type="spellStart"/>
      <w:r>
        <w:t>euclidean</w:t>
      </w:r>
      <w:proofErr w:type="spellEnd"/>
      <w:r>
        <w:t xml:space="preserve"> distance).</w:t>
      </w:r>
    </w:p>
    <w:p w14:paraId="37B29E6D" w14:textId="77777777" w:rsidR="00E82947" w:rsidRDefault="00E82947" w:rsidP="00E82947">
      <w:r>
        <w:t>3. Recalculate centroids as the mean of all points in the cluster.</w:t>
      </w:r>
    </w:p>
    <w:p w14:paraId="5A74803B" w14:textId="77777777" w:rsidR="00E82947" w:rsidRDefault="00E82947" w:rsidP="00E82947">
      <w:r>
        <w:t>4. Repeat steps 2 and 3 until centroids do not change or maximum iterations reached.</w:t>
      </w:r>
    </w:p>
    <w:p w14:paraId="42683FF5" w14:textId="77777777" w:rsidR="00E82947" w:rsidRDefault="00E82947" w:rsidP="00E82947"/>
    <w:p w14:paraId="346A82C1" w14:textId="69F4940E" w:rsidR="00E82947" w:rsidRDefault="00E82947" w:rsidP="00E82947">
      <w:r>
        <w:t xml:space="preserve">Objective: minimize </w:t>
      </w:r>
      <w:proofErr w:type="spellStart"/>
      <w:r>
        <w:t>wcss</w:t>
      </w:r>
      <w:proofErr w:type="spellEnd"/>
      <w:r>
        <w:t xml:space="preserve"> = sum over all clusters of </w:t>
      </w:r>
      <w:proofErr w:type="gramStart"/>
      <w:r>
        <w:t>sum</w:t>
      </w:r>
      <w:proofErr w:type="gramEnd"/>
      <w:r>
        <w:t xml:space="preserve"> of squared distances from each point to its centroid.</w:t>
      </w:r>
    </w:p>
    <w:p w14:paraId="7526FD67" w14:textId="77777777" w:rsidR="00E82947" w:rsidRDefault="00E82947" w:rsidP="00E82947"/>
    <w:p w14:paraId="73D449B5" w14:textId="564F2E56" w:rsidR="00E82947" w:rsidRDefault="00E82947" w:rsidP="00E82947">
      <w:r>
        <w:t>Advantages: simple, fast, scalable.</w:t>
      </w:r>
    </w:p>
    <w:p w14:paraId="321C972C" w14:textId="53561EBF" w:rsidR="00E82947" w:rsidRDefault="00E82947" w:rsidP="00E82947">
      <w:r>
        <w:t>Disadvantages: requires k in advance, sensitive to initial centroids, assumes spherical clusters, sensitive to outliers.</w:t>
      </w:r>
    </w:p>
    <w:p w14:paraId="0DE0348D" w14:textId="77777777" w:rsidR="00E82947" w:rsidRDefault="00E82947" w:rsidP="00E82947"/>
    <w:p w14:paraId="6D4CB639" w14:textId="0498547D" w:rsidR="00E82947" w:rsidRDefault="00E82947" w:rsidP="00E82947">
      <w:r>
        <w:t>4.2 hierarchical clustering (agglomerative)</w:t>
      </w:r>
    </w:p>
    <w:p w14:paraId="32F7A0F8" w14:textId="77777777" w:rsidR="00E82947" w:rsidRDefault="00E82947" w:rsidP="00E82947">
      <w:r>
        <w:t>Algorithm:</w:t>
      </w:r>
    </w:p>
    <w:p w14:paraId="60E71219" w14:textId="77777777" w:rsidR="00E82947" w:rsidRDefault="00E82947" w:rsidP="00E82947">
      <w:r>
        <w:t>1. Start with each data point as its own cluster.</w:t>
      </w:r>
    </w:p>
    <w:p w14:paraId="1BAE3847" w14:textId="77777777" w:rsidR="00E82947" w:rsidRDefault="00E82947" w:rsidP="00E82947">
      <w:r>
        <w:t>2. Compute distance between all pairs of clusters.</w:t>
      </w:r>
    </w:p>
    <w:p w14:paraId="05B1C48D" w14:textId="77777777" w:rsidR="00E82947" w:rsidRDefault="00E82947" w:rsidP="00E82947">
      <w:r>
        <w:t>3. Merge the two closest clusters.</w:t>
      </w:r>
    </w:p>
    <w:p w14:paraId="0FCE1703" w14:textId="77777777" w:rsidR="00E82947" w:rsidRDefault="00E82947" w:rsidP="00E82947">
      <w:r>
        <w:lastRenderedPageBreak/>
        <w:t>4. Repeat until one cluster remains.</w:t>
      </w:r>
    </w:p>
    <w:p w14:paraId="705593FF" w14:textId="77777777" w:rsidR="00E82947" w:rsidRDefault="00E82947" w:rsidP="00E82947"/>
    <w:p w14:paraId="1E1B8989" w14:textId="77777777" w:rsidR="00E82947" w:rsidRDefault="00E82947" w:rsidP="00E82947">
      <w:r>
        <w:t>Linkage methods:</w:t>
      </w:r>
    </w:p>
    <w:p w14:paraId="217815D4" w14:textId="5EE4B09E" w:rsidR="00E82947" w:rsidRDefault="00E82947" w:rsidP="00E82947">
      <w:r>
        <w:t>- single: minimum distance between points.</w:t>
      </w:r>
    </w:p>
    <w:p w14:paraId="16EA1D51" w14:textId="0B72EA5F" w:rsidR="00E82947" w:rsidRDefault="00E82947" w:rsidP="00E82947">
      <w:r>
        <w:t>- complete: maximum distance.</w:t>
      </w:r>
    </w:p>
    <w:p w14:paraId="2E7361DA" w14:textId="5B3DE1EE" w:rsidR="00E82947" w:rsidRDefault="00E82947" w:rsidP="00E82947">
      <w:r>
        <w:t>- average: average distance.</w:t>
      </w:r>
    </w:p>
    <w:p w14:paraId="1B7DAF3B" w14:textId="614235CC" w:rsidR="00E82947" w:rsidRDefault="00E82947" w:rsidP="00E82947">
      <w:r>
        <w:t>- ward: minimizes within-cluster variance.</w:t>
      </w:r>
    </w:p>
    <w:p w14:paraId="3FB82567" w14:textId="77777777" w:rsidR="00E82947" w:rsidRDefault="00E82947" w:rsidP="00E82947"/>
    <w:p w14:paraId="167FB863" w14:textId="388D8E91" w:rsidR="00E82947" w:rsidRDefault="00E82947" w:rsidP="00E82947">
      <w:r>
        <w:t>Advantages: no need to specify k, produces dendrogram.</w:t>
      </w:r>
    </w:p>
    <w:p w14:paraId="3CD16AE2" w14:textId="7169B53B" w:rsidR="00E82947" w:rsidRDefault="00E82947" w:rsidP="00E82947">
      <w:r>
        <w:t>Disadvantages: computationally expensive for large datasets.</w:t>
      </w:r>
    </w:p>
    <w:p w14:paraId="48FE2D6D" w14:textId="77777777" w:rsidR="00E82947" w:rsidRDefault="00E82947" w:rsidP="00E82947"/>
    <w:p w14:paraId="5A2199D2" w14:textId="4D5A281B" w:rsidR="00E82947" w:rsidRDefault="00E82947" w:rsidP="00E82947">
      <w:r>
        <w:t xml:space="preserve">4.3 </w:t>
      </w:r>
      <w:proofErr w:type="spellStart"/>
      <w:r>
        <w:t>dbscan</w:t>
      </w:r>
      <w:proofErr w:type="spellEnd"/>
    </w:p>
    <w:p w14:paraId="5616E45B" w14:textId="77777777" w:rsidR="00E82947" w:rsidRDefault="00E82947" w:rsidP="00E82947">
      <w:r>
        <w:t>Parameters:</w:t>
      </w:r>
    </w:p>
    <w:p w14:paraId="47435372" w14:textId="158CCB7F" w:rsidR="00E82947" w:rsidRDefault="00E82947" w:rsidP="00E82947">
      <w:r>
        <w:t>- eps: maximum radius of neighbourhood.</w:t>
      </w:r>
    </w:p>
    <w:p w14:paraId="7CE514D3" w14:textId="003ECF09" w:rsidR="00E82947" w:rsidRDefault="00E82947" w:rsidP="00E82947">
      <w:r>
        <w:t xml:space="preserve">- </w:t>
      </w:r>
      <w:proofErr w:type="spellStart"/>
      <w:r>
        <w:t>minpts</w:t>
      </w:r>
      <w:proofErr w:type="spellEnd"/>
      <w:r>
        <w:t>: minimum number of points required to form a dense region.</w:t>
      </w:r>
    </w:p>
    <w:p w14:paraId="7B5CEFBD" w14:textId="77777777" w:rsidR="00E82947" w:rsidRDefault="00E82947" w:rsidP="00E82947"/>
    <w:p w14:paraId="37662710" w14:textId="77777777" w:rsidR="00E82947" w:rsidRDefault="00E82947" w:rsidP="00E82947">
      <w:r>
        <w:t>Concepts:</w:t>
      </w:r>
    </w:p>
    <w:p w14:paraId="64F55EF6" w14:textId="062F5410" w:rsidR="00E82947" w:rsidRDefault="00E82947" w:rsidP="00E82947">
      <w:r>
        <w:t xml:space="preserve">- core point: has at least </w:t>
      </w:r>
      <w:proofErr w:type="spellStart"/>
      <w:r>
        <w:t>minpts</w:t>
      </w:r>
      <w:proofErr w:type="spellEnd"/>
      <w:r>
        <w:t xml:space="preserve"> within eps.</w:t>
      </w:r>
    </w:p>
    <w:p w14:paraId="3448EE84" w14:textId="278D0F87" w:rsidR="00E82947" w:rsidRDefault="00E82947" w:rsidP="00E82947">
      <w:r>
        <w:t>- border point: within eps of a core point but not a core point.</w:t>
      </w:r>
    </w:p>
    <w:p w14:paraId="6CF30E0D" w14:textId="3D7B2EC3" w:rsidR="00E82947" w:rsidRDefault="00E82947" w:rsidP="00E82947">
      <w:r>
        <w:t>- noise point: neither core nor border.</w:t>
      </w:r>
    </w:p>
    <w:p w14:paraId="436EE93B" w14:textId="77777777" w:rsidR="00E82947" w:rsidRDefault="00E82947" w:rsidP="00E82947"/>
    <w:p w14:paraId="10F6547A" w14:textId="41C58181" w:rsidR="00E82947" w:rsidRDefault="00E82947" w:rsidP="00E82947">
      <w:r>
        <w:t>Advantages: finds arbitrarily shaped clusters, identifies outliers.</w:t>
      </w:r>
    </w:p>
    <w:p w14:paraId="55139034" w14:textId="6D4FA8D7" w:rsidR="00E82947" w:rsidRDefault="00E82947" w:rsidP="00E82947">
      <w:r>
        <w:t>Disadvantages: sensitive to parameters, struggles with varying densities.</w:t>
      </w:r>
    </w:p>
    <w:p w14:paraId="6A900A75" w14:textId="77777777" w:rsidR="00E82947" w:rsidRDefault="00E82947" w:rsidP="00E82947"/>
    <w:p w14:paraId="32EE161A" w14:textId="28D985EF" w:rsidR="00E82947" w:rsidRDefault="00E82947" w:rsidP="00E82947">
      <w:r>
        <w:t>4.4 gaussian mixture models (</w:t>
      </w:r>
      <w:proofErr w:type="spellStart"/>
      <w:r>
        <w:t>gmm</w:t>
      </w:r>
      <w:proofErr w:type="spellEnd"/>
      <w:r>
        <w:t>)</w:t>
      </w:r>
    </w:p>
    <w:p w14:paraId="72D2B6FD" w14:textId="181930CE" w:rsidR="00E82947" w:rsidRDefault="00E82947" w:rsidP="00E82947">
      <w:r>
        <w:t>- assumes data is generated from a mixture of k gaussian distributions.</w:t>
      </w:r>
    </w:p>
    <w:p w14:paraId="18C2F60F" w14:textId="4919C2D7" w:rsidR="00E82947" w:rsidRDefault="00E82947" w:rsidP="00E82947">
      <w:r>
        <w:t>- uses expectation-maximization (</w:t>
      </w:r>
      <w:proofErr w:type="spellStart"/>
      <w:r>
        <w:t>em</w:t>
      </w:r>
      <w:proofErr w:type="spellEnd"/>
      <w:r>
        <w:t>) to estimate parameters.</w:t>
      </w:r>
    </w:p>
    <w:p w14:paraId="0A665187" w14:textId="557D9292" w:rsidR="00E82947" w:rsidRDefault="00E82947" w:rsidP="00E82947">
      <w:r>
        <w:t>- provides probability of belonging to each cluster (soft assignment).</w:t>
      </w:r>
    </w:p>
    <w:p w14:paraId="125264BD" w14:textId="77777777" w:rsidR="00E82947" w:rsidRDefault="00E82947" w:rsidP="00E82947"/>
    <w:p w14:paraId="7DEF5F14" w14:textId="65084C86" w:rsidR="00E82947" w:rsidRDefault="00E82947" w:rsidP="00E82947">
      <w:r>
        <w:t>Advantages: flexible cluster shapes, probabilistic output.</w:t>
      </w:r>
    </w:p>
    <w:p w14:paraId="631F79D9" w14:textId="033E48A5" w:rsidR="00E82947" w:rsidRDefault="00E82947" w:rsidP="00E82947">
      <w:r>
        <w:t>Disadvantages: can converge to local optima, requires specifying k.</w:t>
      </w:r>
    </w:p>
    <w:p w14:paraId="49927623" w14:textId="77777777" w:rsidR="00E82947" w:rsidRDefault="00E82947" w:rsidP="00E82947"/>
    <w:p w14:paraId="12CB03AB" w14:textId="77777777" w:rsidR="00E82947" w:rsidRDefault="00E82947" w:rsidP="00E82947"/>
    <w:p w14:paraId="115880A1" w14:textId="44903FF1" w:rsidR="00E82947" w:rsidRDefault="00E82947" w:rsidP="00E82947">
      <w:r>
        <w:t>5. Numerical example: k-means on 1d data</w:t>
      </w:r>
    </w:p>
    <w:p w14:paraId="0B4B5B3C" w14:textId="77777777" w:rsidR="00E82947" w:rsidRDefault="00E82947" w:rsidP="00E82947"/>
    <w:p w14:paraId="64F7CFDB" w14:textId="77777777" w:rsidR="00E82947" w:rsidRDefault="00E82947" w:rsidP="00E82947">
      <w:r>
        <w:t>Given data points: 1, 2, 3, 8, 9, 10</w:t>
      </w:r>
    </w:p>
    <w:p w14:paraId="11EDF434" w14:textId="16B53415" w:rsidR="00E82947" w:rsidRDefault="00E82947" w:rsidP="00E82947">
      <w:r>
        <w:t>Suppose we want k = 2 clusters.</w:t>
      </w:r>
    </w:p>
    <w:p w14:paraId="70BE3B17" w14:textId="77777777" w:rsidR="00E82947" w:rsidRDefault="00E82947" w:rsidP="00E82947"/>
    <w:p w14:paraId="4CEDD724" w14:textId="77777777" w:rsidR="00E82947" w:rsidRDefault="00E82947" w:rsidP="00E82947">
      <w:r>
        <w:t>Initial centroids: c1 = 1, c2 = 10.</w:t>
      </w:r>
    </w:p>
    <w:p w14:paraId="5B636E99" w14:textId="77777777" w:rsidR="00E82947" w:rsidRDefault="00E82947" w:rsidP="00E82947"/>
    <w:p w14:paraId="1096BA5A" w14:textId="77777777" w:rsidR="00E82947" w:rsidRDefault="00E82947" w:rsidP="00E82947">
      <w:r>
        <w:t>Iteration 1:</w:t>
      </w:r>
    </w:p>
    <w:p w14:paraId="0177CF36" w14:textId="35DA16A1" w:rsidR="00E82947" w:rsidRDefault="00E82947" w:rsidP="00E82947">
      <w:r>
        <w:t>- assign points to nearest centroid:</w:t>
      </w:r>
    </w:p>
    <w:p w14:paraId="6C550D27" w14:textId="2A81F027" w:rsidR="00E82947" w:rsidRDefault="00E82947" w:rsidP="00E82947">
      <w:r>
        <w:t xml:space="preserve">  point 1: distance to c1 = 0, to c2 = 9 → cluster 1</w:t>
      </w:r>
    </w:p>
    <w:p w14:paraId="15E67666" w14:textId="13908E63" w:rsidR="00E82947" w:rsidRDefault="00E82947" w:rsidP="00E82947">
      <w:r>
        <w:t xml:space="preserve">  point 2: distance to c1 = 1, to c2 = 8 → cluster 1</w:t>
      </w:r>
    </w:p>
    <w:p w14:paraId="4558F55B" w14:textId="1339F32C" w:rsidR="00E82947" w:rsidRDefault="00E82947" w:rsidP="00E82947">
      <w:r>
        <w:t xml:space="preserve">  point 3: distance to c1 = 2, to c2 = 7 → cluster 1</w:t>
      </w:r>
    </w:p>
    <w:p w14:paraId="00C976C9" w14:textId="7D883AC2" w:rsidR="00E82947" w:rsidRDefault="00E82947" w:rsidP="00E82947">
      <w:r>
        <w:t xml:space="preserve">  point 8: distance to c1 = 7, to c2 = 2 → cluster 2</w:t>
      </w:r>
    </w:p>
    <w:p w14:paraId="4BDE9E83" w14:textId="203680B8" w:rsidR="00E82947" w:rsidRDefault="00E82947" w:rsidP="00E82947">
      <w:r>
        <w:t xml:space="preserve">  point 9: distance to c1 = 8, to c2 = 1 → cluster 2</w:t>
      </w:r>
    </w:p>
    <w:p w14:paraId="3673E8D9" w14:textId="7DF56097" w:rsidR="00E82947" w:rsidRDefault="00E82947" w:rsidP="00E82947">
      <w:r>
        <w:t xml:space="preserve">  point 10: distance to c1 = 9, to c2 = 0 → cluster 2</w:t>
      </w:r>
    </w:p>
    <w:p w14:paraId="17B8A94C" w14:textId="77777777" w:rsidR="00E82947" w:rsidRDefault="00E82947" w:rsidP="00E82947"/>
    <w:p w14:paraId="224381A2" w14:textId="6EAE2B59" w:rsidR="00E82947" w:rsidRDefault="00E82947" w:rsidP="00E82947">
      <w:r>
        <w:t>- update centroids:</w:t>
      </w:r>
    </w:p>
    <w:p w14:paraId="12D0E019" w14:textId="6CD8C73E" w:rsidR="00E82947" w:rsidRDefault="00E82947" w:rsidP="00E82947">
      <w:r>
        <w:t xml:space="preserve">  cluster 1 mean = (1+2+3)/3 = 2</w:t>
      </w:r>
    </w:p>
    <w:p w14:paraId="7231D40E" w14:textId="39320B5A" w:rsidR="00E82947" w:rsidRDefault="00E82947" w:rsidP="00E82947">
      <w:r>
        <w:t xml:space="preserve">  cluster 2 mean = (8+9+10)/3 = 9</w:t>
      </w:r>
    </w:p>
    <w:p w14:paraId="7CA10708" w14:textId="77777777" w:rsidR="00E82947" w:rsidRDefault="00E82947" w:rsidP="00E82947"/>
    <w:p w14:paraId="4897B81D" w14:textId="77777777" w:rsidR="00E82947" w:rsidRDefault="00E82947" w:rsidP="00E82947">
      <w:r>
        <w:t>Iteration 2:</w:t>
      </w:r>
    </w:p>
    <w:p w14:paraId="7F7F1443" w14:textId="6C5BD4E1" w:rsidR="00E82947" w:rsidRDefault="00E82947" w:rsidP="00E82947">
      <w:r>
        <w:t>- assign points:</w:t>
      </w:r>
    </w:p>
    <w:p w14:paraId="4939457A" w14:textId="725067FE" w:rsidR="00E82947" w:rsidRDefault="00E82947" w:rsidP="00E82947">
      <w:r>
        <w:t xml:space="preserve">  point 1: |1-2|=1, |1-9|=8 → cluster 1</w:t>
      </w:r>
    </w:p>
    <w:p w14:paraId="352B2BF8" w14:textId="0568FDF8" w:rsidR="00E82947" w:rsidRDefault="00E82947" w:rsidP="00E82947">
      <w:r>
        <w:t xml:space="preserve">  point 2: |2-2|=0, |2-9|=7 → cluster 1</w:t>
      </w:r>
    </w:p>
    <w:p w14:paraId="544289FB" w14:textId="663D581E" w:rsidR="00E82947" w:rsidRDefault="00E82947" w:rsidP="00E82947">
      <w:r>
        <w:t xml:space="preserve">  point 3: |3-2|=1, |3-9|=6 → cluster 1</w:t>
      </w:r>
    </w:p>
    <w:p w14:paraId="17B44790" w14:textId="3E2377C0" w:rsidR="00E82947" w:rsidRDefault="00E82947" w:rsidP="00E82947">
      <w:r>
        <w:t xml:space="preserve">  point 8: |8-2|=6, |8-9|=1 → cluster 2</w:t>
      </w:r>
    </w:p>
    <w:p w14:paraId="7A2A2FEF" w14:textId="69FCB41A" w:rsidR="00E82947" w:rsidRDefault="00E82947" w:rsidP="00E82947">
      <w:r>
        <w:t xml:space="preserve">  point 9: |9-2|=7, |9-9|=0 → cluster 2</w:t>
      </w:r>
    </w:p>
    <w:p w14:paraId="3F7DCEBF" w14:textId="02D4222D" w:rsidR="00E82947" w:rsidRDefault="00E82947" w:rsidP="00E82947">
      <w:r>
        <w:t xml:space="preserve">  point 10: |10-2|=8, |10-9|=1 → cluster 2</w:t>
      </w:r>
    </w:p>
    <w:p w14:paraId="58715704" w14:textId="77777777" w:rsidR="00E82947" w:rsidRDefault="00E82947" w:rsidP="00E82947"/>
    <w:p w14:paraId="0F24284C" w14:textId="77777777" w:rsidR="00E82947" w:rsidRDefault="00E82947" w:rsidP="00E82947">
      <w:r>
        <w:lastRenderedPageBreak/>
        <w:t>No change in assignments. Converged.</w:t>
      </w:r>
    </w:p>
    <w:p w14:paraId="792A980A" w14:textId="77777777" w:rsidR="00E82947" w:rsidRDefault="00E82947" w:rsidP="00E82947"/>
    <w:p w14:paraId="7217ACD1" w14:textId="77777777" w:rsidR="00E82947" w:rsidRDefault="00E82947" w:rsidP="00E82947">
      <w:r>
        <w:t>Final clusters: {1, 2, 3} and {8, 9, 10}</w:t>
      </w:r>
    </w:p>
    <w:p w14:paraId="114DD16E" w14:textId="77777777" w:rsidR="00E82947" w:rsidRDefault="00E82947" w:rsidP="00E82947">
      <w:r>
        <w:t>Centroids: 2 and 9</w:t>
      </w:r>
    </w:p>
    <w:p w14:paraId="7168140B" w14:textId="77777777" w:rsidR="00E82947" w:rsidRDefault="00E82947" w:rsidP="00E82947"/>
    <w:p w14:paraId="40D5D4D8" w14:textId="06E7B820" w:rsidR="00E82947" w:rsidRDefault="00E82947" w:rsidP="00E82947">
      <w:proofErr w:type="spellStart"/>
      <w:r>
        <w:t>Wcss</w:t>
      </w:r>
      <w:proofErr w:type="spellEnd"/>
      <w:r>
        <w:t xml:space="preserve"> calculation:</w:t>
      </w:r>
    </w:p>
    <w:p w14:paraId="66533D34" w14:textId="77777777" w:rsidR="00E82947" w:rsidRDefault="00E82947" w:rsidP="00E82947">
      <w:r>
        <w:t>Cluster 1: (1-</w:t>
      </w:r>
      <w:proofErr w:type="gramStart"/>
      <w:r>
        <w:t>2)^</w:t>
      </w:r>
      <w:proofErr w:type="gramEnd"/>
      <w:r>
        <w:t>2 + (2-</w:t>
      </w:r>
      <w:proofErr w:type="gramStart"/>
      <w:r>
        <w:t>2)^</w:t>
      </w:r>
      <w:proofErr w:type="gramEnd"/>
      <w:r>
        <w:t>2 + (3-</w:t>
      </w:r>
      <w:proofErr w:type="gramStart"/>
      <w:r>
        <w:t>2)^</w:t>
      </w:r>
      <w:proofErr w:type="gramEnd"/>
      <w:r>
        <w:t>2 = 1 + 0 + 1 = 2</w:t>
      </w:r>
    </w:p>
    <w:p w14:paraId="225FF2D2" w14:textId="77777777" w:rsidR="00E82947" w:rsidRDefault="00E82947" w:rsidP="00E82947">
      <w:r>
        <w:t>Cluster 2: (8-</w:t>
      </w:r>
      <w:proofErr w:type="gramStart"/>
      <w:r>
        <w:t>9)^</w:t>
      </w:r>
      <w:proofErr w:type="gramEnd"/>
      <w:r>
        <w:t>2 + (9-</w:t>
      </w:r>
      <w:proofErr w:type="gramStart"/>
      <w:r>
        <w:t>9)^</w:t>
      </w:r>
      <w:proofErr w:type="gramEnd"/>
      <w:r>
        <w:t>2 + (10-</w:t>
      </w:r>
      <w:proofErr w:type="gramStart"/>
      <w:r>
        <w:t>9)^</w:t>
      </w:r>
      <w:proofErr w:type="gramEnd"/>
      <w:r>
        <w:t>2 = 1 + 0 + 1 = 2</w:t>
      </w:r>
    </w:p>
    <w:p w14:paraId="55F33097" w14:textId="4F6F393B" w:rsidR="00E82947" w:rsidRDefault="00E82947" w:rsidP="00E82947">
      <w:r>
        <w:t xml:space="preserve">Total </w:t>
      </w:r>
      <w:proofErr w:type="spellStart"/>
      <w:r>
        <w:t>wcss</w:t>
      </w:r>
      <w:proofErr w:type="spellEnd"/>
      <w:r>
        <w:t xml:space="preserve"> = 4</w:t>
      </w:r>
    </w:p>
    <w:p w14:paraId="6D9BE393" w14:textId="77777777" w:rsidR="00E82947" w:rsidRDefault="00E82947" w:rsidP="00E82947"/>
    <w:p w14:paraId="10766CA0" w14:textId="2C0F1AF6" w:rsidR="00E82947" w:rsidRDefault="00E82947" w:rsidP="00E82947">
      <w:r>
        <w:t>If k = 1, overall mean = 5.5</w:t>
      </w:r>
    </w:p>
    <w:p w14:paraId="2A31F118" w14:textId="7E2B4CA7" w:rsidR="00E82947" w:rsidRDefault="00E82947" w:rsidP="00E82947">
      <w:proofErr w:type="spellStart"/>
      <w:r>
        <w:t>Wcss</w:t>
      </w:r>
      <w:proofErr w:type="spellEnd"/>
      <w:r>
        <w:t xml:space="preserve"> = (1-5.</w:t>
      </w:r>
      <w:proofErr w:type="gramStart"/>
      <w:r>
        <w:t>5)^</w:t>
      </w:r>
      <w:proofErr w:type="gramEnd"/>
      <w:r>
        <w:t>2 + (2-5.</w:t>
      </w:r>
      <w:proofErr w:type="gramStart"/>
      <w:r>
        <w:t>5)^</w:t>
      </w:r>
      <w:proofErr w:type="gramEnd"/>
      <w:r>
        <w:t>2 + (3-5.</w:t>
      </w:r>
      <w:proofErr w:type="gramStart"/>
      <w:r>
        <w:t>5)^</w:t>
      </w:r>
      <w:proofErr w:type="gramEnd"/>
      <w:r>
        <w:t>2 + (8-5.</w:t>
      </w:r>
      <w:proofErr w:type="gramStart"/>
      <w:r>
        <w:t>5)^</w:t>
      </w:r>
      <w:proofErr w:type="gramEnd"/>
      <w:r>
        <w:t>2 + (9-5.</w:t>
      </w:r>
      <w:proofErr w:type="gramStart"/>
      <w:r>
        <w:t>5)^</w:t>
      </w:r>
      <w:proofErr w:type="gramEnd"/>
      <w:r>
        <w:t>2 + (10-5.</w:t>
      </w:r>
      <w:proofErr w:type="gramStart"/>
      <w:r>
        <w:t>5)^</w:t>
      </w:r>
      <w:proofErr w:type="gramEnd"/>
      <w:r>
        <w:t>2</w:t>
      </w:r>
    </w:p>
    <w:p w14:paraId="58FAFDAF" w14:textId="77777777" w:rsidR="00E82947" w:rsidRDefault="00E82947" w:rsidP="00E82947">
      <w:r>
        <w:t>= 20.25 + 12.25 + 6.25 + 6.25 + 12.25 + 20.25 = 77.5</w:t>
      </w:r>
    </w:p>
    <w:p w14:paraId="2FE305DB" w14:textId="77777777" w:rsidR="00E82947" w:rsidRDefault="00E82947" w:rsidP="00E82947"/>
    <w:p w14:paraId="33646FE3" w14:textId="55177820" w:rsidR="00E82947" w:rsidRDefault="00E82947" w:rsidP="00E82947">
      <w:r>
        <w:t xml:space="preserve">Therefore, k = 2 gives much lower </w:t>
      </w:r>
      <w:proofErr w:type="spellStart"/>
      <w:r>
        <w:t>wcss</w:t>
      </w:r>
      <w:proofErr w:type="spellEnd"/>
      <w:r>
        <w:t>, indicating better clustering.</w:t>
      </w:r>
    </w:p>
    <w:p w14:paraId="2F251C53" w14:textId="77777777" w:rsidR="00E82947" w:rsidRDefault="00E82947" w:rsidP="00E82947"/>
    <w:p w14:paraId="3DBC7338" w14:textId="77777777" w:rsidR="00E82947" w:rsidRDefault="00E82947" w:rsidP="00E82947"/>
    <w:p w14:paraId="019D07BC" w14:textId="39613789" w:rsidR="00E82947" w:rsidRDefault="00E82947" w:rsidP="00E82947">
      <w:r>
        <w:t>6. Python code snippets</w:t>
      </w:r>
    </w:p>
    <w:p w14:paraId="003E695A" w14:textId="77777777" w:rsidR="00E82947" w:rsidRDefault="00E82947" w:rsidP="00E82947"/>
    <w:p w14:paraId="755C620F" w14:textId="42B9F959" w:rsidR="00E82947" w:rsidRDefault="00E82947" w:rsidP="00E82947">
      <w:r>
        <w:t>Snippet 1: import libraries and load data</w:t>
      </w:r>
    </w:p>
    <w:p w14:paraId="742ABFE9" w14:textId="77777777" w:rsidR="00E82947" w:rsidRDefault="00E82947" w:rsidP="00E82947"/>
    <w:p w14:paraId="271135B9" w14:textId="4E203FB3" w:rsidR="00E82947" w:rsidRDefault="00E82947" w:rsidP="00E82947">
      <w:r>
        <w:t>Import pandas as pd</w:t>
      </w:r>
    </w:p>
    <w:p w14:paraId="5A46B938" w14:textId="03FC7D6D" w:rsidR="00E82947" w:rsidRDefault="00E82947" w:rsidP="00E82947">
      <w:r>
        <w:t xml:space="preserve">Import </w:t>
      </w:r>
      <w:proofErr w:type="spellStart"/>
      <w:r>
        <w:t>numpy</w:t>
      </w:r>
      <w:proofErr w:type="spellEnd"/>
      <w:r>
        <w:t xml:space="preserve"> as np</w:t>
      </w:r>
    </w:p>
    <w:p w14:paraId="663C9054" w14:textId="11144D98" w:rsidR="00E82947" w:rsidRDefault="00E82947" w:rsidP="00E82947">
      <w:r>
        <w:t xml:space="preserve">Import </w:t>
      </w:r>
      <w:proofErr w:type="spellStart"/>
      <w:proofErr w:type="gramStart"/>
      <w:r>
        <w:t>matplotlib.pyplot</w:t>
      </w:r>
      <w:proofErr w:type="spellEnd"/>
      <w:proofErr w:type="gramEnd"/>
      <w:r>
        <w:t xml:space="preserve"> as </w:t>
      </w:r>
      <w:proofErr w:type="spellStart"/>
      <w:r>
        <w:t>plt</w:t>
      </w:r>
      <w:proofErr w:type="spellEnd"/>
    </w:p>
    <w:p w14:paraId="3C79D170" w14:textId="150438EC" w:rsidR="00E82947" w:rsidRDefault="00E82947" w:rsidP="00E82947">
      <w:r>
        <w:t xml:space="preserve">Import seaborn as </w:t>
      </w:r>
      <w:proofErr w:type="spellStart"/>
      <w:r>
        <w:t>sns</w:t>
      </w:r>
      <w:proofErr w:type="spellEnd"/>
    </w:p>
    <w:p w14:paraId="2864973F" w14:textId="079BA18C" w:rsidR="00E82947" w:rsidRDefault="00E82947" w:rsidP="00E82947">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360B1265" w14:textId="732FDFCF" w:rsidR="00E82947" w:rsidRDefault="00E82947" w:rsidP="00E82947">
      <w:r>
        <w:t xml:space="preserve">From </w:t>
      </w:r>
      <w:proofErr w:type="spellStart"/>
      <w:proofErr w:type="gramStart"/>
      <w:r>
        <w:t>sklearn.cluster</w:t>
      </w:r>
      <w:proofErr w:type="spellEnd"/>
      <w:proofErr w:type="gramEnd"/>
      <w:r>
        <w:t xml:space="preserve"> import </w:t>
      </w:r>
      <w:proofErr w:type="spellStart"/>
      <w:r>
        <w:t>kmeans</w:t>
      </w:r>
      <w:proofErr w:type="spellEnd"/>
      <w:r>
        <w:t xml:space="preserve">, </w:t>
      </w:r>
      <w:proofErr w:type="spellStart"/>
      <w:r>
        <w:t>agglomerativeclustering</w:t>
      </w:r>
      <w:proofErr w:type="spellEnd"/>
      <w:r>
        <w:t xml:space="preserve">, </w:t>
      </w:r>
      <w:proofErr w:type="spellStart"/>
      <w:r>
        <w:t>dbscan</w:t>
      </w:r>
      <w:proofErr w:type="spellEnd"/>
    </w:p>
    <w:p w14:paraId="61CD839B" w14:textId="2B593171" w:rsidR="00E82947" w:rsidRDefault="00E82947" w:rsidP="00E82947">
      <w:r>
        <w:t xml:space="preserve">From </w:t>
      </w:r>
      <w:proofErr w:type="spellStart"/>
      <w:proofErr w:type="gramStart"/>
      <w:r>
        <w:t>sklearn.mixture</w:t>
      </w:r>
      <w:proofErr w:type="spellEnd"/>
      <w:proofErr w:type="gramEnd"/>
      <w:r>
        <w:t xml:space="preserve"> import </w:t>
      </w:r>
      <w:proofErr w:type="spellStart"/>
      <w:r>
        <w:t>gaussianmixture</w:t>
      </w:r>
      <w:proofErr w:type="spellEnd"/>
    </w:p>
    <w:p w14:paraId="243EC620" w14:textId="52273A86" w:rsidR="00E82947" w:rsidRDefault="00E82947" w:rsidP="00E82947">
      <w:r>
        <w:t xml:space="preserve">From </w:t>
      </w:r>
      <w:proofErr w:type="spellStart"/>
      <w:proofErr w:type="gramStart"/>
      <w:r>
        <w:t>sklearn.metrics</w:t>
      </w:r>
      <w:proofErr w:type="spellEnd"/>
      <w:proofErr w:type="gramEnd"/>
      <w:r>
        <w:t xml:space="preserve"> import </w:t>
      </w:r>
      <w:proofErr w:type="spellStart"/>
      <w:r>
        <w:t>silhouette_score</w:t>
      </w:r>
      <w:proofErr w:type="spellEnd"/>
      <w:r>
        <w:t xml:space="preserve">, </w:t>
      </w:r>
      <w:proofErr w:type="spellStart"/>
      <w:r>
        <w:t>davies_bouldin_score</w:t>
      </w:r>
      <w:proofErr w:type="spellEnd"/>
      <w:r>
        <w:t xml:space="preserve">, </w:t>
      </w:r>
      <w:proofErr w:type="spellStart"/>
      <w:r>
        <w:t>calinski_harabasz_score</w:t>
      </w:r>
      <w:proofErr w:type="spellEnd"/>
    </w:p>
    <w:p w14:paraId="174373EC" w14:textId="19037DB8" w:rsidR="00E82947" w:rsidRDefault="00E82947" w:rsidP="00E82947">
      <w:r>
        <w:t xml:space="preserve">From </w:t>
      </w:r>
      <w:proofErr w:type="spellStart"/>
      <w:proofErr w:type="gramStart"/>
      <w:r>
        <w:t>scipy.cluster</w:t>
      </w:r>
      <w:proofErr w:type="gramEnd"/>
      <w:r>
        <w:t>.hierarchy</w:t>
      </w:r>
      <w:proofErr w:type="spellEnd"/>
      <w:r>
        <w:t xml:space="preserve"> import dendrogram, linkage</w:t>
      </w:r>
    </w:p>
    <w:p w14:paraId="11C2E45A" w14:textId="70242BEE" w:rsidR="00E82947" w:rsidRDefault="00E82947" w:rsidP="00E82947">
      <w:r>
        <w:t xml:space="preserve">From </w:t>
      </w:r>
      <w:proofErr w:type="spellStart"/>
      <w:proofErr w:type="gramStart"/>
      <w:r>
        <w:t>sklearn.decomposition</w:t>
      </w:r>
      <w:proofErr w:type="spellEnd"/>
      <w:proofErr w:type="gramEnd"/>
      <w:r>
        <w:t xml:space="preserve"> import </w:t>
      </w:r>
      <w:proofErr w:type="spellStart"/>
      <w:r>
        <w:t>pca</w:t>
      </w:r>
      <w:proofErr w:type="spellEnd"/>
    </w:p>
    <w:p w14:paraId="7CBF0C56" w14:textId="77777777" w:rsidR="00E82947" w:rsidRDefault="00E82947" w:rsidP="00E82947"/>
    <w:p w14:paraId="48492F8F" w14:textId="06385E58" w:rsidR="00E82947" w:rsidRDefault="00E82947" w:rsidP="00E82947">
      <w:proofErr w:type="spellStart"/>
      <w:r>
        <w:t>Df</w:t>
      </w:r>
      <w:proofErr w:type="spellEnd"/>
      <w:r>
        <w:t xml:space="preserve"> = </w:t>
      </w:r>
      <w:proofErr w:type="spellStart"/>
      <w:proofErr w:type="gramStart"/>
      <w:r>
        <w:t>pd.read</w:t>
      </w:r>
      <w:proofErr w:type="gramEnd"/>
      <w:r>
        <w:t>_csv</w:t>
      </w:r>
      <w:proofErr w:type="spellEnd"/>
      <w:r>
        <w:t>("data.csv")</w:t>
      </w:r>
    </w:p>
    <w:p w14:paraId="3AB26594" w14:textId="6D9443F0" w:rsidR="00E82947" w:rsidRDefault="00E82947" w:rsidP="00E82947">
      <w:r>
        <w:t>Print(</w:t>
      </w:r>
      <w:proofErr w:type="spellStart"/>
      <w:proofErr w:type="gramStart"/>
      <w:r>
        <w:t>df.head</w:t>
      </w:r>
      <w:proofErr w:type="spellEnd"/>
      <w:proofErr w:type="gramEnd"/>
      <w:r>
        <w:t>())</w:t>
      </w:r>
    </w:p>
    <w:p w14:paraId="68EFB66E" w14:textId="77777777" w:rsidR="00E82947" w:rsidRDefault="00E82947" w:rsidP="00E82947"/>
    <w:p w14:paraId="4F3687BB" w14:textId="37F4379A" w:rsidR="00E82947" w:rsidRDefault="00E82947" w:rsidP="00E82947">
      <w:r>
        <w:t>Snippet 2: data scaling</w:t>
      </w:r>
    </w:p>
    <w:p w14:paraId="7A01EEBE" w14:textId="77777777" w:rsidR="00E82947" w:rsidRDefault="00E82947" w:rsidP="00E82947"/>
    <w:p w14:paraId="3730D8C0" w14:textId="77777777" w:rsidR="00E82947" w:rsidRDefault="00E82947" w:rsidP="00E82947">
      <w:r>
        <w:t xml:space="preserve">X = </w:t>
      </w:r>
      <w:proofErr w:type="spellStart"/>
      <w:proofErr w:type="gramStart"/>
      <w:r>
        <w:t>df</w:t>
      </w:r>
      <w:proofErr w:type="spellEnd"/>
      <w:r>
        <w:t>[</w:t>
      </w:r>
      <w:proofErr w:type="gramEnd"/>
      <w:r>
        <w:t>['feature1', 'feature2']]</w:t>
      </w:r>
    </w:p>
    <w:p w14:paraId="67F7FC9D" w14:textId="0FE5C286" w:rsidR="00E82947" w:rsidRDefault="00E82947" w:rsidP="00E82947">
      <w:r>
        <w:t xml:space="preserve">Scaler = </w:t>
      </w:r>
      <w:proofErr w:type="spellStart"/>
      <w:proofErr w:type="gramStart"/>
      <w:r>
        <w:t>standardscaler</w:t>
      </w:r>
      <w:proofErr w:type="spellEnd"/>
      <w:r>
        <w:t>(</w:t>
      </w:r>
      <w:proofErr w:type="gramEnd"/>
      <w:r>
        <w:t>)</w:t>
      </w:r>
    </w:p>
    <w:p w14:paraId="2FA2FC16" w14:textId="2E2B001E" w:rsidR="00E82947" w:rsidRDefault="00E82947" w:rsidP="00E82947">
      <w:proofErr w:type="spellStart"/>
      <w:r>
        <w:t>X_scaled</w:t>
      </w:r>
      <w:proofErr w:type="spellEnd"/>
      <w:r>
        <w:t xml:space="preserve"> = </w:t>
      </w:r>
      <w:proofErr w:type="spellStart"/>
      <w:r>
        <w:t>scaler.fit_transform</w:t>
      </w:r>
      <w:proofErr w:type="spellEnd"/>
      <w:r>
        <w:t>(x)</w:t>
      </w:r>
    </w:p>
    <w:p w14:paraId="1AADA4CC" w14:textId="77777777" w:rsidR="00E82947" w:rsidRDefault="00E82947" w:rsidP="00E82947"/>
    <w:p w14:paraId="1297E08E" w14:textId="000A3634" w:rsidR="00E82947" w:rsidRDefault="00E82947" w:rsidP="00E82947">
      <w:r>
        <w:t>Snippet 3: elbow method for k-means</w:t>
      </w:r>
    </w:p>
    <w:p w14:paraId="678E7522" w14:textId="77777777" w:rsidR="00E82947" w:rsidRDefault="00E82947" w:rsidP="00E82947"/>
    <w:p w14:paraId="5F30997A" w14:textId="551AF6BD" w:rsidR="00E82947" w:rsidRDefault="00E82947" w:rsidP="00E82947">
      <w:proofErr w:type="spellStart"/>
      <w:r>
        <w:t>Wcss</w:t>
      </w:r>
      <w:proofErr w:type="spellEnd"/>
      <w:r>
        <w:t xml:space="preserve"> = []</w:t>
      </w:r>
    </w:p>
    <w:p w14:paraId="667CCE63" w14:textId="5B65CB27" w:rsidR="00E82947" w:rsidRDefault="00E82947" w:rsidP="00E82947">
      <w:r>
        <w:t xml:space="preserve">For </w:t>
      </w:r>
      <w:proofErr w:type="spellStart"/>
      <w:r>
        <w:t>i</w:t>
      </w:r>
      <w:proofErr w:type="spellEnd"/>
      <w:r>
        <w:t xml:space="preserve"> in </w:t>
      </w:r>
      <w:proofErr w:type="gramStart"/>
      <w:r>
        <w:t>range(</w:t>
      </w:r>
      <w:proofErr w:type="gramEnd"/>
      <w:r>
        <w:t>1, 11):</w:t>
      </w:r>
    </w:p>
    <w:p w14:paraId="5D068979" w14:textId="154BB432" w:rsidR="00E82947" w:rsidRDefault="00E82947" w:rsidP="00E82947">
      <w:r>
        <w:t xml:space="preserve">    </w:t>
      </w:r>
      <w:proofErr w:type="spellStart"/>
      <w:r>
        <w:t>kmeans</w:t>
      </w:r>
      <w:proofErr w:type="spellEnd"/>
      <w:r>
        <w:t xml:space="preserve"> = </w:t>
      </w:r>
      <w:proofErr w:type="spellStart"/>
      <w:proofErr w:type="gramStart"/>
      <w:r>
        <w:t>kmeans</w:t>
      </w:r>
      <w:proofErr w:type="spellEnd"/>
      <w:r>
        <w:t>(</w:t>
      </w:r>
      <w:proofErr w:type="spellStart"/>
      <w:proofErr w:type="gramEnd"/>
      <w:r>
        <w:t>n_clusters</w:t>
      </w:r>
      <w:proofErr w:type="spellEnd"/>
      <w:r>
        <w:t>=</w:t>
      </w:r>
      <w:proofErr w:type="spellStart"/>
      <w:r>
        <w:t>i</w:t>
      </w:r>
      <w:proofErr w:type="spellEnd"/>
      <w:r>
        <w:t xml:space="preserve">, </w:t>
      </w:r>
      <w:proofErr w:type="spellStart"/>
      <w:r>
        <w:t>random_state</w:t>
      </w:r>
      <w:proofErr w:type="spellEnd"/>
      <w:r>
        <w:t>=42)</w:t>
      </w:r>
    </w:p>
    <w:p w14:paraId="5ED4DB2B" w14:textId="5ACA7297" w:rsidR="00E82947" w:rsidRDefault="00E82947" w:rsidP="00E82947">
      <w:r>
        <w:t xml:space="preserve">    </w:t>
      </w:r>
      <w:proofErr w:type="spellStart"/>
      <w:r>
        <w:t>kmeans.fit</w:t>
      </w:r>
      <w:proofErr w:type="spellEnd"/>
      <w:r>
        <w:t>(</w:t>
      </w:r>
      <w:proofErr w:type="spellStart"/>
      <w:r>
        <w:t>x_scaled</w:t>
      </w:r>
      <w:proofErr w:type="spellEnd"/>
      <w:r>
        <w:t>)</w:t>
      </w:r>
    </w:p>
    <w:p w14:paraId="26E8F643" w14:textId="77777777" w:rsidR="00E82947" w:rsidRDefault="00E82947" w:rsidP="00E82947">
      <w:r>
        <w:t xml:space="preserve">    </w:t>
      </w:r>
      <w:proofErr w:type="spellStart"/>
      <w:proofErr w:type="gramStart"/>
      <w:r>
        <w:t>wcss.append</w:t>
      </w:r>
      <w:proofErr w:type="spellEnd"/>
      <w:proofErr w:type="gramEnd"/>
      <w:r>
        <w:t>(</w:t>
      </w:r>
      <w:proofErr w:type="spellStart"/>
      <w:proofErr w:type="gramStart"/>
      <w:r>
        <w:t>kmeans.inertia</w:t>
      </w:r>
      <w:proofErr w:type="spellEnd"/>
      <w:proofErr w:type="gramEnd"/>
      <w:r>
        <w:t>_)</w:t>
      </w:r>
    </w:p>
    <w:p w14:paraId="523C228F" w14:textId="77777777" w:rsidR="00E82947" w:rsidRDefault="00E82947" w:rsidP="00E82947"/>
    <w:p w14:paraId="6806A6F5" w14:textId="0C0FE6A1" w:rsidR="00E82947" w:rsidRDefault="00E82947" w:rsidP="00E82947">
      <w:proofErr w:type="spellStart"/>
      <w:r>
        <w:t>Plt.plot</w:t>
      </w:r>
      <w:proofErr w:type="spellEnd"/>
      <w:r>
        <w:t>(</w:t>
      </w:r>
      <w:proofErr w:type="gramStart"/>
      <w:r>
        <w:t>range(</w:t>
      </w:r>
      <w:proofErr w:type="gramEnd"/>
      <w:r>
        <w:t xml:space="preserve">1,11), </w:t>
      </w:r>
      <w:proofErr w:type="spellStart"/>
      <w:r>
        <w:t>wcss</w:t>
      </w:r>
      <w:proofErr w:type="spellEnd"/>
      <w:r>
        <w:t>, marker='o')</w:t>
      </w:r>
    </w:p>
    <w:p w14:paraId="623FEB21" w14:textId="3C56A79D" w:rsidR="00E82947" w:rsidRDefault="00E82947" w:rsidP="00E82947">
      <w:proofErr w:type="spellStart"/>
      <w:r>
        <w:t>Plt.xlabel</w:t>
      </w:r>
      <w:proofErr w:type="spellEnd"/>
      <w:r>
        <w:t>('number of clusters')</w:t>
      </w:r>
    </w:p>
    <w:p w14:paraId="492C40EE" w14:textId="4DB4BC2C" w:rsidR="00E82947" w:rsidRDefault="00E82947" w:rsidP="00E82947">
      <w:proofErr w:type="spellStart"/>
      <w:r>
        <w:t>Plt.ylabel</w:t>
      </w:r>
      <w:proofErr w:type="spellEnd"/>
      <w:r>
        <w:t>('</w:t>
      </w:r>
      <w:proofErr w:type="spellStart"/>
      <w:r>
        <w:t>wcss</w:t>
      </w:r>
      <w:proofErr w:type="spellEnd"/>
      <w:r>
        <w:t>')</w:t>
      </w:r>
    </w:p>
    <w:p w14:paraId="41C3D289" w14:textId="07EA2E05" w:rsidR="00E82947" w:rsidRDefault="00E82947" w:rsidP="00E82947">
      <w:proofErr w:type="spellStart"/>
      <w:r>
        <w:t>Plt.title</w:t>
      </w:r>
      <w:proofErr w:type="spellEnd"/>
      <w:r>
        <w:t>('elbow method')</w:t>
      </w:r>
    </w:p>
    <w:p w14:paraId="1070B713" w14:textId="5BE3A847" w:rsidR="00E82947" w:rsidRDefault="00E82947" w:rsidP="00E82947">
      <w:proofErr w:type="spellStart"/>
      <w:r>
        <w:t>Plt.show</w:t>
      </w:r>
      <w:proofErr w:type="spellEnd"/>
      <w:r>
        <w:t>()</w:t>
      </w:r>
    </w:p>
    <w:p w14:paraId="4F2C1D8E" w14:textId="77777777" w:rsidR="00E82947" w:rsidRDefault="00E82947" w:rsidP="00E82947"/>
    <w:p w14:paraId="6A76BFA1" w14:textId="01D9D451" w:rsidR="00E82947" w:rsidRDefault="00E82947" w:rsidP="00E82947">
      <w:r>
        <w:t>Snippet 4: k-means clustering</w:t>
      </w:r>
    </w:p>
    <w:p w14:paraId="68A264AB" w14:textId="77777777" w:rsidR="00E82947" w:rsidRDefault="00E82947" w:rsidP="00E82947"/>
    <w:p w14:paraId="38FCE484" w14:textId="16A6C906" w:rsidR="00E82947" w:rsidRDefault="00E82947" w:rsidP="00E82947">
      <w:proofErr w:type="spellStart"/>
      <w:r>
        <w:t>Kmeans</w:t>
      </w:r>
      <w:proofErr w:type="spellEnd"/>
      <w:r>
        <w:t xml:space="preserve"> = </w:t>
      </w:r>
      <w:proofErr w:type="spellStart"/>
      <w:proofErr w:type="gramStart"/>
      <w:r>
        <w:t>kmeans</w:t>
      </w:r>
      <w:proofErr w:type="spellEnd"/>
      <w:r>
        <w:t>(</w:t>
      </w:r>
      <w:proofErr w:type="spellStart"/>
      <w:proofErr w:type="gramEnd"/>
      <w:r>
        <w:t>n_clusters</w:t>
      </w:r>
      <w:proofErr w:type="spellEnd"/>
      <w:r>
        <w:t xml:space="preserve">=3, </w:t>
      </w:r>
      <w:proofErr w:type="spellStart"/>
      <w:r>
        <w:t>random_state</w:t>
      </w:r>
      <w:proofErr w:type="spellEnd"/>
      <w:r>
        <w:t>=42)</w:t>
      </w:r>
    </w:p>
    <w:p w14:paraId="58D7611C" w14:textId="572AF8EF" w:rsidR="00E82947" w:rsidRDefault="00E82947" w:rsidP="00E82947">
      <w:r>
        <w:t xml:space="preserve">Labels = </w:t>
      </w:r>
      <w:proofErr w:type="spellStart"/>
      <w:r>
        <w:t>kmeans.fit_predict</w:t>
      </w:r>
      <w:proofErr w:type="spellEnd"/>
      <w:r>
        <w:t>(</w:t>
      </w:r>
      <w:proofErr w:type="spellStart"/>
      <w:r>
        <w:t>x_scaled</w:t>
      </w:r>
      <w:proofErr w:type="spellEnd"/>
      <w:r>
        <w:t>)</w:t>
      </w:r>
    </w:p>
    <w:p w14:paraId="59B5621C" w14:textId="681E1755" w:rsidR="00E82947" w:rsidRDefault="00E82947" w:rsidP="00E82947">
      <w:proofErr w:type="spellStart"/>
      <w:r>
        <w:t>Df</w:t>
      </w:r>
      <w:proofErr w:type="spellEnd"/>
      <w:r>
        <w:t>['cluster'] = labels</w:t>
      </w:r>
    </w:p>
    <w:p w14:paraId="1E81BE71" w14:textId="60EDFF05" w:rsidR="00E82947" w:rsidRDefault="00E82947" w:rsidP="00E82947">
      <w:proofErr w:type="gramStart"/>
      <w:r>
        <w:t>Print(</w:t>
      </w:r>
      <w:proofErr w:type="gramEnd"/>
      <w:r>
        <w:t xml:space="preserve">"silhouette score:", </w:t>
      </w:r>
      <w:proofErr w:type="spellStart"/>
      <w:r>
        <w:t>silhouette_</w:t>
      </w:r>
      <w:proofErr w:type="gramStart"/>
      <w:r>
        <w:t>score</w:t>
      </w:r>
      <w:proofErr w:type="spellEnd"/>
      <w:r>
        <w:t>(</w:t>
      </w:r>
      <w:proofErr w:type="spellStart"/>
      <w:proofErr w:type="gramEnd"/>
      <w:r>
        <w:t>x_scaled</w:t>
      </w:r>
      <w:proofErr w:type="spellEnd"/>
      <w:r>
        <w:t>, labels))</w:t>
      </w:r>
    </w:p>
    <w:p w14:paraId="7273A899" w14:textId="77777777" w:rsidR="00E82947" w:rsidRDefault="00E82947" w:rsidP="00E82947"/>
    <w:p w14:paraId="5A17F496" w14:textId="08878131" w:rsidR="00E82947" w:rsidRDefault="00E82947" w:rsidP="00E82947">
      <w:r>
        <w:lastRenderedPageBreak/>
        <w:t>Snippet 5: hierarchical clustering and dendrogram</w:t>
      </w:r>
    </w:p>
    <w:p w14:paraId="640EF3D5" w14:textId="77777777" w:rsidR="00E82947" w:rsidRDefault="00E82947" w:rsidP="00E82947"/>
    <w:p w14:paraId="2CAD2E50" w14:textId="698B3BF8" w:rsidR="00E82947" w:rsidRDefault="00E82947" w:rsidP="00E82947">
      <w:r>
        <w:t xml:space="preserve">Linked = </w:t>
      </w:r>
      <w:proofErr w:type="gramStart"/>
      <w:r>
        <w:t>linkage(</w:t>
      </w:r>
      <w:proofErr w:type="spellStart"/>
      <w:proofErr w:type="gramEnd"/>
      <w:r>
        <w:t>x_scaled</w:t>
      </w:r>
      <w:proofErr w:type="spellEnd"/>
      <w:r>
        <w:t>, method='ward')</w:t>
      </w:r>
    </w:p>
    <w:p w14:paraId="0AD6772D" w14:textId="17A26182" w:rsidR="00E82947" w:rsidRDefault="00E82947" w:rsidP="00E82947">
      <w:proofErr w:type="spellStart"/>
      <w:r>
        <w:t>Plt.figure</w:t>
      </w:r>
      <w:proofErr w:type="spellEnd"/>
      <w:r>
        <w:t>(</w:t>
      </w:r>
      <w:proofErr w:type="spellStart"/>
      <w:r>
        <w:t>figsize</w:t>
      </w:r>
      <w:proofErr w:type="spellEnd"/>
      <w:proofErr w:type="gramStart"/>
      <w:r>
        <w:t>=(</w:t>
      </w:r>
      <w:proofErr w:type="gramEnd"/>
      <w:r>
        <w:t>10,7))</w:t>
      </w:r>
    </w:p>
    <w:p w14:paraId="60A6B118" w14:textId="0AF5D382" w:rsidR="00E82947" w:rsidRDefault="00E82947" w:rsidP="00E82947">
      <w:r>
        <w:t>Dendrogram(linked)</w:t>
      </w:r>
    </w:p>
    <w:p w14:paraId="75E4C4F3" w14:textId="407C1750" w:rsidR="00E82947" w:rsidRDefault="00E82947" w:rsidP="00E82947">
      <w:proofErr w:type="spellStart"/>
      <w:r>
        <w:t>Plt.title</w:t>
      </w:r>
      <w:proofErr w:type="spellEnd"/>
      <w:r>
        <w:t>('dendrogram')</w:t>
      </w:r>
    </w:p>
    <w:p w14:paraId="6464994F" w14:textId="0C4DC67B" w:rsidR="00E82947" w:rsidRDefault="00E82947" w:rsidP="00E82947">
      <w:proofErr w:type="spellStart"/>
      <w:r>
        <w:t>Plt.show</w:t>
      </w:r>
      <w:proofErr w:type="spellEnd"/>
      <w:r>
        <w:t>()</w:t>
      </w:r>
    </w:p>
    <w:p w14:paraId="025A4F6F" w14:textId="77777777" w:rsidR="00E82947" w:rsidRDefault="00E82947" w:rsidP="00E82947"/>
    <w:p w14:paraId="5DA5FFBB" w14:textId="607F1FA7" w:rsidR="00E82947" w:rsidRDefault="00E82947" w:rsidP="00E82947">
      <w:proofErr w:type="spellStart"/>
      <w:r>
        <w:t>Hc</w:t>
      </w:r>
      <w:proofErr w:type="spellEnd"/>
      <w:r>
        <w:t xml:space="preserve"> = </w:t>
      </w:r>
      <w:proofErr w:type="spellStart"/>
      <w:proofErr w:type="gramStart"/>
      <w:r>
        <w:t>agglomerativeclustering</w:t>
      </w:r>
      <w:proofErr w:type="spellEnd"/>
      <w:r>
        <w:t>(</w:t>
      </w:r>
      <w:proofErr w:type="spellStart"/>
      <w:proofErr w:type="gramEnd"/>
      <w:r>
        <w:t>n_clusters</w:t>
      </w:r>
      <w:proofErr w:type="spellEnd"/>
      <w:r>
        <w:t>=3, linkage='ward')</w:t>
      </w:r>
    </w:p>
    <w:p w14:paraId="4450A1CC" w14:textId="5A97CD10" w:rsidR="00E82947" w:rsidRDefault="00E82947" w:rsidP="00E82947">
      <w:proofErr w:type="spellStart"/>
      <w:r>
        <w:t>Labels_hc</w:t>
      </w:r>
      <w:proofErr w:type="spellEnd"/>
      <w:r>
        <w:t xml:space="preserve"> = </w:t>
      </w:r>
      <w:proofErr w:type="spellStart"/>
      <w:r>
        <w:t>hc.fit_predict</w:t>
      </w:r>
      <w:proofErr w:type="spellEnd"/>
      <w:r>
        <w:t>(</w:t>
      </w:r>
      <w:proofErr w:type="spellStart"/>
      <w:r>
        <w:t>x_scaled</w:t>
      </w:r>
      <w:proofErr w:type="spellEnd"/>
      <w:r>
        <w:t>)</w:t>
      </w:r>
    </w:p>
    <w:p w14:paraId="645BD910" w14:textId="77777777" w:rsidR="00E82947" w:rsidRDefault="00E82947" w:rsidP="00E82947"/>
    <w:p w14:paraId="32A31F5E" w14:textId="5C1C531C" w:rsidR="00E82947" w:rsidRDefault="00E82947" w:rsidP="00E82947">
      <w:r>
        <w:t xml:space="preserve">Snippet 6: </w:t>
      </w:r>
      <w:proofErr w:type="spellStart"/>
      <w:r>
        <w:t>dbscan</w:t>
      </w:r>
      <w:proofErr w:type="spellEnd"/>
    </w:p>
    <w:p w14:paraId="36F729D9" w14:textId="77777777" w:rsidR="00E82947" w:rsidRDefault="00E82947" w:rsidP="00E82947"/>
    <w:p w14:paraId="430D355C" w14:textId="24A11CB0" w:rsidR="00E82947" w:rsidRDefault="00E82947" w:rsidP="00E82947">
      <w:proofErr w:type="spellStart"/>
      <w:r>
        <w:t>Dbscan</w:t>
      </w:r>
      <w:proofErr w:type="spellEnd"/>
      <w:r>
        <w:t xml:space="preserve"> = </w:t>
      </w:r>
      <w:proofErr w:type="spellStart"/>
      <w:proofErr w:type="gramStart"/>
      <w:r>
        <w:t>dbscan</w:t>
      </w:r>
      <w:proofErr w:type="spellEnd"/>
      <w:r>
        <w:t>(</w:t>
      </w:r>
      <w:proofErr w:type="gramEnd"/>
      <w:r>
        <w:t xml:space="preserve">eps=0.5, </w:t>
      </w:r>
      <w:proofErr w:type="spellStart"/>
      <w:r>
        <w:t>min_samples</w:t>
      </w:r>
      <w:proofErr w:type="spellEnd"/>
      <w:r>
        <w:t>=5)</w:t>
      </w:r>
    </w:p>
    <w:p w14:paraId="6CC4E7DB" w14:textId="62649C77" w:rsidR="00E82947" w:rsidRDefault="00E82947" w:rsidP="00E82947">
      <w:proofErr w:type="spellStart"/>
      <w:r>
        <w:t>Labels_db</w:t>
      </w:r>
      <w:proofErr w:type="spellEnd"/>
      <w:r>
        <w:t xml:space="preserve"> = </w:t>
      </w:r>
      <w:proofErr w:type="spellStart"/>
      <w:r>
        <w:t>dbscan.fit_predict</w:t>
      </w:r>
      <w:proofErr w:type="spellEnd"/>
      <w:r>
        <w:t>(</w:t>
      </w:r>
      <w:proofErr w:type="spellStart"/>
      <w:r>
        <w:t>x_scaled</w:t>
      </w:r>
      <w:proofErr w:type="spellEnd"/>
      <w:r>
        <w:t>)</w:t>
      </w:r>
    </w:p>
    <w:p w14:paraId="58FFA9CE" w14:textId="709B84B9" w:rsidR="00E82947" w:rsidRDefault="00E82947" w:rsidP="00E82947">
      <w:proofErr w:type="gramStart"/>
      <w:r>
        <w:t>Print(</w:t>
      </w:r>
      <w:proofErr w:type="gramEnd"/>
      <w:r>
        <w:t xml:space="preserve">"unique labels:", </w:t>
      </w:r>
      <w:proofErr w:type="spellStart"/>
      <w:proofErr w:type="gramStart"/>
      <w:r>
        <w:t>np.unique</w:t>
      </w:r>
      <w:proofErr w:type="spellEnd"/>
      <w:proofErr w:type="gramEnd"/>
      <w:r>
        <w:t>(</w:t>
      </w:r>
      <w:proofErr w:type="spellStart"/>
      <w:r>
        <w:t>labels_db</w:t>
      </w:r>
      <w:proofErr w:type="spellEnd"/>
      <w:r>
        <w:t>))</w:t>
      </w:r>
    </w:p>
    <w:p w14:paraId="63221761" w14:textId="77777777" w:rsidR="00E82947" w:rsidRDefault="00E82947" w:rsidP="00E82947"/>
    <w:p w14:paraId="2DE7D262" w14:textId="3AAD29BD" w:rsidR="00E82947" w:rsidRDefault="00E82947" w:rsidP="00E82947">
      <w:r>
        <w:t>Snippet 7: gaussian mixture model</w:t>
      </w:r>
    </w:p>
    <w:p w14:paraId="317ED3E4" w14:textId="77777777" w:rsidR="00E82947" w:rsidRDefault="00E82947" w:rsidP="00E82947"/>
    <w:p w14:paraId="6993A6F2" w14:textId="13282C15" w:rsidR="00E82947" w:rsidRDefault="00E82947" w:rsidP="00E82947">
      <w:proofErr w:type="spellStart"/>
      <w:r>
        <w:t>Gmm</w:t>
      </w:r>
      <w:proofErr w:type="spellEnd"/>
      <w:r>
        <w:t xml:space="preserve"> = </w:t>
      </w:r>
      <w:proofErr w:type="spellStart"/>
      <w:proofErr w:type="gramStart"/>
      <w:r>
        <w:t>gaussianmixture</w:t>
      </w:r>
      <w:proofErr w:type="spellEnd"/>
      <w:r>
        <w:t>(</w:t>
      </w:r>
      <w:proofErr w:type="spellStart"/>
      <w:proofErr w:type="gramEnd"/>
      <w:r>
        <w:t>n_components</w:t>
      </w:r>
      <w:proofErr w:type="spellEnd"/>
      <w:r>
        <w:t xml:space="preserve">=3, </w:t>
      </w:r>
      <w:proofErr w:type="spellStart"/>
      <w:r>
        <w:t>random_state</w:t>
      </w:r>
      <w:proofErr w:type="spellEnd"/>
      <w:r>
        <w:t>=42)</w:t>
      </w:r>
    </w:p>
    <w:p w14:paraId="607878F0" w14:textId="54DDB2A3" w:rsidR="00E82947" w:rsidRDefault="00E82947" w:rsidP="00E82947">
      <w:proofErr w:type="spellStart"/>
      <w:r>
        <w:t>Labels_gmm</w:t>
      </w:r>
      <w:proofErr w:type="spellEnd"/>
      <w:r>
        <w:t xml:space="preserve"> = </w:t>
      </w:r>
      <w:proofErr w:type="spellStart"/>
      <w:r>
        <w:t>gmm.fit_predict</w:t>
      </w:r>
      <w:proofErr w:type="spellEnd"/>
      <w:r>
        <w:t>(</w:t>
      </w:r>
      <w:proofErr w:type="spellStart"/>
      <w:r>
        <w:t>x_scaled</w:t>
      </w:r>
      <w:proofErr w:type="spellEnd"/>
      <w:r>
        <w:t>)</w:t>
      </w:r>
    </w:p>
    <w:p w14:paraId="08C48607" w14:textId="77777777" w:rsidR="00E82947" w:rsidRDefault="00E82947" w:rsidP="00E82947"/>
    <w:p w14:paraId="7656712A" w14:textId="1FE8B1DE" w:rsidR="00E82947" w:rsidRDefault="00E82947" w:rsidP="00E82947">
      <w:r>
        <w:t>Snippet 8: evaluation metrics</w:t>
      </w:r>
    </w:p>
    <w:p w14:paraId="6D40420E" w14:textId="77777777" w:rsidR="00E82947" w:rsidRDefault="00E82947" w:rsidP="00E82947"/>
    <w:p w14:paraId="5532FF35" w14:textId="37E8AC49" w:rsidR="00E82947" w:rsidRDefault="00E82947" w:rsidP="00E82947">
      <w:proofErr w:type="gramStart"/>
      <w:r>
        <w:t>Print(</w:t>
      </w:r>
      <w:proofErr w:type="gramEnd"/>
      <w:r>
        <w:t>"</w:t>
      </w:r>
      <w:proofErr w:type="spellStart"/>
      <w:r>
        <w:t>davies-bouldin</w:t>
      </w:r>
      <w:proofErr w:type="spellEnd"/>
      <w:r>
        <w:t xml:space="preserve">:", </w:t>
      </w:r>
      <w:proofErr w:type="spellStart"/>
      <w:r>
        <w:t>davies_bouldin_</w:t>
      </w:r>
      <w:proofErr w:type="gramStart"/>
      <w:r>
        <w:t>score</w:t>
      </w:r>
      <w:proofErr w:type="spellEnd"/>
      <w:r>
        <w:t>(</w:t>
      </w:r>
      <w:proofErr w:type="spellStart"/>
      <w:proofErr w:type="gramEnd"/>
      <w:r>
        <w:t>x_scaled</w:t>
      </w:r>
      <w:proofErr w:type="spellEnd"/>
      <w:r>
        <w:t>, labels))</w:t>
      </w:r>
    </w:p>
    <w:p w14:paraId="2075724B" w14:textId="79E1FA8D" w:rsidR="00E82947" w:rsidRDefault="00E82947" w:rsidP="00E82947">
      <w:proofErr w:type="gramStart"/>
      <w:r>
        <w:t>Print(</w:t>
      </w:r>
      <w:proofErr w:type="gramEnd"/>
      <w:r>
        <w:t>"</w:t>
      </w:r>
      <w:proofErr w:type="spellStart"/>
      <w:r>
        <w:t>calinski-harabasz</w:t>
      </w:r>
      <w:proofErr w:type="spellEnd"/>
      <w:r>
        <w:t xml:space="preserve">:", </w:t>
      </w:r>
      <w:proofErr w:type="spellStart"/>
      <w:r>
        <w:t>calinski_harabasz_</w:t>
      </w:r>
      <w:proofErr w:type="gramStart"/>
      <w:r>
        <w:t>score</w:t>
      </w:r>
      <w:proofErr w:type="spellEnd"/>
      <w:r>
        <w:t>(</w:t>
      </w:r>
      <w:proofErr w:type="spellStart"/>
      <w:proofErr w:type="gramEnd"/>
      <w:r>
        <w:t>x_scaled</w:t>
      </w:r>
      <w:proofErr w:type="spellEnd"/>
      <w:r>
        <w:t>, labels))</w:t>
      </w:r>
    </w:p>
    <w:p w14:paraId="54AE5926" w14:textId="77777777" w:rsidR="00E82947" w:rsidRDefault="00E82947" w:rsidP="00E82947"/>
    <w:p w14:paraId="3F9EDF98" w14:textId="127D0FF9" w:rsidR="00E82947" w:rsidRDefault="00E82947" w:rsidP="00E82947">
      <w:r>
        <w:t xml:space="preserve">Snippet 9: visualization using </w:t>
      </w:r>
      <w:proofErr w:type="spellStart"/>
      <w:r>
        <w:t>pca</w:t>
      </w:r>
      <w:proofErr w:type="spellEnd"/>
    </w:p>
    <w:p w14:paraId="4CF4AD6C" w14:textId="77777777" w:rsidR="00E82947" w:rsidRDefault="00E82947" w:rsidP="00E82947"/>
    <w:p w14:paraId="61ADF4F4" w14:textId="72A6F9C5" w:rsidR="00E82947" w:rsidRDefault="00E82947" w:rsidP="00E82947">
      <w:proofErr w:type="spellStart"/>
      <w:r>
        <w:t>Pca</w:t>
      </w:r>
      <w:proofErr w:type="spellEnd"/>
      <w:r>
        <w:t xml:space="preserve"> = </w:t>
      </w:r>
      <w:proofErr w:type="spellStart"/>
      <w:r>
        <w:t>pca</w:t>
      </w:r>
      <w:proofErr w:type="spellEnd"/>
      <w:r>
        <w:t>(</w:t>
      </w:r>
      <w:proofErr w:type="spellStart"/>
      <w:r>
        <w:t>n_components</w:t>
      </w:r>
      <w:proofErr w:type="spellEnd"/>
      <w:r>
        <w:t>=2)</w:t>
      </w:r>
    </w:p>
    <w:p w14:paraId="699B23FB" w14:textId="57D990E3" w:rsidR="00E82947" w:rsidRDefault="00E82947" w:rsidP="00E82947">
      <w:proofErr w:type="spellStart"/>
      <w:r>
        <w:t>X_pca</w:t>
      </w:r>
      <w:proofErr w:type="spellEnd"/>
      <w:r>
        <w:t xml:space="preserve"> = </w:t>
      </w:r>
      <w:proofErr w:type="spellStart"/>
      <w:r>
        <w:t>pca.fit_transform</w:t>
      </w:r>
      <w:proofErr w:type="spellEnd"/>
      <w:r>
        <w:t>(</w:t>
      </w:r>
      <w:proofErr w:type="spellStart"/>
      <w:r>
        <w:t>x_scaled</w:t>
      </w:r>
      <w:proofErr w:type="spellEnd"/>
      <w:r>
        <w:t>)</w:t>
      </w:r>
    </w:p>
    <w:p w14:paraId="7FC0513C" w14:textId="7971954A" w:rsidR="00E82947" w:rsidRDefault="00E82947" w:rsidP="00E82947">
      <w:proofErr w:type="spellStart"/>
      <w:r>
        <w:lastRenderedPageBreak/>
        <w:t>Plt.scatter</w:t>
      </w:r>
      <w:proofErr w:type="spellEnd"/>
      <w:r>
        <w:t>(</w:t>
      </w:r>
      <w:proofErr w:type="spellStart"/>
      <w:r>
        <w:t>x_pca</w:t>
      </w:r>
      <w:proofErr w:type="spellEnd"/>
      <w:proofErr w:type="gramStart"/>
      <w:r>
        <w:t>[:,</w:t>
      </w:r>
      <w:proofErr w:type="gramEnd"/>
      <w:r>
        <w:t xml:space="preserve">0], </w:t>
      </w:r>
      <w:proofErr w:type="spellStart"/>
      <w:r>
        <w:t>x_pca</w:t>
      </w:r>
      <w:proofErr w:type="spellEnd"/>
      <w:proofErr w:type="gramStart"/>
      <w:r>
        <w:t>[:,</w:t>
      </w:r>
      <w:proofErr w:type="gramEnd"/>
      <w:r>
        <w:t xml:space="preserve">1], c=labels, </w:t>
      </w:r>
      <w:proofErr w:type="spellStart"/>
      <w:r>
        <w:t>cmap</w:t>
      </w:r>
      <w:proofErr w:type="spellEnd"/>
      <w:r>
        <w:t>='</w:t>
      </w:r>
      <w:proofErr w:type="spellStart"/>
      <w:r>
        <w:t>viridis</w:t>
      </w:r>
      <w:proofErr w:type="spellEnd"/>
      <w:r>
        <w:t>')</w:t>
      </w:r>
    </w:p>
    <w:p w14:paraId="0FF97112" w14:textId="64DFA788" w:rsidR="00E82947" w:rsidRDefault="00E82947" w:rsidP="00E82947">
      <w:proofErr w:type="spellStart"/>
      <w:r>
        <w:t>Plt.title</w:t>
      </w:r>
      <w:proofErr w:type="spellEnd"/>
      <w:r>
        <w:t xml:space="preserve">('clusters visualized with </w:t>
      </w:r>
      <w:proofErr w:type="spellStart"/>
      <w:r>
        <w:t>pca</w:t>
      </w:r>
      <w:proofErr w:type="spellEnd"/>
      <w:r>
        <w:t>')</w:t>
      </w:r>
    </w:p>
    <w:p w14:paraId="6F738632" w14:textId="50346C08" w:rsidR="00E82947" w:rsidRDefault="00E82947" w:rsidP="00E82947">
      <w:proofErr w:type="spellStart"/>
      <w:r>
        <w:t>Plt.xlabel</w:t>
      </w:r>
      <w:proofErr w:type="spellEnd"/>
      <w:r>
        <w:t>('principal component 1')</w:t>
      </w:r>
    </w:p>
    <w:p w14:paraId="3DF01105" w14:textId="4743C9CC" w:rsidR="00E82947" w:rsidRDefault="00E82947" w:rsidP="00E82947">
      <w:proofErr w:type="spellStart"/>
      <w:r>
        <w:t>Plt.ylabel</w:t>
      </w:r>
      <w:proofErr w:type="spellEnd"/>
      <w:r>
        <w:t>('principal component 2')</w:t>
      </w:r>
    </w:p>
    <w:p w14:paraId="3DC9B32D" w14:textId="6442D741" w:rsidR="00E82947" w:rsidRDefault="00E82947" w:rsidP="00E82947">
      <w:proofErr w:type="spellStart"/>
      <w:r>
        <w:t>Plt.show</w:t>
      </w:r>
      <w:proofErr w:type="spellEnd"/>
      <w:r>
        <w:t>()</w:t>
      </w:r>
    </w:p>
    <w:p w14:paraId="7DEB8E53" w14:textId="77777777" w:rsidR="00E82947" w:rsidRDefault="00E82947" w:rsidP="00E82947"/>
    <w:p w14:paraId="50C00335" w14:textId="77777777" w:rsidR="00E82947" w:rsidRDefault="00E82947" w:rsidP="00E82947"/>
    <w:p w14:paraId="7147E83C" w14:textId="4B8D68CA" w:rsidR="00E82947" w:rsidRDefault="00E82947" w:rsidP="00E82947">
      <w:r>
        <w:t>7. Interpretation guidelines</w:t>
      </w:r>
    </w:p>
    <w:p w14:paraId="6EA539C9" w14:textId="77777777" w:rsidR="00E82947" w:rsidRDefault="00E82947" w:rsidP="00E82947"/>
    <w:p w14:paraId="53A6B4C0" w14:textId="2FD7CB00" w:rsidR="00E82947" w:rsidRDefault="00E82947" w:rsidP="00E82947">
      <w:r>
        <w:t>- silhouette score: ranges from -1 to 1. Values near 1 indicate well-separated clusters. Values near 0 indicate overlapping clusters. Negative values suggest misassignment.</w:t>
      </w:r>
    </w:p>
    <w:p w14:paraId="3D7116C5" w14:textId="2D55820A" w:rsidR="00E82947" w:rsidRDefault="00E82947" w:rsidP="00E82947">
      <w:r>
        <w:t xml:space="preserve">- </w:t>
      </w:r>
      <w:proofErr w:type="spellStart"/>
      <w:r>
        <w:t>davies-bouldin</w:t>
      </w:r>
      <w:proofErr w:type="spellEnd"/>
      <w:r>
        <w:t xml:space="preserve"> index: lower values indicate better clustering. A value of 0 is ideal.</w:t>
      </w:r>
    </w:p>
    <w:p w14:paraId="3683686C" w14:textId="43138F65" w:rsidR="00E82947" w:rsidRDefault="00E82947" w:rsidP="00E82947">
      <w:r>
        <w:t xml:space="preserve">- </w:t>
      </w:r>
      <w:proofErr w:type="spellStart"/>
      <w:r>
        <w:t>calinski-harabasz</w:t>
      </w:r>
      <w:proofErr w:type="spellEnd"/>
      <w:r>
        <w:t xml:space="preserve"> index: higher values indicate denser, better-separated clusters.</w:t>
      </w:r>
    </w:p>
    <w:p w14:paraId="6A49BD71" w14:textId="6693D23C" w:rsidR="00E82947" w:rsidRDefault="00E82947" w:rsidP="00E82947">
      <w:r>
        <w:t xml:space="preserve">- elbow method: look for the point where </w:t>
      </w:r>
      <w:proofErr w:type="spellStart"/>
      <w:r>
        <w:t>wcss</w:t>
      </w:r>
      <w:proofErr w:type="spellEnd"/>
      <w:r>
        <w:t xml:space="preserve"> starts decreasing linearly (the elbow).</w:t>
      </w:r>
    </w:p>
    <w:p w14:paraId="29F57976" w14:textId="0A96B633" w:rsidR="00E82947" w:rsidRDefault="00E82947" w:rsidP="00E82947">
      <w:r>
        <w:t>- dendrogram: cut the tree at the largest vertical distance to determine the number of clusters.</w:t>
      </w:r>
    </w:p>
    <w:p w14:paraId="49415C70" w14:textId="56B504B4" w:rsidR="00E82947" w:rsidRDefault="00E82947" w:rsidP="00E82947">
      <w:r>
        <w:t xml:space="preserve">- visual inspection: use </w:t>
      </w:r>
      <w:proofErr w:type="spellStart"/>
      <w:r>
        <w:t>pca</w:t>
      </w:r>
      <w:proofErr w:type="spellEnd"/>
      <w:r>
        <w:t xml:space="preserve"> or t-</w:t>
      </w:r>
      <w:proofErr w:type="spellStart"/>
      <w:r>
        <w:t>sne</w:t>
      </w:r>
      <w:proofErr w:type="spellEnd"/>
      <w:r>
        <w:t xml:space="preserve"> to project data into 2d and observe cluster separation.</w:t>
      </w:r>
    </w:p>
    <w:p w14:paraId="6B8413D8" w14:textId="77777777" w:rsidR="00E82947" w:rsidRDefault="00E82947" w:rsidP="00E82947"/>
    <w:p w14:paraId="44FA3988" w14:textId="77777777" w:rsidR="00E82947" w:rsidRDefault="00E82947" w:rsidP="00E82947"/>
    <w:p w14:paraId="4E7DFE2E" w14:textId="195D4CCB" w:rsidR="00E82947" w:rsidRDefault="00E82947" w:rsidP="00E82947">
      <w:r>
        <w:t>8. Common mistakes to avoid</w:t>
      </w:r>
    </w:p>
    <w:p w14:paraId="528D1A81" w14:textId="77777777" w:rsidR="00E82947" w:rsidRDefault="00E82947" w:rsidP="00E82947"/>
    <w:p w14:paraId="0A3EA101" w14:textId="77777777" w:rsidR="00E82947" w:rsidRDefault="00E82947" w:rsidP="00E82947">
      <w:r>
        <w:t>1. Not scaling features before clustering.</w:t>
      </w:r>
    </w:p>
    <w:p w14:paraId="1FB36A8C" w14:textId="61A4B522" w:rsidR="00E82947" w:rsidRDefault="00E82947" w:rsidP="00E82947">
      <w:r>
        <w:t>2. Assuming k-means always works regardless of data shape.</w:t>
      </w:r>
    </w:p>
    <w:p w14:paraId="410B45C4" w14:textId="77777777" w:rsidR="00E82947" w:rsidRDefault="00E82947" w:rsidP="00E82947">
      <w:r>
        <w:t>3. Choosing the number of clusters arbitrarily without evaluation.</w:t>
      </w:r>
    </w:p>
    <w:p w14:paraId="68803FED" w14:textId="77777777" w:rsidR="00E82947" w:rsidRDefault="00E82947" w:rsidP="00E82947">
      <w:r>
        <w:t>4. Ignoring outliers in density-based clustering.</w:t>
      </w:r>
    </w:p>
    <w:p w14:paraId="1B214B21" w14:textId="77777777" w:rsidR="00E82947" w:rsidRDefault="00E82947" w:rsidP="00E82947">
      <w:r>
        <w:t>5. Using clustering when labelled data is available (use classification instead).</w:t>
      </w:r>
    </w:p>
    <w:p w14:paraId="674BF745" w14:textId="77777777" w:rsidR="00E82947" w:rsidRDefault="00E82947" w:rsidP="00E82947">
      <w:r>
        <w:t>6. Not validating cluster stability across different random seeds.</w:t>
      </w:r>
    </w:p>
    <w:p w14:paraId="6859FA70" w14:textId="77777777" w:rsidR="00E82947" w:rsidRDefault="00E82947" w:rsidP="00E82947">
      <w:r>
        <w:t>7. Overinterpreting clusters without domain knowledge.</w:t>
      </w:r>
    </w:p>
    <w:p w14:paraId="5EE99BDD" w14:textId="77777777" w:rsidR="00E82947" w:rsidRDefault="00E82947" w:rsidP="00E82947"/>
    <w:p w14:paraId="430D4CD2" w14:textId="77777777" w:rsidR="00E82947" w:rsidRDefault="00E82947" w:rsidP="00E82947"/>
    <w:p w14:paraId="7048DE77" w14:textId="6C694E96" w:rsidR="00E82947" w:rsidRDefault="00E82947" w:rsidP="00E82947">
      <w:r>
        <w:t>9. Conclusion</w:t>
      </w:r>
    </w:p>
    <w:p w14:paraId="368B74B1" w14:textId="77777777" w:rsidR="00E82947" w:rsidRDefault="00E82947" w:rsidP="00E82947"/>
    <w:p w14:paraId="1F086EB6" w14:textId="1537B8C0" w:rsidR="00E82947" w:rsidRDefault="00E82947" w:rsidP="00E82947">
      <w:r>
        <w:lastRenderedPageBreak/>
        <w:t xml:space="preserve">Clustering is a powerful unsupervised learning technique for discovering hidden patterns in data. The choice of algorithm depends on the data characteristics: k-means for spherical clusters, </w:t>
      </w:r>
      <w:proofErr w:type="spellStart"/>
      <w:r>
        <w:t>dbscan</w:t>
      </w:r>
      <w:proofErr w:type="spellEnd"/>
      <w:r>
        <w:t xml:space="preserve"> for arbitrary shapes and noise, hierarchical for small datasets and dendrograms, and </w:t>
      </w:r>
      <w:proofErr w:type="spellStart"/>
      <w:r>
        <w:t>gmm</w:t>
      </w:r>
      <w:proofErr w:type="spellEnd"/>
      <w:r>
        <w:t xml:space="preserve"> for probabilistic assignments. A systematic approach includes data preprocessing, scaling, algorithm selection, parameter tuning, evaluation using multiple metrics, and visualization. Proper validation ensures that the discov</w:t>
      </w:r>
      <w:r>
        <w:t>ered clusters are meaningful and not just artefacts of random noise.</w:t>
      </w:r>
    </w:p>
    <w:p w14:paraId="218C0FBD" w14:textId="77777777" w:rsidR="00E82947" w:rsidRDefault="00E82947" w:rsidP="00E82947"/>
    <w:p w14:paraId="4C7A23A8" w14:textId="349FD0A6" w:rsidR="00D815F0" w:rsidRDefault="00E82947" w:rsidP="00E82947">
      <w:r>
        <w:t>End of assignment 2</w:t>
      </w:r>
    </w:p>
    <w:sectPr w:rsidR="00D815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947"/>
    <w:rsid w:val="00A62B04"/>
    <w:rsid w:val="00D002E1"/>
    <w:rsid w:val="00D815F0"/>
    <w:rsid w:val="00E829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39671"/>
  <w15:chartTrackingRefBased/>
  <w15:docId w15:val="{3E7C8CFE-636C-45C1-B8F2-A3D92E181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947"/>
    <w:rPr>
      <w:rFonts w:eastAsiaTheme="majorEastAsia" w:cstheme="majorBidi"/>
      <w:color w:val="272727" w:themeColor="text1" w:themeTint="D8"/>
    </w:rPr>
  </w:style>
  <w:style w:type="paragraph" w:styleId="Title">
    <w:name w:val="Title"/>
    <w:basedOn w:val="Normal"/>
    <w:next w:val="Normal"/>
    <w:link w:val="TitleChar"/>
    <w:uiPriority w:val="10"/>
    <w:qFormat/>
    <w:rsid w:val="00E82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947"/>
    <w:pPr>
      <w:spacing w:before="160"/>
      <w:jc w:val="center"/>
    </w:pPr>
    <w:rPr>
      <w:i/>
      <w:iCs/>
      <w:color w:val="404040" w:themeColor="text1" w:themeTint="BF"/>
    </w:rPr>
  </w:style>
  <w:style w:type="character" w:customStyle="1" w:styleId="QuoteChar">
    <w:name w:val="Quote Char"/>
    <w:basedOn w:val="DefaultParagraphFont"/>
    <w:link w:val="Quote"/>
    <w:uiPriority w:val="29"/>
    <w:rsid w:val="00E82947"/>
    <w:rPr>
      <w:i/>
      <w:iCs/>
      <w:color w:val="404040" w:themeColor="text1" w:themeTint="BF"/>
    </w:rPr>
  </w:style>
  <w:style w:type="paragraph" w:styleId="ListParagraph">
    <w:name w:val="List Paragraph"/>
    <w:basedOn w:val="Normal"/>
    <w:uiPriority w:val="34"/>
    <w:qFormat/>
    <w:rsid w:val="00E82947"/>
    <w:pPr>
      <w:ind w:left="720"/>
      <w:contextualSpacing/>
    </w:pPr>
  </w:style>
  <w:style w:type="character" w:styleId="IntenseEmphasis">
    <w:name w:val="Intense Emphasis"/>
    <w:basedOn w:val="DefaultParagraphFont"/>
    <w:uiPriority w:val="21"/>
    <w:qFormat/>
    <w:rsid w:val="00E82947"/>
    <w:rPr>
      <w:i/>
      <w:iCs/>
      <w:color w:val="0F4761" w:themeColor="accent1" w:themeShade="BF"/>
    </w:rPr>
  </w:style>
  <w:style w:type="paragraph" w:styleId="IntenseQuote">
    <w:name w:val="Intense Quote"/>
    <w:basedOn w:val="Normal"/>
    <w:next w:val="Normal"/>
    <w:link w:val="IntenseQuoteChar"/>
    <w:uiPriority w:val="30"/>
    <w:qFormat/>
    <w:rsid w:val="00E82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947"/>
    <w:rPr>
      <w:i/>
      <w:iCs/>
      <w:color w:val="0F4761" w:themeColor="accent1" w:themeShade="BF"/>
    </w:rPr>
  </w:style>
  <w:style w:type="character" w:styleId="IntenseReference">
    <w:name w:val="Intense Reference"/>
    <w:basedOn w:val="DefaultParagraphFont"/>
    <w:uiPriority w:val="32"/>
    <w:qFormat/>
    <w:rsid w:val="00E829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1690</Words>
  <Characters>9636</Characters>
  <Application>Microsoft Office Word</Application>
  <DocSecurity>0</DocSecurity>
  <Lines>80</Lines>
  <Paragraphs>22</Paragraphs>
  <ScaleCrop>false</ScaleCrop>
  <Company/>
  <LinksUpToDate>false</LinksUpToDate>
  <CharactersWithSpaces>11304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 DWIVEDI</dc:creator>
  <cp:keywords/>
  <dc:description/>
  <cp:lastModifiedBy>SHEKHAR DWIVEDI</cp:lastModifiedBy>
  <cp:revision>1</cp:revision>
  <dcterms:created xsi:type="dcterms:W3CDTF">2026-09-30T16:57:00Z</dcterms:created>
  <dcterms:modified xsi:type="dcterms:W3CDTF">2026-09-30T16:58:00Z</dcterms:modified>
</cp:coreProperties>
</file>