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Roll#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Position title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Ricardo Nunez 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Scrum Master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Damion Miller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13</Words>
  <Characters>70</Characters>
  <CharactersWithSpaces>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2022-09-22T00:25:00Z</dcterms:created>
  <dc:creator>rnunezcu</dc:creator>
  <dc:description/>
  <dc:language>en-US</dc:language>
  <cp:lastModifiedBy/>
  <dcterms:modified xsi:type="dcterms:W3CDTF">2022-09-22T13:18:46Z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