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40D06" w14:textId="330F8A02" w:rsidR="00276287" w:rsidRPr="0068284A" w:rsidRDefault="0068284A">
      <w:pPr>
        <w:rPr>
          <w:b/>
          <w:bCs/>
          <w:sz w:val="28"/>
          <w:szCs w:val="28"/>
        </w:rPr>
      </w:pPr>
      <w:r w:rsidRPr="0068284A">
        <w:rPr>
          <w:b/>
          <w:bCs/>
          <w:sz w:val="28"/>
          <w:szCs w:val="28"/>
        </w:rPr>
        <w:t>Patent-</w:t>
      </w:r>
      <w:proofErr w:type="spellStart"/>
      <w:r w:rsidRPr="0068284A">
        <w:rPr>
          <w:b/>
          <w:bCs/>
          <w:sz w:val="28"/>
          <w:szCs w:val="28"/>
        </w:rPr>
        <w:t>Py</w:t>
      </w:r>
      <w:proofErr w:type="spellEnd"/>
      <w:r w:rsidRPr="0068284A">
        <w:rPr>
          <w:b/>
          <w:bCs/>
          <w:sz w:val="28"/>
          <w:szCs w:val="28"/>
        </w:rPr>
        <w:t>-Challenge</w:t>
      </w:r>
    </w:p>
    <w:p w14:paraId="4E388F43" w14:textId="2F73227E" w:rsidR="0068284A" w:rsidRDefault="0068284A">
      <w:r>
        <w:t>TA: Jonathan Randolph</w:t>
      </w:r>
    </w:p>
    <w:p w14:paraId="376E17E8" w14:textId="6EFF0C8B" w:rsidR="0068284A" w:rsidRDefault="0068284A">
      <w:r>
        <w:t xml:space="preserve">Members: Antonia Njoku, Elizabeth Shaw, Mustafa </w:t>
      </w:r>
      <w:proofErr w:type="spellStart"/>
      <w:r>
        <w:t>Ancin</w:t>
      </w:r>
      <w:proofErr w:type="spellEnd"/>
      <w:r>
        <w:t>, Patrick Cardozo</w:t>
      </w:r>
    </w:p>
    <w:p w14:paraId="4991295B" w14:textId="60EC6172" w:rsidR="0068284A" w:rsidRDefault="0068284A"/>
    <w:p w14:paraId="67634700" w14:textId="677A9E57" w:rsidR="0068284A" w:rsidRDefault="0068284A">
      <w:r>
        <w:t xml:space="preserve">We are choosing to explore the dataset of registered US patents as provided by patentsview.org. </w:t>
      </w:r>
      <w:r w:rsidR="00A13D67">
        <w:t xml:space="preserve">We hope to see what industries are the most active/spending money on innovation and therefore are the most likely to have extra funds to hire superfluous people such as data analysts. </w:t>
      </w:r>
      <w:bookmarkStart w:id="0" w:name="_GoBack"/>
      <w:bookmarkEnd w:id="0"/>
    </w:p>
    <w:p w14:paraId="6CDDE8B3" w14:textId="4B4FBD9D" w:rsidR="0068284A" w:rsidRDefault="0068284A">
      <w:r>
        <w:t xml:space="preserve">Patent information can be downloaded via csv or </w:t>
      </w:r>
      <w:proofErr w:type="spellStart"/>
      <w:r>
        <w:t>api</w:t>
      </w:r>
      <w:proofErr w:type="spellEnd"/>
      <w:r>
        <w:t xml:space="preserve">. This information encompasses such parameters as patent location, patent </w:t>
      </w:r>
      <w:r w:rsidR="00A13D67">
        <w:t xml:space="preserve">filer name, and patent industry category. </w:t>
      </w:r>
    </w:p>
    <w:p w14:paraId="4D2A1E8E" w14:textId="63E3045A" w:rsidR="00A13D67" w:rsidRDefault="00A13D67"/>
    <w:p w14:paraId="3E6CBFC4" w14:textId="5E5588B8" w:rsidR="00A13D67" w:rsidRDefault="00A13D67">
      <w:r>
        <w:t xml:space="preserve">Our final product includes a leaflet interactive map of patent filing locations and industry heat map. It will also an interactive line graph showing </w:t>
      </w:r>
      <w:proofErr w:type="gramStart"/>
      <w:r>
        <w:t>amount</w:t>
      </w:r>
      <w:proofErr w:type="gramEnd"/>
      <w:r>
        <w:t xml:space="preserve"> of patents filed across time and category in the United States. After further exploration, we will showcase datapoints of extremity including, for example, who filed the most patents. This will be displayed via drop down menu. </w:t>
      </w:r>
    </w:p>
    <w:p w14:paraId="126AE2C6" w14:textId="298A76EF" w:rsidR="00A13D67" w:rsidRDefault="00A13D67"/>
    <w:p w14:paraId="400180B9" w14:textId="2FD3CC54" w:rsidR="00A13D67" w:rsidRDefault="00A13D67"/>
    <w:p w14:paraId="5A38EDC9" w14:textId="55072A5C" w:rsidR="0068284A" w:rsidRDefault="0068284A"/>
    <w:p w14:paraId="0EF0EC4F" w14:textId="77777777" w:rsidR="0068284A" w:rsidRDefault="0068284A"/>
    <w:sectPr w:rsidR="0068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4A"/>
    <w:rsid w:val="000A48FB"/>
    <w:rsid w:val="0068284A"/>
    <w:rsid w:val="00A13D67"/>
    <w:rsid w:val="00F7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B984"/>
  <w15:chartTrackingRefBased/>
  <w15:docId w15:val="{40183E3B-D7DF-495D-95D5-4F525412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Shaw</dc:creator>
  <cp:keywords/>
  <dc:description/>
  <cp:lastModifiedBy>Elizabeth Shaw</cp:lastModifiedBy>
  <cp:revision>1</cp:revision>
  <dcterms:created xsi:type="dcterms:W3CDTF">2019-11-16T16:54:00Z</dcterms:created>
  <dcterms:modified xsi:type="dcterms:W3CDTF">2019-11-16T20:05:00Z</dcterms:modified>
</cp:coreProperties>
</file>