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E0" w:rsidRDefault="0048560C"/>
    <w:p w:rsidR="00F95AD0" w:rsidRDefault="00F95AD0" w:rsidP="00F95AD0"/>
    <w:p w:rsidR="00F95AD0" w:rsidRPr="003C5C21" w:rsidRDefault="00F95AD0" w:rsidP="00F95AD0">
      <w:pPr>
        <w:rPr>
          <w:b/>
          <w:sz w:val="24"/>
        </w:rPr>
      </w:pPr>
      <w:r w:rsidRPr="003C5C21">
        <w:rPr>
          <w:b/>
          <w:sz w:val="24"/>
        </w:rPr>
        <w:t>**Homepage</w:t>
      </w:r>
      <w:proofErr w:type="gramStart"/>
      <w:r w:rsidRPr="003C5C21">
        <w:rPr>
          <w:b/>
          <w:sz w:val="24"/>
        </w:rPr>
        <w:t>:*</w:t>
      </w:r>
      <w:proofErr w:type="gramEnd"/>
      <w:r w:rsidRPr="003C5C21">
        <w:rPr>
          <w:b/>
          <w:sz w:val="24"/>
        </w:rPr>
        <w:t>*</w:t>
      </w:r>
    </w:p>
    <w:p w:rsidR="00F95AD0" w:rsidRPr="003C5C21" w:rsidRDefault="00F95AD0" w:rsidP="00F95AD0">
      <w:pPr>
        <w:rPr>
          <w:b/>
        </w:rPr>
      </w:pPr>
      <w:r w:rsidRPr="003C5C21">
        <w:rPr>
          <w:b/>
        </w:rPr>
        <w:t>Welcome to Film Bank UK</w:t>
      </w:r>
    </w:p>
    <w:p w:rsidR="00F95AD0" w:rsidRDefault="00F95AD0" w:rsidP="00F95AD0">
      <w:r>
        <w:t>At Film Bank UK, we are storytellers at heart, bringing diverse narratives to life through the art of filmmaking. From captivating talk shows to thought-provoking documentaries and immersive event coverages, we create content that leaves a lasting impact. Join us on our journey to explore the depths of human experiences and celebrate the power of visual storytelling.</w:t>
      </w:r>
    </w:p>
    <w:p w:rsidR="00987558" w:rsidRDefault="00987558" w:rsidP="00987558">
      <w:pPr>
        <w:rPr>
          <w:b/>
          <w:sz w:val="24"/>
        </w:rPr>
      </w:pPr>
    </w:p>
    <w:p w:rsidR="00987558" w:rsidRPr="003C5C21" w:rsidRDefault="00987558" w:rsidP="00987558">
      <w:pPr>
        <w:rPr>
          <w:b/>
          <w:sz w:val="24"/>
        </w:rPr>
      </w:pPr>
      <w:r w:rsidRPr="003C5C21">
        <w:rPr>
          <w:b/>
          <w:sz w:val="24"/>
        </w:rPr>
        <w:t>**About Us</w:t>
      </w:r>
      <w:proofErr w:type="gramStart"/>
      <w:r w:rsidRPr="003C5C21">
        <w:rPr>
          <w:b/>
          <w:sz w:val="24"/>
        </w:rPr>
        <w:t>:*</w:t>
      </w:r>
      <w:proofErr w:type="gramEnd"/>
      <w:r w:rsidRPr="003C5C21">
        <w:rPr>
          <w:b/>
          <w:sz w:val="24"/>
        </w:rPr>
        <w:t>*</w:t>
      </w:r>
    </w:p>
    <w:p w:rsidR="00987558" w:rsidRPr="0089723D" w:rsidRDefault="00987558" w:rsidP="00987558">
      <w:pPr>
        <w:rPr>
          <w:b/>
        </w:rPr>
      </w:pPr>
      <w:r w:rsidRPr="0089723D">
        <w:rPr>
          <w:b/>
        </w:rPr>
        <w:t>**About Film Bank UK</w:t>
      </w:r>
      <w:proofErr w:type="gramStart"/>
      <w:r w:rsidRPr="0089723D">
        <w:rPr>
          <w:b/>
        </w:rPr>
        <w:t>:*</w:t>
      </w:r>
      <w:proofErr w:type="gramEnd"/>
      <w:r w:rsidRPr="0089723D">
        <w:rPr>
          <w:b/>
        </w:rPr>
        <w:t>*</w:t>
      </w:r>
    </w:p>
    <w:p w:rsidR="00987558" w:rsidRPr="0089723D" w:rsidRDefault="00987558" w:rsidP="00987558">
      <w:pPr>
        <w:rPr>
          <w:b/>
        </w:rPr>
      </w:pPr>
    </w:p>
    <w:p w:rsidR="00987558" w:rsidRPr="0089723D" w:rsidRDefault="00987558" w:rsidP="00987558">
      <w:r w:rsidRPr="0089723D">
        <w:t>At Film Bank UK, we are a dynamic and forward-thinking production company that embraces the power of storytelling to create meaningful and impactful content. Our passion for film and our dedication to excellence drive us to craft narratives that resonate with audiences on a profound level. With a diverse range of services and a team of talented filmmakers, we are committed to delivering exceptional results that leave a lasting impression.</w:t>
      </w:r>
    </w:p>
    <w:p w:rsidR="00987558" w:rsidRPr="0089723D" w:rsidRDefault="00987558" w:rsidP="00987558">
      <w:pPr>
        <w:rPr>
          <w:b/>
        </w:rPr>
      </w:pPr>
    </w:p>
    <w:p w:rsidR="00987558" w:rsidRPr="0089723D" w:rsidRDefault="00987558" w:rsidP="00987558">
      <w:pPr>
        <w:rPr>
          <w:b/>
        </w:rPr>
      </w:pPr>
      <w:r w:rsidRPr="0089723D">
        <w:rPr>
          <w:b/>
        </w:rPr>
        <w:t>**Our Vision</w:t>
      </w:r>
      <w:proofErr w:type="gramStart"/>
      <w:r w:rsidRPr="0089723D">
        <w:rPr>
          <w:b/>
        </w:rPr>
        <w:t>:*</w:t>
      </w:r>
      <w:proofErr w:type="gramEnd"/>
      <w:r w:rsidRPr="0089723D">
        <w:rPr>
          <w:b/>
        </w:rPr>
        <w:t>*</w:t>
      </w:r>
    </w:p>
    <w:p w:rsidR="00987558" w:rsidRPr="0089723D" w:rsidRDefault="00987558" w:rsidP="00987558">
      <w:r w:rsidRPr="0089723D">
        <w:t>Our vision at Film Bank UK is to become a leading force in the film industry, known for producing compelling and thought-provoking content that transcends boundaries and connects people worldwide. We envision a world where storytelling serves as a powerful tool to inspire, educate, and entertain, fostering empathy and understanding across cultures and communities.</w:t>
      </w:r>
    </w:p>
    <w:p w:rsidR="00987558" w:rsidRPr="0089723D" w:rsidRDefault="00987558" w:rsidP="00987558">
      <w:pPr>
        <w:rPr>
          <w:b/>
        </w:rPr>
      </w:pPr>
    </w:p>
    <w:p w:rsidR="00987558" w:rsidRPr="0089723D" w:rsidRDefault="00987558" w:rsidP="00987558">
      <w:pPr>
        <w:rPr>
          <w:b/>
        </w:rPr>
      </w:pPr>
      <w:r w:rsidRPr="0089723D">
        <w:rPr>
          <w:b/>
        </w:rPr>
        <w:t>**Our Mission</w:t>
      </w:r>
      <w:proofErr w:type="gramStart"/>
      <w:r w:rsidRPr="0089723D">
        <w:rPr>
          <w:b/>
        </w:rPr>
        <w:t>:*</w:t>
      </w:r>
      <w:proofErr w:type="gramEnd"/>
      <w:r w:rsidRPr="0089723D">
        <w:rPr>
          <w:b/>
        </w:rPr>
        <w:t>*</w:t>
      </w:r>
    </w:p>
    <w:p w:rsidR="00987558" w:rsidRPr="0089723D" w:rsidRDefault="00987558" w:rsidP="00987558">
      <w:r w:rsidRPr="0089723D">
        <w:t>At the core of our mission lies a deep-rooted belief in the transformative power of cinema. Our mission is to create content that not only entertains but also enlightens and sparks meaningful conversations. Through our films, talk shows, documentaries, and event coverages, we seek to address social issues, shed light on untold stories, and celebrate the diversity of human experiences.</w:t>
      </w:r>
    </w:p>
    <w:p w:rsidR="00987558" w:rsidRPr="0089723D" w:rsidRDefault="00987558" w:rsidP="00987558">
      <w:pPr>
        <w:rPr>
          <w:b/>
        </w:rPr>
      </w:pPr>
    </w:p>
    <w:p w:rsidR="00987558" w:rsidRPr="0089723D" w:rsidRDefault="00987558" w:rsidP="00987558">
      <w:pPr>
        <w:rPr>
          <w:b/>
        </w:rPr>
      </w:pPr>
      <w:r w:rsidRPr="0089723D">
        <w:rPr>
          <w:b/>
        </w:rPr>
        <w:t>**Our Values</w:t>
      </w:r>
      <w:proofErr w:type="gramStart"/>
      <w:r w:rsidRPr="0089723D">
        <w:rPr>
          <w:b/>
        </w:rPr>
        <w:t>:*</w:t>
      </w:r>
      <w:proofErr w:type="gramEnd"/>
      <w:r w:rsidRPr="0089723D">
        <w:rPr>
          <w:b/>
        </w:rPr>
        <w:t>*</w:t>
      </w:r>
    </w:p>
    <w:p w:rsidR="00987558" w:rsidRPr="0089723D" w:rsidRDefault="00987558" w:rsidP="00987558">
      <w:r w:rsidRPr="0089723D">
        <w:t>1. **Creativity</w:t>
      </w:r>
      <w:proofErr w:type="gramStart"/>
      <w:r w:rsidRPr="0089723D">
        <w:t>:*</w:t>
      </w:r>
      <w:proofErr w:type="gramEnd"/>
      <w:r w:rsidRPr="0089723D">
        <w:t>* We cherish creativity as the lifeblood of filmmaking. Our team is encouraged to think outside the box, explore innovative ideas, and push the boundaries of storytelling.</w:t>
      </w:r>
    </w:p>
    <w:p w:rsidR="00987558" w:rsidRPr="0089723D" w:rsidRDefault="00987558" w:rsidP="00987558"/>
    <w:p w:rsidR="00987558" w:rsidRPr="0089723D" w:rsidRDefault="00987558" w:rsidP="00987558">
      <w:r w:rsidRPr="0089723D">
        <w:lastRenderedPageBreak/>
        <w:t>2. **Authenticity</w:t>
      </w:r>
      <w:proofErr w:type="gramStart"/>
      <w:r w:rsidRPr="0089723D">
        <w:t>:*</w:t>
      </w:r>
      <w:proofErr w:type="gramEnd"/>
      <w:r w:rsidRPr="0089723D">
        <w:t>* We value authenticity in every aspect of our work. From the stories we tell to the way we collaborate with clients and partners, we prioritize honesty, transparency, and genuine connections.</w:t>
      </w:r>
    </w:p>
    <w:p w:rsidR="00987558" w:rsidRPr="0089723D" w:rsidRDefault="00987558" w:rsidP="00987558"/>
    <w:p w:rsidR="00987558" w:rsidRPr="0089723D" w:rsidRDefault="00987558" w:rsidP="00987558">
      <w:r w:rsidRPr="0089723D">
        <w:t>3. **Excellence</w:t>
      </w:r>
      <w:proofErr w:type="gramStart"/>
      <w:r w:rsidRPr="0089723D">
        <w:t>:*</w:t>
      </w:r>
      <w:proofErr w:type="gramEnd"/>
      <w:r w:rsidRPr="0089723D">
        <w:t>* We strive for excellence in all our endeavors. From pre-production to post-production, every stage of our filmmaking process is meticulously executed to ensure the highest quality of content.</w:t>
      </w:r>
    </w:p>
    <w:p w:rsidR="00987558" w:rsidRPr="0089723D" w:rsidRDefault="00987558" w:rsidP="00987558"/>
    <w:p w:rsidR="00987558" w:rsidRPr="0089723D" w:rsidRDefault="00987558" w:rsidP="00987558">
      <w:r w:rsidRPr="0089723D">
        <w:t>4. **Collaboration</w:t>
      </w:r>
      <w:proofErr w:type="gramStart"/>
      <w:r w:rsidRPr="0089723D">
        <w:t>:*</w:t>
      </w:r>
      <w:proofErr w:type="gramEnd"/>
      <w:r w:rsidRPr="0089723D">
        <w:t>* We understand the power of collaboration in the creative process. We foster a collaborative environment that brings together diverse perspectives and talents to create something extraordinary.</w:t>
      </w:r>
    </w:p>
    <w:p w:rsidR="00987558" w:rsidRPr="0089723D" w:rsidRDefault="00987558" w:rsidP="00987558"/>
    <w:p w:rsidR="00987558" w:rsidRPr="0089723D" w:rsidRDefault="00987558" w:rsidP="00987558">
      <w:r w:rsidRPr="0089723D">
        <w:t>5. **Impact</w:t>
      </w:r>
      <w:proofErr w:type="gramStart"/>
      <w:r w:rsidRPr="0089723D">
        <w:t>:*</w:t>
      </w:r>
      <w:proofErr w:type="gramEnd"/>
      <w:r w:rsidRPr="0089723D">
        <w:t>* We measure our success by the impact our content creates. Whether it's inspiring change, evoking emotions, or sparking conversations, we aim to make a positive impact on society through our films.</w:t>
      </w:r>
    </w:p>
    <w:p w:rsidR="00987558" w:rsidRPr="0089723D" w:rsidRDefault="00987558" w:rsidP="00987558">
      <w:pPr>
        <w:rPr>
          <w:b/>
        </w:rPr>
      </w:pPr>
    </w:p>
    <w:p w:rsidR="00987558" w:rsidRPr="0089723D" w:rsidRDefault="00987558" w:rsidP="00987558">
      <w:pPr>
        <w:rPr>
          <w:b/>
        </w:rPr>
      </w:pPr>
      <w:r w:rsidRPr="0089723D">
        <w:rPr>
          <w:b/>
        </w:rPr>
        <w:t>**Why Choose Film Bank UK</w:t>
      </w:r>
      <w:proofErr w:type="gramStart"/>
      <w:r w:rsidRPr="0089723D">
        <w:rPr>
          <w:b/>
        </w:rPr>
        <w:t>:*</w:t>
      </w:r>
      <w:proofErr w:type="gramEnd"/>
      <w:r w:rsidRPr="0089723D">
        <w:rPr>
          <w:b/>
        </w:rPr>
        <w:t>*</w:t>
      </w:r>
    </w:p>
    <w:p w:rsidR="00987558" w:rsidRPr="0089723D" w:rsidRDefault="00987558" w:rsidP="00987558">
      <w:r>
        <w:t>1. **Expertise:</w:t>
      </w:r>
      <w:r w:rsidRPr="0089723D">
        <w:t xml:space="preserve"> With years of experience in the </w:t>
      </w:r>
      <w:r>
        <w:t>Media &amp; F</w:t>
      </w:r>
      <w:r w:rsidRPr="0089723D">
        <w:t xml:space="preserve">ilm </w:t>
      </w:r>
      <w:r>
        <w:t>I</w:t>
      </w:r>
      <w:r w:rsidRPr="0089723D">
        <w:t>ndustry, we possess the knowledge and skills to handle diverse projects and deliver outstanding results.</w:t>
      </w:r>
    </w:p>
    <w:p w:rsidR="00987558" w:rsidRPr="0089723D" w:rsidRDefault="00987558" w:rsidP="00987558"/>
    <w:p w:rsidR="00987558" w:rsidRPr="0089723D" w:rsidRDefault="00987558" w:rsidP="00987558">
      <w:r>
        <w:t>2. **Passionate Team:</w:t>
      </w:r>
      <w:r w:rsidRPr="0089723D">
        <w:t xml:space="preserve"> Our team is fueled by an unwavering passion for storytelling, and this passion reflects in every project we undertake.</w:t>
      </w:r>
    </w:p>
    <w:p w:rsidR="00987558" w:rsidRPr="0089723D" w:rsidRDefault="00987558" w:rsidP="00987558"/>
    <w:p w:rsidR="00987558" w:rsidRPr="0089723D" w:rsidRDefault="00987558" w:rsidP="00987558">
      <w:r w:rsidRPr="0089723D">
        <w:t>3. **Cli</w:t>
      </w:r>
      <w:r>
        <w:t>ent-Centric Approach:</w:t>
      </w:r>
      <w:r w:rsidRPr="0089723D">
        <w:t xml:space="preserve"> We prioritize our clients' visions and goals, tailoring our services to meet their specific needs and ensuring a personalized and satisfying experience.</w:t>
      </w:r>
    </w:p>
    <w:p w:rsidR="00987558" w:rsidRPr="0089723D" w:rsidRDefault="00987558" w:rsidP="00987558"/>
    <w:p w:rsidR="00987558" w:rsidRPr="0089723D" w:rsidRDefault="00987558" w:rsidP="00987558">
      <w:r>
        <w:t>4. **Versatility:</w:t>
      </w:r>
      <w:r w:rsidRPr="0089723D">
        <w:t xml:space="preserve"> From talk shows to documentaries, event coverages, films, and corporate branding, we have the expertise to handle a wide range of content creation projects.</w:t>
      </w:r>
    </w:p>
    <w:p w:rsidR="00987558" w:rsidRPr="0089723D" w:rsidRDefault="00987558" w:rsidP="00987558"/>
    <w:p w:rsidR="00987558" w:rsidRPr="0089723D" w:rsidRDefault="00987558" w:rsidP="00987558">
      <w:r>
        <w:t>5. **Commitment to Excellence:</w:t>
      </w:r>
      <w:r w:rsidRPr="0089723D">
        <w:t xml:space="preserve"> We are committed to excellence in everything we do, aiming to exceed expectations and set new standards in the industry.</w:t>
      </w:r>
    </w:p>
    <w:p w:rsidR="00F95AD0" w:rsidRDefault="00F95AD0" w:rsidP="00F95AD0"/>
    <w:p w:rsidR="00987558" w:rsidRDefault="00987558">
      <w:pPr>
        <w:rPr>
          <w:b/>
          <w:sz w:val="24"/>
        </w:rPr>
      </w:pPr>
      <w:r>
        <w:rPr>
          <w:b/>
          <w:sz w:val="24"/>
        </w:rPr>
        <w:br w:type="page"/>
      </w:r>
    </w:p>
    <w:p w:rsidR="00F95AD0" w:rsidRPr="0089723D" w:rsidRDefault="00F95AD0" w:rsidP="00F95AD0">
      <w:pPr>
        <w:rPr>
          <w:b/>
          <w:sz w:val="24"/>
        </w:rPr>
      </w:pPr>
      <w:r w:rsidRPr="0089723D">
        <w:rPr>
          <w:b/>
          <w:sz w:val="24"/>
        </w:rPr>
        <w:lastRenderedPageBreak/>
        <w:t>Our Services</w:t>
      </w:r>
    </w:p>
    <w:p w:rsidR="00F95AD0" w:rsidRDefault="00F95AD0" w:rsidP="00F95AD0">
      <w:r w:rsidRPr="0089723D">
        <w:rPr>
          <w:b/>
        </w:rPr>
        <w:t>1. Talk Shows</w:t>
      </w:r>
      <w:r>
        <w:t>: Engage your audience with riveting talk shows that spark conversations and delve into intriguing topics. Whether it's a compelling one-on-one interview or a dynamic panel discussion, we produce talk shows that leave a lasting impression.</w:t>
      </w:r>
    </w:p>
    <w:p w:rsidR="00F41BE7" w:rsidRDefault="00F41BE7" w:rsidP="00F41BE7">
      <w:r w:rsidRPr="0089723D">
        <w:rPr>
          <w:b/>
        </w:rPr>
        <w:t>2</w:t>
      </w:r>
      <w:r w:rsidRPr="0089723D">
        <w:rPr>
          <w:b/>
        </w:rPr>
        <w:t>. Facilitating Film Making:</w:t>
      </w:r>
      <w:r>
        <w:t xml:space="preserve"> As a dedicated production company, we also provide support and facilitation in film making. Whether you need assistance with pre-production, production, or post-production, our experienced team is here to help you bring your cinematic vision to reality.</w:t>
      </w:r>
    </w:p>
    <w:p w:rsidR="00F95AD0" w:rsidRDefault="00F41BE7" w:rsidP="00F95AD0">
      <w:r w:rsidRPr="0089723D">
        <w:rPr>
          <w:b/>
        </w:rPr>
        <w:t>3</w:t>
      </w:r>
      <w:r w:rsidR="00F95AD0" w:rsidRPr="0089723D">
        <w:rPr>
          <w:b/>
        </w:rPr>
        <w:t>. Documentaries:</w:t>
      </w:r>
      <w:r w:rsidR="00F95AD0">
        <w:t xml:space="preserve"> Dive deep into real stories that inspire, educate, and provoke thought. Our documentaries shed light on diverse subjects, from social issues to untold histories, capturing the essence of the human experience.</w:t>
      </w:r>
    </w:p>
    <w:p w:rsidR="00F41BE7" w:rsidRDefault="00F41BE7" w:rsidP="00F41BE7">
      <w:r w:rsidRPr="0089723D">
        <w:rPr>
          <w:b/>
        </w:rPr>
        <w:t>4. Films and Videos:</w:t>
      </w:r>
      <w:r>
        <w:t xml:space="preserve"> From feature films to short films, music videos to promotional videos, we have the expertise to bring your vision to life on the silver screen.</w:t>
      </w:r>
    </w:p>
    <w:p w:rsidR="00F41BE7" w:rsidRDefault="00F41BE7" w:rsidP="00F41BE7">
      <w:r w:rsidRPr="0089723D">
        <w:rPr>
          <w:b/>
        </w:rPr>
        <w:t>5. Corporate Branding</w:t>
      </w:r>
      <w:r>
        <w:t>: Elevate your brand with compelling corporate videos, training materials, and promotional content that leave a lasting impression on your audience.</w:t>
      </w:r>
    </w:p>
    <w:p w:rsidR="00F95AD0" w:rsidRDefault="00F41BE7" w:rsidP="00F95AD0">
      <w:r w:rsidRPr="0089723D">
        <w:rPr>
          <w:b/>
        </w:rPr>
        <w:t>6</w:t>
      </w:r>
      <w:r w:rsidR="00F95AD0" w:rsidRPr="0089723D">
        <w:rPr>
          <w:b/>
        </w:rPr>
        <w:t>. Event Coverage:</w:t>
      </w:r>
      <w:r w:rsidR="00F95AD0">
        <w:t xml:space="preserve"> Be it a grand corporate event or a cultural extravaganza, our event coverage brings the essence of the occasion to life. We blend seamlessly into the background while capturing every moment that matters.</w:t>
      </w:r>
    </w:p>
    <w:p w:rsidR="00F95AD0" w:rsidRDefault="00F95AD0" w:rsidP="00F95AD0"/>
    <w:p w:rsidR="0089723D" w:rsidRDefault="0089723D">
      <w:pPr>
        <w:rPr>
          <w:b/>
        </w:rPr>
      </w:pPr>
      <w:r>
        <w:rPr>
          <w:b/>
        </w:rPr>
        <w:br w:type="page"/>
      </w:r>
    </w:p>
    <w:p w:rsidR="00532A19" w:rsidRPr="00532A19" w:rsidRDefault="00532A19" w:rsidP="00532A19">
      <w:pPr>
        <w:rPr>
          <w:b/>
        </w:rPr>
      </w:pPr>
      <w:r w:rsidRPr="00532A19">
        <w:rPr>
          <w:b/>
        </w:rPr>
        <w:lastRenderedPageBreak/>
        <w:t>**Meet the Team</w:t>
      </w:r>
      <w:proofErr w:type="gramStart"/>
      <w:r w:rsidRPr="00532A19">
        <w:rPr>
          <w:b/>
        </w:rPr>
        <w:t>:*</w:t>
      </w:r>
      <w:proofErr w:type="gramEnd"/>
      <w:r w:rsidRPr="00532A19">
        <w:rPr>
          <w:b/>
        </w:rPr>
        <w:t>*</w:t>
      </w:r>
    </w:p>
    <w:p w:rsidR="00532A19" w:rsidRPr="0089723D" w:rsidRDefault="00532A19" w:rsidP="00532A19">
      <w:r w:rsidRPr="0089723D">
        <w:t>At Film Bank UK, our team is a collective force of passionate filmmakers, storytellers, and visionaries, united by our shared mission to create impactful content that resonates with audiences worldwide. Get to know the talented minds behind our success, each contributing their unique expertise to bring your cinematic vision to life.</w:t>
      </w:r>
    </w:p>
    <w:p w:rsidR="00532A19" w:rsidRPr="00532A19" w:rsidRDefault="00532A19" w:rsidP="00532A19">
      <w:pPr>
        <w:rPr>
          <w:b/>
        </w:rPr>
      </w:pPr>
    </w:p>
    <w:p w:rsidR="00532A19" w:rsidRPr="00532A19" w:rsidRDefault="00532A19" w:rsidP="00532A19">
      <w:pPr>
        <w:rPr>
          <w:b/>
        </w:rPr>
      </w:pPr>
      <w:r w:rsidRPr="00532A19">
        <w:rPr>
          <w:b/>
        </w:rPr>
        <w:t xml:space="preserve">**Dr. </w:t>
      </w:r>
      <w:proofErr w:type="spellStart"/>
      <w:r w:rsidRPr="00532A19">
        <w:rPr>
          <w:b/>
        </w:rPr>
        <w:t>Imtiaz</w:t>
      </w:r>
      <w:proofErr w:type="spellEnd"/>
      <w:r w:rsidRPr="00532A19">
        <w:rPr>
          <w:b/>
        </w:rPr>
        <w:t xml:space="preserve"> </w:t>
      </w:r>
      <w:proofErr w:type="spellStart"/>
      <w:r w:rsidRPr="00532A19">
        <w:rPr>
          <w:b/>
        </w:rPr>
        <w:t>Rasool</w:t>
      </w:r>
      <w:proofErr w:type="spellEnd"/>
      <w:r w:rsidRPr="00532A19">
        <w:rPr>
          <w:b/>
        </w:rPr>
        <w:t xml:space="preserve"> – President**</w:t>
      </w:r>
    </w:p>
    <w:p w:rsidR="00532A19" w:rsidRPr="0089723D" w:rsidRDefault="00532A19" w:rsidP="00532A19">
      <w:r w:rsidRPr="0089723D">
        <w:t xml:space="preserve">Dr. </w:t>
      </w:r>
      <w:proofErr w:type="spellStart"/>
      <w:r w:rsidRPr="0089723D">
        <w:t>Imtiaz</w:t>
      </w:r>
      <w:proofErr w:type="spellEnd"/>
      <w:r w:rsidRPr="0089723D">
        <w:t xml:space="preserve"> </w:t>
      </w:r>
      <w:proofErr w:type="spellStart"/>
      <w:r w:rsidRPr="0089723D">
        <w:t>Rasool</w:t>
      </w:r>
      <w:proofErr w:type="spellEnd"/>
      <w:r w:rsidRPr="0089723D">
        <w:t xml:space="preserve"> is a distinguished dermatologist and cosmetic surgeon with a profound passion for the film industry. With strong connections in the media and film domain, he brings a unique perspective to the production process. Apart from his involvement with Film Bank UK, he is also the Founder and Owner of "BodEvolution," a renowned center offering a range of skin and cosmetic procedures, including Botox, fillers, laser treatments, and hair transplantation.</w:t>
      </w:r>
    </w:p>
    <w:p w:rsidR="00532A19" w:rsidRPr="00532A19" w:rsidRDefault="00532A19" w:rsidP="00532A19">
      <w:pPr>
        <w:rPr>
          <w:b/>
        </w:rPr>
      </w:pPr>
    </w:p>
    <w:p w:rsidR="00532A19" w:rsidRPr="00532A19" w:rsidRDefault="00532A19" w:rsidP="00532A19">
      <w:pPr>
        <w:rPr>
          <w:b/>
        </w:rPr>
      </w:pPr>
      <w:r w:rsidRPr="00532A19">
        <w:rPr>
          <w:b/>
        </w:rPr>
        <w:t>**</w:t>
      </w:r>
      <w:proofErr w:type="spellStart"/>
      <w:r w:rsidRPr="00532A19">
        <w:rPr>
          <w:b/>
        </w:rPr>
        <w:t>Fauzia</w:t>
      </w:r>
      <w:proofErr w:type="spellEnd"/>
      <w:r w:rsidRPr="00532A19">
        <w:rPr>
          <w:b/>
        </w:rPr>
        <w:t xml:space="preserve"> Syed - Executive Producer**</w:t>
      </w:r>
    </w:p>
    <w:p w:rsidR="00532A19" w:rsidRPr="0089723D" w:rsidRDefault="00532A19" w:rsidP="00532A19">
      <w:r w:rsidRPr="0089723D">
        <w:t xml:space="preserve">With over 16 years of experience as a broadcast journalist, </w:t>
      </w:r>
      <w:proofErr w:type="spellStart"/>
      <w:r w:rsidRPr="0089723D">
        <w:t>Fauzia</w:t>
      </w:r>
      <w:proofErr w:type="spellEnd"/>
      <w:r w:rsidRPr="0089723D">
        <w:t xml:space="preserve"> Syed is a seasoned executive producer and an international correspondent. Her diverse approach towards storytelling allows her to create compelling narratives that captivate audiences. </w:t>
      </w:r>
      <w:proofErr w:type="spellStart"/>
      <w:r w:rsidRPr="0089723D">
        <w:t>Fauzia</w:t>
      </w:r>
      <w:proofErr w:type="spellEnd"/>
      <w:r w:rsidRPr="0089723D">
        <w:t xml:space="preserve"> is known for her exceptional administrative skills and ability to handle multiple tasks with finesse.</w:t>
      </w:r>
    </w:p>
    <w:p w:rsidR="00532A19" w:rsidRPr="00532A19" w:rsidRDefault="00532A19" w:rsidP="00532A19">
      <w:pPr>
        <w:rPr>
          <w:b/>
        </w:rPr>
      </w:pPr>
    </w:p>
    <w:p w:rsidR="00532A19" w:rsidRPr="00532A19" w:rsidRDefault="00532A19" w:rsidP="00532A19">
      <w:pPr>
        <w:rPr>
          <w:b/>
        </w:rPr>
      </w:pPr>
      <w:r w:rsidRPr="00532A19">
        <w:rPr>
          <w:b/>
        </w:rPr>
        <w:t>**Syed Nasir Shah – Head of Production**</w:t>
      </w:r>
    </w:p>
    <w:p w:rsidR="00532A19" w:rsidRPr="0089723D" w:rsidRDefault="00532A19" w:rsidP="00532A19">
      <w:r w:rsidRPr="0089723D">
        <w:t>With an impressive career spanning 20 years in the broadcast media and production industry, Syed Nasir Shah is the driving force behind the technical prowess of Film Bank UK. He not only leads the production team with aplomb but also provides technical support to various production houses and news channels.</w:t>
      </w:r>
    </w:p>
    <w:p w:rsidR="00532A19" w:rsidRPr="00532A19" w:rsidRDefault="00532A19" w:rsidP="00532A19">
      <w:pPr>
        <w:rPr>
          <w:b/>
        </w:rPr>
      </w:pPr>
    </w:p>
    <w:p w:rsidR="00532A19" w:rsidRPr="0089723D" w:rsidRDefault="00532A19" w:rsidP="00532A19">
      <w:r w:rsidRPr="0089723D">
        <w:t>Collectively, our team is committed to delivering high-quality content that leaves a lasting impact on audiences. We believe in the power of storytelling, and it's our passion that fuels the heart of Film Bank UK.</w:t>
      </w:r>
    </w:p>
    <w:p w:rsidR="00532A19" w:rsidRPr="00532A19" w:rsidRDefault="00532A19" w:rsidP="00532A19">
      <w:pPr>
        <w:rPr>
          <w:b/>
        </w:rPr>
      </w:pPr>
    </w:p>
    <w:p w:rsidR="005C5FC7" w:rsidRDefault="005C5FC7" w:rsidP="00317AC9"/>
    <w:p w:rsidR="0089723D" w:rsidRDefault="0089723D">
      <w:pPr>
        <w:rPr>
          <w:b/>
          <w:sz w:val="24"/>
        </w:rPr>
      </w:pPr>
    </w:p>
    <w:p w:rsidR="00295071" w:rsidRDefault="00295071" w:rsidP="00295071">
      <w:pPr>
        <w:rPr>
          <w:b/>
        </w:rPr>
      </w:pPr>
    </w:p>
    <w:p w:rsidR="00987558" w:rsidRDefault="00987558">
      <w:pPr>
        <w:rPr>
          <w:b/>
        </w:rPr>
      </w:pPr>
      <w:r>
        <w:rPr>
          <w:b/>
        </w:rPr>
        <w:br w:type="page"/>
      </w:r>
    </w:p>
    <w:p w:rsidR="00295071" w:rsidRPr="00295071" w:rsidRDefault="00295071" w:rsidP="00295071">
      <w:pPr>
        <w:rPr>
          <w:b/>
        </w:rPr>
      </w:pPr>
      <w:r w:rsidRPr="00295071">
        <w:rPr>
          <w:b/>
        </w:rPr>
        <w:lastRenderedPageBreak/>
        <w:t>**Courses in Film Making</w:t>
      </w:r>
      <w:proofErr w:type="gramStart"/>
      <w:r w:rsidRPr="00295071">
        <w:rPr>
          <w:b/>
        </w:rPr>
        <w:t>:*</w:t>
      </w:r>
      <w:proofErr w:type="gramEnd"/>
      <w:r w:rsidRPr="00295071">
        <w:rPr>
          <w:b/>
        </w:rPr>
        <w:t>*</w:t>
      </w:r>
    </w:p>
    <w:p w:rsidR="00295071" w:rsidRDefault="00295071" w:rsidP="00295071">
      <w:r>
        <w:t xml:space="preserve">Looking to master the art of film making? We offer exclusive courses in film making in the UK and Dubai, led by the renowned Dr. </w:t>
      </w:r>
      <w:proofErr w:type="spellStart"/>
      <w:r>
        <w:t>Imtiaz</w:t>
      </w:r>
      <w:proofErr w:type="spellEnd"/>
      <w:r>
        <w:t xml:space="preserve"> </w:t>
      </w:r>
      <w:proofErr w:type="spellStart"/>
      <w:r>
        <w:t>Rasool</w:t>
      </w:r>
      <w:proofErr w:type="spellEnd"/>
      <w:r>
        <w:t xml:space="preserve"> </w:t>
      </w:r>
      <w:r w:rsidR="0089723D">
        <w:t>under</w:t>
      </w:r>
      <w:r>
        <w:t xml:space="preserve"> his Sister concern company Bod Academy </w:t>
      </w:r>
      <w:r>
        <w:t xml:space="preserve">along with aspiring filmmakers with the skills and knowledge to create impactful </w:t>
      </w:r>
      <w:r w:rsidR="007C79CB">
        <w:t xml:space="preserve">content / </w:t>
      </w:r>
      <w:r>
        <w:t>films that resonate with audiences.</w:t>
      </w:r>
    </w:p>
    <w:p w:rsidR="00295071" w:rsidRDefault="00295071" w:rsidP="00295071"/>
    <w:p w:rsidR="00295071" w:rsidRDefault="00295071" w:rsidP="00295071">
      <w:r>
        <w:t>Courses Offered:</w:t>
      </w:r>
    </w:p>
    <w:p w:rsidR="00295071" w:rsidRDefault="00295071" w:rsidP="00295071">
      <w:r>
        <w:t>1. Film Making Fundamentals: An immersive course covering the basics of film making, including scriptwriting, camera techniques, lighting, and editing.</w:t>
      </w:r>
    </w:p>
    <w:p w:rsidR="00295071" w:rsidRDefault="00295071" w:rsidP="00295071"/>
    <w:p w:rsidR="00295071" w:rsidRDefault="00295071" w:rsidP="00295071">
      <w:r>
        <w:t>2. Documentary Filmmaking: Explore the art of crafting compelling and thought-provoking documentaries that shed light on important social issues and untold stories.</w:t>
      </w:r>
    </w:p>
    <w:p w:rsidR="00295071" w:rsidRDefault="00295071" w:rsidP="00295071"/>
    <w:p w:rsidR="00295071" w:rsidRDefault="00295071" w:rsidP="00295071">
      <w:r>
        <w:t>3. Advanced Cinematography: Dive into the intricacies of cinematography, learning advanced camera techniques, composition, and visual storytelling.</w:t>
      </w:r>
    </w:p>
    <w:p w:rsidR="00295071" w:rsidRDefault="00295071" w:rsidP="00295071"/>
    <w:p w:rsidR="00295071" w:rsidRDefault="00295071" w:rsidP="00295071">
      <w:r>
        <w:t>4. Film Editing and Post-Production: Master the art of film editing and post-production, adding depth and emotion to your storytelling.</w:t>
      </w:r>
    </w:p>
    <w:p w:rsidR="00295071" w:rsidRDefault="00295071" w:rsidP="00295071"/>
    <w:p w:rsidR="00295071" w:rsidRDefault="00295071" w:rsidP="00295071">
      <w:r>
        <w:t xml:space="preserve">Enroll now to embark on an enriching journey into the world of film making under the mentorship of Dr. </w:t>
      </w:r>
      <w:proofErr w:type="spellStart"/>
      <w:r>
        <w:t>Imtiaz</w:t>
      </w:r>
      <w:proofErr w:type="spellEnd"/>
      <w:r>
        <w:t xml:space="preserve"> </w:t>
      </w:r>
      <w:proofErr w:type="spellStart"/>
      <w:r>
        <w:t>Rasool</w:t>
      </w:r>
      <w:proofErr w:type="spellEnd"/>
      <w:r>
        <w:t>. Limited seats available!</w:t>
      </w:r>
    </w:p>
    <w:p w:rsidR="00F95AD0" w:rsidRDefault="00F95AD0" w:rsidP="00F95AD0"/>
    <w:p w:rsidR="0089723D" w:rsidRDefault="0089723D" w:rsidP="00F95AD0">
      <w:pPr>
        <w:rPr>
          <w:b/>
        </w:rPr>
      </w:pPr>
    </w:p>
    <w:p w:rsidR="0089723D" w:rsidRDefault="0089723D" w:rsidP="00F95AD0">
      <w:pPr>
        <w:rPr>
          <w:b/>
        </w:rPr>
      </w:pPr>
    </w:p>
    <w:p w:rsidR="00987558" w:rsidRDefault="00987558">
      <w:pPr>
        <w:rPr>
          <w:b/>
        </w:rPr>
      </w:pPr>
      <w:r>
        <w:rPr>
          <w:b/>
        </w:rPr>
        <w:br w:type="page"/>
      </w:r>
    </w:p>
    <w:p w:rsidR="006D4BBA" w:rsidRPr="006D4BBA" w:rsidRDefault="006D4BBA" w:rsidP="006D4BBA">
      <w:pPr>
        <w:rPr>
          <w:b/>
        </w:rPr>
      </w:pPr>
      <w:r w:rsidRPr="006D4BBA">
        <w:rPr>
          <w:b/>
        </w:rPr>
        <w:lastRenderedPageBreak/>
        <w:t>**Portfolio</w:t>
      </w:r>
      <w:proofErr w:type="gramStart"/>
      <w:r w:rsidRPr="006D4BBA">
        <w:rPr>
          <w:b/>
        </w:rPr>
        <w:t>:*</w:t>
      </w:r>
      <w:proofErr w:type="gramEnd"/>
      <w:r w:rsidRPr="006D4BBA">
        <w:rPr>
          <w:b/>
        </w:rPr>
        <w:t>*</w:t>
      </w:r>
    </w:p>
    <w:p w:rsidR="006D4BBA" w:rsidRPr="006D4BBA" w:rsidRDefault="006D4BBA" w:rsidP="006D4BBA">
      <w:pPr>
        <w:rPr>
          <w:b/>
        </w:rPr>
      </w:pPr>
    </w:p>
    <w:p w:rsidR="006D4BBA" w:rsidRPr="006D4BBA" w:rsidRDefault="006D4BBA" w:rsidP="006D4BBA">
      <w:pPr>
        <w:rPr>
          <w:b/>
        </w:rPr>
      </w:pPr>
      <w:r w:rsidRPr="006D4BBA">
        <w:rPr>
          <w:b/>
        </w:rPr>
        <w:t>At Film Bank UK, we take immense pride in our diverse portfolio of projects and companies that exemplify our commitment to storytelling and the art of filmmaking. Our ventures include two remarkable companies, each playing a unique role in the film industry:</w:t>
      </w:r>
    </w:p>
    <w:p w:rsidR="006D4BBA" w:rsidRPr="006D4BBA" w:rsidRDefault="006D4BBA" w:rsidP="006D4BBA">
      <w:pPr>
        <w:rPr>
          <w:b/>
        </w:rPr>
      </w:pPr>
    </w:p>
    <w:p w:rsidR="006D4BBA" w:rsidRPr="006D4BBA" w:rsidRDefault="006D4BBA" w:rsidP="006D4BBA">
      <w:pPr>
        <w:rPr>
          <w:b/>
        </w:rPr>
      </w:pPr>
      <w:r w:rsidRPr="006D4BBA">
        <w:rPr>
          <w:b/>
        </w:rPr>
        <w:t>**1. Gateway to Productions</w:t>
      </w:r>
      <w:proofErr w:type="gramStart"/>
      <w:r w:rsidRPr="006D4BBA">
        <w:rPr>
          <w:b/>
        </w:rPr>
        <w:t>:*</w:t>
      </w:r>
      <w:proofErr w:type="gramEnd"/>
      <w:r w:rsidRPr="006D4BBA">
        <w:rPr>
          <w:b/>
        </w:rPr>
        <w:t>*</w:t>
      </w:r>
    </w:p>
    <w:p w:rsidR="006D4BBA" w:rsidRPr="006D4BBA" w:rsidRDefault="006D4BBA" w:rsidP="006D4BBA">
      <w:pPr>
        <w:rPr>
          <w:b/>
        </w:rPr>
      </w:pPr>
      <w:r w:rsidRPr="006D4BBA">
        <w:rPr>
          <w:b/>
        </w:rPr>
        <w:t>Gateway to Productions is our esteemed line production company, offering facilitation services to filmmakers from around the globe. With a deep understanding of the film industry and strong global connections, we provide comprehensive support to international productions seeking to film in the UK and beyond. From scouting locations to handling logistics and navigating local regulations, our team ensures a seamless and efficient filming experience for our clients.</w:t>
      </w:r>
    </w:p>
    <w:p w:rsidR="006D4BBA" w:rsidRPr="006D4BBA" w:rsidRDefault="006D4BBA" w:rsidP="006D4BBA">
      <w:pPr>
        <w:rPr>
          <w:b/>
        </w:rPr>
      </w:pPr>
    </w:p>
    <w:p w:rsidR="006D4BBA" w:rsidRPr="006D4BBA" w:rsidRDefault="006D4BBA" w:rsidP="006D4BBA">
      <w:pPr>
        <w:rPr>
          <w:b/>
        </w:rPr>
      </w:pPr>
      <w:r w:rsidRPr="006D4BBA">
        <w:rPr>
          <w:b/>
        </w:rPr>
        <w:t>**Notable Projects</w:t>
      </w:r>
      <w:proofErr w:type="gramStart"/>
      <w:r w:rsidRPr="006D4BBA">
        <w:rPr>
          <w:b/>
        </w:rPr>
        <w:t>:*</w:t>
      </w:r>
      <w:proofErr w:type="gramEnd"/>
      <w:r w:rsidRPr="006D4BBA">
        <w:rPr>
          <w:b/>
        </w:rPr>
        <w:t>*</w:t>
      </w:r>
    </w:p>
    <w:p w:rsidR="006D4BBA" w:rsidRPr="006D4BBA" w:rsidRDefault="006D4BBA" w:rsidP="006D4BBA">
      <w:pPr>
        <w:rPr>
          <w:b/>
        </w:rPr>
      </w:pPr>
      <w:r w:rsidRPr="006D4BBA">
        <w:rPr>
          <w:b/>
        </w:rPr>
        <w:t>- "</w:t>
      </w:r>
      <w:proofErr w:type="spellStart"/>
      <w:r w:rsidRPr="006D4BBA">
        <w:rPr>
          <w:b/>
        </w:rPr>
        <w:t>Chal</w:t>
      </w:r>
      <w:proofErr w:type="spellEnd"/>
      <w:r w:rsidRPr="006D4BBA">
        <w:rPr>
          <w:b/>
        </w:rPr>
        <w:t xml:space="preserve"> </w:t>
      </w:r>
      <w:proofErr w:type="spellStart"/>
      <w:r w:rsidRPr="006D4BBA">
        <w:rPr>
          <w:b/>
        </w:rPr>
        <w:t>Mera</w:t>
      </w:r>
      <w:proofErr w:type="spellEnd"/>
      <w:r w:rsidRPr="006D4BBA">
        <w:rPr>
          <w:b/>
        </w:rPr>
        <w:t xml:space="preserve"> Putt" Series</w:t>
      </w:r>
    </w:p>
    <w:p w:rsidR="006D4BBA" w:rsidRPr="006D4BBA" w:rsidRDefault="006D4BBA" w:rsidP="006D4BBA">
      <w:pPr>
        <w:rPr>
          <w:b/>
        </w:rPr>
      </w:pPr>
      <w:r w:rsidRPr="006D4BBA">
        <w:rPr>
          <w:b/>
        </w:rPr>
        <w:t>- Various Indian Movies</w:t>
      </w:r>
      <w:r w:rsidR="0048560C">
        <w:rPr>
          <w:b/>
        </w:rPr>
        <w:t xml:space="preserve"> as Facilitator</w:t>
      </w:r>
      <w:bookmarkStart w:id="0" w:name="_GoBack"/>
      <w:bookmarkEnd w:id="0"/>
      <w:r w:rsidR="0048560C">
        <w:rPr>
          <w:b/>
        </w:rPr>
        <w:t xml:space="preserve"> </w:t>
      </w:r>
    </w:p>
    <w:p w:rsidR="006D4BBA" w:rsidRPr="006D4BBA" w:rsidRDefault="006D4BBA" w:rsidP="006D4BBA">
      <w:pPr>
        <w:rPr>
          <w:b/>
        </w:rPr>
      </w:pPr>
    </w:p>
    <w:p w:rsidR="006D4BBA" w:rsidRPr="006D4BBA" w:rsidRDefault="006D4BBA" w:rsidP="006D4BBA">
      <w:pPr>
        <w:rPr>
          <w:b/>
        </w:rPr>
      </w:pPr>
      <w:r w:rsidRPr="006D4BBA">
        <w:rPr>
          <w:b/>
        </w:rPr>
        <w:t>**2. Bodevolution (Bod</w:t>
      </w:r>
      <w:r w:rsidR="00987558">
        <w:rPr>
          <w:b/>
        </w:rPr>
        <w:t>e</w:t>
      </w:r>
      <w:r w:rsidRPr="006D4BBA">
        <w:rPr>
          <w:b/>
        </w:rPr>
        <w:t xml:space="preserve"> Academy):**</w:t>
      </w:r>
    </w:p>
    <w:p w:rsidR="006D4BBA" w:rsidRPr="006D4BBA" w:rsidRDefault="006D4BBA" w:rsidP="006D4BBA">
      <w:pPr>
        <w:rPr>
          <w:b/>
        </w:rPr>
      </w:pPr>
      <w:hyperlink r:id="rId5" w:history="1">
        <w:r w:rsidRPr="006D4BBA">
          <w:rPr>
            <w:rStyle w:val="Hyperlink"/>
            <w:b/>
          </w:rPr>
          <w:t>Bod</w:t>
        </w:r>
        <w:r w:rsidR="00987558">
          <w:rPr>
            <w:rStyle w:val="Hyperlink"/>
            <w:b/>
          </w:rPr>
          <w:t>e</w:t>
        </w:r>
        <w:r w:rsidRPr="006D4BBA">
          <w:rPr>
            <w:rStyle w:val="Hyperlink"/>
            <w:b/>
          </w:rPr>
          <w:t xml:space="preserve"> Academy</w:t>
        </w:r>
      </w:hyperlink>
      <w:r w:rsidRPr="006D4BBA">
        <w:rPr>
          <w:b/>
        </w:rPr>
        <w:t xml:space="preserve"> </w:t>
      </w:r>
      <w:r>
        <w:rPr>
          <w:b/>
        </w:rPr>
        <w:t xml:space="preserve">under the </w:t>
      </w:r>
      <w:hyperlink r:id="rId6" w:history="1">
        <w:r w:rsidRPr="006D4BBA">
          <w:rPr>
            <w:rStyle w:val="Hyperlink"/>
            <w:b/>
          </w:rPr>
          <w:t>Bodevolution</w:t>
        </w:r>
      </w:hyperlink>
      <w:proofErr w:type="gramStart"/>
      <w:r>
        <w:rPr>
          <w:b/>
        </w:rPr>
        <w:t xml:space="preserve">, </w:t>
      </w:r>
      <w:r w:rsidRPr="006D4BBA">
        <w:rPr>
          <w:b/>
        </w:rPr>
        <w:t xml:space="preserve"> is</w:t>
      </w:r>
      <w:proofErr w:type="gramEnd"/>
      <w:r w:rsidRPr="006D4BBA">
        <w:rPr>
          <w:b/>
        </w:rPr>
        <w:t xml:space="preserve"> our cherished training company that equips aspiring filmmakers and enthusiasts with the necessary skills to excel in the world of cinema. Partnered with the renowned British Film Academy, we offer exclusive film-making courses in the UK and Dubai, led by industry experts, including our very own Dr. </w:t>
      </w:r>
      <w:proofErr w:type="spellStart"/>
      <w:r w:rsidRPr="006D4BBA">
        <w:rPr>
          <w:b/>
        </w:rPr>
        <w:t>Imtiaz</w:t>
      </w:r>
      <w:proofErr w:type="spellEnd"/>
      <w:r w:rsidRPr="006D4BBA">
        <w:rPr>
          <w:b/>
        </w:rPr>
        <w:t xml:space="preserve"> </w:t>
      </w:r>
      <w:proofErr w:type="spellStart"/>
      <w:r w:rsidRPr="006D4BBA">
        <w:rPr>
          <w:b/>
        </w:rPr>
        <w:t>Rasool</w:t>
      </w:r>
      <w:proofErr w:type="spellEnd"/>
      <w:r w:rsidRPr="006D4BBA">
        <w:rPr>
          <w:b/>
        </w:rPr>
        <w:t>. Our academy empowers students with hands-on experience and in-depth knowledge, allowing them to create impactful films that captivate audiences.</w:t>
      </w:r>
    </w:p>
    <w:p w:rsidR="006D4BBA" w:rsidRPr="006D4BBA" w:rsidRDefault="006D4BBA" w:rsidP="006D4BBA">
      <w:pPr>
        <w:rPr>
          <w:b/>
        </w:rPr>
      </w:pPr>
    </w:p>
    <w:p w:rsidR="006D4BBA" w:rsidRPr="006D4BBA" w:rsidRDefault="006D4BBA" w:rsidP="006D4BBA">
      <w:pPr>
        <w:rPr>
          <w:b/>
        </w:rPr>
      </w:pPr>
      <w:r w:rsidRPr="006D4BBA">
        <w:rPr>
          <w:b/>
        </w:rPr>
        <w:t>**Our Notable Projects</w:t>
      </w:r>
      <w:proofErr w:type="gramStart"/>
      <w:r w:rsidRPr="006D4BBA">
        <w:rPr>
          <w:b/>
        </w:rPr>
        <w:t>:*</w:t>
      </w:r>
      <w:proofErr w:type="gramEnd"/>
      <w:r w:rsidRPr="006D4BBA">
        <w:rPr>
          <w:b/>
        </w:rPr>
        <w:t>*</w:t>
      </w:r>
    </w:p>
    <w:p w:rsidR="006D4BBA" w:rsidRPr="0048560C" w:rsidRDefault="006D4BBA" w:rsidP="006D4BBA">
      <w:r w:rsidRPr="0048560C">
        <w:t>- Exclusive Film-making Courses in the UK and Dubai</w:t>
      </w:r>
    </w:p>
    <w:p w:rsidR="0048560C" w:rsidRPr="006D4BBA" w:rsidRDefault="0048560C" w:rsidP="006D4BBA">
      <w:pPr>
        <w:rPr>
          <w:b/>
        </w:rPr>
      </w:pPr>
      <w:r>
        <w:rPr>
          <w:b/>
        </w:rPr>
        <w:t xml:space="preserve">- </w:t>
      </w:r>
      <w:r>
        <w:t>Health, Beauty &amp;</w:t>
      </w:r>
      <w:r w:rsidRPr="00987558">
        <w:t xml:space="preserve"> Aesthetics courses</w:t>
      </w:r>
    </w:p>
    <w:p w:rsidR="006D4BBA" w:rsidRPr="0048560C" w:rsidRDefault="006D4BBA" w:rsidP="006D4BBA">
      <w:r w:rsidRPr="0048560C">
        <w:t>- Guiding Aspiring Filmmakers Worldwide</w:t>
      </w:r>
    </w:p>
    <w:p w:rsidR="006D4BBA" w:rsidRPr="006D4BBA" w:rsidRDefault="006D4BBA" w:rsidP="006D4BBA">
      <w:pPr>
        <w:rPr>
          <w:b/>
        </w:rPr>
      </w:pPr>
    </w:p>
    <w:p w:rsidR="006D4BBA" w:rsidRPr="006D4BBA" w:rsidRDefault="006D4BBA" w:rsidP="006D4BBA">
      <w:pPr>
        <w:rPr>
          <w:b/>
        </w:rPr>
      </w:pPr>
      <w:r w:rsidRPr="006D4BBA">
        <w:rPr>
          <w:b/>
        </w:rPr>
        <w:t>These two companies, Gateway to Productions and Bodevolution (Bod Academy), are an integral part of our journey, representing our dedication to facilitating filmmakers and nurturing the next generation of talented storytellers.</w:t>
      </w:r>
    </w:p>
    <w:p w:rsidR="006D4BBA" w:rsidRPr="006D4BBA" w:rsidRDefault="006D4BBA" w:rsidP="006D4BBA">
      <w:pPr>
        <w:rPr>
          <w:b/>
        </w:rPr>
      </w:pPr>
    </w:p>
    <w:p w:rsidR="006D4BBA" w:rsidRPr="006D4BBA" w:rsidRDefault="006D4BBA" w:rsidP="006D4BBA">
      <w:pPr>
        <w:rPr>
          <w:b/>
        </w:rPr>
      </w:pPr>
      <w:r w:rsidRPr="006D4BBA">
        <w:rPr>
          <w:b/>
        </w:rPr>
        <w:t>**Contact Us</w:t>
      </w:r>
      <w:proofErr w:type="gramStart"/>
      <w:r w:rsidRPr="006D4BBA">
        <w:rPr>
          <w:b/>
        </w:rPr>
        <w:t>:*</w:t>
      </w:r>
      <w:proofErr w:type="gramEnd"/>
      <w:r w:rsidRPr="006D4BBA">
        <w:rPr>
          <w:b/>
        </w:rPr>
        <w:t>*</w:t>
      </w:r>
    </w:p>
    <w:p w:rsidR="006D4BBA" w:rsidRPr="00987558" w:rsidRDefault="006D4BBA" w:rsidP="006D4BBA">
      <w:r w:rsidRPr="00987558">
        <w:t>Interested in collaborating with our production</w:t>
      </w:r>
      <w:r w:rsidR="00987558">
        <w:t xml:space="preserve"> companies or enrolling in our F</w:t>
      </w:r>
      <w:r w:rsidRPr="00987558">
        <w:t>ilm-making</w:t>
      </w:r>
      <w:r w:rsidR="00987558" w:rsidRPr="00987558">
        <w:t xml:space="preserve">, </w:t>
      </w:r>
      <w:r w:rsidR="00987558">
        <w:t>Health, Beauty &amp;</w:t>
      </w:r>
      <w:r w:rsidR="00987558" w:rsidRPr="00987558">
        <w:t xml:space="preserve"> Aesthetics</w:t>
      </w:r>
      <w:r w:rsidRPr="00987558">
        <w:t xml:space="preserve"> courses? Contact us today to discuss your project ideas or explore the opportunities available. Let's work together to create remarkable content and shape the future of filmmaking.</w:t>
      </w:r>
    </w:p>
    <w:p w:rsidR="006D4BBA" w:rsidRPr="006D4BBA" w:rsidRDefault="006D4BBA" w:rsidP="006D4BBA">
      <w:pPr>
        <w:rPr>
          <w:b/>
        </w:rPr>
      </w:pPr>
    </w:p>
    <w:p w:rsidR="006D4BBA" w:rsidRPr="006D4BBA" w:rsidRDefault="006D4BBA" w:rsidP="006D4BBA">
      <w:pPr>
        <w:rPr>
          <w:b/>
        </w:rPr>
      </w:pPr>
      <w:r w:rsidRPr="006D4BBA">
        <w:rPr>
          <w:b/>
        </w:rPr>
        <w:t>Address: [Your Physical Address]</w:t>
      </w:r>
    </w:p>
    <w:p w:rsidR="006D4BBA" w:rsidRPr="006D4BBA" w:rsidRDefault="006D4BBA" w:rsidP="006D4BBA">
      <w:pPr>
        <w:rPr>
          <w:b/>
        </w:rPr>
      </w:pPr>
      <w:r w:rsidRPr="006D4BBA">
        <w:rPr>
          <w:b/>
        </w:rPr>
        <w:t>Phone: [</w:t>
      </w:r>
      <w:proofErr w:type="gramStart"/>
      <w:r w:rsidRPr="006D4BBA">
        <w:rPr>
          <w:b/>
        </w:rPr>
        <w:t>Your</w:t>
      </w:r>
      <w:proofErr w:type="gramEnd"/>
      <w:r w:rsidRPr="006D4BBA">
        <w:rPr>
          <w:b/>
        </w:rPr>
        <w:t xml:space="preserve"> Contact Number]</w:t>
      </w:r>
    </w:p>
    <w:p w:rsidR="006D4BBA" w:rsidRPr="006D4BBA" w:rsidRDefault="006D4BBA" w:rsidP="006D4BBA">
      <w:pPr>
        <w:rPr>
          <w:b/>
        </w:rPr>
      </w:pPr>
      <w:r w:rsidRPr="006D4BBA">
        <w:rPr>
          <w:b/>
        </w:rPr>
        <w:t>Email: [</w:t>
      </w:r>
      <w:proofErr w:type="gramStart"/>
      <w:r w:rsidRPr="006D4BBA">
        <w:rPr>
          <w:b/>
        </w:rPr>
        <w:t>Your</w:t>
      </w:r>
      <w:proofErr w:type="gramEnd"/>
      <w:r w:rsidRPr="006D4BBA">
        <w:rPr>
          <w:b/>
        </w:rPr>
        <w:t xml:space="preserve"> Contact Email]</w:t>
      </w:r>
    </w:p>
    <w:p w:rsidR="006D4BBA" w:rsidRPr="006D4BBA" w:rsidRDefault="006D4BBA" w:rsidP="006D4BBA">
      <w:pPr>
        <w:rPr>
          <w:b/>
        </w:rPr>
      </w:pPr>
      <w:r w:rsidRPr="006D4BBA">
        <w:rPr>
          <w:b/>
        </w:rPr>
        <w:t>Social Media: [Links to Your Social Media Profiles]</w:t>
      </w:r>
    </w:p>
    <w:p w:rsidR="006D4BBA" w:rsidRPr="006D4BBA" w:rsidRDefault="006D4BBA" w:rsidP="006D4BBA">
      <w:pPr>
        <w:rPr>
          <w:b/>
        </w:rPr>
      </w:pPr>
    </w:p>
    <w:p w:rsidR="00DE56A4" w:rsidRPr="00532A19" w:rsidRDefault="00DE56A4" w:rsidP="00DE56A4">
      <w:pPr>
        <w:rPr>
          <w:b/>
        </w:rPr>
      </w:pPr>
      <w:r w:rsidRPr="00532A19">
        <w:rPr>
          <w:b/>
        </w:rPr>
        <w:t>We look forward to working with you to bring your cinematic vision to life and create something extraordinary!</w:t>
      </w:r>
    </w:p>
    <w:p w:rsidR="00DE56A4" w:rsidRPr="00532A19" w:rsidRDefault="00DE56A4" w:rsidP="00DE56A4">
      <w:pPr>
        <w:rPr>
          <w:b/>
        </w:rPr>
      </w:pPr>
    </w:p>
    <w:p w:rsidR="00F95AD0" w:rsidRDefault="003C5C21" w:rsidP="00F95AD0">
      <w:r>
        <w:t>--------------------------------x-------------x-----------------------------x----------</w:t>
      </w:r>
      <w:proofErr w:type="spellStart"/>
      <w:r>
        <w:t>x</w:t>
      </w:r>
      <w:proofErr w:type="spellEnd"/>
      <w:r>
        <w:t>---------------------------------------------</w:t>
      </w:r>
    </w:p>
    <w:p w:rsidR="00987558" w:rsidRDefault="00987558" w:rsidP="00F95AD0"/>
    <w:p w:rsidR="00F95AD0" w:rsidRDefault="003C5C21" w:rsidP="00F95AD0">
      <w:r>
        <w:t xml:space="preserve">We need to </w:t>
      </w:r>
      <w:r w:rsidR="007C79CB">
        <w:t>customize</w:t>
      </w:r>
      <w:r w:rsidR="00F95AD0">
        <w:t xml:space="preserve"> the content </w:t>
      </w:r>
      <w:r>
        <w:t xml:space="preserve">further with information about </w:t>
      </w:r>
      <w:r w:rsidR="00F95AD0">
        <w:t>our team members, past projects, and any addi</w:t>
      </w:r>
      <w:r>
        <w:t xml:space="preserve">tional services or specialties </w:t>
      </w:r>
      <w:r w:rsidR="00F95AD0">
        <w:t xml:space="preserve">our production company offers. Also, </w:t>
      </w:r>
      <w:r>
        <w:t xml:space="preserve">we </w:t>
      </w:r>
      <w:r w:rsidR="00F95AD0">
        <w:t>make sure to include captivating visuals, such as image</w:t>
      </w:r>
      <w:r>
        <w:t xml:space="preserve">s and video clips, to showcase our work and engage </w:t>
      </w:r>
      <w:r w:rsidR="00F95AD0">
        <w:t xml:space="preserve">our website visitors effectively. </w:t>
      </w:r>
    </w:p>
    <w:p w:rsidR="00F41BE7" w:rsidRDefault="00F41BE7" w:rsidP="00F95AD0"/>
    <w:p w:rsidR="00F41BE7" w:rsidRDefault="00F41BE7" w:rsidP="00F95AD0"/>
    <w:sectPr w:rsidR="00F4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B75A6"/>
    <w:multiLevelType w:val="hybridMultilevel"/>
    <w:tmpl w:val="69EC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D0"/>
    <w:rsid w:val="001D21F3"/>
    <w:rsid w:val="00295071"/>
    <w:rsid w:val="00317AC9"/>
    <w:rsid w:val="003C5C21"/>
    <w:rsid w:val="0048560C"/>
    <w:rsid w:val="00532A19"/>
    <w:rsid w:val="005C5FC7"/>
    <w:rsid w:val="006D4BBA"/>
    <w:rsid w:val="00771317"/>
    <w:rsid w:val="00786B1D"/>
    <w:rsid w:val="007C79CB"/>
    <w:rsid w:val="00873C3A"/>
    <w:rsid w:val="0089723D"/>
    <w:rsid w:val="00987558"/>
    <w:rsid w:val="00DE56A4"/>
    <w:rsid w:val="00F41BE7"/>
    <w:rsid w:val="00F9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634FC-372A-443A-9FE6-4437E1D5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C9"/>
    <w:pPr>
      <w:ind w:left="720"/>
      <w:contextualSpacing/>
    </w:pPr>
  </w:style>
  <w:style w:type="character" w:styleId="Hyperlink">
    <w:name w:val="Hyperlink"/>
    <w:basedOn w:val="DefaultParagraphFont"/>
    <w:uiPriority w:val="99"/>
    <w:unhideWhenUsed/>
    <w:rsid w:val="006D4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devolution.com/" TargetMode="External"/><Relationship Id="rId5" Type="http://schemas.openxmlformats.org/officeDocument/2006/relationships/hyperlink" Target="https://bodeacade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2023-08-01T20:53:00Z</dcterms:created>
  <dcterms:modified xsi:type="dcterms:W3CDTF">2023-08-01T21:44:00Z</dcterms:modified>
</cp:coreProperties>
</file>