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732" w:rsidRDefault="00A002F7">
      <w:r w:rsidRPr="00DD408A">
        <w:rPr>
          <w:rFonts w:hint="eastAsia"/>
          <w:b/>
          <w:sz w:val="40"/>
          <w:szCs w:val="40"/>
          <w:u w:val="single"/>
        </w:rPr>
        <w:t>学生情報認証フロー</w:t>
      </w:r>
      <w:r w:rsidR="00DD408A">
        <w:rPr>
          <w:rFonts w:hint="eastAsia"/>
          <w:noProof/>
        </w:rPr>
        <w:drawing>
          <wp:inline distT="0" distB="0" distL="0" distR="0" wp14:anchorId="05E2C209" wp14:editId="673A9714">
            <wp:extent cx="5400040" cy="3150235"/>
            <wp:effectExtent l="57150" t="57150" r="48260" b="50165"/>
            <wp:docPr id="2" name="図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A002F7" w:rsidRDefault="00A002F7"/>
    <w:p w:rsidR="00A002F7" w:rsidRDefault="00DD40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150235"/>
            <wp:effectExtent l="57150" t="57150" r="48260" b="50165"/>
            <wp:docPr id="3" name="図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A002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7"/>
    <w:rsid w:val="00542DAD"/>
    <w:rsid w:val="00A002F7"/>
    <w:rsid w:val="00DD408A"/>
    <w:rsid w:val="00E57732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ED067"/>
  <w15:chartTrackingRefBased/>
  <w15:docId w15:val="{062CFB83-B338-4FC3-9DE0-7910F5D5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10B9AF-D5DE-4461-93F0-3CD9CEC58881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E4AF3426-9909-4B11-9085-B707026C4306}">
      <dgm:prSet phldrT="[テキスト]"/>
      <dgm:spPr/>
      <dgm:t>
        <a:bodyPr/>
        <a:lstStyle/>
        <a:p>
          <a:r>
            <a:rPr kumimoji="1" lang="ja-JP" altLang="en-US"/>
            <a:t>入力</a:t>
          </a:r>
        </a:p>
      </dgm:t>
    </dgm:pt>
    <dgm:pt modelId="{7FCC4524-0B6A-4633-8908-0E89C2DC30FE}" type="parTrans" cxnId="{B163011A-B194-43C0-B50D-33BB797F5479}">
      <dgm:prSet/>
      <dgm:spPr/>
      <dgm:t>
        <a:bodyPr/>
        <a:lstStyle/>
        <a:p>
          <a:endParaRPr kumimoji="1" lang="ja-JP" altLang="en-US"/>
        </a:p>
      </dgm:t>
    </dgm:pt>
    <dgm:pt modelId="{624C1AAF-C43D-43B0-BB6F-93A1823F92A5}" type="sibTrans" cxnId="{B163011A-B194-43C0-B50D-33BB797F5479}">
      <dgm:prSet/>
      <dgm:spPr/>
      <dgm:t>
        <a:bodyPr/>
        <a:lstStyle/>
        <a:p>
          <a:endParaRPr kumimoji="1" lang="ja-JP" altLang="en-US"/>
        </a:p>
      </dgm:t>
    </dgm:pt>
    <dgm:pt modelId="{0A42B928-CFD9-47AE-B0A8-062BF863A537}">
      <dgm:prSet phldrT="[テキスト]"/>
      <dgm:spPr/>
      <dgm:t>
        <a:bodyPr/>
        <a:lstStyle/>
        <a:p>
          <a:r>
            <a:rPr kumimoji="1" lang="ja-JP" altLang="en-US"/>
            <a:t>登録する学生の情報を入力する</a:t>
          </a:r>
        </a:p>
      </dgm:t>
    </dgm:pt>
    <dgm:pt modelId="{8DFF3BC5-4BAA-43E3-B3A0-35765810CDB2}" type="parTrans" cxnId="{E96CB711-3148-40D4-A769-64B16A4EF9E2}">
      <dgm:prSet/>
      <dgm:spPr/>
      <dgm:t>
        <a:bodyPr/>
        <a:lstStyle/>
        <a:p>
          <a:endParaRPr kumimoji="1" lang="ja-JP" altLang="en-US"/>
        </a:p>
      </dgm:t>
    </dgm:pt>
    <dgm:pt modelId="{1D108DC1-F6BE-4282-9FB4-25E791E83C04}" type="sibTrans" cxnId="{E96CB711-3148-40D4-A769-64B16A4EF9E2}">
      <dgm:prSet/>
      <dgm:spPr/>
      <dgm:t>
        <a:bodyPr/>
        <a:lstStyle/>
        <a:p>
          <a:endParaRPr kumimoji="1" lang="ja-JP" altLang="en-US"/>
        </a:p>
      </dgm:t>
    </dgm:pt>
    <dgm:pt modelId="{1FC5876E-07ED-4A1B-AEC0-22741C9E850A}">
      <dgm:prSet phldrT="[テキスト]"/>
      <dgm:spPr/>
      <dgm:t>
        <a:bodyPr/>
        <a:lstStyle/>
        <a:p>
          <a:r>
            <a:rPr kumimoji="1" lang="ja-JP" altLang="en-US"/>
            <a:t>送信</a:t>
          </a:r>
        </a:p>
      </dgm:t>
    </dgm:pt>
    <dgm:pt modelId="{E5EC44D5-FB07-4A60-8249-2791894EFE4D}" type="parTrans" cxnId="{87225B46-6F24-41B7-9FEC-15382BCF62B8}">
      <dgm:prSet/>
      <dgm:spPr/>
      <dgm:t>
        <a:bodyPr/>
        <a:lstStyle/>
        <a:p>
          <a:endParaRPr kumimoji="1" lang="ja-JP" altLang="en-US"/>
        </a:p>
      </dgm:t>
    </dgm:pt>
    <dgm:pt modelId="{59D71810-7671-4A13-A873-B596F8151A4A}" type="sibTrans" cxnId="{87225B46-6F24-41B7-9FEC-15382BCF62B8}">
      <dgm:prSet/>
      <dgm:spPr/>
      <dgm:t>
        <a:bodyPr/>
        <a:lstStyle/>
        <a:p>
          <a:endParaRPr kumimoji="1" lang="ja-JP" altLang="en-US"/>
        </a:p>
      </dgm:t>
    </dgm:pt>
    <dgm:pt modelId="{6DAF3878-C6FD-4FFB-9C1B-8263B40D5DC9}">
      <dgm:prSet phldrT="[テキスト]"/>
      <dgm:spPr/>
      <dgm:t>
        <a:bodyPr/>
        <a:lstStyle/>
        <a:p>
          <a:r>
            <a:rPr kumimoji="1" lang="ja-JP" altLang="en-US"/>
            <a:t>入力情報を送信者の公開鍵で暗号化する</a:t>
          </a:r>
        </a:p>
      </dgm:t>
    </dgm:pt>
    <dgm:pt modelId="{6FA9843A-7CD2-4E2C-B4FA-82479096E682}" type="parTrans" cxnId="{60FBDD58-AAE4-4E87-BCB6-82657DBA9530}">
      <dgm:prSet/>
      <dgm:spPr/>
      <dgm:t>
        <a:bodyPr/>
        <a:lstStyle/>
        <a:p>
          <a:endParaRPr kumimoji="1" lang="ja-JP" altLang="en-US"/>
        </a:p>
      </dgm:t>
    </dgm:pt>
    <dgm:pt modelId="{F4D2D5A0-143D-4DBB-98D4-2D9E1F388802}" type="sibTrans" cxnId="{60FBDD58-AAE4-4E87-BCB6-82657DBA9530}">
      <dgm:prSet/>
      <dgm:spPr/>
      <dgm:t>
        <a:bodyPr/>
        <a:lstStyle/>
        <a:p>
          <a:endParaRPr kumimoji="1" lang="ja-JP" altLang="en-US"/>
        </a:p>
      </dgm:t>
    </dgm:pt>
    <dgm:pt modelId="{0A59CD93-7861-40F2-BDF7-821C6EE7E961}">
      <dgm:prSet phldrT="[テキスト]"/>
      <dgm:spPr/>
      <dgm:t>
        <a:bodyPr/>
        <a:lstStyle/>
        <a:p>
          <a:r>
            <a:rPr kumimoji="1" lang="ja-JP" altLang="en-US"/>
            <a:t>教育機関先に送信する</a:t>
          </a:r>
        </a:p>
      </dgm:t>
    </dgm:pt>
    <dgm:pt modelId="{F2F480FE-45B0-402D-8789-416344182582}" type="parTrans" cxnId="{F810F98F-B1C0-4E23-833B-A66C5C6FA0F9}">
      <dgm:prSet/>
      <dgm:spPr/>
      <dgm:t>
        <a:bodyPr/>
        <a:lstStyle/>
        <a:p>
          <a:endParaRPr kumimoji="1" lang="ja-JP" altLang="en-US"/>
        </a:p>
      </dgm:t>
    </dgm:pt>
    <dgm:pt modelId="{3874AC11-65BB-4038-92E0-206C7BA6AF6A}" type="sibTrans" cxnId="{F810F98F-B1C0-4E23-833B-A66C5C6FA0F9}">
      <dgm:prSet/>
      <dgm:spPr/>
      <dgm:t>
        <a:bodyPr/>
        <a:lstStyle/>
        <a:p>
          <a:endParaRPr kumimoji="1" lang="ja-JP" altLang="en-US"/>
        </a:p>
      </dgm:t>
    </dgm:pt>
    <dgm:pt modelId="{9910D092-2897-44C4-BF85-F05B4A9A0293}">
      <dgm:prSet phldrT="[テキスト]"/>
      <dgm:spPr/>
      <dgm:t>
        <a:bodyPr/>
        <a:lstStyle/>
        <a:p>
          <a:r>
            <a:rPr kumimoji="1" lang="ja-JP" altLang="en-US"/>
            <a:t>完了</a:t>
          </a:r>
        </a:p>
      </dgm:t>
    </dgm:pt>
    <dgm:pt modelId="{1B45B796-7584-4CCF-8ED1-4B6A63789F0D}" type="parTrans" cxnId="{D371F321-1EC6-4373-A687-DF86A8B67858}">
      <dgm:prSet/>
      <dgm:spPr/>
      <dgm:t>
        <a:bodyPr/>
        <a:lstStyle/>
        <a:p>
          <a:endParaRPr kumimoji="1" lang="ja-JP" altLang="en-US"/>
        </a:p>
      </dgm:t>
    </dgm:pt>
    <dgm:pt modelId="{64F00BEB-B858-4FC1-B6A8-DC129B617AAC}" type="sibTrans" cxnId="{D371F321-1EC6-4373-A687-DF86A8B67858}">
      <dgm:prSet/>
      <dgm:spPr/>
      <dgm:t>
        <a:bodyPr/>
        <a:lstStyle/>
        <a:p>
          <a:endParaRPr kumimoji="1" lang="ja-JP" altLang="en-US"/>
        </a:p>
      </dgm:t>
    </dgm:pt>
    <dgm:pt modelId="{4711C25B-A342-4004-8FD2-440DB40122F5}">
      <dgm:prSet phldrT="[テキスト]"/>
      <dgm:spPr/>
      <dgm:t>
        <a:bodyPr/>
        <a:lstStyle/>
        <a:p>
          <a:r>
            <a:rPr kumimoji="1" lang="ja-JP" altLang="en-US"/>
            <a:t>サービス運営からの認証を待つ</a:t>
          </a:r>
        </a:p>
      </dgm:t>
    </dgm:pt>
    <dgm:pt modelId="{B6150DA0-FC8C-4877-B429-C68FDBE54767}" type="parTrans" cxnId="{2206AB42-E0FA-4C74-8138-0A0D526A13AA}">
      <dgm:prSet/>
      <dgm:spPr/>
      <dgm:t>
        <a:bodyPr/>
        <a:lstStyle/>
        <a:p>
          <a:endParaRPr kumimoji="1" lang="ja-JP" altLang="en-US"/>
        </a:p>
      </dgm:t>
    </dgm:pt>
    <dgm:pt modelId="{EADFA566-D7A3-42D4-9565-993A0E588F70}" type="sibTrans" cxnId="{2206AB42-E0FA-4C74-8138-0A0D526A13AA}">
      <dgm:prSet/>
      <dgm:spPr/>
      <dgm:t>
        <a:bodyPr/>
        <a:lstStyle/>
        <a:p>
          <a:endParaRPr kumimoji="1" lang="ja-JP" altLang="en-US"/>
        </a:p>
      </dgm:t>
    </dgm:pt>
    <dgm:pt modelId="{39477EEC-14DE-4E23-88C9-C862DA55948B}">
      <dgm:prSet phldrT="[テキスト]"/>
      <dgm:spPr/>
      <dgm:t>
        <a:bodyPr/>
        <a:lstStyle/>
        <a:p>
          <a:r>
            <a:rPr kumimoji="1" lang="ja-JP" altLang="en-US"/>
            <a:t>配布された教育機関</a:t>
          </a:r>
          <a:r>
            <a:rPr kumimoji="1" lang="en-US" altLang="ja-JP"/>
            <a:t>ID</a:t>
          </a:r>
          <a:r>
            <a:rPr kumimoji="1" lang="ja-JP" altLang="en-US"/>
            <a:t>も入力する</a:t>
          </a:r>
        </a:p>
      </dgm:t>
    </dgm:pt>
    <dgm:pt modelId="{58EE6A47-6DFE-4B34-AEFE-9D02207C52BD}" type="parTrans" cxnId="{1DD1B2DE-E65B-454D-BC32-02F5C2A96AA0}">
      <dgm:prSet/>
      <dgm:spPr/>
      <dgm:t>
        <a:bodyPr/>
        <a:lstStyle/>
        <a:p>
          <a:endParaRPr kumimoji="1" lang="ja-JP" altLang="en-US"/>
        </a:p>
      </dgm:t>
    </dgm:pt>
    <dgm:pt modelId="{75665C6D-8A35-4EC5-8A41-C93CF8075DE6}" type="sibTrans" cxnId="{1DD1B2DE-E65B-454D-BC32-02F5C2A96AA0}">
      <dgm:prSet/>
      <dgm:spPr/>
      <dgm:t>
        <a:bodyPr/>
        <a:lstStyle/>
        <a:p>
          <a:endParaRPr kumimoji="1" lang="ja-JP" altLang="en-US"/>
        </a:p>
      </dgm:t>
    </dgm:pt>
    <dgm:pt modelId="{CB9B0161-7533-4980-9F59-C33A327D8B70}" type="pres">
      <dgm:prSet presAssocID="{3A10B9AF-D5DE-4461-93F0-3CD9CEC58881}" presName="linearFlow" presStyleCnt="0">
        <dgm:presLayoutVars>
          <dgm:dir/>
          <dgm:animLvl val="lvl"/>
          <dgm:resizeHandles val="exact"/>
        </dgm:presLayoutVars>
      </dgm:prSet>
      <dgm:spPr/>
    </dgm:pt>
    <dgm:pt modelId="{AA74AF6C-77C6-4A4E-8CA7-9606F95F3727}" type="pres">
      <dgm:prSet presAssocID="{E4AF3426-9909-4B11-9085-B707026C4306}" presName="composite" presStyleCnt="0"/>
      <dgm:spPr/>
    </dgm:pt>
    <dgm:pt modelId="{14182A26-4700-440F-AA19-4B10C39703AB}" type="pres">
      <dgm:prSet presAssocID="{E4AF3426-9909-4B11-9085-B707026C4306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066E670-85A4-4DCA-87D6-656E45F779A6}" type="pres">
      <dgm:prSet presAssocID="{E4AF3426-9909-4B11-9085-B707026C4306}" presName="descendantText" presStyleLbl="alignAcc1" presStyleIdx="0" presStyleCnt="3">
        <dgm:presLayoutVars>
          <dgm:bulletEnabled val="1"/>
        </dgm:presLayoutVars>
      </dgm:prSet>
      <dgm:spPr/>
    </dgm:pt>
    <dgm:pt modelId="{386BD435-5DD0-4D18-BB73-33D7B02BA437}" type="pres">
      <dgm:prSet presAssocID="{624C1AAF-C43D-43B0-BB6F-93A1823F92A5}" presName="sp" presStyleCnt="0"/>
      <dgm:spPr/>
    </dgm:pt>
    <dgm:pt modelId="{FF3A1281-487F-4DBB-8809-3A0B06E6966B}" type="pres">
      <dgm:prSet presAssocID="{1FC5876E-07ED-4A1B-AEC0-22741C9E850A}" presName="composite" presStyleCnt="0"/>
      <dgm:spPr/>
    </dgm:pt>
    <dgm:pt modelId="{1D05BCAD-D942-4A3D-B9FD-B2417763C47B}" type="pres">
      <dgm:prSet presAssocID="{1FC5876E-07ED-4A1B-AEC0-22741C9E850A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22EEB18-F258-452C-854B-A36ECA694B07}" type="pres">
      <dgm:prSet presAssocID="{1FC5876E-07ED-4A1B-AEC0-22741C9E850A}" presName="descendantText" presStyleLbl="alignAcc1" presStyleIdx="1" presStyleCnt="3">
        <dgm:presLayoutVars>
          <dgm:bulletEnabled val="1"/>
        </dgm:presLayoutVars>
      </dgm:prSet>
      <dgm:spPr/>
    </dgm:pt>
    <dgm:pt modelId="{CB12C85F-0240-46A3-B9B9-447C65649A2D}" type="pres">
      <dgm:prSet presAssocID="{59D71810-7671-4A13-A873-B596F8151A4A}" presName="sp" presStyleCnt="0"/>
      <dgm:spPr/>
    </dgm:pt>
    <dgm:pt modelId="{DE2F420E-0E53-4BB6-A4F6-F8DFB309A348}" type="pres">
      <dgm:prSet presAssocID="{9910D092-2897-44C4-BF85-F05B4A9A0293}" presName="composite" presStyleCnt="0"/>
      <dgm:spPr/>
    </dgm:pt>
    <dgm:pt modelId="{CE4BB5F3-96B3-49FD-99EA-9515E3DDED17}" type="pres">
      <dgm:prSet presAssocID="{9910D092-2897-44C4-BF85-F05B4A9A029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E147347-1DB6-4EA1-8F74-526E950B141D}" type="pres">
      <dgm:prSet presAssocID="{9910D092-2897-44C4-BF85-F05B4A9A029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96CB711-3148-40D4-A769-64B16A4EF9E2}" srcId="{E4AF3426-9909-4B11-9085-B707026C4306}" destId="{0A42B928-CFD9-47AE-B0A8-062BF863A537}" srcOrd="0" destOrd="0" parTransId="{8DFF3BC5-4BAA-43E3-B3A0-35765810CDB2}" sibTransId="{1D108DC1-F6BE-4282-9FB4-25E791E83C04}"/>
    <dgm:cxn modelId="{8F1C0A15-ABC8-4750-B3C1-7B2E85762DE7}" type="presOf" srcId="{4711C25B-A342-4004-8FD2-440DB40122F5}" destId="{FE147347-1DB6-4EA1-8F74-526E950B141D}" srcOrd="0" destOrd="0" presId="urn:microsoft.com/office/officeart/2005/8/layout/chevron2"/>
    <dgm:cxn modelId="{B163011A-B194-43C0-B50D-33BB797F5479}" srcId="{3A10B9AF-D5DE-4461-93F0-3CD9CEC58881}" destId="{E4AF3426-9909-4B11-9085-B707026C4306}" srcOrd="0" destOrd="0" parTransId="{7FCC4524-0B6A-4633-8908-0E89C2DC30FE}" sibTransId="{624C1AAF-C43D-43B0-BB6F-93A1823F92A5}"/>
    <dgm:cxn modelId="{D371F321-1EC6-4373-A687-DF86A8B67858}" srcId="{3A10B9AF-D5DE-4461-93F0-3CD9CEC58881}" destId="{9910D092-2897-44C4-BF85-F05B4A9A0293}" srcOrd="2" destOrd="0" parTransId="{1B45B796-7584-4CCF-8ED1-4B6A63789F0D}" sibTransId="{64F00BEB-B858-4FC1-B6A8-DC129B617AAC}"/>
    <dgm:cxn modelId="{2B6B4462-5CE5-4C0F-A44C-D4EF89909C92}" type="presOf" srcId="{6DAF3878-C6FD-4FFB-9C1B-8263B40D5DC9}" destId="{722EEB18-F258-452C-854B-A36ECA694B07}" srcOrd="0" destOrd="0" presId="urn:microsoft.com/office/officeart/2005/8/layout/chevron2"/>
    <dgm:cxn modelId="{2206AB42-E0FA-4C74-8138-0A0D526A13AA}" srcId="{9910D092-2897-44C4-BF85-F05B4A9A0293}" destId="{4711C25B-A342-4004-8FD2-440DB40122F5}" srcOrd="0" destOrd="0" parTransId="{B6150DA0-FC8C-4877-B429-C68FDBE54767}" sibTransId="{EADFA566-D7A3-42D4-9565-993A0E588F70}"/>
    <dgm:cxn modelId="{87225B46-6F24-41B7-9FEC-15382BCF62B8}" srcId="{3A10B9AF-D5DE-4461-93F0-3CD9CEC58881}" destId="{1FC5876E-07ED-4A1B-AEC0-22741C9E850A}" srcOrd="1" destOrd="0" parTransId="{E5EC44D5-FB07-4A60-8249-2791894EFE4D}" sibTransId="{59D71810-7671-4A13-A873-B596F8151A4A}"/>
    <dgm:cxn modelId="{574F906B-B57E-4773-9C54-C5AACD9359B9}" type="presOf" srcId="{E4AF3426-9909-4B11-9085-B707026C4306}" destId="{14182A26-4700-440F-AA19-4B10C39703AB}" srcOrd="0" destOrd="0" presId="urn:microsoft.com/office/officeart/2005/8/layout/chevron2"/>
    <dgm:cxn modelId="{60FBDD58-AAE4-4E87-BCB6-82657DBA9530}" srcId="{1FC5876E-07ED-4A1B-AEC0-22741C9E850A}" destId="{6DAF3878-C6FD-4FFB-9C1B-8263B40D5DC9}" srcOrd="0" destOrd="0" parTransId="{6FA9843A-7CD2-4E2C-B4FA-82479096E682}" sibTransId="{F4D2D5A0-143D-4DBB-98D4-2D9E1F388802}"/>
    <dgm:cxn modelId="{83DA697A-D16B-474A-A177-E6DF7AABF485}" type="presOf" srcId="{0A42B928-CFD9-47AE-B0A8-062BF863A537}" destId="{1066E670-85A4-4DCA-87D6-656E45F779A6}" srcOrd="0" destOrd="0" presId="urn:microsoft.com/office/officeart/2005/8/layout/chevron2"/>
    <dgm:cxn modelId="{CA79828A-C0B6-4D48-9764-CAAFBD2FA994}" type="presOf" srcId="{3A10B9AF-D5DE-4461-93F0-3CD9CEC58881}" destId="{CB9B0161-7533-4980-9F59-C33A327D8B70}" srcOrd="0" destOrd="0" presId="urn:microsoft.com/office/officeart/2005/8/layout/chevron2"/>
    <dgm:cxn modelId="{F810F98F-B1C0-4E23-833B-A66C5C6FA0F9}" srcId="{1FC5876E-07ED-4A1B-AEC0-22741C9E850A}" destId="{0A59CD93-7861-40F2-BDF7-821C6EE7E961}" srcOrd="1" destOrd="0" parTransId="{F2F480FE-45B0-402D-8789-416344182582}" sibTransId="{3874AC11-65BB-4038-92E0-206C7BA6AF6A}"/>
    <dgm:cxn modelId="{270A5897-CBDA-4BB0-82CE-CDF99746248A}" type="presOf" srcId="{39477EEC-14DE-4E23-88C9-C862DA55948B}" destId="{1066E670-85A4-4DCA-87D6-656E45F779A6}" srcOrd="0" destOrd="1" presId="urn:microsoft.com/office/officeart/2005/8/layout/chevron2"/>
    <dgm:cxn modelId="{5117959D-5CCE-4FB1-A471-A2EA6A2C20EA}" type="presOf" srcId="{1FC5876E-07ED-4A1B-AEC0-22741C9E850A}" destId="{1D05BCAD-D942-4A3D-B9FD-B2417763C47B}" srcOrd="0" destOrd="0" presId="urn:microsoft.com/office/officeart/2005/8/layout/chevron2"/>
    <dgm:cxn modelId="{CFB356DA-DA3E-40AC-A552-7B9B822F397B}" type="presOf" srcId="{9910D092-2897-44C4-BF85-F05B4A9A0293}" destId="{CE4BB5F3-96B3-49FD-99EA-9515E3DDED17}" srcOrd="0" destOrd="0" presId="urn:microsoft.com/office/officeart/2005/8/layout/chevron2"/>
    <dgm:cxn modelId="{1DD1B2DE-E65B-454D-BC32-02F5C2A96AA0}" srcId="{E4AF3426-9909-4B11-9085-B707026C4306}" destId="{39477EEC-14DE-4E23-88C9-C862DA55948B}" srcOrd="1" destOrd="0" parTransId="{58EE6A47-6DFE-4B34-AEFE-9D02207C52BD}" sibTransId="{75665C6D-8A35-4EC5-8A41-C93CF8075DE6}"/>
    <dgm:cxn modelId="{407021FE-97EE-40BB-8C8E-0BB7556BC097}" type="presOf" srcId="{0A59CD93-7861-40F2-BDF7-821C6EE7E961}" destId="{722EEB18-F258-452C-854B-A36ECA694B07}" srcOrd="0" destOrd="1" presId="urn:microsoft.com/office/officeart/2005/8/layout/chevron2"/>
    <dgm:cxn modelId="{98A0F9BB-6CD1-41D7-927E-F309600BC14B}" type="presParOf" srcId="{CB9B0161-7533-4980-9F59-C33A327D8B70}" destId="{AA74AF6C-77C6-4A4E-8CA7-9606F95F3727}" srcOrd="0" destOrd="0" presId="urn:microsoft.com/office/officeart/2005/8/layout/chevron2"/>
    <dgm:cxn modelId="{C3429A9F-8418-4CCD-B5A2-3648BD40283C}" type="presParOf" srcId="{AA74AF6C-77C6-4A4E-8CA7-9606F95F3727}" destId="{14182A26-4700-440F-AA19-4B10C39703AB}" srcOrd="0" destOrd="0" presId="urn:microsoft.com/office/officeart/2005/8/layout/chevron2"/>
    <dgm:cxn modelId="{7F69ECB8-47DC-4789-BB05-C3B0D6A7F383}" type="presParOf" srcId="{AA74AF6C-77C6-4A4E-8CA7-9606F95F3727}" destId="{1066E670-85A4-4DCA-87D6-656E45F779A6}" srcOrd="1" destOrd="0" presId="urn:microsoft.com/office/officeart/2005/8/layout/chevron2"/>
    <dgm:cxn modelId="{2ED57DC6-CC9D-4B13-AC87-B9FDA1C05532}" type="presParOf" srcId="{CB9B0161-7533-4980-9F59-C33A327D8B70}" destId="{386BD435-5DD0-4D18-BB73-33D7B02BA437}" srcOrd="1" destOrd="0" presId="urn:microsoft.com/office/officeart/2005/8/layout/chevron2"/>
    <dgm:cxn modelId="{2A80A0CE-28E3-4782-BEFD-D6949E782498}" type="presParOf" srcId="{CB9B0161-7533-4980-9F59-C33A327D8B70}" destId="{FF3A1281-487F-4DBB-8809-3A0B06E6966B}" srcOrd="2" destOrd="0" presId="urn:microsoft.com/office/officeart/2005/8/layout/chevron2"/>
    <dgm:cxn modelId="{45BC0C79-ACF7-44ED-93AC-778E9AAC67F3}" type="presParOf" srcId="{FF3A1281-487F-4DBB-8809-3A0B06E6966B}" destId="{1D05BCAD-D942-4A3D-B9FD-B2417763C47B}" srcOrd="0" destOrd="0" presId="urn:microsoft.com/office/officeart/2005/8/layout/chevron2"/>
    <dgm:cxn modelId="{5A2CEE8C-3DCF-4316-840C-BC485A76C1C9}" type="presParOf" srcId="{FF3A1281-487F-4DBB-8809-3A0B06E6966B}" destId="{722EEB18-F258-452C-854B-A36ECA694B07}" srcOrd="1" destOrd="0" presId="urn:microsoft.com/office/officeart/2005/8/layout/chevron2"/>
    <dgm:cxn modelId="{FDD3D713-A218-4928-8990-FDA697FA3FB5}" type="presParOf" srcId="{CB9B0161-7533-4980-9F59-C33A327D8B70}" destId="{CB12C85F-0240-46A3-B9B9-447C65649A2D}" srcOrd="3" destOrd="0" presId="urn:microsoft.com/office/officeart/2005/8/layout/chevron2"/>
    <dgm:cxn modelId="{6BE23AD5-298B-4050-83FC-F6E835423C76}" type="presParOf" srcId="{CB9B0161-7533-4980-9F59-C33A327D8B70}" destId="{DE2F420E-0E53-4BB6-A4F6-F8DFB309A348}" srcOrd="4" destOrd="0" presId="urn:microsoft.com/office/officeart/2005/8/layout/chevron2"/>
    <dgm:cxn modelId="{881D67DB-A6FD-43C0-B53A-1D983DD39882}" type="presParOf" srcId="{DE2F420E-0E53-4BB6-A4F6-F8DFB309A348}" destId="{CE4BB5F3-96B3-49FD-99EA-9515E3DDED17}" srcOrd="0" destOrd="0" presId="urn:microsoft.com/office/officeart/2005/8/layout/chevron2"/>
    <dgm:cxn modelId="{512A6622-B53D-4175-9344-F2DD5A729708}" type="presParOf" srcId="{DE2F420E-0E53-4BB6-A4F6-F8DFB309A348}" destId="{FE147347-1DB6-4EA1-8F74-526E950B141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0A3056-C028-4ED5-AE6D-02C5758BC0A0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5B51F100-7E08-46AD-A4A2-83A4C9F6FB30}">
      <dgm:prSet phldrT="[テキスト]"/>
      <dgm:spPr/>
      <dgm:t>
        <a:bodyPr/>
        <a:lstStyle/>
        <a:p>
          <a:r>
            <a:rPr kumimoji="1" lang="ja-JP" altLang="en-US"/>
            <a:t>署名</a:t>
          </a:r>
        </a:p>
      </dgm:t>
    </dgm:pt>
    <dgm:pt modelId="{09085ECD-3909-4621-8171-AE5644B8036A}" type="parTrans" cxnId="{B7F11772-5003-4C1F-B277-F0B514FEF339}">
      <dgm:prSet/>
      <dgm:spPr/>
      <dgm:t>
        <a:bodyPr/>
        <a:lstStyle/>
        <a:p>
          <a:endParaRPr kumimoji="1" lang="ja-JP" altLang="en-US"/>
        </a:p>
      </dgm:t>
    </dgm:pt>
    <dgm:pt modelId="{B1B2548D-5EAB-4D1D-AE2E-98BC1A4B6711}" type="sibTrans" cxnId="{B7F11772-5003-4C1F-B277-F0B514FEF339}">
      <dgm:prSet/>
      <dgm:spPr/>
      <dgm:t>
        <a:bodyPr/>
        <a:lstStyle/>
        <a:p>
          <a:endParaRPr kumimoji="1" lang="ja-JP" altLang="en-US"/>
        </a:p>
      </dgm:t>
    </dgm:pt>
    <dgm:pt modelId="{878308A4-2A33-4EF0-ABA4-9FD7C739A225}">
      <dgm:prSet phldrT="[テキスト]"/>
      <dgm:spPr/>
      <dgm:t>
        <a:bodyPr/>
        <a:lstStyle/>
        <a:p>
          <a:r>
            <a:rPr kumimoji="1" lang="ja-JP" altLang="en-US"/>
            <a:t>教育機関は、送られてくる情報の整合性を確認して、正しければ秘密鍵で署名する</a:t>
          </a:r>
        </a:p>
      </dgm:t>
    </dgm:pt>
    <dgm:pt modelId="{37570FFF-3E9C-4FD3-B23C-CA2921A7F9F7}" type="parTrans" cxnId="{5A6B2FDD-837B-4FE9-80FC-8EE923CE9D78}">
      <dgm:prSet/>
      <dgm:spPr/>
      <dgm:t>
        <a:bodyPr/>
        <a:lstStyle/>
        <a:p>
          <a:endParaRPr kumimoji="1" lang="ja-JP" altLang="en-US"/>
        </a:p>
      </dgm:t>
    </dgm:pt>
    <dgm:pt modelId="{F419C39E-ADF3-412D-A508-1D9D45501B59}" type="sibTrans" cxnId="{5A6B2FDD-837B-4FE9-80FC-8EE923CE9D78}">
      <dgm:prSet/>
      <dgm:spPr/>
      <dgm:t>
        <a:bodyPr/>
        <a:lstStyle/>
        <a:p>
          <a:endParaRPr kumimoji="1" lang="ja-JP" altLang="en-US"/>
        </a:p>
      </dgm:t>
    </dgm:pt>
    <dgm:pt modelId="{F05242E6-DA1D-4A78-9E84-BA6DABB4F40C}">
      <dgm:prSet phldrT="[テキスト]"/>
      <dgm:spPr/>
      <dgm:t>
        <a:bodyPr/>
        <a:lstStyle/>
        <a:p>
          <a:r>
            <a:rPr kumimoji="1" lang="ja-JP" altLang="en-US"/>
            <a:t>送信</a:t>
          </a:r>
        </a:p>
      </dgm:t>
    </dgm:pt>
    <dgm:pt modelId="{C29AD208-9301-4B80-B0C1-044A16F9C3F3}" type="parTrans" cxnId="{01A05017-941F-460B-943D-D8857DE6DB1F}">
      <dgm:prSet/>
      <dgm:spPr/>
      <dgm:t>
        <a:bodyPr/>
        <a:lstStyle/>
        <a:p>
          <a:endParaRPr kumimoji="1" lang="ja-JP" altLang="en-US"/>
        </a:p>
      </dgm:t>
    </dgm:pt>
    <dgm:pt modelId="{262769D8-90D3-44D5-8FE4-8E8B672FB8B1}" type="sibTrans" cxnId="{01A05017-941F-460B-943D-D8857DE6DB1F}">
      <dgm:prSet/>
      <dgm:spPr/>
      <dgm:t>
        <a:bodyPr/>
        <a:lstStyle/>
        <a:p>
          <a:endParaRPr kumimoji="1" lang="ja-JP" altLang="en-US"/>
        </a:p>
      </dgm:t>
    </dgm:pt>
    <dgm:pt modelId="{5FCB7CCC-C034-4E09-98BE-099E4CA428B4}">
      <dgm:prSet phldrT="[テキスト]"/>
      <dgm:spPr/>
      <dgm:t>
        <a:bodyPr/>
        <a:lstStyle/>
        <a:p>
          <a:r>
            <a:rPr kumimoji="1" lang="ja-JP" altLang="en-US"/>
            <a:t>サービス運営に署名データを送信する</a:t>
          </a:r>
        </a:p>
      </dgm:t>
    </dgm:pt>
    <dgm:pt modelId="{E105C594-906D-4DE1-A9F7-BB8AB7EA8E2F}" type="parTrans" cxnId="{BB48D107-2229-4C35-BFC7-BDDC7B3F058F}">
      <dgm:prSet/>
      <dgm:spPr/>
      <dgm:t>
        <a:bodyPr/>
        <a:lstStyle/>
        <a:p>
          <a:endParaRPr kumimoji="1" lang="ja-JP" altLang="en-US"/>
        </a:p>
      </dgm:t>
    </dgm:pt>
    <dgm:pt modelId="{F7756B63-A543-4A9F-BFC9-9A384699EE16}" type="sibTrans" cxnId="{BB48D107-2229-4C35-BFC7-BDDC7B3F058F}">
      <dgm:prSet/>
      <dgm:spPr/>
      <dgm:t>
        <a:bodyPr/>
        <a:lstStyle/>
        <a:p>
          <a:endParaRPr kumimoji="1" lang="ja-JP" altLang="en-US"/>
        </a:p>
      </dgm:t>
    </dgm:pt>
    <dgm:pt modelId="{0809E262-076B-4CC2-BFDA-B2B4F523AFC8}">
      <dgm:prSet phldrT="[テキスト]"/>
      <dgm:spPr/>
      <dgm:t>
        <a:bodyPr/>
        <a:lstStyle/>
        <a:p>
          <a:r>
            <a:rPr kumimoji="1" lang="ja-JP" altLang="en-US"/>
            <a:t>正しくなければデジタル報告書を提出する</a:t>
          </a:r>
        </a:p>
      </dgm:t>
    </dgm:pt>
    <dgm:pt modelId="{E9FCDAED-EC63-4FB2-9EAF-72F4F5414CA8}" type="parTrans" cxnId="{2C0CE241-8499-4DEC-AC17-85FF50163514}">
      <dgm:prSet/>
      <dgm:spPr/>
      <dgm:t>
        <a:bodyPr/>
        <a:lstStyle/>
        <a:p>
          <a:endParaRPr kumimoji="1" lang="ja-JP" altLang="en-US"/>
        </a:p>
      </dgm:t>
    </dgm:pt>
    <dgm:pt modelId="{E494FC5A-7E2D-421E-8DF5-A498B4E1AE97}" type="sibTrans" cxnId="{2C0CE241-8499-4DEC-AC17-85FF50163514}">
      <dgm:prSet/>
      <dgm:spPr/>
      <dgm:t>
        <a:bodyPr/>
        <a:lstStyle/>
        <a:p>
          <a:endParaRPr kumimoji="1" lang="ja-JP" altLang="en-US"/>
        </a:p>
      </dgm:t>
    </dgm:pt>
    <dgm:pt modelId="{7AF29887-FEFA-45B4-81CE-6EC504D2404C}">
      <dgm:prSet phldrT="[テキスト]"/>
      <dgm:spPr/>
      <dgm:t>
        <a:bodyPr/>
        <a:lstStyle/>
        <a:p>
          <a:r>
            <a:rPr kumimoji="1" lang="ja-JP" altLang="en-US"/>
            <a:t>認証</a:t>
          </a:r>
        </a:p>
      </dgm:t>
    </dgm:pt>
    <dgm:pt modelId="{5C8D07BB-3F47-4E19-9EA1-78721980117A}" type="parTrans" cxnId="{3C0A50D3-3111-4AF1-B826-405EDF9DBF2B}">
      <dgm:prSet/>
      <dgm:spPr/>
      <dgm:t>
        <a:bodyPr/>
        <a:lstStyle/>
        <a:p>
          <a:endParaRPr kumimoji="1" lang="ja-JP" altLang="en-US"/>
        </a:p>
      </dgm:t>
    </dgm:pt>
    <dgm:pt modelId="{FC7FFE37-A55F-42F7-B226-8C40E56A9F2E}" type="sibTrans" cxnId="{3C0A50D3-3111-4AF1-B826-405EDF9DBF2B}">
      <dgm:prSet/>
      <dgm:spPr/>
      <dgm:t>
        <a:bodyPr/>
        <a:lstStyle/>
        <a:p>
          <a:endParaRPr kumimoji="1" lang="ja-JP" altLang="en-US"/>
        </a:p>
      </dgm:t>
    </dgm:pt>
    <dgm:pt modelId="{6B9373B4-25C0-4DF3-AB38-8B12D3212152}">
      <dgm:prSet phldrT="[テキスト]"/>
      <dgm:spPr/>
      <dgm:t>
        <a:bodyPr/>
        <a:lstStyle/>
        <a:p>
          <a:r>
            <a:rPr kumimoji="1" lang="ja-JP" altLang="en-US"/>
            <a:t>サービス運営は、署名データを教育機関の公開鍵で照合し、問題がなければ証明書</a:t>
          </a:r>
          <a:r>
            <a:rPr kumimoji="1" lang="en-US" altLang="ja-JP"/>
            <a:t>(X.509)</a:t>
          </a:r>
          <a:r>
            <a:rPr kumimoji="1" lang="ja-JP" altLang="en-US"/>
            <a:t>を発行する</a:t>
          </a:r>
        </a:p>
      </dgm:t>
    </dgm:pt>
    <dgm:pt modelId="{1842399B-633F-4A19-B4D9-D12EDFB8044E}" type="parTrans" cxnId="{8D152AE6-ABE2-4266-A86E-17A12EEB68B0}">
      <dgm:prSet/>
      <dgm:spPr/>
      <dgm:t>
        <a:bodyPr/>
        <a:lstStyle/>
        <a:p>
          <a:endParaRPr kumimoji="1" lang="ja-JP" altLang="en-US"/>
        </a:p>
      </dgm:t>
    </dgm:pt>
    <dgm:pt modelId="{6C6F754C-0497-40B0-9874-5D66BE58D845}" type="sibTrans" cxnId="{8D152AE6-ABE2-4266-A86E-17A12EEB68B0}">
      <dgm:prSet/>
      <dgm:spPr/>
      <dgm:t>
        <a:bodyPr/>
        <a:lstStyle/>
        <a:p>
          <a:endParaRPr kumimoji="1" lang="ja-JP" altLang="en-US"/>
        </a:p>
      </dgm:t>
    </dgm:pt>
    <dgm:pt modelId="{1D27C0C6-6F4B-4352-92F4-EA0B583844E4}">
      <dgm:prSet phldrT="[テキスト]"/>
      <dgm:spPr/>
      <dgm:t>
        <a:bodyPr/>
        <a:lstStyle/>
        <a:p>
          <a:r>
            <a:rPr kumimoji="1" lang="ja-JP" altLang="en-US"/>
            <a:t>ブロックチェーンで登録済情報を管理する</a:t>
          </a:r>
        </a:p>
      </dgm:t>
    </dgm:pt>
    <dgm:pt modelId="{09FE0A45-AA29-4EB5-A7C6-7EFA04251240}" type="parTrans" cxnId="{F1F8C60C-DD2A-4FD3-BD25-2A5A298E7783}">
      <dgm:prSet/>
      <dgm:spPr/>
    </dgm:pt>
    <dgm:pt modelId="{E6EE14D5-67BA-4A31-9534-D8123945C717}" type="sibTrans" cxnId="{F1F8C60C-DD2A-4FD3-BD25-2A5A298E7783}">
      <dgm:prSet/>
      <dgm:spPr/>
    </dgm:pt>
    <dgm:pt modelId="{8F900B70-0C14-40A5-8B4A-FF6C8BF73103}" type="pres">
      <dgm:prSet presAssocID="{180A3056-C028-4ED5-AE6D-02C5758BC0A0}" presName="linearFlow" presStyleCnt="0">
        <dgm:presLayoutVars>
          <dgm:dir/>
          <dgm:animLvl val="lvl"/>
          <dgm:resizeHandles val="exact"/>
        </dgm:presLayoutVars>
      </dgm:prSet>
      <dgm:spPr/>
    </dgm:pt>
    <dgm:pt modelId="{E5B014DF-6DE8-4864-B087-4FEF967AF87B}" type="pres">
      <dgm:prSet presAssocID="{5B51F100-7E08-46AD-A4A2-83A4C9F6FB30}" presName="composite" presStyleCnt="0"/>
      <dgm:spPr/>
    </dgm:pt>
    <dgm:pt modelId="{20E5B00B-AEB5-4EFD-915B-F48CF194F100}" type="pres">
      <dgm:prSet presAssocID="{5B51F100-7E08-46AD-A4A2-83A4C9F6FB3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DD619D7F-29BE-4FFB-8CBE-32B36DF58D06}" type="pres">
      <dgm:prSet presAssocID="{5B51F100-7E08-46AD-A4A2-83A4C9F6FB30}" presName="descendantText" presStyleLbl="alignAcc1" presStyleIdx="0" presStyleCnt="3">
        <dgm:presLayoutVars>
          <dgm:bulletEnabled val="1"/>
        </dgm:presLayoutVars>
      </dgm:prSet>
      <dgm:spPr/>
    </dgm:pt>
    <dgm:pt modelId="{1A0BF05E-CDFE-4ED5-9B1F-8D28AF8E81D3}" type="pres">
      <dgm:prSet presAssocID="{B1B2548D-5EAB-4D1D-AE2E-98BC1A4B6711}" presName="sp" presStyleCnt="0"/>
      <dgm:spPr/>
    </dgm:pt>
    <dgm:pt modelId="{A0036AB9-822E-4FC4-A856-640D824BD818}" type="pres">
      <dgm:prSet presAssocID="{F05242E6-DA1D-4A78-9E84-BA6DABB4F40C}" presName="composite" presStyleCnt="0"/>
      <dgm:spPr/>
    </dgm:pt>
    <dgm:pt modelId="{6EFD4C88-1512-4E12-AE5B-B22F47AF42D9}" type="pres">
      <dgm:prSet presAssocID="{F05242E6-DA1D-4A78-9E84-BA6DABB4F40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887A6281-DA97-4A94-9BFD-E7BF42F00C1B}" type="pres">
      <dgm:prSet presAssocID="{F05242E6-DA1D-4A78-9E84-BA6DABB4F40C}" presName="descendantText" presStyleLbl="alignAcc1" presStyleIdx="1" presStyleCnt="3">
        <dgm:presLayoutVars>
          <dgm:bulletEnabled val="1"/>
        </dgm:presLayoutVars>
      </dgm:prSet>
      <dgm:spPr/>
    </dgm:pt>
    <dgm:pt modelId="{EDB049AE-5B37-472A-A23E-F4554EE5964F}" type="pres">
      <dgm:prSet presAssocID="{262769D8-90D3-44D5-8FE4-8E8B672FB8B1}" presName="sp" presStyleCnt="0"/>
      <dgm:spPr/>
    </dgm:pt>
    <dgm:pt modelId="{FFB90DA8-D431-4616-8A76-6F334059334B}" type="pres">
      <dgm:prSet presAssocID="{7AF29887-FEFA-45B4-81CE-6EC504D2404C}" presName="composite" presStyleCnt="0"/>
      <dgm:spPr/>
    </dgm:pt>
    <dgm:pt modelId="{55C4536D-59F0-4D73-80FC-DB096C21F287}" type="pres">
      <dgm:prSet presAssocID="{7AF29887-FEFA-45B4-81CE-6EC504D2404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7C4AA9C-5BF0-4768-A252-30B1158B120F}" type="pres">
      <dgm:prSet presAssocID="{7AF29887-FEFA-45B4-81CE-6EC504D2404C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BB48D107-2229-4C35-BFC7-BDDC7B3F058F}" srcId="{F05242E6-DA1D-4A78-9E84-BA6DABB4F40C}" destId="{5FCB7CCC-C034-4E09-98BE-099E4CA428B4}" srcOrd="0" destOrd="0" parTransId="{E105C594-906D-4DE1-A9F7-BB8AB7EA8E2F}" sibTransId="{F7756B63-A543-4A9F-BFC9-9A384699EE16}"/>
    <dgm:cxn modelId="{F1F8C60C-DD2A-4FD3-BD25-2A5A298E7783}" srcId="{7AF29887-FEFA-45B4-81CE-6EC504D2404C}" destId="{1D27C0C6-6F4B-4352-92F4-EA0B583844E4}" srcOrd="1" destOrd="0" parTransId="{09FE0A45-AA29-4EB5-A7C6-7EFA04251240}" sibTransId="{E6EE14D5-67BA-4A31-9534-D8123945C717}"/>
    <dgm:cxn modelId="{01A05017-941F-460B-943D-D8857DE6DB1F}" srcId="{180A3056-C028-4ED5-AE6D-02C5758BC0A0}" destId="{F05242E6-DA1D-4A78-9E84-BA6DABB4F40C}" srcOrd="1" destOrd="0" parTransId="{C29AD208-9301-4B80-B0C1-044A16F9C3F3}" sibTransId="{262769D8-90D3-44D5-8FE4-8E8B672FB8B1}"/>
    <dgm:cxn modelId="{16DF661B-2F1C-482B-B617-9893CA7620A9}" type="presOf" srcId="{6B9373B4-25C0-4DF3-AB38-8B12D3212152}" destId="{67C4AA9C-5BF0-4768-A252-30B1158B120F}" srcOrd="0" destOrd="0" presId="urn:microsoft.com/office/officeart/2005/8/layout/chevron2"/>
    <dgm:cxn modelId="{2C0CE241-8499-4DEC-AC17-85FF50163514}" srcId="{F05242E6-DA1D-4A78-9E84-BA6DABB4F40C}" destId="{0809E262-076B-4CC2-BFDA-B2B4F523AFC8}" srcOrd="1" destOrd="0" parTransId="{E9FCDAED-EC63-4FB2-9EAF-72F4F5414CA8}" sibTransId="{E494FC5A-7E2D-421E-8DF5-A498B4E1AE97}"/>
    <dgm:cxn modelId="{80BF496F-4EC3-4C33-ADC8-250D7A2B2C76}" type="presOf" srcId="{5FCB7CCC-C034-4E09-98BE-099E4CA428B4}" destId="{887A6281-DA97-4A94-9BFD-E7BF42F00C1B}" srcOrd="0" destOrd="0" presId="urn:microsoft.com/office/officeart/2005/8/layout/chevron2"/>
    <dgm:cxn modelId="{540D554F-E0B8-40C7-BA2F-C8D775514346}" type="presOf" srcId="{5B51F100-7E08-46AD-A4A2-83A4C9F6FB30}" destId="{20E5B00B-AEB5-4EFD-915B-F48CF194F100}" srcOrd="0" destOrd="0" presId="urn:microsoft.com/office/officeart/2005/8/layout/chevron2"/>
    <dgm:cxn modelId="{B7F11772-5003-4C1F-B277-F0B514FEF339}" srcId="{180A3056-C028-4ED5-AE6D-02C5758BC0A0}" destId="{5B51F100-7E08-46AD-A4A2-83A4C9F6FB30}" srcOrd="0" destOrd="0" parTransId="{09085ECD-3909-4621-8171-AE5644B8036A}" sibTransId="{B1B2548D-5EAB-4D1D-AE2E-98BC1A4B6711}"/>
    <dgm:cxn modelId="{D3D59474-727B-47C7-A797-78335320310E}" type="presOf" srcId="{F05242E6-DA1D-4A78-9E84-BA6DABB4F40C}" destId="{6EFD4C88-1512-4E12-AE5B-B22F47AF42D9}" srcOrd="0" destOrd="0" presId="urn:microsoft.com/office/officeart/2005/8/layout/chevron2"/>
    <dgm:cxn modelId="{E2DC287D-956F-4351-A617-F30D543E1BCC}" type="presOf" srcId="{7AF29887-FEFA-45B4-81CE-6EC504D2404C}" destId="{55C4536D-59F0-4D73-80FC-DB096C21F287}" srcOrd="0" destOrd="0" presId="urn:microsoft.com/office/officeart/2005/8/layout/chevron2"/>
    <dgm:cxn modelId="{7B139B9E-32F5-4639-A64E-AD50D172D6FD}" type="presOf" srcId="{878308A4-2A33-4EF0-ABA4-9FD7C739A225}" destId="{DD619D7F-29BE-4FFB-8CBE-32B36DF58D06}" srcOrd="0" destOrd="0" presId="urn:microsoft.com/office/officeart/2005/8/layout/chevron2"/>
    <dgm:cxn modelId="{3EF9BFC5-FE46-4850-A825-8FA038C70C41}" type="presOf" srcId="{180A3056-C028-4ED5-AE6D-02C5758BC0A0}" destId="{8F900B70-0C14-40A5-8B4A-FF6C8BF73103}" srcOrd="0" destOrd="0" presId="urn:microsoft.com/office/officeart/2005/8/layout/chevron2"/>
    <dgm:cxn modelId="{A91AA0D2-6E33-4F6D-8787-60A092C5D399}" type="presOf" srcId="{0809E262-076B-4CC2-BFDA-B2B4F523AFC8}" destId="{887A6281-DA97-4A94-9BFD-E7BF42F00C1B}" srcOrd="0" destOrd="1" presId="urn:microsoft.com/office/officeart/2005/8/layout/chevron2"/>
    <dgm:cxn modelId="{3C0A50D3-3111-4AF1-B826-405EDF9DBF2B}" srcId="{180A3056-C028-4ED5-AE6D-02C5758BC0A0}" destId="{7AF29887-FEFA-45B4-81CE-6EC504D2404C}" srcOrd="2" destOrd="0" parTransId="{5C8D07BB-3F47-4E19-9EA1-78721980117A}" sibTransId="{FC7FFE37-A55F-42F7-B226-8C40E56A9F2E}"/>
    <dgm:cxn modelId="{5A6B2FDD-837B-4FE9-80FC-8EE923CE9D78}" srcId="{5B51F100-7E08-46AD-A4A2-83A4C9F6FB30}" destId="{878308A4-2A33-4EF0-ABA4-9FD7C739A225}" srcOrd="0" destOrd="0" parTransId="{37570FFF-3E9C-4FD3-B23C-CA2921A7F9F7}" sibTransId="{F419C39E-ADF3-412D-A508-1D9D45501B59}"/>
    <dgm:cxn modelId="{8D152AE6-ABE2-4266-A86E-17A12EEB68B0}" srcId="{7AF29887-FEFA-45B4-81CE-6EC504D2404C}" destId="{6B9373B4-25C0-4DF3-AB38-8B12D3212152}" srcOrd="0" destOrd="0" parTransId="{1842399B-633F-4A19-B4D9-D12EDFB8044E}" sibTransId="{6C6F754C-0497-40B0-9874-5D66BE58D845}"/>
    <dgm:cxn modelId="{7ED2E9FF-0F14-429D-96C3-F726392B88ED}" type="presOf" srcId="{1D27C0C6-6F4B-4352-92F4-EA0B583844E4}" destId="{67C4AA9C-5BF0-4768-A252-30B1158B120F}" srcOrd="0" destOrd="1" presId="urn:microsoft.com/office/officeart/2005/8/layout/chevron2"/>
    <dgm:cxn modelId="{2A3112FF-2307-42F7-B4FD-A1C95F70CEB9}" type="presParOf" srcId="{8F900B70-0C14-40A5-8B4A-FF6C8BF73103}" destId="{E5B014DF-6DE8-4864-B087-4FEF967AF87B}" srcOrd="0" destOrd="0" presId="urn:microsoft.com/office/officeart/2005/8/layout/chevron2"/>
    <dgm:cxn modelId="{AF0C0875-147F-4AEE-9B32-0C9A0059E783}" type="presParOf" srcId="{E5B014DF-6DE8-4864-B087-4FEF967AF87B}" destId="{20E5B00B-AEB5-4EFD-915B-F48CF194F100}" srcOrd="0" destOrd="0" presId="urn:microsoft.com/office/officeart/2005/8/layout/chevron2"/>
    <dgm:cxn modelId="{38E0839E-300B-4F03-8AEF-5B7F37C7F280}" type="presParOf" srcId="{E5B014DF-6DE8-4864-B087-4FEF967AF87B}" destId="{DD619D7F-29BE-4FFB-8CBE-32B36DF58D06}" srcOrd="1" destOrd="0" presId="urn:microsoft.com/office/officeart/2005/8/layout/chevron2"/>
    <dgm:cxn modelId="{1F4339F4-747B-45D9-A8E8-1751E0B94624}" type="presParOf" srcId="{8F900B70-0C14-40A5-8B4A-FF6C8BF73103}" destId="{1A0BF05E-CDFE-4ED5-9B1F-8D28AF8E81D3}" srcOrd="1" destOrd="0" presId="urn:microsoft.com/office/officeart/2005/8/layout/chevron2"/>
    <dgm:cxn modelId="{FD9F6B84-167C-4EB8-9708-3366F4BCA3E4}" type="presParOf" srcId="{8F900B70-0C14-40A5-8B4A-FF6C8BF73103}" destId="{A0036AB9-822E-4FC4-A856-640D824BD818}" srcOrd="2" destOrd="0" presId="urn:microsoft.com/office/officeart/2005/8/layout/chevron2"/>
    <dgm:cxn modelId="{C94EC468-5513-4917-98C4-1E32F1F5F24C}" type="presParOf" srcId="{A0036AB9-822E-4FC4-A856-640D824BD818}" destId="{6EFD4C88-1512-4E12-AE5B-B22F47AF42D9}" srcOrd="0" destOrd="0" presId="urn:microsoft.com/office/officeart/2005/8/layout/chevron2"/>
    <dgm:cxn modelId="{21FDE92A-1761-4D6E-A79A-AB4AAEB24BF0}" type="presParOf" srcId="{A0036AB9-822E-4FC4-A856-640D824BD818}" destId="{887A6281-DA97-4A94-9BFD-E7BF42F00C1B}" srcOrd="1" destOrd="0" presId="urn:microsoft.com/office/officeart/2005/8/layout/chevron2"/>
    <dgm:cxn modelId="{994D8BA9-6303-4D10-A1FD-13334516D187}" type="presParOf" srcId="{8F900B70-0C14-40A5-8B4A-FF6C8BF73103}" destId="{EDB049AE-5B37-472A-A23E-F4554EE5964F}" srcOrd="3" destOrd="0" presId="urn:microsoft.com/office/officeart/2005/8/layout/chevron2"/>
    <dgm:cxn modelId="{DA1BEE83-962F-4EA7-809A-3FA0ACC36042}" type="presParOf" srcId="{8F900B70-0C14-40A5-8B4A-FF6C8BF73103}" destId="{FFB90DA8-D431-4616-8A76-6F334059334B}" srcOrd="4" destOrd="0" presId="urn:microsoft.com/office/officeart/2005/8/layout/chevron2"/>
    <dgm:cxn modelId="{142E4F7A-927C-4DA9-A26C-ED38E216400F}" type="presParOf" srcId="{FFB90DA8-D431-4616-8A76-6F334059334B}" destId="{55C4536D-59F0-4D73-80FC-DB096C21F287}" srcOrd="0" destOrd="0" presId="urn:microsoft.com/office/officeart/2005/8/layout/chevron2"/>
    <dgm:cxn modelId="{036FFA5F-F348-4527-8EB1-E34CE16404D1}" type="presParOf" srcId="{FFB90DA8-D431-4616-8A76-6F334059334B}" destId="{67C4AA9C-5BF0-4768-A252-30B1158B120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182A26-4700-440F-AA19-4B10C39703AB}">
      <dsp:nvSpPr>
        <dsp:cNvPr id="0" name=""/>
        <dsp:cNvSpPr/>
      </dsp:nvSpPr>
      <dsp:spPr>
        <a:xfrm rot="5400000">
          <a:off x="-177431" y="179376"/>
          <a:ext cx="1182876" cy="82801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入力</a:t>
          </a:r>
        </a:p>
      </dsp:txBody>
      <dsp:txXfrm rot="-5400000">
        <a:off x="1" y="415952"/>
        <a:ext cx="828013" cy="354863"/>
      </dsp:txXfrm>
    </dsp:sp>
    <dsp:sp modelId="{1066E670-85A4-4DCA-87D6-656E45F779A6}">
      <dsp:nvSpPr>
        <dsp:cNvPr id="0" name=""/>
        <dsp:cNvSpPr/>
      </dsp:nvSpPr>
      <dsp:spPr>
        <a:xfrm rot="5400000">
          <a:off x="2729591" y="-1899633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600" kern="1200"/>
            <a:t>登録する学生の情報を入力する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600" kern="1200"/>
            <a:t>配布された教育機関</a:t>
          </a:r>
          <a:r>
            <a:rPr kumimoji="1" lang="en-US" altLang="ja-JP" sz="1600" kern="1200"/>
            <a:t>ID</a:t>
          </a:r>
          <a:r>
            <a:rPr kumimoji="1" lang="ja-JP" altLang="en-US" sz="1600" kern="1200"/>
            <a:t>も入力する</a:t>
          </a:r>
        </a:p>
      </dsp:txBody>
      <dsp:txXfrm rot="-5400000">
        <a:off x="828013" y="39478"/>
        <a:ext cx="4534493" cy="693803"/>
      </dsp:txXfrm>
    </dsp:sp>
    <dsp:sp modelId="{1D05BCAD-D942-4A3D-B9FD-B2417763C47B}">
      <dsp:nvSpPr>
        <dsp:cNvPr id="0" name=""/>
        <dsp:cNvSpPr/>
      </dsp:nvSpPr>
      <dsp:spPr>
        <a:xfrm rot="5400000">
          <a:off x="-177431" y="1161110"/>
          <a:ext cx="1182876" cy="82801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送信</a:t>
          </a:r>
        </a:p>
      </dsp:txBody>
      <dsp:txXfrm rot="-5400000">
        <a:off x="1" y="1397686"/>
        <a:ext cx="828013" cy="354863"/>
      </dsp:txXfrm>
    </dsp:sp>
    <dsp:sp modelId="{722EEB18-F258-452C-854B-A36ECA694B07}">
      <dsp:nvSpPr>
        <dsp:cNvPr id="0" name=""/>
        <dsp:cNvSpPr/>
      </dsp:nvSpPr>
      <dsp:spPr>
        <a:xfrm rot="5400000">
          <a:off x="2729591" y="-917899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600" kern="1200"/>
            <a:t>入力情報を送信者の公開鍵で暗号化する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600" kern="1200"/>
            <a:t>教育機関先に送信する</a:t>
          </a:r>
        </a:p>
      </dsp:txBody>
      <dsp:txXfrm rot="-5400000">
        <a:off x="828013" y="1021212"/>
        <a:ext cx="4534493" cy="693803"/>
      </dsp:txXfrm>
    </dsp:sp>
    <dsp:sp modelId="{CE4BB5F3-96B3-49FD-99EA-9515E3DDED17}">
      <dsp:nvSpPr>
        <dsp:cNvPr id="0" name=""/>
        <dsp:cNvSpPr/>
      </dsp:nvSpPr>
      <dsp:spPr>
        <a:xfrm rot="5400000">
          <a:off x="-177431" y="2142845"/>
          <a:ext cx="1182876" cy="82801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完了</a:t>
          </a:r>
        </a:p>
      </dsp:txBody>
      <dsp:txXfrm rot="-5400000">
        <a:off x="1" y="2379421"/>
        <a:ext cx="828013" cy="354863"/>
      </dsp:txXfrm>
    </dsp:sp>
    <dsp:sp modelId="{FE147347-1DB6-4EA1-8F74-526E950B141D}">
      <dsp:nvSpPr>
        <dsp:cNvPr id="0" name=""/>
        <dsp:cNvSpPr/>
      </dsp:nvSpPr>
      <dsp:spPr>
        <a:xfrm rot="5400000">
          <a:off x="2729591" y="63835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600" kern="1200"/>
            <a:t>サービス運営からの認証を待つ</a:t>
          </a:r>
        </a:p>
      </dsp:txBody>
      <dsp:txXfrm rot="-5400000">
        <a:off x="828013" y="2002947"/>
        <a:ext cx="4534493" cy="6938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5B00B-AEB5-4EFD-915B-F48CF194F100}">
      <dsp:nvSpPr>
        <dsp:cNvPr id="0" name=""/>
        <dsp:cNvSpPr/>
      </dsp:nvSpPr>
      <dsp:spPr>
        <a:xfrm rot="5400000">
          <a:off x="-177431" y="179376"/>
          <a:ext cx="1182876" cy="82801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署名</a:t>
          </a:r>
        </a:p>
      </dsp:txBody>
      <dsp:txXfrm rot="-5400000">
        <a:off x="1" y="415952"/>
        <a:ext cx="828013" cy="354863"/>
      </dsp:txXfrm>
    </dsp:sp>
    <dsp:sp modelId="{DD619D7F-29BE-4FFB-8CBE-32B36DF58D06}">
      <dsp:nvSpPr>
        <dsp:cNvPr id="0" name=""/>
        <dsp:cNvSpPr/>
      </dsp:nvSpPr>
      <dsp:spPr>
        <a:xfrm rot="5400000">
          <a:off x="2729591" y="-1899633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教育機関は、送られてくる情報の整合性を確認して、正しければ秘密鍵で署名する</a:t>
          </a:r>
        </a:p>
      </dsp:txBody>
      <dsp:txXfrm rot="-5400000">
        <a:off x="828013" y="39478"/>
        <a:ext cx="4534493" cy="693803"/>
      </dsp:txXfrm>
    </dsp:sp>
    <dsp:sp modelId="{6EFD4C88-1512-4E12-AE5B-B22F47AF42D9}">
      <dsp:nvSpPr>
        <dsp:cNvPr id="0" name=""/>
        <dsp:cNvSpPr/>
      </dsp:nvSpPr>
      <dsp:spPr>
        <a:xfrm rot="5400000">
          <a:off x="-177431" y="1161110"/>
          <a:ext cx="1182876" cy="82801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送信</a:t>
          </a:r>
        </a:p>
      </dsp:txBody>
      <dsp:txXfrm rot="-5400000">
        <a:off x="1" y="1397686"/>
        <a:ext cx="828013" cy="354863"/>
      </dsp:txXfrm>
    </dsp:sp>
    <dsp:sp modelId="{887A6281-DA97-4A94-9BFD-E7BF42F00C1B}">
      <dsp:nvSpPr>
        <dsp:cNvPr id="0" name=""/>
        <dsp:cNvSpPr/>
      </dsp:nvSpPr>
      <dsp:spPr>
        <a:xfrm rot="5400000">
          <a:off x="2729591" y="-917899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サービス運営に署名データを送信する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正しくなければデジタル報告書を提出する</a:t>
          </a:r>
        </a:p>
      </dsp:txBody>
      <dsp:txXfrm rot="-5400000">
        <a:off x="828013" y="1021212"/>
        <a:ext cx="4534493" cy="693803"/>
      </dsp:txXfrm>
    </dsp:sp>
    <dsp:sp modelId="{55C4536D-59F0-4D73-80FC-DB096C21F287}">
      <dsp:nvSpPr>
        <dsp:cNvPr id="0" name=""/>
        <dsp:cNvSpPr/>
      </dsp:nvSpPr>
      <dsp:spPr>
        <a:xfrm rot="5400000">
          <a:off x="-177431" y="2142845"/>
          <a:ext cx="1182876" cy="828013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認証</a:t>
          </a:r>
        </a:p>
      </dsp:txBody>
      <dsp:txXfrm rot="-5400000">
        <a:off x="1" y="2379421"/>
        <a:ext cx="828013" cy="354863"/>
      </dsp:txXfrm>
    </dsp:sp>
    <dsp:sp modelId="{67C4AA9C-5BF0-4768-A252-30B1158B120F}">
      <dsp:nvSpPr>
        <dsp:cNvPr id="0" name=""/>
        <dsp:cNvSpPr/>
      </dsp:nvSpPr>
      <dsp:spPr>
        <a:xfrm rot="5400000">
          <a:off x="2729591" y="63835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サービス運営は、署名データを教育機関の公開鍵で照合し、問題がなければ証明書</a:t>
          </a:r>
          <a:r>
            <a:rPr kumimoji="1" lang="en-US" altLang="ja-JP" sz="1100" kern="1200"/>
            <a:t>(X.509)</a:t>
          </a:r>
          <a:r>
            <a:rPr kumimoji="1" lang="ja-JP" altLang="en-US" sz="1100" kern="1200"/>
            <a:t>を発行する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ブロックチェーンで登録済情報を管理する</a:t>
          </a:r>
        </a:p>
      </dsp:txBody>
      <dsp:txXfrm rot="-5400000">
        <a:off x="828013" y="2002947"/>
        <a:ext cx="4534493" cy="693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</cp:revision>
  <dcterms:created xsi:type="dcterms:W3CDTF">2023-07-08T02:31:00Z</dcterms:created>
  <dcterms:modified xsi:type="dcterms:W3CDTF">2023-07-08T03:07:00Z</dcterms:modified>
</cp:coreProperties>
</file>