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F98C" w14:textId="61C41F03" w:rsidR="002312CC" w:rsidRDefault="00717E75">
      <w:r>
        <w:t>Test GitHub Fetch, Merge and Pull</w:t>
      </w:r>
    </w:p>
    <w:p w14:paraId="3BE693AD" w14:textId="77777777" w:rsidR="00717E75" w:rsidRDefault="00717E75"/>
    <w:sectPr w:rsidR="0071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75"/>
    <w:rsid w:val="000D2FE6"/>
    <w:rsid w:val="00150633"/>
    <w:rsid w:val="002312CC"/>
    <w:rsid w:val="003B2301"/>
    <w:rsid w:val="00556C66"/>
    <w:rsid w:val="006109EA"/>
    <w:rsid w:val="00634DD1"/>
    <w:rsid w:val="00705965"/>
    <w:rsid w:val="00717E75"/>
    <w:rsid w:val="00774812"/>
    <w:rsid w:val="00984F17"/>
    <w:rsid w:val="009D6A3E"/>
    <w:rsid w:val="00A03561"/>
    <w:rsid w:val="00C06218"/>
    <w:rsid w:val="00C30313"/>
    <w:rsid w:val="00C36E2E"/>
    <w:rsid w:val="00D73A9E"/>
    <w:rsid w:val="00E73FA0"/>
    <w:rsid w:val="00EA3635"/>
    <w:rsid w:val="00FC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B1A6"/>
  <w15:chartTrackingRefBased/>
  <w15:docId w15:val="{4BF762DC-5396-4D4F-BFA1-510F85DC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</dc:creator>
  <cp:keywords/>
  <dc:description/>
  <cp:lastModifiedBy>Vikas S</cp:lastModifiedBy>
  <cp:revision>1</cp:revision>
  <dcterms:created xsi:type="dcterms:W3CDTF">2022-02-04T06:51:00Z</dcterms:created>
  <dcterms:modified xsi:type="dcterms:W3CDTF">2022-02-04T06:52:00Z</dcterms:modified>
</cp:coreProperties>
</file>