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318F" w14:textId="60678163" w:rsidR="00ED6317" w:rsidRDefault="00F07A9D" w:rsidP="00F07A9D">
      <w:pPr>
        <w:pStyle w:val="Heading1"/>
        <w:rPr>
          <w:lang w:val="ru-RU"/>
        </w:rPr>
      </w:pPr>
      <w:r>
        <w:rPr>
          <w:lang w:val="ru-RU"/>
        </w:rPr>
        <w:t>Основная колода Сверхновой</w:t>
      </w:r>
    </w:p>
    <w:p w14:paraId="6D113159" w14:textId="0B5EA0D9" w:rsidR="00F07A9D" w:rsidRDefault="00C25340" w:rsidP="00F07A9D">
      <w:pPr>
        <w:rPr>
          <w:lang w:val="ru-RU"/>
        </w:rPr>
      </w:pPr>
      <w:r>
        <w:rPr>
          <w:lang w:val="ru-RU"/>
        </w:rPr>
        <w:t>Когда-то моя наставница и единственная подруга в те времена Сверхновая сказала мне, что древние пони вкладывали много важности и смысла в символы, какими был усеян ныне утерянный дом Крыла Ночи. В современности мы уже не могли</w:t>
      </w:r>
      <w:r w:rsidR="008F2FB9">
        <w:rPr>
          <w:lang w:val="ru-RU"/>
        </w:rPr>
        <w:t xml:space="preserve"> бы</w:t>
      </w:r>
      <w:r>
        <w:rPr>
          <w:lang w:val="ru-RU"/>
        </w:rPr>
        <w:t xml:space="preserve"> даже предположить, что добрая половина из них значила </w:t>
      </w:r>
      <w:r w:rsidR="00904058">
        <w:rPr>
          <w:lang w:val="ru-RU"/>
        </w:rPr>
        <w:t xml:space="preserve">для изначальных обитателей забытого замка у вершины горы. Однако, Нову смущало не это, поскольку она знала, что такие вещи должны приходить и уходить, они – это признак, что жизнь идёт своим чередом. Что же её тревожило, </w:t>
      </w:r>
      <w:r w:rsidR="00831918">
        <w:rPr>
          <w:lang w:val="ru-RU"/>
        </w:rPr>
        <w:t>так это то, что</w:t>
      </w:r>
      <w:r w:rsidR="00904058">
        <w:rPr>
          <w:lang w:val="ru-RU"/>
        </w:rPr>
        <w:t xml:space="preserve"> она не знала никаких таких символов, что были созданы в современный нам период времени. Так или иначе вся геральдика и знаки уходили в глубину веков, на тысячелетие назад</w:t>
      </w:r>
      <w:r w:rsidR="009E6783">
        <w:rPr>
          <w:lang w:val="ru-RU"/>
        </w:rPr>
        <w:t>, и гербовые символы некоторых домов можно было найти в документах времён до заточения Луны, почти без изменений.</w:t>
      </w:r>
    </w:p>
    <w:p w14:paraId="5466E1BF" w14:textId="3881C6F5" w:rsidR="009E6783" w:rsidRDefault="009E6783" w:rsidP="00F07A9D">
      <w:pPr>
        <w:rPr>
          <w:lang w:val="ru-RU"/>
        </w:rPr>
      </w:pPr>
      <w:r>
        <w:rPr>
          <w:lang w:val="ru-RU"/>
        </w:rPr>
        <w:t>Когда я у неё спросила, к чему это всё</w:t>
      </w:r>
      <w:r w:rsidR="00E7575B">
        <w:rPr>
          <w:lang w:val="ru-RU"/>
        </w:rPr>
        <w:t>, то Сверхновая коснулась моего сознания, и показала ворох карточек, с различными иллюстрациями на каждой.</w:t>
      </w:r>
    </w:p>
    <w:p w14:paraId="3CDACA93" w14:textId="38C99D0F" w:rsidR="00E7575B" w:rsidRDefault="00595FDB" w:rsidP="00F07A9D">
      <w:pPr>
        <w:rPr>
          <w:rStyle w:val="SubtleEmphasis"/>
        </w:rPr>
      </w:pPr>
      <w:r>
        <w:rPr>
          <w:rStyle w:val="SubtleEmphasis"/>
        </w:rPr>
        <w:t xml:space="preserve">Я видела среди других народов нашего континента, что они используют такие карты для гадания. Не </w:t>
      </w:r>
      <w:r w:rsidR="00460122">
        <w:rPr>
          <w:rStyle w:val="SubtleEmphasis"/>
        </w:rPr>
        <w:t>знаю,</w:t>
      </w:r>
      <w:r>
        <w:rPr>
          <w:rStyle w:val="SubtleEmphasis"/>
        </w:rPr>
        <w:t xml:space="preserve"> как они </w:t>
      </w:r>
      <w:r w:rsidR="00460122">
        <w:rPr>
          <w:rStyle w:val="SubtleEmphasis"/>
        </w:rPr>
        <w:t>их называют, но странно, что у пони нет своих. Потому, я решила внести немного символизма в нашу скучную рутинную жизнь. Ну, что скажешь?</w:t>
      </w:r>
    </w:p>
    <w:p w14:paraId="3B8E4FF3" w14:textId="3D8EF511" w:rsidR="00460122" w:rsidRDefault="00460122" w:rsidP="00F07A9D">
      <w:pPr>
        <w:rPr>
          <w:lang w:val="ru-RU"/>
        </w:rPr>
      </w:pPr>
      <w:r w:rsidRPr="00460122">
        <w:rPr>
          <w:lang w:val="ru-RU"/>
        </w:rPr>
        <w:t xml:space="preserve">Всего их было пятнадцать, </w:t>
      </w:r>
      <w:r>
        <w:rPr>
          <w:lang w:val="ru-RU"/>
        </w:rPr>
        <w:t>каждый уникальный, имеющий будто свою глубину. Сознание Новы похоже ассоциировало с каждым из них больш</w:t>
      </w:r>
      <w:r w:rsidR="007B5FDD">
        <w:rPr>
          <w:lang w:val="ru-RU"/>
        </w:rPr>
        <w:t>ий смысл</w:t>
      </w:r>
      <w:r>
        <w:rPr>
          <w:lang w:val="ru-RU"/>
        </w:rPr>
        <w:t>, однако, что-то здесь было не так…</w:t>
      </w:r>
    </w:p>
    <w:p w14:paraId="61A7C5F1" w14:textId="33A07C33" w:rsidR="00460122" w:rsidRDefault="00460122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 Почему-то мне кажется, что здесь чего-то не хватает? – Сказала я вслух, чтобы не смешивать свои мысли с её.</w:t>
      </w:r>
      <w:r w:rsidR="00395E7E">
        <w:rPr>
          <w:lang w:val="ru-RU"/>
        </w:rPr>
        <w:t xml:space="preserve"> Я знала, что Сверхновая не сильно искусна в мастерстве Луны, </w:t>
      </w:r>
      <w:r w:rsidR="00AC6121">
        <w:rPr>
          <w:lang w:val="ru-RU"/>
        </w:rPr>
        <w:t>и даже те образы, которые она передавала</w:t>
      </w:r>
      <w:r w:rsidR="005A25E7">
        <w:rPr>
          <w:lang w:val="ru-RU"/>
        </w:rPr>
        <w:t xml:space="preserve"> мне</w:t>
      </w:r>
      <w:r w:rsidR="00AC6121">
        <w:rPr>
          <w:lang w:val="ru-RU"/>
        </w:rPr>
        <w:t xml:space="preserve"> сейчас, требовали от неё больших усилий.</w:t>
      </w:r>
    </w:p>
    <w:p w14:paraId="59EB6E8A" w14:textId="0DC9AE38" w:rsidR="00583861" w:rsidRPr="000B768F" w:rsidRDefault="000B768F" w:rsidP="00F07A9D">
      <w:pPr>
        <w:rPr>
          <w:rStyle w:val="SubtleEmphasis"/>
        </w:rPr>
      </w:pPr>
      <w:r>
        <w:rPr>
          <w:rStyle w:val="SubtleEmphasis"/>
        </w:rPr>
        <w:t xml:space="preserve">Ах, ничего не ускользает от тебя Фоллен. </w:t>
      </w:r>
      <w:r w:rsidR="002B31C6">
        <w:rPr>
          <w:rStyle w:val="SubtleEmphasis"/>
        </w:rPr>
        <w:t xml:space="preserve">Да, почему я и решила с тобой об этом поговорить. Этот мой небольшой проект у меня в голове вертится уже долго, но </w:t>
      </w:r>
      <w:r w:rsidR="00583861">
        <w:rPr>
          <w:rStyle w:val="SubtleEmphasis"/>
        </w:rPr>
        <w:t>я никак не могу понять, чего здесь не хватает. Каждая карта описывает какой-то аспект нашей сути, но похоже</w:t>
      </w:r>
      <w:r w:rsidR="004F0D87">
        <w:rPr>
          <w:rStyle w:val="SubtleEmphasis"/>
        </w:rPr>
        <w:t xml:space="preserve"> даже</w:t>
      </w:r>
      <w:r w:rsidR="00583861">
        <w:rPr>
          <w:rStyle w:val="SubtleEmphasis"/>
        </w:rPr>
        <w:t xml:space="preserve"> этих пятнадцати мало… Может посмотришь на них своими особыми глазами, твой взгляд, возможно, поможет мне выследить проблему.</w:t>
      </w:r>
    </w:p>
    <w:p w14:paraId="2C01316B" w14:textId="4012C777" w:rsidR="000B768F" w:rsidRDefault="00583861" w:rsidP="00F07A9D">
      <w:pPr>
        <w:rPr>
          <w:lang w:val="ru-RU"/>
        </w:rPr>
      </w:pPr>
      <w:r>
        <w:rPr>
          <w:lang w:val="ru-RU"/>
        </w:rPr>
        <w:t xml:space="preserve">Просьба была достаточно странной, поскольку Нова очень редко кого-то просила о помощи. Это был или знак её доверия, или </w:t>
      </w:r>
      <w:r w:rsidR="00E96F47">
        <w:rPr>
          <w:lang w:val="ru-RU"/>
        </w:rPr>
        <w:t xml:space="preserve">плохое знамение. Я не знала тогда ещё, </w:t>
      </w:r>
      <w:r w:rsidR="00EF6107">
        <w:rPr>
          <w:lang w:val="ru-RU"/>
        </w:rPr>
        <w:t>было ли это тем, или другим</w:t>
      </w:r>
      <w:r w:rsidR="00E96F47">
        <w:rPr>
          <w:lang w:val="ru-RU"/>
        </w:rPr>
        <w:t xml:space="preserve">, но решила </w:t>
      </w:r>
      <w:r w:rsidR="00503C93">
        <w:rPr>
          <w:lang w:val="ru-RU"/>
        </w:rPr>
        <w:t>ответить на её просьбу</w:t>
      </w:r>
      <w:r w:rsidR="00E96F47">
        <w:rPr>
          <w:lang w:val="ru-RU"/>
        </w:rPr>
        <w:t xml:space="preserve">, хотя бы из того, </w:t>
      </w:r>
      <w:r w:rsidR="00503C93">
        <w:rPr>
          <w:lang w:val="ru-RU"/>
        </w:rPr>
        <w:t>что</w:t>
      </w:r>
      <w:r w:rsidR="00E96F47">
        <w:rPr>
          <w:lang w:val="ru-RU"/>
        </w:rPr>
        <w:t xml:space="preserve"> она</w:t>
      </w:r>
      <w:r w:rsidR="00503C93">
        <w:rPr>
          <w:lang w:val="ru-RU"/>
        </w:rPr>
        <w:t xml:space="preserve"> сильно</w:t>
      </w:r>
      <w:r w:rsidR="00E96F47">
        <w:rPr>
          <w:lang w:val="ru-RU"/>
        </w:rPr>
        <w:t xml:space="preserve"> помогала мне</w:t>
      </w:r>
      <w:r w:rsidR="00503C93">
        <w:rPr>
          <w:lang w:val="ru-RU"/>
        </w:rPr>
        <w:t xml:space="preserve"> раньше</w:t>
      </w:r>
      <w:r w:rsidR="00E96F47">
        <w:rPr>
          <w:lang w:val="ru-RU"/>
        </w:rPr>
        <w:t>.</w:t>
      </w:r>
    </w:p>
    <w:p w14:paraId="707FC66E" w14:textId="66A2402D" w:rsidR="00E96F47" w:rsidRDefault="00E96F47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 Звучит не так уж и сложно, я могу тебе сказать, что вижу в</w:t>
      </w:r>
      <w:r w:rsidR="0036791D">
        <w:rPr>
          <w:lang w:val="ru-RU"/>
        </w:rPr>
        <w:t xml:space="preserve"> этих</w:t>
      </w:r>
      <w:r>
        <w:rPr>
          <w:lang w:val="ru-RU"/>
        </w:rPr>
        <w:t xml:space="preserve"> символах, что ты мне сейчас показываешь.</w:t>
      </w:r>
    </w:p>
    <w:p w14:paraId="41C32529" w14:textId="286793D4" w:rsidR="00E96F47" w:rsidRPr="00E96F47" w:rsidRDefault="00E96F47" w:rsidP="00F07A9D">
      <w:pPr>
        <w:rPr>
          <w:rStyle w:val="SubtleEmphasis"/>
        </w:rPr>
      </w:pPr>
      <w:r w:rsidRPr="00E96F47">
        <w:rPr>
          <w:rStyle w:val="SubtleEmphasis"/>
        </w:rPr>
        <w:t>Спасибо тебе большое!</w:t>
      </w:r>
    </w:p>
    <w:p w14:paraId="7776F6D0" w14:textId="2B68CD8B" w:rsidR="00E96F47" w:rsidRDefault="00E96F47" w:rsidP="00F07A9D">
      <w:pPr>
        <w:rPr>
          <w:lang w:val="ru-RU"/>
        </w:rPr>
      </w:pPr>
      <w:r>
        <w:rPr>
          <w:lang w:val="ru-RU"/>
        </w:rPr>
        <w:t xml:space="preserve">Похоже Сверхновая сама не была уверена в своей просьбе, поскольку волна облегчения и благодарности прокатилась по мысленной </w:t>
      </w:r>
      <w:r w:rsidR="007B1505">
        <w:rPr>
          <w:lang w:val="ru-RU"/>
        </w:rPr>
        <w:t>линии</w:t>
      </w:r>
      <w:r>
        <w:rPr>
          <w:lang w:val="ru-RU"/>
        </w:rPr>
        <w:t xml:space="preserve"> между ними. </w:t>
      </w:r>
    </w:p>
    <w:p w14:paraId="48893569" w14:textId="588C6FBC" w:rsidR="00583861" w:rsidRPr="00E96F47" w:rsidRDefault="00E96F47" w:rsidP="00F07A9D">
      <w:pPr>
        <w:rPr>
          <w:rStyle w:val="SubtleEmphasis"/>
        </w:rPr>
      </w:pPr>
      <w:r w:rsidRPr="00E96F47">
        <w:rPr>
          <w:rStyle w:val="SubtleEmphasis"/>
        </w:rPr>
        <w:t>Давай тогда пройдёмся по ним всем, я тебе скажу свою точку зрения, а ты мне свою?</w:t>
      </w:r>
    </w:p>
    <w:p w14:paraId="167D9518" w14:textId="4834C4BD" w:rsidR="00E96F47" w:rsidRDefault="00E96F47" w:rsidP="00F07A9D">
      <w:pPr>
        <w:rPr>
          <w:lang w:val="ru-RU"/>
        </w:rPr>
      </w:pPr>
      <w:r>
        <w:rPr>
          <w:lang w:val="ru-RU"/>
        </w:rPr>
        <w:t>Я кивнула ей в ответ.</w:t>
      </w:r>
    </w:p>
    <w:p w14:paraId="2E29AB1E" w14:textId="6129EC07" w:rsidR="00E96F47" w:rsidRPr="004315C7" w:rsidRDefault="004315C7" w:rsidP="00F07A9D">
      <w:pPr>
        <w:rPr>
          <w:rStyle w:val="SubtleEmphasis"/>
        </w:rPr>
      </w:pPr>
      <w:r>
        <w:rPr>
          <w:rStyle w:val="SubtleEmphasis"/>
        </w:rPr>
        <w:lastRenderedPageBreak/>
        <w:t xml:space="preserve">Первая карта, что пришла мне в голову была эта – </w:t>
      </w:r>
      <w:r>
        <w:rPr>
          <w:rStyle w:val="SubtleEmphasis"/>
          <w:b/>
          <w:bCs/>
        </w:rPr>
        <w:t>Кристальный Замок</w:t>
      </w:r>
      <w:r>
        <w:rPr>
          <w:rStyle w:val="SubtleEmphasis"/>
        </w:rPr>
        <w:t xml:space="preserve">. </w:t>
      </w:r>
      <w:r w:rsidR="000F3EEF">
        <w:rPr>
          <w:rStyle w:val="SubtleEmphasis"/>
        </w:rPr>
        <w:t>Я думала над тем, что ассоциируется с нашим прошлым, как всех пони, и этот образ мне показался особенно подходящим, учитывая</w:t>
      </w:r>
      <w:r w:rsidR="00414B62">
        <w:rPr>
          <w:rStyle w:val="SubtleEmphasis"/>
        </w:rPr>
        <w:t>, что Кристальная Империя – это реликт тех времён, что дошёл до нас б</w:t>
      </w:r>
      <w:r w:rsidR="004F1FE0">
        <w:rPr>
          <w:rStyle w:val="SubtleEmphasis"/>
        </w:rPr>
        <w:t>лагодаря шансу.</w:t>
      </w:r>
    </w:p>
    <w:p w14:paraId="0C522C8A" w14:textId="4C6D39C5" w:rsidR="00E96F47" w:rsidRDefault="004F1FE0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 Нет ничего счастливого в этом символе. – Начала я, видя перед глазами войну, что привела к этому исходу</w:t>
      </w:r>
      <w:r w:rsidR="0047664C">
        <w:rPr>
          <w:lang w:val="ru-RU"/>
        </w:rPr>
        <w:t>. Эти образы передались и Сверхновой. – Ушедшего времени не вернуть, а если попытаться это сделать, то случиться катастрофа похуже</w:t>
      </w:r>
      <w:r w:rsidR="00D8521A">
        <w:rPr>
          <w:lang w:val="ru-RU"/>
        </w:rPr>
        <w:t xml:space="preserve"> той, что отправила Империю в междумирье</w:t>
      </w:r>
      <w:r w:rsidR="0047664C">
        <w:rPr>
          <w:lang w:val="ru-RU"/>
        </w:rPr>
        <w:t>. Это карта тех, кто не</w:t>
      </w:r>
      <w:r w:rsidR="001B102C">
        <w:rPr>
          <w:lang w:val="ru-RU"/>
        </w:rPr>
        <w:t xml:space="preserve"> хочет</w:t>
      </w:r>
      <w:r w:rsidR="0047664C">
        <w:rPr>
          <w:lang w:val="ru-RU"/>
        </w:rPr>
        <w:t xml:space="preserve"> отпустить и не</w:t>
      </w:r>
      <w:r w:rsidR="001B102C">
        <w:rPr>
          <w:lang w:val="ru-RU"/>
        </w:rPr>
        <w:t xml:space="preserve"> может</w:t>
      </w:r>
      <w:r w:rsidR="0047664C">
        <w:rPr>
          <w:lang w:val="ru-RU"/>
        </w:rPr>
        <w:t xml:space="preserve"> принять будущее.</w:t>
      </w:r>
    </w:p>
    <w:p w14:paraId="00FC9036" w14:textId="16B90F04" w:rsidR="0047664C" w:rsidRPr="0047664C" w:rsidRDefault="0047664C" w:rsidP="00F07A9D">
      <w:pPr>
        <w:rPr>
          <w:rStyle w:val="SubtleEmphasis"/>
        </w:rPr>
      </w:pPr>
      <w:r>
        <w:rPr>
          <w:rStyle w:val="SubtleEmphasis"/>
        </w:rPr>
        <w:t xml:space="preserve">Хах, ожидаемо мрачно от тебя, Звезда. Собственно, на </w:t>
      </w:r>
      <w:r w:rsidR="001B102C">
        <w:rPr>
          <w:rStyle w:val="SubtleEmphasis"/>
        </w:rPr>
        <w:t>меньшее</w:t>
      </w:r>
      <w:r>
        <w:rPr>
          <w:rStyle w:val="SubtleEmphasis"/>
        </w:rPr>
        <w:t xml:space="preserve"> я и не рассчитывала. Любой хороший символ должен иметь две стороны, чтобы </w:t>
      </w:r>
      <w:r w:rsidR="001B102C">
        <w:rPr>
          <w:rStyle w:val="SubtleEmphasis"/>
        </w:rPr>
        <w:t>быть</w:t>
      </w:r>
      <w:r>
        <w:rPr>
          <w:rStyle w:val="SubtleEmphasis"/>
        </w:rPr>
        <w:t xml:space="preserve"> </w:t>
      </w:r>
      <w:r w:rsidR="001B102C">
        <w:rPr>
          <w:rStyle w:val="SubtleEmphasis"/>
        </w:rPr>
        <w:t>весомым.</w:t>
      </w:r>
      <w:r>
        <w:rPr>
          <w:rStyle w:val="SubtleEmphasis"/>
        </w:rPr>
        <w:t xml:space="preserve"> Луна вам на занятиях </w:t>
      </w:r>
      <w:r w:rsidR="00A46396">
        <w:rPr>
          <w:rStyle w:val="SubtleEmphasis"/>
        </w:rPr>
        <w:t>это всё ещё говорит, не правда ли?</w:t>
      </w:r>
    </w:p>
    <w:p w14:paraId="319CF914" w14:textId="389694E4" w:rsidR="0047664C" w:rsidRDefault="0047664C" w:rsidP="00F07A9D">
      <w:pPr>
        <w:rPr>
          <w:lang w:val="ru-RU"/>
        </w:rPr>
      </w:pPr>
      <w:r>
        <w:rPr>
          <w:lang w:val="ru-RU"/>
        </w:rPr>
        <w:t xml:space="preserve">Я кивнула ей в ответ, вспомнив </w:t>
      </w:r>
      <w:r w:rsidR="004A2B30">
        <w:rPr>
          <w:lang w:val="ru-RU"/>
        </w:rPr>
        <w:t>фразы, которые принцессы постоянно повторяла.</w:t>
      </w:r>
    </w:p>
    <w:p w14:paraId="6607A046" w14:textId="7D916347" w:rsidR="004F1FE0" w:rsidRDefault="004A2B30" w:rsidP="00F07A9D">
      <w:pPr>
        <w:rPr>
          <w:rStyle w:val="SubtleEmphasis"/>
        </w:rPr>
      </w:pPr>
      <w:r>
        <w:rPr>
          <w:rStyle w:val="SubtleEmphasis"/>
        </w:rPr>
        <w:t xml:space="preserve">А что на счёт этой </w:t>
      </w:r>
      <w:r w:rsidR="00734420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734420" w:rsidRPr="00734420">
        <w:rPr>
          <w:rStyle w:val="SubtleEmphasis"/>
          <w:b/>
          <w:bCs/>
        </w:rPr>
        <w:t>Город в Облаках</w:t>
      </w:r>
      <w:r w:rsidR="00734420">
        <w:rPr>
          <w:rStyle w:val="SubtleEmphasis"/>
        </w:rPr>
        <w:t xml:space="preserve">. Я всегда смотрела на эти </w:t>
      </w:r>
      <w:r w:rsidR="00A46396">
        <w:rPr>
          <w:rStyle w:val="SubtleEmphasis"/>
        </w:rPr>
        <w:t>сотворённые копытами чудеса</w:t>
      </w:r>
      <w:r w:rsidR="00734420">
        <w:rPr>
          <w:rStyle w:val="SubtleEmphasis"/>
        </w:rPr>
        <w:t xml:space="preserve"> в небесах, что строили пегасы, и думала, как хорошо было бы если бы твой дом </w:t>
      </w:r>
      <w:r w:rsidR="000D1922">
        <w:rPr>
          <w:rStyle w:val="SubtleEmphasis"/>
        </w:rPr>
        <w:t>мог двигаться вместе с тобой. Свобода, которую сложно описать, что свойственна только истинным странникам.</w:t>
      </w:r>
    </w:p>
    <w:p w14:paraId="487CF696" w14:textId="56FF1E2B" w:rsidR="00C61702" w:rsidRDefault="002511D4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 Странникам, что потеряли свой путь. – Я передала образ движущегося Клаудсдейла между разными частями Эквестрии. – Посмотри на эту громаду</w:t>
      </w:r>
      <w:r w:rsidR="00A46396">
        <w:rPr>
          <w:lang w:val="ru-RU"/>
        </w:rPr>
        <w:t>.</w:t>
      </w:r>
      <w:r w:rsidR="000A2B72">
        <w:rPr>
          <w:lang w:val="ru-RU"/>
        </w:rPr>
        <w:t xml:space="preserve"> </w:t>
      </w:r>
      <w:r w:rsidR="00A46396">
        <w:rPr>
          <w:lang w:val="ru-RU"/>
        </w:rPr>
        <w:t>К</w:t>
      </w:r>
      <w:r w:rsidR="000A2B72">
        <w:rPr>
          <w:lang w:val="ru-RU"/>
        </w:rPr>
        <w:t>ак ты и сказала, чудо</w:t>
      </w:r>
      <w:r w:rsidR="00A46396">
        <w:rPr>
          <w:lang w:val="ru-RU"/>
        </w:rPr>
        <w:t xml:space="preserve">, </w:t>
      </w:r>
      <w:r w:rsidR="000A2B72">
        <w:rPr>
          <w:lang w:val="ru-RU"/>
        </w:rPr>
        <w:t xml:space="preserve">созданное копытами множества поколений пегасов, что стали заложниками своего творения. – Я сделала паузу, подбирая слова, чувствуя </w:t>
      </w:r>
      <w:r w:rsidR="00D341AC">
        <w:rPr>
          <w:lang w:val="ru-RU"/>
        </w:rPr>
        <w:t>непонимание со стороны Новы. – Так или иначе, город в облаках, как и мечта, может существовать только если ей приносить жертву. Все ли, кто находятся в Клаудсдейле выбирают его курс, или же им приходится полагаться на шанс, что их не занесёт в</w:t>
      </w:r>
      <w:r w:rsidR="003B29BB">
        <w:rPr>
          <w:lang w:val="ru-RU"/>
        </w:rPr>
        <w:t xml:space="preserve"> сердце</w:t>
      </w:r>
      <w:r w:rsidR="00D341AC">
        <w:rPr>
          <w:lang w:val="ru-RU"/>
        </w:rPr>
        <w:t xml:space="preserve"> урага</w:t>
      </w:r>
      <w:r w:rsidR="003B29BB">
        <w:rPr>
          <w:lang w:val="ru-RU"/>
        </w:rPr>
        <w:t>на</w:t>
      </w:r>
      <w:r w:rsidR="00D341AC">
        <w:rPr>
          <w:lang w:val="ru-RU"/>
        </w:rPr>
        <w:t>? Город в Облаках – невозможно достичь, невозможно управлять</w:t>
      </w:r>
      <w:r w:rsidR="003B29BB">
        <w:rPr>
          <w:lang w:val="ru-RU"/>
        </w:rPr>
        <w:t>…</w:t>
      </w:r>
      <w:r w:rsidR="00D341AC">
        <w:rPr>
          <w:lang w:val="ru-RU"/>
        </w:rPr>
        <w:t xml:space="preserve"> </w:t>
      </w:r>
      <w:r w:rsidR="00AF7FBC">
        <w:rPr>
          <w:lang w:val="ru-RU"/>
        </w:rPr>
        <w:t>Нев</w:t>
      </w:r>
      <w:r w:rsidR="00D341AC">
        <w:rPr>
          <w:lang w:val="ru-RU"/>
        </w:rPr>
        <w:t>озможно в</w:t>
      </w:r>
      <w:r w:rsidR="00C61702">
        <w:rPr>
          <w:lang w:val="ru-RU"/>
        </w:rPr>
        <w:t xml:space="preserve"> принципе, но </w:t>
      </w:r>
      <w:r w:rsidR="003B29BB">
        <w:rPr>
          <w:lang w:val="ru-RU"/>
        </w:rPr>
        <w:t>мы</w:t>
      </w:r>
      <w:r w:rsidR="00C61702">
        <w:rPr>
          <w:lang w:val="ru-RU"/>
        </w:rPr>
        <w:t xml:space="preserve"> не може</w:t>
      </w:r>
      <w:r w:rsidR="003B29BB">
        <w:rPr>
          <w:lang w:val="ru-RU"/>
        </w:rPr>
        <w:t>м</w:t>
      </w:r>
      <w:r w:rsidR="00C61702">
        <w:rPr>
          <w:lang w:val="ru-RU"/>
        </w:rPr>
        <w:t xml:space="preserve"> остановиться.</w:t>
      </w:r>
    </w:p>
    <w:p w14:paraId="7E9B1DF3" w14:textId="77777777" w:rsidR="00C61702" w:rsidRDefault="00C61702" w:rsidP="00F07A9D">
      <w:pPr>
        <w:rPr>
          <w:lang w:val="ru-RU"/>
        </w:rPr>
      </w:pPr>
      <w:r>
        <w:rPr>
          <w:lang w:val="ru-RU"/>
        </w:rPr>
        <w:t>Сверхновая долго мне не отвечала, но я видела, как её сознание боролось с образами, что я создала своим ответом. Сложно воспринять чужую точку зрения так непосредственно, и эта похоже была особенно чужда Нове.</w:t>
      </w:r>
    </w:p>
    <w:p w14:paraId="64FC1D86" w14:textId="7B65C722" w:rsidR="00705946" w:rsidRDefault="00C61702" w:rsidP="00F07A9D">
      <w:pPr>
        <w:rPr>
          <w:rStyle w:val="SubtleEmphasis"/>
        </w:rPr>
      </w:pPr>
      <w:r>
        <w:rPr>
          <w:rStyle w:val="SubtleEmphasis"/>
        </w:rPr>
        <w:t>Для меня символ надежды и свободы, для тебя безысходности и обречённости. Что же, я знала, что мы разойдёмся</w:t>
      </w:r>
      <w:r w:rsidR="00AF7FBC">
        <w:rPr>
          <w:rStyle w:val="SubtleEmphasis"/>
        </w:rPr>
        <w:t xml:space="preserve"> в восприятии</w:t>
      </w:r>
      <w:r>
        <w:rPr>
          <w:rStyle w:val="SubtleEmphasis"/>
        </w:rPr>
        <w:t xml:space="preserve">, но не думала, что настолько. </w:t>
      </w:r>
      <w:r w:rsidR="00747910">
        <w:rPr>
          <w:rStyle w:val="SubtleEmphasis"/>
        </w:rPr>
        <w:t xml:space="preserve">Следующая – </w:t>
      </w:r>
      <w:r w:rsidR="00747910">
        <w:rPr>
          <w:rStyle w:val="SubtleEmphasis"/>
          <w:b/>
          <w:bCs/>
        </w:rPr>
        <w:t>Одинокая Крепость</w:t>
      </w:r>
      <w:r w:rsidR="00747910">
        <w:rPr>
          <w:rStyle w:val="SubtleEmphasis"/>
        </w:rPr>
        <w:t>. Наш символ, как ты видишь здесь</w:t>
      </w:r>
      <w:r w:rsidR="00B56AF4">
        <w:rPr>
          <w:rStyle w:val="SubtleEmphasis"/>
        </w:rPr>
        <w:t xml:space="preserve"> изображён этот проклятый замок, в котором мы с тобой сейчас сидим</w:t>
      </w:r>
      <w:r w:rsidR="00747910">
        <w:rPr>
          <w:rStyle w:val="SubtleEmphasis"/>
        </w:rPr>
        <w:t xml:space="preserve">. </w:t>
      </w:r>
      <w:r w:rsidR="00BC6EDF">
        <w:rPr>
          <w:rStyle w:val="SubtleEmphasis"/>
        </w:rPr>
        <w:t>Одиночество и стойкость</w:t>
      </w:r>
      <w:r w:rsidR="00B56AF4">
        <w:rPr>
          <w:rStyle w:val="SubtleEmphasis"/>
        </w:rPr>
        <w:t xml:space="preserve"> с</w:t>
      </w:r>
      <w:r w:rsidR="00BC6EDF">
        <w:rPr>
          <w:rStyle w:val="SubtleEmphasis"/>
        </w:rPr>
        <w:t>луж</w:t>
      </w:r>
      <w:r w:rsidR="00B56AF4">
        <w:rPr>
          <w:rStyle w:val="SubtleEmphasis"/>
        </w:rPr>
        <w:t>ащих</w:t>
      </w:r>
      <w:r w:rsidR="00BC6EDF">
        <w:rPr>
          <w:rStyle w:val="SubtleEmphasis"/>
        </w:rPr>
        <w:t xml:space="preserve"> высшей цели, и </w:t>
      </w:r>
      <w:r w:rsidR="00912C30">
        <w:rPr>
          <w:rStyle w:val="SubtleEmphasis"/>
        </w:rPr>
        <w:t xml:space="preserve">замок символизирует </w:t>
      </w:r>
      <w:r w:rsidR="0059317C">
        <w:rPr>
          <w:rStyle w:val="SubtleEmphasis"/>
        </w:rPr>
        <w:t>цену, которую нужно за это заплатить</w:t>
      </w:r>
      <w:r w:rsidR="00912C30">
        <w:rPr>
          <w:rStyle w:val="SubtleEmphasis"/>
        </w:rPr>
        <w:t>.</w:t>
      </w:r>
      <w:r w:rsidR="0059317C">
        <w:rPr>
          <w:rStyle w:val="SubtleEmphasis"/>
        </w:rPr>
        <w:t xml:space="preserve"> Тем не менее, это путь, что начертан лишь тем, кто</w:t>
      </w:r>
      <w:r w:rsidR="00B56AF4">
        <w:rPr>
          <w:rStyle w:val="SubtleEmphasis"/>
        </w:rPr>
        <w:t xml:space="preserve"> действительно могут его пройти,</w:t>
      </w:r>
      <w:r w:rsidR="0059317C">
        <w:rPr>
          <w:rStyle w:val="SubtleEmphasis"/>
        </w:rPr>
        <w:t xml:space="preserve"> и если ты ассоциируешься с этим символом, то </w:t>
      </w:r>
      <w:r w:rsidR="00705946">
        <w:rPr>
          <w:rStyle w:val="SubtleEmphasis"/>
        </w:rPr>
        <w:t>значит у тебя есть сила стоять одной против</w:t>
      </w:r>
      <w:r w:rsidR="00B56AF4">
        <w:rPr>
          <w:rStyle w:val="SubtleEmphasis"/>
        </w:rPr>
        <w:t xml:space="preserve"> сил вселенной</w:t>
      </w:r>
      <w:r w:rsidR="00705946">
        <w:rPr>
          <w:rStyle w:val="SubtleEmphasis"/>
        </w:rPr>
        <w:t>.</w:t>
      </w:r>
    </w:p>
    <w:p w14:paraId="6531B26C" w14:textId="2364F302" w:rsidR="00FA39E8" w:rsidRDefault="00705946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 Ты права </w:t>
      </w:r>
      <w:r w:rsidR="00164122">
        <w:rPr>
          <w:lang w:val="ru-RU"/>
        </w:rPr>
        <w:t>насчёт</w:t>
      </w:r>
      <w:r>
        <w:rPr>
          <w:lang w:val="ru-RU"/>
        </w:rPr>
        <w:t xml:space="preserve"> цены, </w:t>
      </w:r>
      <w:r w:rsidR="00164122">
        <w:rPr>
          <w:lang w:val="ru-RU"/>
        </w:rPr>
        <w:t>но не для всех она равна. Замок – это</w:t>
      </w:r>
      <w:r w:rsidR="00912C30">
        <w:rPr>
          <w:rStyle w:val="SubtleEmphasis"/>
        </w:rPr>
        <w:t xml:space="preserve"> </w:t>
      </w:r>
      <w:r w:rsidR="00164122">
        <w:rPr>
          <w:lang w:val="ru-RU"/>
        </w:rPr>
        <w:t xml:space="preserve">стены, способные защитить </w:t>
      </w:r>
      <w:r w:rsidR="00FA39E8">
        <w:rPr>
          <w:lang w:val="ru-RU"/>
        </w:rPr>
        <w:t>тех,</w:t>
      </w:r>
      <w:r w:rsidR="00240466">
        <w:rPr>
          <w:lang w:val="ru-RU"/>
        </w:rPr>
        <w:t xml:space="preserve"> кто внутри, или же держать ужасы от того, чтобы они не вырвались наружу. </w:t>
      </w:r>
      <w:r w:rsidR="00FA39E8">
        <w:rPr>
          <w:lang w:val="ru-RU"/>
        </w:rPr>
        <w:t>Обитель и тюрьма</w:t>
      </w:r>
      <w:r w:rsidR="00B56AF4">
        <w:rPr>
          <w:lang w:val="ru-RU"/>
        </w:rPr>
        <w:t xml:space="preserve"> –</w:t>
      </w:r>
      <w:r w:rsidR="00FA39E8">
        <w:rPr>
          <w:lang w:val="ru-RU"/>
        </w:rPr>
        <w:t xml:space="preserve"> насколько же небольшая разница может быть между ними</w:t>
      </w:r>
      <w:r w:rsidR="00B56AF4">
        <w:rPr>
          <w:lang w:val="ru-RU"/>
        </w:rPr>
        <w:t xml:space="preserve"> двумя</w:t>
      </w:r>
      <w:r w:rsidR="00FA39E8">
        <w:rPr>
          <w:lang w:val="ru-RU"/>
        </w:rPr>
        <w:t>.</w:t>
      </w:r>
    </w:p>
    <w:p w14:paraId="710247D9" w14:textId="77777777" w:rsidR="00BF799B" w:rsidRDefault="00BF799B" w:rsidP="00F07A9D">
      <w:pPr>
        <w:rPr>
          <w:lang w:val="ru-RU"/>
        </w:rPr>
      </w:pPr>
      <w:r>
        <w:rPr>
          <w:lang w:val="ru-RU"/>
        </w:rPr>
        <w:t>Нова подняла одну бровь, смотря на меня.</w:t>
      </w:r>
    </w:p>
    <w:p w14:paraId="56D56991" w14:textId="072E33E7" w:rsidR="002511D4" w:rsidRDefault="00BF799B" w:rsidP="00F07A9D">
      <w:pPr>
        <w:rPr>
          <w:rStyle w:val="SubtleEmphasis"/>
        </w:rPr>
      </w:pPr>
      <w:r>
        <w:rPr>
          <w:rStyle w:val="SubtleEmphasis"/>
        </w:rPr>
        <w:t>Мне кажется, я начинаю улавливать ход твоих мыслей. Хах, может быть, эти карты помогут нам</w:t>
      </w:r>
      <w:r w:rsidR="00B56AF4">
        <w:rPr>
          <w:rStyle w:val="SubtleEmphasis"/>
        </w:rPr>
        <w:t xml:space="preserve"> начать</w:t>
      </w:r>
      <w:r>
        <w:rPr>
          <w:rStyle w:val="SubtleEmphasis"/>
        </w:rPr>
        <w:t xml:space="preserve"> лучше друг друга пон</w:t>
      </w:r>
      <w:r w:rsidR="00B56AF4">
        <w:rPr>
          <w:rStyle w:val="SubtleEmphasis"/>
        </w:rPr>
        <w:t>имать</w:t>
      </w:r>
      <w:r>
        <w:rPr>
          <w:rStyle w:val="SubtleEmphasis"/>
        </w:rPr>
        <w:t xml:space="preserve">. Если так, то я уже не зря их придумала. </w:t>
      </w:r>
      <w:r w:rsidR="00C668F8">
        <w:rPr>
          <w:rStyle w:val="SubtleEmphasis"/>
          <w:b/>
          <w:bCs/>
        </w:rPr>
        <w:t>Вечнозелёный Лес</w:t>
      </w:r>
      <w:r w:rsidR="00C668F8">
        <w:rPr>
          <w:rStyle w:val="SubtleEmphasis"/>
        </w:rPr>
        <w:t xml:space="preserve"> </w:t>
      </w:r>
      <w:r w:rsidR="00D835F0">
        <w:rPr>
          <w:rStyle w:val="SubtleEmphasis"/>
        </w:rPr>
        <w:t>–</w:t>
      </w:r>
      <w:r w:rsidR="00C668F8">
        <w:rPr>
          <w:rStyle w:val="SubtleEmphasis"/>
        </w:rPr>
        <w:t xml:space="preserve"> </w:t>
      </w:r>
      <w:r w:rsidR="00D835F0">
        <w:rPr>
          <w:rStyle w:val="SubtleEmphasis"/>
          <w:lang w:val="uk-UA"/>
        </w:rPr>
        <w:t xml:space="preserve">двоякий символ, </w:t>
      </w:r>
      <w:r w:rsidR="00D835F0">
        <w:rPr>
          <w:rStyle w:val="SubtleEmphasis"/>
        </w:rPr>
        <w:t>многие одновременно</w:t>
      </w:r>
      <w:r w:rsidR="00B56AF4">
        <w:rPr>
          <w:rStyle w:val="SubtleEmphasis"/>
        </w:rPr>
        <w:t xml:space="preserve"> в страхе</w:t>
      </w:r>
      <w:r w:rsidR="00D835F0">
        <w:rPr>
          <w:rStyle w:val="SubtleEmphasis"/>
        </w:rPr>
        <w:t xml:space="preserve"> и заворожены им. Его таинственность одновременно </w:t>
      </w:r>
      <w:r w:rsidR="00D835F0">
        <w:rPr>
          <w:rStyle w:val="SubtleEmphasis"/>
        </w:rPr>
        <w:lastRenderedPageBreak/>
        <w:t xml:space="preserve">пугает, и привлекает множество смельчаков, что пытаются заглянуть в его секреты. </w:t>
      </w:r>
      <w:r w:rsidR="00481A68">
        <w:rPr>
          <w:rStyle w:val="SubtleEmphasis"/>
        </w:rPr>
        <w:t xml:space="preserve">Карта похожа на Город в Облаках, только если тот символизирует свободу в общем смысле, то эта </w:t>
      </w:r>
      <w:r w:rsidR="00825B87">
        <w:rPr>
          <w:rStyle w:val="SubtleEmphasis"/>
        </w:rPr>
        <w:t>скорее выбор – шагнёшь ли ты в неизвестность, или останешься в знакомой безопасности.</w:t>
      </w:r>
    </w:p>
    <w:p w14:paraId="47392439" w14:textId="0D268C97" w:rsidR="00825B87" w:rsidRDefault="00825B87" w:rsidP="00F07A9D">
      <w:pPr>
        <w:rPr>
          <w:lang w:val="ru-RU"/>
        </w:rPr>
      </w:pPr>
      <w:r w:rsidRPr="00460122">
        <w:rPr>
          <w:lang w:val="ru-RU"/>
        </w:rPr>
        <w:t>[</w:t>
      </w:r>
      <w:r>
        <w:rPr>
          <w:lang w:val="ru-RU"/>
        </w:rPr>
        <w:t>Фс</w:t>
      </w:r>
      <w:r w:rsidRPr="00460122">
        <w:rPr>
          <w:lang w:val="ru-RU"/>
        </w:rPr>
        <w:t>]</w:t>
      </w:r>
      <w:r>
        <w:rPr>
          <w:lang w:val="ru-RU"/>
        </w:rPr>
        <w:t xml:space="preserve"> –</w:t>
      </w:r>
      <w:r w:rsidR="00F94C5E">
        <w:rPr>
          <w:lang w:val="ru-RU"/>
        </w:rPr>
        <w:t xml:space="preserve"> </w:t>
      </w:r>
      <w:r w:rsidR="00E3457A">
        <w:rPr>
          <w:lang w:val="ru-RU"/>
        </w:rPr>
        <w:t>Хм, я вижу эту карту совсем по-другому. Лес, деревья – это как толпа, войдя в которую ты становишься лишь ещё одним деревом среди бескрайнего множества.</w:t>
      </w:r>
      <w:r w:rsidR="00667668">
        <w:rPr>
          <w:lang w:val="ru-RU"/>
        </w:rPr>
        <w:t xml:space="preserve"> При этом если остаться снаружи и не попробовать сопротивляться ей, то </w:t>
      </w:r>
      <w:r w:rsidR="00676269">
        <w:rPr>
          <w:lang w:val="ru-RU"/>
        </w:rPr>
        <w:t>рано или поздно и твой безопасный дом станет частью леса. Эта карта, мне кажется,</w:t>
      </w:r>
      <w:r w:rsidR="006E69E2">
        <w:rPr>
          <w:lang w:val="ru-RU"/>
        </w:rPr>
        <w:t xml:space="preserve"> даёт</w:t>
      </w:r>
      <w:r w:rsidR="00676269">
        <w:rPr>
          <w:lang w:val="ru-RU"/>
        </w:rPr>
        <w:t xml:space="preserve"> выбор </w:t>
      </w:r>
      <w:r w:rsidR="002B593C">
        <w:rPr>
          <w:lang w:val="ru-RU"/>
        </w:rPr>
        <w:t>–</w:t>
      </w:r>
      <w:r w:rsidR="00676269">
        <w:rPr>
          <w:lang w:val="ru-RU"/>
        </w:rPr>
        <w:t xml:space="preserve"> </w:t>
      </w:r>
      <w:r w:rsidR="002B593C">
        <w:rPr>
          <w:lang w:val="ru-RU"/>
        </w:rPr>
        <w:t xml:space="preserve">или присоединиться к толпе, или сгореть, восстав против неё. Два выбора, оба </w:t>
      </w:r>
      <w:r w:rsidR="005B2C08">
        <w:rPr>
          <w:lang w:val="ru-RU"/>
        </w:rPr>
        <w:t>из которых приведут к тому, что ты потеряешь себя.</w:t>
      </w:r>
    </w:p>
    <w:p w14:paraId="3BC0E9E8" w14:textId="1322E46A" w:rsidR="00310A37" w:rsidRDefault="002831EF" w:rsidP="00F07A9D">
      <w:pPr>
        <w:rPr>
          <w:rStyle w:val="SubtleEmphasis"/>
        </w:rPr>
      </w:pPr>
      <w:r>
        <w:rPr>
          <w:rStyle w:val="SubtleEmphasis"/>
        </w:rPr>
        <w:t>Мрачно… Хотя не так далеко от того, как я об этом думала</w:t>
      </w:r>
      <w:r w:rsidR="00E30E1C">
        <w:rPr>
          <w:rStyle w:val="SubtleEmphasis"/>
        </w:rPr>
        <w:t>, мы обе видим выбор в этом символе, я</w:t>
      </w:r>
      <w:r>
        <w:rPr>
          <w:rStyle w:val="SubtleEmphasis"/>
        </w:rPr>
        <w:t xml:space="preserve"> запомню твой смысл… Есть</w:t>
      </w:r>
      <w:r w:rsidR="00E30E1C">
        <w:rPr>
          <w:rStyle w:val="SubtleEmphasis"/>
        </w:rPr>
        <w:t>, т</w:t>
      </w:r>
      <w:r>
        <w:rPr>
          <w:rStyle w:val="SubtleEmphasis"/>
        </w:rPr>
        <w:t xml:space="preserve">ак, </w:t>
      </w:r>
      <w:r w:rsidR="00D53228">
        <w:rPr>
          <w:rStyle w:val="SubtleEmphasis"/>
          <w:b/>
          <w:bCs/>
        </w:rPr>
        <w:t>Яблочное Дерево</w:t>
      </w:r>
      <w:r w:rsidR="00D53228">
        <w:rPr>
          <w:rStyle w:val="SubtleEmphasis"/>
        </w:rPr>
        <w:t>. Мне кажется, нет лучше символа семьи</w:t>
      </w:r>
      <w:r w:rsidR="0051250C">
        <w:rPr>
          <w:rStyle w:val="SubtleEmphasis"/>
        </w:rPr>
        <w:t>, да и к тому же плодов, что настолько популярны среди пони. Ты знаешь, что я не люблю яблоки, но тем не менее – это основа, как питания</w:t>
      </w:r>
      <w:r w:rsidR="00D3319C">
        <w:rPr>
          <w:rStyle w:val="SubtleEmphasis"/>
        </w:rPr>
        <w:t>, так</w:t>
      </w:r>
      <w:r w:rsidR="0051250C">
        <w:rPr>
          <w:rStyle w:val="SubtleEmphasis"/>
        </w:rPr>
        <w:t xml:space="preserve"> энергии и общества. Мы бы вернулись </w:t>
      </w:r>
      <w:r w:rsidR="008C499C">
        <w:rPr>
          <w:rStyle w:val="SubtleEmphasis"/>
        </w:rPr>
        <w:t>в</w:t>
      </w:r>
      <w:r w:rsidR="00310A37">
        <w:rPr>
          <w:rStyle w:val="SubtleEmphasis"/>
        </w:rPr>
        <w:t xml:space="preserve"> доэквестрийское время, если бы отказались от концепта семьи</w:t>
      </w:r>
      <w:r w:rsidR="00D3319C">
        <w:rPr>
          <w:rStyle w:val="SubtleEmphasis"/>
        </w:rPr>
        <w:t xml:space="preserve"> и стойкости, что она нам даёт</w:t>
      </w:r>
      <w:r w:rsidR="00310A37">
        <w:rPr>
          <w:rStyle w:val="SubtleEmphasis"/>
        </w:rPr>
        <w:t>. Потому этот символ мне кажется знаком единства, и</w:t>
      </w:r>
      <w:r w:rsidR="00D3319C">
        <w:rPr>
          <w:rStyle w:val="SubtleEmphasis"/>
        </w:rPr>
        <w:t>,</w:t>
      </w:r>
      <w:r w:rsidR="00310A37">
        <w:rPr>
          <w:rStyle w:val="SubtleEmphasis"/>
        </w:rPr>
        <w:t xml:space="preserve"> возможно</w:t>
      </w:r>
      <w:r w:rsidR="00D3319C">
        <w:rPr>
          <w:rStyle w:val="SubtleEmphasis"/>
        </w:rPr>
        <w:t>,</w:t>
      </w:r>
      <w:r w:rsidR="00310A37">
        <w:rPr>
          <w:rStyle w:val="SubtleEmphasis"/>
        </w:rPr>
        <w:t xml:space="preserve"> испытания, которое</w:t>
      </w:r>
      <w:r w:rsidR="00D3319C">
        <w:rPr>
          <w:rStyle w:val="SubtleEmphasis"/>
        </w:rPr>
        <w:t xml:space="preserve"> ему возможно предстоит</w:t>
      </w:r>
      <w:r w:rsidR="00310A37">
        <w:rPr>
          <w:rStyle w:val="SubtleEmphasis"/>
        </w:rPr>
        <w:t xml:space="preserve"> пройти.</w:t>
      </w:r>
    </w:p>
    <w:p w14:paraId="2A1DEEAA" w14:textId="791C99A9" w:rsidR="005B2C08" w:rsidRDefault="00310A37" w:rsidP="00F07A9D">
      <w:pPr>
        <w:rPr>
          <w:lang w:val="ru-RU"/>
        </w:rPr>
      </w:pPr>
      <w:r>
        <w:rPr>
          <w:lang w:val="ru-RU"/>
        </w:rPr>
        <w:t xml:space="preserve">[Фс] – </w:t>
      </w:r>
      <w:r w:rsidR="00664829">
        <w:rPr>
          <w:lang w:val="ru-RU"/>
        </w:rPr>
        <w:t>Это если ты яблоко, которое не упало далеко от яблони.</w:t>
      </w:r>
      <w:r w:rsidR="003E1B11">
        <w:rPr>
          <w:lang w:val="ru-RU"/>
        </w:rPr>
        <w:t xml:space="preserve"> – Я немного улыбнулась. –</w:t>
      </w:r>
      <w:r w:rsidR="00664829">
        <w:rPr>
          <w:lang w:val="ru-RU"/>
        </w:rPr>
        <w:t xml:space="preserve"> А </w:t>
      </w:r>
      <w:r w:rsidR="00A6613D">
        <w:rPr>
          <w:lang w:val="ru-RU"/>
        </w:rPr>
        <w:t>что,</w:t>
      </w:r>
      <w:r w:rsidR="00664829">
        <w:rPr>
          <w:lang w:val="ru-RU"/>
        </w:rPr>
        <w:t xml:space="preserve"> если твоё родительское</w:t>
      </w:r>
      <w:r w:rsidR="00762CF2">
        <w:rPr>
          <w:lang w:val="ru-RU"/>
        </w:rPr>
        <w:t xml:space="preserve"> дерево отбрасывает</w:t>
      </w:r>
      <w:r w:rsidR="003E1B11">
        <w:rPr>
          <w:lang w:val="ru-RU"/>
        </w:rPr>
        <w:t xml:space="preserve"> настолько длинную</w:t>
      </w:r>
      <w:r w:rsidR="00762CF2">
        <w:rPr>
          <w:lang w:val="ru-RU"/>
        </w:rPr>
        <w:t xml:space="preserve"> тень,</w:t>
      </w:r>
      <w:r w:rsidR="003E1B11">
        <w:rPr>
          <w:lang w:val="ru-RU"/>
        </w:rPr>
        <w:t xml:space="preserve"> что</w:t>
      </w:r>
      <w:r w:rsidR="00762CF2">
        <w:rPr>
          <w:lang w:val="ru-RU"/>
        </w:rPr>
        <w:t xml:space="preserve"> ты не можешь</w:t>
      </w:r>
      <w:r w:rsidR="003E1B11">
        <w:rPr>
          <w:lang w:val="ru-RU"/>
        </w:rPr>
        <w:t xml:space="preserve"> из неё</w:t>
      </w:r>
      <w:r w:rsidR="00762CF2">
        <w:rPr>
          <w:lang w:val="ru-RU"/>
        </w:rPr>
        <w:t xml:space="preserve"> выбраться</w:t>
      </w:r>
      <w:r w:rsidR="003E1B11">
        <w:rPr>
          <w:lang w:val="ru-RU"/>
        </w:rPr>
        <w:t>, даже стараясь всеми силами</w:t>
      </w:r>
      <w:r w:rsidR="00762CF2">
        <w:rPr>
          <w:lang w:val="ru-RU"/>
        </w:rPr>
        <w:t>?</w:t>
      </w:r>
      <w:r w:rsidR="00744BA6">
        <w:rPr>
          <w:lang w:val="ru-RU"/>
        </w:rPr>
        <w:t xml:space="preserve"> Нет, это действительно плохой знак, что пони придётся </w:t>
      </w:r>
      <w:r w:rsidR="00934920">
        <w:rPr>
          <w:lang w:val="ru-RU"/>
        </w:rPr>
        <w:t>встретиться</w:t>
      </w:r>
      <w:r w:rsidR="00744BA6">
        <w:rPr>
          <w:lang w:val="ru-RU"/>
        </w:rPr>
        <w:t xml:space="preserve"> со своим прошлым, с той, кем она была раньше, и </w:t>
      </w:r>
      <w:r w:rsidR="00934920">
        <w:rPr>
          <w:lang w:val="ru-RU"/>
        </w:rPr>
        <w:t xml:space="preserve">эта встреча оставит свой след, так </w:t>
      </w:r>
      <w:r w:rsidR="00E50480">
        <w:rPr>
          <w:lang w:val="ru-RU"/>
        </w:rPr>
        <w:t>же,</w:t>
      </w:r>
      <w:r w:rsidR="00934920">
        <w:rPr>
          <w:lang w:val="ru-RU"/>
        </w:rPr>
        <w:t xml:space="preserve"> как и падение яблока с дерева.</w:t>
      </w:r>
    </w:p>
    <w:p w14:paraId="45CC420E" w14:textId="33E68E81" w:rsidR="00E7238C" w:rsidRDefault="00733446" w:rsidP="00F07A9D">
      <w:pPr>
        <w:rPr>
          <w:rStyle w:val="SubtleEmphasis"/>
        </w:rPr>
      </w:pPr>
      <w:r>
        <w:rPr>
          <w:rStyle w:val="SubtleEmphasis"/>
        </w:rPr>
        <w:t xml:space="preserve">Чем дальше мы заходим, тем более мы становимся похожи в своих мыслях, да? В любом случае это была последняя из </w:t>
      </w:r>
      <w:r w:rsidR="00CC0535">
        <w:rPr>
          <w:rStyle w:val="SubtleEmphasis"/>
        </w:rPr>
        <w:t xml:space="preserve">карт локаций. Дальше идут карты </w:t>
      </w:r>
      <w:r w:rsidR="006B5CC0">
        <w:rPr>
          <w:rStyle w:val="SubtleEmphasis"/>
        </w:rPr>
        <w:t>путей. Готова?</w:t>
      </w:r>
    </w:p>
    <w:p w14:paraId="0F7E5DC3" w14:textId="0546BE81" w:rsidR="006B5CC0" w:rsidRPr="008F2FB9" w:rsidRDefault="006B5CC0" w:rsidP="00F07A9D">
      <w:pPr>
        <w:rPr>
          <w:lang w:val="ru-RU"/>
        </w:rPr>
      </w:pPr>
      <w:r w:rsidRPr="008F2FB9">
        <w:rPr>
          <w:lang w:val="ru-RU"/>
        </w:rPr>
        <w:t xml:space="preserve">Я кивнула ей в ответ, </w:t>
      </w:r>
      <w:r w:rsidR="00941F20" w:rsidRPr="008F2FB9">
        <w:rPr>
          <w:lang w:val="ru-RU"/>
        </w:rPr>
        <w:t>заинтригованн</w:t>
      </w:r>
      <w:r w:rsidR="00941F20">
        <w:rPr>
          <w:lang w:val="ru-RU"/>
        </w:rPr>
        <w:t>ая</w:t>
      </w:r>
      <w:r w:rsidRPr="008F2FB9">
        <w:rPr>
          <w:lang w:val="ru-RU"/>
        </w:rPr>
        <w:t xml:space="preserve"> названием.</w:t>
      </w:r>
    </w:p>
    <w:p w14:paraId="27712034" w14:textId="05A47497" w:rsidR="006B5CC0" w:rsidRDefault="006B5CC0" w:rsidP="00F07A9D">
      <w:pPr>
        <w:rPr>
          <w:rStyle w:val="SubtleEmphasis"/>
        </w:rPr>
      </w:pPr>
      <w:r>
        <w:rPr>
          <w:rStyle w:val="SubtleEmphasis"/>
        </w:rPr>
        <w:t xml:space="preserve">Хорошо, </w:t>
      </w:r>
      <w:r w:rsidR="00E80906">
        <w:rPr>
          <w:rStyle w:val="SubtleEmphasis"/>
          <w:b/>
          <w:bCs/>
        </w:rPr>
        <w:t>Лесной Волк</w:t>
      </w:r>
      <w:r w:rsidR="00E80906">
        <w:rPr>
          <w:rStyle w:val="SubtleEmphasis"/>
        </w:rPr>
        <w:t xml:space="preserve"> – абсолютный хищник, что был рождён в горниле тёмной магии. Мы с тобой похожи на них, тебе не кажется?</w:t>
      </w:r>
    </w:p>
    <w:p w14:paraId="1B326F25" w14:textId="410D863F" w:rsidR="00E80906" w:rsidRDefault="00E80906" w:rsidP="00F07A9D">
      <w:pPr>
        <w:rPr>
          <w:lang w:val="ru-RU"/>
        </w:rPr>
      </w:pPr>
      <w:r>
        <w:rPr>
          <w:lang w:val="ru-RU"/>
        </w:rPr>
        <w:t>[Фс] – Думаешь мы так же прокляты, как и они?</w:t>
      </w:r>
    </w:p>
    <w:p w14:paraId="4C1FD9DA" w14:textId="416A82D9" w:rsidR="00E80906" w:rsidRDefault="00E80906" w:rsidP="00F07A9D">
      <w:pPr>
        <w:rPr>
          <w:rStyle w:val="SubtleEmphasis"/>
        </w:rPr>
      </w:pPr>
      <w:r>
        <w:rPr>
          <w:rStyle w:val="SubtleEmphasis"/>
        </w:rPr>
        <w:t xml:space="preserve">Хах, это уж точно. </w:t>
      </w:r>
      <w:r w:rsidR="00287423">
        <w:rPr>
          <w:rStyle w:val="SubtleEmphasis"/>
        </w:rPr>
        <w:t xml:space="preserve">В любом случае эта карта – знак голода, что или следует за тобой, или живёт в тебе. У тебя есть цель, которая приведёт к </w:t>
      </w:r>
      <w:r w:rsidR="00C341C0">
        <w:rPr>
          <w:rStyle w:val="SubtleEmphasis"/>
        </w:rPr>
        <w:t>собственному разрушению, но без вечной охоты ты пропадёшь сам. Парадокс, разрешение в котором найти невозможно.</w:t>
      </w:r>
    </w:p>
    <w:p w14:paraId="31D6DFAD" w14:textId="6984683B" w:rsidR="00C341C0" w:rsidRDefault="00C341C0" w:rsidP="00F07A9D">
      <w:pPr>
        <w:rPr>
          <w:lang w:val="ru-RU"/>
        </w:rPr>
      </w:pPr>
      <w:r>
        <w:rPr>
          <w:lang w:val="ru-RU"/>
        </w:rPr>
        <w:t xml:space="preserve">[Фс] – </w:t>
      </w:r>
      <w:r w:rsidR="001959D2">
        <w:rPr>
          <w:lang w:val="ru-RU"/>
        </w:rPr>
        <w:t>Хм, может наши личные волки уже идут по нашим следам.</w:t>
      </w:r>
      <w:r w:rsidR="001474E7">
        <w:rPr>
          <w:lang w:val="ru-RU"/>
        </w:rPr>
        <w:t xml:space="preserve"> – Сказала я ей, подмигнув.</w:t>
      </w:r>
    </w:p>
    <w:p w14:paraId="617CC4BB" w14:textId="5F609B66" w:rsidR="001474E7" w:rsidRDefault="00D42553" w:rsidP="00F07A9D">
      <w:pPr>
        <w:rPr>
          <w:rStyle w:val="SubtleEmphasis"/>
        </w:rPr>
      </w:pPr>
      <w:r>
        <w:rPr>
          <w:rStyle w:val="SubtleEmphasis"/>
        </w:rPr>
        <w:t>Да, да</w:t>
      </w:r>
      <w:r w:rsidR="001474E7">
        <w:rPr>
          <w:rStyle w:val="SubtleEmphasis"/>
        </w:rPr>
        <w:t>, это без вариантов. Но в отличие от обычных пони, я думаю мы с тобой сможем отстоять свою душу от любых магических хищников. Хм, похоже мы с тобой сходимся в понимании этого знака?</w:t>
      </w:r>
    </w:p>
    <w:p w14:paraId="03114E8B" w14:textId="34236834" w:rsidR="00FD561F" w:rsidRDefault="00FD561F" w:rsidP="00F07A9D">
      <w:pPr>
        <w:rPr>
          <w:lang w:val="ru-RU"/>
        </w:rPr>
      </w:pPr>
      <w:r>
        <w:rPr>
          <w:lang w:val="ru-RU"/>
        </w:rPr>
        <w:t xml:space="preserve">[Фс] – В общем да, я бы только добавила, что это безумие, свойственное только дикому животному, что почуял </w:t>
      </w:r>
      <w:r w:rsidR="0065290E">
        <w:rPr>
          <w:lang w:val="ru-RU"/>
        </w:rPr>
        <w:t>запах крови. Что бы не делал пони под этим знаком, ему стоит задуматься над тем, кем он является на самом деле</w:t>
      </w:r>
      <w:r w:rsidR="00D42553">
        <w:rPr>
          <w:lang w:val="ru-RU"/>
        </w:rPr>
        <w:t>,</w:t>
      </w:r>
      <w:r w:rsidR="00BB3A4C">
        <w:rPr>
          <w:lang w:val="ru-RU"/>
        </w:rPr>
        <w:t xml:space="preserve"> и контролирует ли он свои решения</w:t>
      </w:r>
      <w:r w:rsidR="0065290E">
        <w:rPr>
          <w:lang w:val="ru-RU"/>
        </w:rPr>
        <w:t xml:space="preserve">. </w:t>
      </w:r>
    </w:p>
    <w:p w14:paraId="7D5724A1" w14:textId="30D8422F" w:rsidR="00463D8C" w:rsidRDefault="00463D8C" w:rsidP="00F07A9D">
      <w:pPr>
        <w:rPr>
          <w:rStyle w:val="SubtleEmphasis"/>
        </w:rPr>
      </w:pPr>
      <w:r>
        <w:rPr>
          <w:rStyle w:val="SubtleEmphasis"/>
        </w:rPr>
        <w:lastRenderedPageBreak/>
        <w:t xml:space="preserve">Интересно, ну что ж, дальше </w:t>
      </w:r>
      <w:r w:rsidR="00804628">
        <w:rPr>
          <w:rStyle w:val="SubtleEmphasis"/>
          <w:b/>
          <w:bCs/>
        </w:rPr>
        <w:t>Вендиго</w:t>
      </w:r>
      <w:r w:rsidR="00804628">
        <w:rPr>
          <w:rStyle w:val="SubtleEmphasis"/>
        </w:rPr>
        <w:t xml:space="preserve">. Странный знак, потому что я различаю чётко его и </w:t>
      </w:r>
      <w:r w:rsidR="00BB3A4C">
        <w:rPr>
          <w:rStyle w:val="SubtleEmphasis"/>
        </w:rPr>
        <w:t>В</w:t>
      </w:r>
      <w:r w:rsidR="00804628">
        <w:rPr>
          <w:rStyle w:val="SubtleEmphasis"/>
        </w:rPr>
        <w:t>олка, только если попытаться на словах их выразить</w:t>
      </w:r>
      <w:r w:rsidR="00EB0D72">
        <w:rPr>
          <w:rStyle w:val="SubtleEmphasis"/>
        </w:rPr>
        <w:t>, они почти одинаковые.</w:t>
      </w:r>
      <w:r w:rsidR="00BB3A4C">
        <w:rPr>
          <w:rStyle w:val="SubtleEmphasis"/>
        </w:rPr>
        <w:t xml:space="preserve"> Никак не могу осознать, в чём таки разница между этими двумя.</w:t>
      </w:r>
    </w:p>
    <w:p w14:paraId="64DC9CDC" w14:textId="186D5787" w:rsidR="00EB0D72" w:rsidRDefault="00EB0D72" w:rsidP="00F07A9D">
      <w:pPr>
        <w:rPr>
          <w:lang w:val="ru-RU"/>
        </w:rPr>
      </w:pPr>
      <w:r>
        <w:rPr>
          <w:lang w:val="ru-RU"/>
        </w:rPr>
        <w:t>[Фс] – Проклятие или рок, которое нависает над тобой</w:t>
      </w:r>
      <w:r w:rsidR="00BB3A4C">
        <w:rPr>
          <w:lang w:val="ru-RU"/>
        </w:rPr>
        <w:t>, что-то похожее на это</w:t>
      </w:r>
      <w:r>
        <w:rPr>
          <w:lang w:val="ru-RU"/>
        </w:rPr>
        <w:t>?</w:t>
      </w:r>
    </w:p>
    <w:p w14:paraId="25F49724" w14:textId="3FBC3FAE" w:rsidR="00EB0D72" w:rsidRDefault="00EB0D72" w:rsidP="00F07A9D">
      <w:pPr>
        <w:rPr>
          <w:rStyle w:val="SubtleEmphasis"/>
        </w:rPr>
      </w:pPr>
      <w:r>
        <w:rPr>
          <w:rStyle w:val="SubtleEmphasis"/>
        </w:rPr>
        <w:t>Да, именно</w:t>
      </w:r>
      <w:r w:rsidR="00BB3A4C">
        <w:rPr>
          <w:rStyle w:val="SubtleEmphasis"/>
        </w:rPr>
        <w:t>, при чём оба они такие</w:t>
      </w:r>
      <w:r>
        <w:rPr>
          <w:rStyle w:val="SubtleEmphasis"/>
        </w:rPr>
        <w:t>. Может у тебя есть идеи, почему они мне кажутся разными?</w:t>
      </w:r>
    </w:p>
    <w:p w14:paraId="136F08AA" w14:textId="729E701C" w:rsidR="00A42DB7" w:rsidRDefault="00EB0D72" w:rsidP="00F07A9D">
      <w:pPr>
        <w:rPr>
          <w:lang w:val="ru-RU"/>
        </w:rPr>
      </w:pPr>
      <w:r>
        <w:rPr>
          <w:lang w:val="ru-RU"/>
        </w:rPr>
        <w:t>[Фс] – На самом деле</w:t>
      </w:r>
      <w:r w:rsidR="00BB3A4C">
        <w:rPr>
          <w:lang w:val="ru-RU"/>
        </w:rPr>
        <w:t xml:space="preserve"> всё</w:t>
      </w:r>
      <w:r>
        <w:rPr>
          <w:lang w:val="ru-RU"/>
        </w:rPr>
        <w:t xml:space="preserve"> просто. – Сказала я, задумавшись. </w:t>
      </w:r>
      <w:r w:rsidR="00157D0C">
        <w:rPr>
          <w:lang w:val="ru-RU"/>
        </w:rPr>
        <w:t>–</w:t>
      </w:r>
      <w:r>
        <w:rPr>
          <w:lang w:val="ru-RU"/>
        </w:rPr>
        <w:t xml:space="preserve"> </w:t>
      </w:r>
      <w:r w:rsidR="00157D0C">
        <w:rPr>
          <w:lang w:val="ru-RU"/>
        </w:rPr>
        <w:t>Од</w:t>
      </w:r>
      <w:r w:rsidR="00BB3A4C">
        <w:rPr>
          <w:lang w:val="ru-RU"/>
        </w:rPr>
        <w:t>на</w:t>
      </w:r>
      <w:r w:rsidR="00A42DB7">
        <w:rPr>
          <w:lang w:val="ru-RU"/>
        </w:rPr>
        <w:t xml:space="preserve"> судьба была тебе навязана сторонней силой, а другая является плодом твоих собственных</w:t>
      </w:r>
      <w:r w:rsidR="00BB3A4C">
        <w:rPr>
          <w:lang w:val="ru-RU"/>
        </w:rPr>
        <w:t xml:space="preserve"> решений</w:t>
      </w:r>
      <w:r w:rsidR="00A42DB7">
        <w:rPr>
          <w:lang w:val="ru-RU"/>
        </w:rPr>
        <w:t xml:space="preserve">. Посмотри внимательно, Вендиго – древние бичи всей расы пони, что следуют за нами куда бы мы ни пошли. Однако, </w:t>
      </w:r>
      <w:r w:rsidR="008300F6">
        <w:rPr>
          <w:lang w:val="ru-RU"/>
        </w:rPr>
        <w:t>тем не менее, мы стоим здесь с тобой</w:t>
      </w:r>
      <w:r w:rsidR="006B52F6">
        <w:rPr>
          <w:lang w:val="ru-RU"/>
        </w:rPr>
        <w:t xml:space="preserve">, хотя ещё наши предки должны были замёрзнуть в неестественном морозе. </w:t>
      </w:r>
      <w:r w:rsidR="007B46AC">
        <w:rPr>
          <w:lang w:val="ru-RU"/>
        </w:rPr>
        <w:t>Если коротко, я вижу</w:t>
      </w:r>
      <w:r w:rsidR="00BB3A4C">
        <w:rPr>
          <w:lang w:val="ru-RU"/>
        </w:rPr>
        <w:t xml:space="preserve"> Вендиго</w:t>
      </w:r>
      <w:r w:rsidR="007B46AC">
        <w:rPr>
          <w:lang w:val="ru-RU"/>
        </w:rPr>
        <w:t xml:space="preserve"> так – это проклятие, что ты навёл на себя сам, но</w:t>
      </w:r>
      <w:r w:rsidR="00112902">
        <w:rPr>
          <w:lang w:val="ru-RU"/>
        </w:rPr>
        <w:t xml:space="preserve"> в это же время,</w:t>
      </w:r>
      <w:r w:rsidR="007B46AC">
        <w:rPr>
          <w:lang w:val="ru-RU"/>
        </w:rPr>
        <w:t xml:space="preserve"> это и символ того, что ты можешь преодолеть</w:t>
      </w:r>
      <w:r w:rsidR="00112902">
        <w:rPr>
          <w:lang w:val="ru-RU"/>
        </w:rPr>
        <w:t xml:space="preserve"> этот рок</w:t>
      </w:r>
      <w:r w:rsidR="007B46AC">
        <w:rPr>
          <w:lang w:val="ru-RU"/>
        </w:rPr>
        <w:t>.</w:t>
      </w:r>
    </w:p>
    <w:p w14:paraId="5E486386" w14:textId="3849260A" w:rsidR="007B46AC" w:rsidRDefault="00054F80" w:rsidP="00F07A9D">
      <w:pPr>
        <w:rPr>
          <w:rStyle w:val="SubtleEmphasis"/>
        </w:rPr>
      </w:pPr>
      <w:r>
        <w:rPr>
          <w:rStyle w:val="SubtleEmphasis"/>
        </w:rPr>
        <w:t xml:space="preserve">Символ надежды у тебя безысходность, а символ проклятия и истребления – надежда? Что ж, </w:t>
      </w:r>
      <w:r w:rsidR="00395E7E">
        <w:rPr>
          <w:rStyle w:val="SubtleEmphasis"/>
        </w:rPr>
        <w:t>можно дальше не спрашивать</w:t>
      </w:r>
      <w:r w:rsidR="00AC6121">
        <w:rPr>
          <w:rStyle w:val="SubtleEmphasis"/>
        </w:rPr>
        <w:t>, у тебя просто всё будет наоборот.</w:t>
      </w:r>
    </w:p>
    <w:p w14:paraId="1AE5F734" w14:textId="2A140C91" w:rsidR="00AC6121" w:rsidRDefault="00AC6121" w:rsidP="00F07A9D">
      <w:pPr>
        <w:rPr>
          <w:lang w:val="ru-RU"/>
        </w:rPr>
      </w:pPr>
      <w:r>
        <w:rPr>
          <w:lang w:val="ru-RU"/>
        </w:rPr>
        <w:t>[Фс] – Хах, тебе уже не интересно? – Сказала я, улыбнувшись</w:t>
      </w:r>
      <w:r w:rsidR="007F4658">
        <w:rPr>
          <w:lang w:val="ru-RU"/>
        </w:rPr>
        <w:t xml:space="preserve"> и</w:t>
      </w:r>
      <w:r>
        <w:rPr>
          <w:lang w:val="ru-RU"/>
        </w:rPr>
        <w:t xml:space="preserve"> чувствуя через мысленную связь</w:t>
      </w:r>
      <w:r w:rsidR="007F4658">
        <w:rPr>
          <w:lang w:val="ru-RU"/>
        </w:rPr>
        <w:t>, что это была шутка</w:t>
      </w:r>
      <w:r>
        <w:rPr>
          <w:lang w:val="ru-RU"/>
        </w:rPr>
        <w:t>.</w:t>
      </w:r>
    </w:p>
    <w:p w14:paraId="651F8E81" w14:textId="29D21085" w:rsidR="00AC6121" w:rsidRDefault="00AC6121" w:rsidP="00F07A9D">
      <w:pPr>
        <w:rPr>
          <w:rStyle w:val="SubtleEmphasis"/>
        </w:rPr>
      </w:pPr>
      <w:r>
        <w:rPr>
          <w:rStyle w:val="SubtleEmphasis"/>
        </w:rPr>
        <w:t xml:space="preserve">Да что ты, просто ты так предсказуемо приходишь к непредсказуемым выводам, что это даже забавно. </w:t>
      </w:r>
      <w:r w:rsidR="00F2771B">
        <w:rPr>
          <w:rStyle w:val="SubtleEmphasis"/>
        </w:rPr>
        <w:t>Хах, если бы я хотела поговорить со стеной, на которой всё написано, я бы спросила у Холода</w:t>
      </w:r>
      <w:r w:rsidR="000D5BF9">
        <w:rPr>
          <w:rStyle w:val="SubtleEmphasis"/>
        </w:rPr>
        <w:t>, или ему подобных</w:t>
      </w:r>
      <w:r w:rsidR="00F2771B">
        <w:rPr>
          <w:rStyle w:val="SubtleEmphasis"/>
        </w:rPr>
        <w:t xml:space="preserve">. А сейчас </w:t>
      </w:r>
      <w:r w:rsidR="00223D0B">
        <w:rPr>
          <w:rStyle w:val="SubtleEmphasis"/>
        </w:rPr>
        <w:t>–</w:t>
      </w:r>
      <w:r w:rsidR="00F2771B">
        <w:rPr>
          <w:rStyle w:val="SubtleEmphasis"/>
        </w:rPr>
        <w:t xml:space="preserve"> </w:t>
      </w:r>
      <w:r w:rsidR="00223D0B">
        <w:rPr>
          <w:rStyle w:val="SubtleEmphasis"/>
          <w:b/>
          <w:bCs/>
        </w:rPr>
        <w:t>Изменяющий Облик</w:t>
      </w:r>
      <w:r w:rsidR="00223D0B">
        <w:rPr>
          <w:rStyle w:val="SubtleEmphasis"/>
        </w:rPr>
        <w:t>.</w:t>
      </w:r>
    </w:p>
    <w:p w14:paraId="0B69D71C" w14:textId="02240303" w:rsidR="00223D0B" w:rsidRPr="008F2FB9" w:rsidRDefault="00223D0B" w:rsidP="00F07A9D">
      <w:pPr>
        <w:rPr>
          <w:lang w:val="ru-RU"/>
        </w:rPr>
      </w:pPr>
      <w:r w:rsidRPr="008F2FB9">
        <w:rPr>
          <w:lang w:val="ru-RU"/>
        </w:rPr>
        <w:t xml:space="preserve">Передо мной появился облик, который сложно было спутать с чем-то ещё. </w:t>
      </w:r>
      <w:r w:rsidR="00C410E6" w:rsidRPr="008F2FB9">
        <w:rPr>
          <w:lang w:val="ru-RU"/>
        </w:rPr>
        <w:t xml:space="preserve">Кризалис – потерянная королева оборотней, что исчезла после </w:t>
      </w:r>
      <w:r w:rsidR="00134457" w:rsidRPr="008F2FB9">
        <w:rPr>
          <w:lang w:val="ru-RU"/>
        </w:rPr>
        <w:t>восстания нового правителя роя – Торакса.</w:t>
      </w:r>
    </w:p>
    <w:p w14:paraId="6369BC97" w14:textId="642438B5" w:rsidR="00134457" w:rsidRDefault="00134457" w:rsidP="00F07A9D">
      <w:pPr>
        <w:rPr>
          <w:lang w:val="ru-RU"/>
        </w:rPr>
      </w:pPr>
      <w:r>
        <w:rPr>
          <w:lang w:val="ru-RU"/>
        </w:rPr>
        <w:t>[Фс] – Хм, а почему она? Ты имеешь в виду суть оборотней в общем, или её конкретную судьбу?</w:t>
      </w:r>
    </w:p>
    <w:p w14:paraId="317C0C7E" w14:textId="15494877" w:rsidR="00134457" w:rsidRDefault="00B43964" w:rsidP="00F07A9D">
      <w:pPr>
        <w:rPr>
          <w:rStyle w:val="SubtleEmphasis"/>
        </w:rPr>
      </w:pPr>
      <w:r>
        <w:rPr>
          <w:rStyle w:val="SubtleEmphasis"/>
        </w:rPr>
        <w:t>Если честно, я сама не знаю</w:t>
      </w:r>
      <w:r w:rsidR="00112156">
        <w:rPr>
          <w:rStyle w:val="SubtleEmphasis"/>
        </w:rPr>
        <w:t xml:space="preserve">, возможно обе. Какая королева, такой и рой, в конце концов. </w:t>
      </w:r>
      <w:r w:rsidR="00674E0E">
        <w:rPr>
          <w:rStyle w:val="SubtleEmphasis"/>
        </w:rPr>
        <w:t>Возможно,</w:t>
      </w:r>
      <w:r w:rsidR="00112156">
        <w:rPr>
          <w:rStyle w:val="SubtleEmphasis"/>
        </w:rPr>
        <w:t xml:space="preserve"> сейчас Торакс у власти, но мне кажется от этого они стали лишь более потерянные, чем</w:t>
      </w:r>
      <w:r w:rsidR="00B35C51">
        <w:rPr>
          <w:rStyle w:val="SubtleEmphasis"/>
        </w:rPr>
        <w:t xml:space="preserve"> были при Кризалис, не знаю почему.</w:t>
      </w:r>
    </w:p>
    <w:p w14:paraId="5635B253" w14:textId="1457B2D2" w:rsidR="00B35C51" w:rsidRDefault="00B35C51" w:rsidP="00F07A9D">
      <w:pPr>
        <w:rPr>
          <w:lang w:val="ru-RU"/>
        </w:rPr>
      </w:pPr>
      <w:r>
        <w:rPr>
          <w:lang w:val="ru-RU"/>
        </w:rPr>
        <w:t xml:space="preserve">[Фс] – Они оружие, оставленное без цели и смысла. </w:t>
      </w:r>
    </w:p>
    <w:p w14:paraId="0A59B0CE" w14:textId="68400792" w:rsidR="00B35C51" w:rsidRDefault="00B35C51" w:rsidP="00F07A9D">
      <w:pPr>
        <w:rPr>
          <w:lang w:val="ru-RU"/>
        </w:rPr>
      </w:pPr>
      <w:r>
        <w:rPr>
          <w:lang w:val="ru-RU"/>
        </w:rPr>
        <w:t>Нова ничего не ответила, но я чувствовала интерес в её мыслях.</w:t>
      </w:r>
    </w:p>
    <w:p w14:paraId="0DD0D833" w14:textId="2F4536CB" w:rsidR="00A9507E" w:rsidRDefault="00B35C51" w:rsidP="00F07A9D">
      <w:pPr>
        <w:rPr>
          <w:lang w:val="ru-RU"/>
        </w:rPr>
      </w:pPr>
      <w:r>
        <w:rPr>
          <w:lang w:val="ru-RU"/>
        </w:rPr>
        <w:t>[Фс] – Рой меняется, если меняется цель</w:t>
      </w:r>
      <w:r w:rsidR="006D002F">
        <w:rPr>
          <w:lang w:val="ru-RU"/>
        </w:rPr>
        <w:t xml:space="preserve"> – Р</w:t>
      </w:r>
      <w:r>
        <w:rPr>
          <w:lang w:val="ru-RU"/>
        </w:rPr>
        <w:t>ой поменялся, но новая цель не была поставлена. Не все расы могут идти по пути пони, так же, как и среди самих пони есть исключения</w:t>
      </w:r>
      <w:r w:rsidR="00387CA9">
        <w:rPr>
          <w:lang w:val="ru-RU"/>
        </w:rPr>
        <w:t>,</w:t>
      </w:r>
      <w:r>
        <w:rPr>
          <w:lang w:val="ru-RU"/>
        </w:rPr>
        <w:t xml:space="preserve"> вроде нас. Тысячелетие они были оружием войны, и в один момент </w:t>
      </w:r>
      <w:r w:rsidR="00387CA9">
        <w:rPr>
          <w:lang w:val="ru-RU"/>
        </w:rPr>
        <w:t>они были переделаны на нечто более пассивное и мирное</w:t>
      </w:r>
      <w:r>
        <w:rPr>
          <w:lang w:val="ru-RU"/>
        </w:rPr>
        <w:t xml:space="preserve">. </w:t>
      </w:r>
      <w:r w:rsidR="0099423C">
        <w:rPr>
          <w:lang w:val="ru-RU"/>
        </w:rPr>
        <w:t>Эта карта означает потерю самого дорогого, что есть у любого живого существа – смысла существовать. Всё что остаётся оборотню – это бесконечно менять личину в</w:t>
      </w:r>
      <w:r w:rsidR="00387CA9">
        <w:rPr>
          <w:lang w:val="ru-RU"/>
        </w:rPr>
        <w:t xml:space="preserve"> попытке отыскать</w:t>
      </w:r>
      <w:r w:rsidR="0099423C">
        <w:rPr>
          <w:lang w:val="ru-RU"/>
        </w:rPr>
        <w:t xml:space="preserve"> того, </w:t>
      </w:r>
      <w:r w:rsidR="00387CA9">
        <w:rPr>
          <w:lang w:val="ru-RU"/>
        </w:rPr>
        <w:t>кто</w:t>
      </w:r>
      <w:r w:rsidR="0099423C">
        <w:rPr>
          <w:lang w:val="ru-RU"/>
        </w:rPr>
        <w:t xml:space="preserve"> навсегда</w:t>
      </w:r>
      <w:r w:rsidR="00387CA9">
        <w:rPr>
          <w:lang w:val="ru-RU"/>
        </w:rPr>
        <w:t xml:space="preserve"> был утерян</w:t>
      </w:r>
      <w:r w:rsidR="0099423C">
        <w:rPr>
          <w:lang w:val="ru-RU"/>
        </w:rPr>
        <w:t>.</w:t>
      </w:r>
    </w:p>
    <w:p w14:paraId="77D86EE6" w14:textId="68157E49" w:rsidR="00B35C51" w:rsidRDefault="00A9507E" w:rsidP="00F07A9D">
      <w:pPr>
        <w:rPr>
          <w:lang w:val="ru-RU"/>
        </w:rPr>
      </w:pPr>
      <w:r>
        <w:rPr>
          <w:rStyle w:val="SubtleEmphasis"/>
        </w:rPr>
        <w:t xml:space="preserve">Но где есть изменение, там есть и изменение к лучшему. Как по мне, эта карта значит, что пони находится в процессе перестройки мировоззрения или способа жизни. Многие новички тут похожи на оборотней, пытаясь влиться в нашу «очень </w:t>
      </w:r>
      <w:r w:rsidR="00694A82">
        <w:rPr>
          <w:rStyle w:val="SubtleEmphasis"/>
        </w:rPr>
        <w:t>дружную</w:t>
      </w:r>
      <w:r>
        <w:rPr>
          <w:rStyle w:val="SubtleEmphasis"/>
        </w:rPr>
        <w:t>» компанию, и при этом не могут смириться с потерей обычной жизни. Возможно, когда-то и ты, Фоллен, посмотришь на эту карту так.</w:t>
      </w:r>
    </w:p>
    <w:p w14:paraId="5CC86A93" w14:textId="26B3D973" w:rsidR="00A9507E" w:rsidRDefault="00A9507E" w:rsidP="00F07A9D">
      <w:pPr>
        <w:rPr>
          <w:lang w:val="ru-RU"/>
        </w:rPr>
      </w:pPr>
      <w:r>
        <w:rPr>
          <w:lang w:val="ru-RU"/>
        </w:rPr>
        <w:lastRenderedPageBreak/>
        <w:t>Я ей ничего не ответила, и Сверхновая перешла к следующей карте.</w:t>
      </w:r>
    </w:p>
    <w:p w14:paraId="75A8CEB5" w14:textId="77251339" w:rsidR="00A66540" w:rsidRDefault="00A66540" w:rsidP="00F07A9D">
      <w:pPr>
        <w:rPr>
          <w:rStyle w:val="SubtleEmphasis"/>
        </w:rPr>
      </w:pPr>
      <w:r>
        <w:rPr>
          <w:rStyle w:val="SubtleEmphasis"/>
          <w:b/>
          <w:bCs/>
        </w:rPr>
        <w:t>Элементы Гармонии</w:t>
      </w:r>
      <w:r>
        <w:rPr>
          <w:rStyle w:val="SubtleEmphasis"/>
        </w:rPr>
        <w:t xml:space="preserve"> – группа пони, что вместе могут одолеть любое зло. </w:t>
      </w:r>
      <w:r w:rsidR="00A4429F">
        <w:rPr>
          <w:rStyle w:val="SubtleEmphasis"/>
        </w:rPr>
        <w:t xml:space="preserve">Хорошее знамение, как по мне, оно означает, что помощь придёт </w:t>
      </w:r>
      <w:r w:rsidR="000C0789">
        <w:rPr>
          <w:rStyle w:val="SubtleEmphasis"/>
        </w:rPr>
        <w:t>в нужный момент, и вам нужно лишь продержаться до него вместе.</w:t>
      </w:r>
    </w:p>
    <w:p w14:paraId="3A4BE44B" w14:textId="5187397F" w:rsidR="000C0789" w:rsidRDefault="000C0789" w:rsidP="00F07A9D">
      <w:pPr>
        <w:rPr>
          <w:lang w:val="ru-RU"/>
        </w:rPr>
      </w:pPr>
      <w:r>
        <w:rPr>
          <w:lang w:val="ru-RU"/>
        </w:rPr>
        <w:t>[Фс] – Наивное восприятие</w:t>
      </w:r>
      <w:r w:rsidR="003B056E">
        <w:rPr>
          <w:lang w:val="ru-RU"/>
        </w:rPr>
        <w:t>,</w:t>
      </w:r>
      <w:r>
        <w:rPr>
          <w:lang w:val="ru-RU"/>
        </w:rPr>
        <w:t xml:space="preserve"> – </w:t>
      </w:r>
      <w:r w:rsidR="003B056E">
        <w:rPr>
          <w:lang w:val="ru-RU"/>
        </w:rPr>
        <w:t>с</w:t>
      </w:r>
      <w:r>
        <w:rPr>
          <w:lang w:val="ru-RU"/>
        </w:rPr>
        <w:t>казала я</w:t>
      </w:r>
      <w:r w:rsidR="003B056E">
        <w:rPr>
          <w:lang w:val="ru-RU"/>
        </w:rPr>
        <w:t>,</w:t>
      </w:r>
      <w:r>
        <w:rPr>
          <w:lang w:val="ru-RU"/>
        </w:rPr>
        <w:t xml:space="preserve"> – </w:t>
      </w:r>
      <w:r w:rsidR="003B056E">
        <w:rPr>
          <w:lang w:val="ru-RU"/>
        </w:rPr>
        <w:t>г</w:t>
      </w:r>
      <w:r>
        <w:rPr>
          <w:lang w:val="ru-RU"/>
        </w:rPr>
        <w:t>руппа – это всегда слабость. Потому что как в группе может быть синергия и сила между пони, так же только в группе могут быть распри, ссоры и обиды, что приведут к гибели не только одного глупца, а и всех, что неосторожно связали себя с кем-то.</w:t>
      </w:r>
    </w:p>
    <w:p w14:paraId="5C6B5FAD" w14:textId="2A61B257" w:rsidR="00CB2BEE" w:rsidRDefault="00CB2BEE" w:rsidP="00F07A9D">
      <w:pPr>
        <w:rPr>
          <w:rStyle w:val="SubtleEmphasis"/>
        </w:rPr>
      </w:pPr>
      <w:r>
        <w:rPr>
          <w:rStyle w:val="SubtleEmphasis"/>
        </w:rPr>
        <w:t>Сила и слабость. Одного не бывает без другого, да?</w:t>
      </w:r>
    </w:p>
    <w:p w14:paraId="7F08AF16" w14:textId="5C8C3A5A" w:rsidR="00CB2BEE" w:rsidRPr="008F2FB9" w:rsidRDefault="00CB2BEE" w:rsidP="00CB2BEE">
      <w:pPr>
        <w:rPr>
          <w:lang w:val="ru-RU"/>
        </w:rPr>
      </w:pPr>
      <w:r w:rsidRPr="008F2FB9">
        <w:rPr>
          <w:lang w:val="ru-RU"/>
        </w:rPr>
        <w:t>Я кивнула Нове.</w:t>
      </w:r>
    </w:p>
    <w:p w14:paraId="56505FB0" w14:textId="2E43CC62" w:rsidR="00CB2BEE" w:rsidRDefault="00CB2BEE" w:rsidP="00CB2BEE">
      <w:pPr>
        <w:rPr>
          <w:rStyle w:val="SubtleEmphasis"/>
        </w:rPr>
      </w:pPr>
      <w:r>
        <w:rPr>
          <w:rStyle w:val="SubtleEmphasis"/>
        </w:rPr>
        <w:t>Хорошо, я тогда надеюсь, что у нас будет больше первого, чем второго.</w:t>
      </w:r>
    </w:p>
    <w:p w14:paraId="1AB6E67D" w14:textId="79341A05" w:rsidR="00CB2BEE" w:rsidRPr="00840499" w:rsidRDefault="00CB2BEE" w:rsidP="00CB2BEE">
      <w:pPr>
        <w:rPr>
          <w:lang w:val="ru-RU"/>
        </w:rPr>
      </w:pPr>
      <w:r w:rsidRPr="00840499">
        <w:rPr>
          <w:lang w:val="ru-RU"/>
        </w:rPr>
        <w:t>Я ничего не ответила.</w:t>
      </w:r>
    </w:p>
    <w:p w14:paraId="00BADABD" w14:textId="330CBC7A" w:rsidR="00840499" w:rsidRDefault="00840499" w:rsidP="00CB2BEE">
      <w:pPr>
        <w:rPr>
          <w:rStyle w:val="SubtleEmphasis"/>
        </w:rPr>
      </w:pPr>
      <w:r>
        <w:rPr>
          <w:rStyle w:val="SubtleEmphasis"/>
        </w:rPr>
        <w:t>Хм… Дальше идут столбы реальности, очевидно было бы включить их сюда.</w:t>
      </w:r>
      <w:r w:rsidR="00BE0A8D">
        <w:rPr>
          <w:rStyle w:val="SubtleEmphasis"/>
        </w:rPr>
        <w:t xml:space="preserve"> </w:t>
      </w:r>
      <w:r w:rsidR="00BE0A8D" w:rsidRPr="00BE0A8D">
        <w:rPr>
          <w:rStyle w:val="SubtleEmphasis"/>
          <w:b/>
          <w:bCs/>
        </w:rPr>
        <w:t>Солнце</w:t>
      </w:r>
      <w:r w:rsidR="00BE0A8D">
        <w:rPr>
          <w:rStyle w:val="SubtleEmphasis"/>
        </w:rPr>
        <w:t xml:space="preserve">, Селестия – символ силы и стабильности. </w:t>
      </w:r>
      <w:r w:rsidR="00A074F4">
        <w:rPr>
          <w:rStyle w:val="SubtleEmphasis"/>
        </w:rPr>
        <w:t>Как на него не посмотри, это знамение периода процветания и покоя, возможно отдыха, что столь необходим.</w:t>
      </w:r>
    </w:p>
    <w:p w14:paraId="09173FF2" w14:textId="49CE4686" w:rsidR="00A074F4" w:rsidRDefault="00A074F4" w:rsidP="00CB2BEE">
      <w:pPr>
        <w:rPr>
          <w:lang w:val="ru-RU"/>
        </w:rPr>
      </w:pPr>
      <w:r>
        <w:rPr>
          <w:lang w:val="ru-RU"/>
        </w:rPr>
        <w:t>[Фс] – А ещё символ стагнации и упадка, что обязательно следует за периодом покоя. Солнце ослепляет, не оставляя шанса ничему другому, и пони под этим знаком может видеть</w:t>
      </w:r>
      <w:r w:rsidR="00257F8D">
        <w:rPr>
          <w:lang w:val="ru-RU"/>
        </w:rPr>
        <w:t xml:space="preserve"> только</w:t>
      </w:r>
      <w:r>
        <w:rPr>
          <w:lang w:val="ru-RU"/>
        </w:rPr>
        <w:t xml:space="preserve"> то, что ей кажется правильным, </w:t>
      </w:r>
      <w:r w:rsidR="006C7319">
        <w:rPr>
          <w:lang w:val="ru-RU"/>
        </w:rPr>
        <w:t>игнорируя всю остальную реальность</w:t>
      </w:r>
      <w:r>
        <w:rPr>
          <w:lang w:val="ru-RU"/>
        </w:rPr>
        <w:t>. Увидев Солнце</w:t>
      </w:r>
      <w:r w:rsidR="00B3594E">
        <w:rPr>
          <w:lang w:val="ru-RU"/>
        </w:rPr>
        <w:t>,</w:t>
      </w:r>
      <w:r>
        <w:rPr>
          <w:lang w:val="ru-RU"/>
        </w:rPr>
        <w:t xml:space="preserve"> любому стоит задуматься над своими мотивами и своими идеалами.</w:t>
      </w:r>
    </w:p>
    <w:p w14:paraId="5085573E" w14:textId="54101A8A" w:rsidR="00A074F4" w:rsidRDefault="00A074F4" w:rsidP="00CB2BEE">
      <w:pPr>
        <w:rPr>
          <w:lang w:val="ru-RU"/>
        </w:rPr>
      </w:pPr>
      <w:r>
        <w:rPr>
          <w:rStyle w:val="SubtleEmphasis"/>
        </w:rPr>
        <w:t xml:space="preserve">А что </w:t>
      </w:r>
      <w:r w:rsidR="001A373B">
        <w:rPr>
          <w:rStyle w:val="SubtleEmphasis"/>
        </w:rPr>
        <w:t>насчёт</w:t>
      </w:r>
      <w:r>
        <w:rPr>
          <w:rStyle w:val="SubtleEmphasis"/>
        </w:rPr>
        <w:t xml:space="preserve"> </w:t>
      </w:r>
      <w:r>
        <w:rPr>
          <w:rStyle w:val="SubtleEmphasis"/>
          <w:b/>
          <w:bCs/>
        </w:rPr>
        <w:t>Луны</w:t>
      </w:r>
      <w:r>
        <w:rPr>
          <w:rStyle w:val="SubtleEmphasis"/>
        </w:rPr>
        <w:t>?</w:t>
      </w:r>
      <w:r w:rsidR="00B778E3">
        <w:rPr>
          <w:rStyle w:val="SubtleEmphasis"/>
        </w:rPr>
        <w:t xml:space="preserve"> </w:t>
      </w:r>
    </w:p>
    <w:p w14:paraId="4CFEE5EE" w14:textId="5289ED61" w:rsidR="00A074F4" w:rsidRDefault="00B778E3" w:rsidP="00CB2BEE">
      <w:pPr>
        <w:rPr>
          <w:lang w:val="ru-RU"/>
        </w:rPr>
      </w:pPr>
      <w:r>
        <w:rPr>
          <w:lang w:val="ru-RU"/>
        </w:rPr>
        <w:t xml:space="preserve">[Фс] – Луна не </w:t>
      </w:r>
      <w:r w:rsidR="00161D9A">
        <w:rPr>
          <w:lang w:val="ru-RU"/>
        </w:rPr>
        <w:t>лучше. Символ изгнания и инакомыслия, она несёт в себе предупреждение любому, кто за ней захочет последовать в темноту. Луна – это сон, иллюзии, что могут заменить реальность, если ты окажешься слишком слаб</w:t>
      </w:r>
      <w:r w:rsidR="00BF5B8C">
        <w:rPr>
          <w:lang w:val="ru-RU"/>
        </w:rPr>
        <w:t>. Т</w:t>
      </w:r>
      <w:r w:rsidR="00161D9A">
        <w:rPr>
          <w:lang w:val="ru-RU"/>
        </w:rPr>
        <w:t>олько он</w:t>
      </w:r>
      <w:r w:rsidR="00F65F11">
        <w:rPr>
          <w:lang w:val="ru-RU"/>
        </w:rPr>
        <w:t>а</w:t>
      </w:r>
      <w:r w:rsidR="00161D9A">
        <w:rPr>
          <w:lang w:val="ru-RU"/>
        </w:rPr>
        <w:t xml:space="preserve"> мо</w:t>
      </w:r>
      <w:r w:rsidR="00BF5B8C">
        <w:rPr>
          <w:lang w:val="ru-RU"/>
        </w:rPr>
        <w:t xml:space="preserve">жет противостоять Солнцу, </w:t>
      </w:r>
      <w:r w:rsidR="00F65F11">
        <w:rPr>
          <w:lang w:val="ru-RU"/>
        </w:rPr>
        <w:t xml:space="preserve">однако оба этих символа потеряны в противостоянии, </w:t>
      </w:r>
      <w:r w:rsidR="00395A88">
        <w:rPr>
          <w:lang w:val="ru-RU"/>
        </w:rPr>
        <w:t>с</w:t>
      </w:r>
      <w:r w:rsidR="00F65F11">
        <w:rPr>
          <w:lang w:val="ru-RU"/>
        </w:rPr>
        <w:t>толь же бессмысленном, как и неизбежном.</w:t>
      </w:r>
    </w:p>
    <w:p w14:paraId="64AB4F4F" w14:textId="4484DD61" w:rsidR="000E1582" w:rsidRPr="00840499" w:rsidRDefault="000E1582" w:rsidP="00CB2BEE">
      <w:pPr>
        <w:rPr>
          <w:rStyle w:val="SubtleEmphasis"/>
        </w:rPr>
      </w:pPr>
      <w:r>
        <w:rPr>
          <w:rStyle w:val="SubtleEmphasis"/>
        </w:rPr>
        <w:t>Возможно</w:t>
      </w:r>
      <w:r w:rsidR="00597D02">
        <w:rPr>
          <w:rStyle w:val="SubtleEmphasis"/>
        </w:rPr>
        <w:t>, но Луна — это ещё и благословение, решение личных проблем. Не знаю, но эти двое мне кажется не нужно делать столь мрачными.</w:t>
      </w:r>
    </w:p>
    <w:p w14:paraId="393722E7" w14:textId="6B311513" w:rsidR="00840499" w:rsidRDefault="00597D02" w:rsidP="00CB2BEE">
      <w:pPr>
        <w:rPr>
          <w:lang w:val="ru-RU"/>
        </w:rPr>
      </w:pPr>
      <w:r>
        <w:rPr>
          <w:lang w:val="ru-RU"/>
        </w:rPr>
        <w:t>Я пожала плечами.</w:t>
      </w:r>
    </w:p>
    <w:p w14:paraId="48E4E752" w14:textId="5F9A1DE2" w:rsidR="00597D02" w:rsidRDefault="00597D02" w:rsidP="00CB2BEE">
      <w:pPr>
        <w:rPr>
          <w:rStyle w:val="SubtleEmphasis"/>
        </w:rPr>
      </w:pPr>
      <w:r>
        <w:rPr>
          <w:rStyle w:val="SubtleEmphasis"/>
        </w:rPr>
        <w:t xml:space="preserve">Ладно, оставшиеся две принцессы – </w:t>
      </w:r>
      <w:r>
        <w:rPr>
          <w:rStyle w:val="SubtleEmphasis"/>
          <w:b/>
          <w:bCs/>
        </w:rPr>
        <w:t xml:space="preserve">Любовь </w:t>
      </w:r>
      <w:r>
        <w:rPr>
          <w:rStyle w:val="SubtleEmphasis"/>
        </w:rPr>
        <w:t xml:space="preserve">и </w:t>
      </w:r>
      <w:r>
        <w:rPr>
          <w:rStyle w:val="SubtleEmphasis"/>
          <w:b/>
          <w:bCs/>
        </w:rPr>
        <w:t>Дружба</w:t>
      </w:r>
      <w:r>
        <w:rPr>
          <w:rStyle w:val="SubtleEmphasis"/>
        </w:rPr>
        <w:t>. Мне даже интересно насколько ужасными ты их сделаешь.</w:t>
      </w:r>
    </w:p>
    <w:p w14:paraId="69187D0B" w14:textId="305EF10B" w:rsidR="00597D02" w:rsidRDefault="00597D02" w:rsidP="00CB2BEE">
      <w:pPr>
        <w:rPr>
          <w:lang w:val="ru-RU"/>
        </w:rPr>
      </w:pPr>
      <w:r>
        <w:rPr>
          <w:lang w:val="ru-RU"/>
        </w:rPr>
        <w:t>[Фс] – Я не специально, ты же сама спросила меня то, как я это вижу.</w:t>
      </w:r>
      <w:r w:rsidR="000B0B8E">
        <w:rPr>
          <w:lang w:val="ru-RU"/>
        </w:rPr>
        <w:t xml:space="preserve"> – Я отвела взгляд в сторону, призывая образы Каденс и Твайлайт. –</w:t>
      </w:r>
      <w:r>
        <w:rPr>
          <w:lang w:val="ru-RU"/>
        </w:rPr>
        <w:t xml:space="preserve"> Любовь очень проста, поскольку она измеряется только в величине жертвы, которую ты готов ей принести. Карта решимости, героя, или же мученика, всё зависит от </w:t>
      </w:r>
      <w:r w:rsidR="0074411C">
        <w:rPr>
          <w:lang w:val="ru-RU"/>
        </w:rPr>
        <w:t>точки зрения</w:t>
      </w:r>
      <w:r>
        <w:rPr>
          <w:lang w:val="ru-RU"/>
        </w:rPr>
        <w:t xml:space="preserve">. А Дружба – карта могущества, что даёт тебе поддержка и контроль, но в чём же грань между дружбой и </w:t>
      </w:r>
      <w:r w:rsidR="00AA5279">
        <w:rPr>
          <w:lang w:val="ru-RU"/>
        </w:rPr>
        <w:t xml:space="preserve">взаимным использованием? Может ли быть дружба без </w:t>
      </w:r>
      <w:r w:rsidR="00B70B9A">
        <w:rPr>
          <w:lang w:val="ru-RU"/>
        </w:rPr>
        <w:t>эксплуатации и без мотивов? Чем скорее ты найдёшь для себя ответ, тем лучше.</w:t>
      </w:r>
    </w:p>
    <w:p w14:paraId="434826E6" w14:textId="659686A8" w:rsidR="00B70B9A" w:rsidRDefault="00B70B9A" w:rsidP="00CB2BEE">
      <w:pPr>
        <w:rPr>
          <w:rStyle w:val="SubtleEmphasis"/>
        </w:rPr>
      </w:pPr>
      <w:r>
        <w:rPr>
          <w:rStyle w:val="SubtleEmphasis"/>
        </w:rPr>
        <w:lastRenderedPageBreak/>
        <w:t>Браво, поздравляю! У тебя получилось сделать кошмарными смысл</w:t>
      </w:r>
      <w:r w:rsidR="00A13296">
        <w:rPr>
          <w:rStyle w:val="SubtleEmphasis"/>
        </w:rPr>
        <w:t>ы</w:t>
      </w:r>
      <w:r>
        <w:rPr>
          <w:rStyle w:val="SubtleEmphasis"/>
        </w:rPr>
        <w:t xml:space="preserve"> всех принцесс, я даже на мгновение сомневалась в тебе, но нет. Что, ни капли хорошего в них нет?</w:t>
      </w:r>
    </w:p>
    <w:p w14:paraId="35DDC821" w14:textId="766433D8" w:rsidR="00B70B9A" w:rsidRDefault="00B70B9A" w:rsidP="00CB2BEE">
      <w:pPr>
        <w:rPr>
          <w:lang w:val="ru-RU"/>
        </w:rPr>
      </w:pPr>
      <w:r>
        <w:rPr>
          <w:lang w:val="ru-RU"/>
        </w:rPr>
        <w:t xml:space="preserve">[Фс] – Как я тебе уже сказала, </w:t>
      </w:r>
      <w:r w:rsidR="00A13296">
        <w:rPr>
          <w:lang w:val="ru-RU"/>
        </w:rPr>
        <w:t>Д</w:t>
      </w:r>
      <w:r>
        <w:rPr>
          <w:lang w:val="ru-RU"/>
        </w:rPr>
        <w:t xml:space="preserve">ружба – это сила, которой ты в одиночку никогда не мог бы владеть, а </w:t>
      </w:r>
      <w:r w:rsidR="0079180F">
        <w:rPr>
          <w:lang w:val="ru-RU"/>
        </w:rPr>
        <w:t>Л</w:t>
      </w:r>
      <w:r>
        <w:rPr>
          <w:lang w:val="ru-RU"/>
        </w:rPr>
        <w:t>юбовь – это жертва, которая может быть принесена не только тобою, но и ради тебя. Всё зависит от того, по какую сторону баррикад ты окажешься.</w:t>
      </w:r>
    </w:p>
    <w:p w14:paraId="313491B8" w14:textId="52EFEB7D" w:rsidR="00B70B9A" w:rsidRPr="00B70B9A" w:rsidRDefault="00B70B9A" w:rsidP="00CB2BEE">
      <w:pPr>
        <w:rPr>
          <w:rStyle w:val="SubtleEmphasis"/>
        </w:rPr>
      </w:pPr>
      <w:r>
        <w:rPr>
          <w:rStyle w:val="SubtleEmphasis"/>
        </w:rPr>
        <w:t xml:space="preserve">Хах, даже твоё «хорошее» могло бы вогнать пони в депрессию. Никогда не меняйся, подруга, иначе кто будет вносить мрачность в наше скучное ничего. </w:t>
      </w:r>
    </w:p>
    <w:p w14:paraId="3698B3DE" w14:textId="5A2FD1E1" w:rsidR="009E64C1" w:rsidRDefault="00B70B9A" w:rsidP="00CB2BEE">
      <w:pPr>
        <w:rPr>
          <w:lang w:val="ru-RU"/>
        </w:rPr>
      </w:pPr>
      <w:r>
        <w:rPr>
          <w:lang w:val="ru-RU"/>
        </w:rPr>
        <w:t>Сверхновая дружески коснулась моего плеча, когда эти слова звучали у меня в голове.</w:t>
      </w:r>
      <w:r w:rsidR="009E64C1">
        <w:rPr>
          <w:lang w:val="ru-RU"/>
        </w:rPr>
        <w:t xml:space="preserve"> Я подавила инстинктивное желание отстранится и волной силой отбросить её от себя.</w:t>
      </w:r>
      <w:r w:rsidR="002E26A8">
        <w:rPr>
          <w:lang w:val="ru-RU"/>
        </w:rPr>
        <w:t xml:space="preserve"> Нова заметила эти вибрации в моих мыслях.</w:t>
      </w:r>
    </w:p>
    <w:p w14:paraId="2544B45D" w14:textId="644B480A" w:rsidR="005C533C" w:rsidRPr="00945BC7" w:rsidRDefault="00945BC7" w:rsidP="00945BC7">
      <w:pPr>
        <w:rPr>
          <w:lang w:val="ru-RU"/>
        </w:rPr>
      </w:pPr>
      <w:r w:rsidRPr="00945BC7">
        <w:rPr>
          <w:lang w:val="ru-RU"/>
        </w:rPr>
        <w:t>[</w:t>
      </w:r>
      <w:r>
        <w:rPr>
          <w:lang w:val="ru-RU"/>
        </w:rPr>
        <w:t>Св</w:t>
      </w:r>
      <w:r w:rsidRPr="00945BC7">
        <w:rPr>
          <w:lang w:val="ru-RU"/>
        </w:rPr>
        <w:t>]</w:t>
      </w:r>
      <w:r>
        <w:rPr>
          <w:lang w:val="ru-RU"/>
        </w:rPr>
        <w:t xml:space="preserve"> – </w:t>
      </w:r>
      <w:r w:rsidR="002E26A8" w:rsidRPr="00945BC7">
        <w:rPr>
          <w:lang w:val="ru-RU"/>
        </w:rPr>
        <w:t xml:space="preserve">Всё ещё против сближения с кем-то? </w:t>
      </w:r>
      <w:r w:rsidRPr="00945BC7">
        <w:rPr>
          <w:lang w:val="ru-RU"/>
        </w:rPr>
        <w:t>Фол</w:t>
      </w:r>
      <w:r>
        <w:rPr>
          <w:lang w:val="ru-RU"/>
        </w:rPr>
        <w:t>лен</w:t>
      </w:r>
      <w:r w:rsidR="002E26A8" w:rsidRPr="00945BC7">
        <w:rPr>
          <w:lang w:val="ru-RU"/>
        </w:rPr>
        <w:t xml:space="preserve">, </w:t>
      </w:r>
      <w:r w:rsidR="00D01DEE" w:rsidRPr="00945BC7">
        <w:rPr>
          <w:lang w:val="ru-RU"/>
        </w:rPr>
        <w:t xml:space="preserve">я вижу, насколько серыми и тёмным цветами для тебя окрашен мир, но прошу, оставь хотя бы пару мазков светлого в этой кромешной темноте. Если не ради меня или возможного счастья, то хотя бы ради контраста, чтобы не потеряться в море </w:t>
      </w:r>
      <w:r w:rsidR="005C533C" w:rsidRPr="00945BC7">
        <w:rPr>
          <w:lang w:val="ru-RU"/>
        </w:rPr>
        <w:t>грусти и обречённости</w:t>
      </w:r>
      <w:r>
        <w:rPr>
          <w:lang w:val="ru-RU"/>
        </w:rPr>
        <w:t>. – Сказала Нова внезапно вслух.</w:t>
      </w:r>
    </w:p>
    <w:p w14:paraId="30B15CAB" w14:textId="18FF01B7" w:rsidR="005C533C" w:rsidRPr="006B3C6F" w:rsidRDefault="005C533C" w:rsidP="00CB2BEE">
      <w:pPr>
        <w:rPr>
          <w:rStyle w:val="SubtleEmphasis"/>
        </w:rPr>
      </w:pPr>
      <w:r w:rsidRPr="00945BC7">
        <w:rPr>
          <w:lang w:val="ru-RU"/>
        </w:rPr>
        <w:t>Мы уже не первый раз с ней об этом говорили, потому я ничего не ответила</w:t>
      </w:r>
      <w:r w:rsidR="006B3C6F" w:rsidRPr="00945BC7">
        <w:rPr>
          <w:lang w:val="ru-RU"/>
        </w:rPr>
        <w:t>. Этот путь… просто не для меня. Увидев мою нерешимость, Сверхновая решила продолжить с картами</w:t>
      </w:r>
      <w:r w:rsidR="00B85B46">
        <w:rPr>
          <w:lang w:val="ru-RU"/>
        </w:rPr>
        <w:t>, снова коснувшись моего сознания</w:t>
      </w:r>
      <w:r w:rsidR="006B3C6F" w:rsidRPr="00945BC7">
        <w:rPr>
          <w:lang w:val="ru-RU"/>
        </w:rPr>
        <w:t>.</w:t>
      </w:r>
    </w:p>
    <w:p w14:paraId="412D4EA0" w14:textId="57C80D41" w:rsidR="00597D02" w:rsidRDefault="0039539E" w:rsidP="00CB2BEE">
      <w:pPr>
        <w:rPr>
          <w:lang w:val="ru-RU"/>
        </w:rPr>
      </w:pPr>
      <w:r>
        <w:rPr>
          <w:rStyle w:val="SubtleEmphasis"/>
        </w:rPr>
        <w:t xml:space="preserve">Что же, у меня остались последние две карты, что я вынесла в отдельную категорию божественных. Да, да, я знаю, но лучшего имени я пока не придумала. Первая из них – </w:t>
      </w:r>
      <w:r>
        <w:rPr>
          <w:rStyle w:val="SubtleEmphasis"/>
          <w:b/>
          <w:bCs/>
        </w:rPr>
        <w:t>Созвездие</w:t>
      </w:r>
      <w:r>
        <w:rPr>
          <w:rStyle w:val="SubtleEmphasis"/>
        </w:rPr>
        <w:t>.</w:t>
      </w:r>
      <w:r w:rsidR="00B70B9A">
        <w:rPr>
          <w:lang w:val="ru-RU"/>
        </w:rPr>
        <w:t xml:space="preserve"> </w:t>
      </w:r>
    </w:p>
    <w:p w14:paraId="38C895B7" w14:textId="531575B4" w:rsidR="00B70B9A" w:rsidRDefault="002457F0" w:rsidP="00CB2BEE">
      <w:pPr>
        <w:rPr>
          <w:lang w:val="ru-RU"/>
        </w:rPr>
      </w:pPr>
      <w:r>
        <w:rPr>
          <w:lang w:val="ru-RU"/>
        </w:rPr>
        <w:t>Передо мной появился очень знакомый образ, что тут же поднял</w:t>
      </w:r>
      <w:r w:rsidR="00D10AEC">
        <w:rPr>
          <w:lang w:val="ru-RU"/>
        </w:rPr>
        <w:t xml:space="preserve"> полузабытые </w:t>
      </w:r>
      <w:r>
        <w:rPr>
          <w:lang w:val="ru-RU"/>
        </w:rPr>
        <w:t>части</w:t>
      </w:r>
      <w:r w:rsidR="00D10AEC">
        <w:rPr>
          <w:lang w:val="ru-RU"/>
        </w:rPr>
        <w:t xml:space="preserve"> моей</w:t>
      </w:r>
      <w:r>
        <w:rPr>
          <w:lang w:val="ru-RU"/>
        </w:rPr>
        <w:t xml:space="preserve"> памяти. Спящая Принцесса – была одним из созвездий на небесной полусфере, с которой была связана достаточно распространённая</w:t>
      </w:r>
      <w:r w:rsidR="00D10AEC">
        <w:rPr>
          <w:lang w:val="ru-RU"/>
        </w:rPr>
        <w:t xml:space="preserve"> легенда</w:t>
      </w:r>
      <w:r>
        <w:rPr>
          <w:lang w:val="ru-RU"/>
        </w:rPr>
        <w:t>, правда котор</w:t>
      </w:r>
      <w:r w:rsidR="00D10AEC">
        <w:rPr>
          <w:lang w:val="ru-RU"/>
        </w:rPr>
        <w:t>ую все пересказывали немного по-разному</w:t>
      </w:r>
      <w:r>
        <w:rPr>
          <w:lang w:val="ru-RU"/>
        </w:rPr>
        <w:t>. Мне же она приходила</w:t>
      </w:r>
      <w:r w:rsidR="00D10AEC">
        <w:rPr>
          <w:lang w:val="ru-RU"/>
        </w:rPr>
        <w:t xml:space="preserve"> ещё в детстве,</w:t>
      </w:r>
      <w:r>
        <w:rPr>
          <w:lang w:val="ru-RU"/>
        </w:rPr>
        <w:t xml:space="preserve"> в форме ведений во сне, и я не забыла эти кошмары.</w:t>
      </w:r>
    </w:p>
    <w:p w14:paraId="23B8D822" w14:textId="0358CA3D" w:rsidR="002457F0" w:rsidRDefault="002457F0" w:rsidP="00CB2BEE">
      <w:pPr>
        <w:rPr>
          <w:lang w:val="ru-RU"/>
        </w:rPr>
      </w:pPr>
      <w:r>
        <w:rPr>
          <w:lang w:val="ru-RU"/>
        </w:rPr>
        <w:t>[Фс] – Почему именно это созвездие? – Спросила я, скрывая свои чувства от Новы.</w:t>
      </w:r>
    </w:p>
    <w:p w14:paraId="4057E7D2" w14:textId="78AFB7A7" w:rsidR="00AB2E8D" w:rsidRDefault="00A2600F" w:rsidP="00CB2BEE">
      <w:pPr>
        <w:rPr>
          <w:rStyle w:val="SubtleEmphasis"/>
        </w:rPr>
      </w:pPr>
      <w:r>
        <w:rPr>
          <w:rStyle w:val="SubtleEmphasis"/>
        </w:rPr>
        <w:t xml:space="preserve">Хах, на самом деле это небольшой подарок тебе. Я </w:t>
      </w:r>
      <w:r w:rsidR="00735875">
        <w:rPr>
          <w:rStyle w:val="SubtleEmphasis"/>
        </w:rPr>
        <w:t>знаю,</w:t>
      </w:r>
      <w:r>
        <w:rPr>
          <w:rStyle w:val="SubtleEmphasis"/>
        </w:rPr>
        <w:t xml:space="preserve"> как ты относишься к этому созвездию, и тот факт, что ты только что подняла ментальную защиту, закрывая от меня что-то, только подтверждает это. Как и в прошлый раз, я не буду расспрашивать </w:t>
      </w:r>
      <w:r w:rsidR="00735875">
        <w:rPr>
          <w:rStyle w:val="SubtleEmphasis"/>
        </w:rPr>
        <w:t>тебя почему, но если отбросит</w:t>
      </w:r>
      <w:r w:rsidR="00AB403D">
        <w:rPr>
          <w:rStyle w:val="SubtleEmphasis"/>
        </w:rPr>
        <w:t>ь</w:t>
      </w:r>
      <w:r w:rsidR="00735875">
        <w:rPr>
          <w:rStyle w:val="SubtleEmphasis"/>
        </w:rPr>
        <w:t xml:space="preserve"> это</w:t>
      </w:r>
      <w:r w:rsidR="00AB403D">
        <w:rPr>
          <w:rStyle w:val="SubtleEmphasis"/>
        </w:rPr>
        <w:t>т факт</w:t>
      </w:r>
      <w:r w:rsidR="00735875">
        <w:rPr>
          <w:rStyle w:val="SubtleEmphasis"/>
        </w:rPr>
        <w:t xml:space="preserve">, то идея принцессы, что принесла себя в жертву чтобы спасти мир – достаточно </w:t>
      </w:r>
      <w:r w:rsidR="000C2E6C">
        <w:rPr>
          <w:rStyle w:val="SubtleEmphasis"/>
        </w:rPr>
        <w:t>вдохновляющая история для того, чтобы передать то чувство, что я ощущаю, когда подымаю голову к звёздному небу.</w:t>
      </w:r>
    </w:p>
    <w:p w14:paraId="393CF13D" w14:textId="2B888384" w:rsidR="00C71608" w:rsidRDefault="00AB2E8D" w:rsidP="00CB2BEE">
      <w:pPr>
        <w:rPr>
          <w:lang w:val="ru-RU"/>
        </w:rPr>
      </w:pPr>
      <w:r>
        <w:rPr>
          <w:lang w:val="ru-RU"/>
        </w:rPr>
        <w:t xml:space="preserve">[Фс] – Я и не знала, что ты такая мечтательная. – Я задумалась над тем, что сказать. </w:t>
      </w:r>
      <w:r w:rsidR="00CE39F9">
        <w:rPr>
          <w:lang w:val="ru-RU"/>
        </w:rPr>
        <w:t>–</w:t>
      </w:r>
      <w:r>
        <w:rPr>
          <w:lang w:val="ru-RU"/>
        </w:rPr>
        <w:t xml:space="preserve"> </w:t>
      </w:r>
      <w:r w:rsidR="00CE39F9">
        <w:rPr>
          <w:lang w:val="ru-RU"/>
        </w:rPr>
        <w:t xml:space="preserve">Но для меня это страшный образ неизбежной гибели. </w:t>
      </w:r>
      <w:r w:rsidR="007D015C">
        <w:rPr>
          <w:lang w:val="ru-RU"/>
        </w:rPr>
        <w:t xml:space="preserve">Принцесса, что не имела никакого выбора, кроме как </w:t>
      </w:r>
      <w:r w:rsidR="0019784C">
        <w:rPr>
          <w:lang w:val="ru-RU"/>
        </w:rPr>
        <w:t xml:space="preserve">пожертвовать собой ради мира, который отказался от неё, пока те самые звёзды смотрели на неё так же безразлично, как они смотрят на нас </w:t>
      </w:r>
      <w:r w:rsidR="004614BA">
        <w:rPr>
          <w:lang w:val="ru-RU"/>
        </w:rPr>
        <w:t>сейчас</w:t>
      </w:r>
      <w:r w:rsidR="0019784C">
        <w:rPr>
          <w:lang w:val="ru-RU"/>
        </w:rPr>
        <w:t>.</w:t>
      </w:r>
    </w:p>
    <w:p w14:paraId="1DE886AB" w14:textId="1DD43893" w:rsidR="00B74459" w:rsidRDefault="00C71608" w:rsidP="00CB2BEE">
      <w:pPr>
        <w:rPr>
          <w:rStyle w:val="SubtleEmphasis"/>
        </w:rPr>
      </w:pPr>
      <w:r>
        <w:rPr>
          <w:rStyle w:val="SubtleEmphasis"/>
        </w:rPr>
        <w:t>Холодно. Тогда почему же много пони считают</w:t>
      </w:r>
      <w:r w:rsidR="005C7C0B">
        <w:rPr>
          <w:rStyle w:val="SubtleEmphasis"/>
        </w:rPr>
        <w:t xml:space="preserve"> звёзды</w:t>
      </w:r>
      <w:r w:rsidR="00A94DE7">
        <w:rPr>
          <w:rStyle w:val="SubtleEmphasis"/>
        </w:rPr>
        <w:t xml:space="preserve"> символом</w:t>
      </w:r>
      <w:r w:rsidR="004614BA">
        <w:rPr>
          <w:rStyle w:val="SubtleEmphasis"/>
        </w:rPr>
        <w:t xml:space="preserve"> дороги</w:t>
      </w:r>
      <w:r w:rsidR="00A94DE7">
        <w:rPr>
          <w:rStyle w:val="SubtleEmphasis"/>
        </w:rPr>
        <w:t xml:space="preserve"> вперёд? Мы все имеем знаки отличия, и некоторые даже говорят, что кажд</w:t>
      </w:r>
      <w:r w:rsidR="00517696">
        <w:rPr>
          <w:rStyle w:val="SubtleEmphasis"/>
        </w:rPr>
        <w:t xml:space="preserve">ая пони имеет </w:t>
      </w:r>
      <w:r w:rsidR="00B74459">
        <w:rPr>
          <w:rStyle w:val="SubtleEmphasis"/>
        </w:rPr>
        <w:t>свою звезду там, наверху. Почему же ты говоришь, что это плохо?</w:t>
      </w:r>
    </w:p>
    <w:p w14:paraId="506CBB92" w14:textId="76C4022D" w:rsidR="006147DA" w:rsidRDefault="00B74459" w:rsidP="00CB2BEE">
      <w:pPr>
        <w:rPr>
          <w:lang w:val="ru-RU"/>
        </w:rPr>
      </w:pPr>
      <w:r>
        <w:rPr>
          <w:lang w:val="ru-RU"/>
        </w:rPr>
        <w:lastRenderedPageBreak/>
        <w:t>[Фс] – Я уже сказала</w:t>
      </w:r>
      <w:r w:rsidR="00795F00">
        <w:rPr>
          <w:lang w:val="ru-RU"/>
        </w:rPr>
        <w:t xml:space="preserve"> – эта</w:t>
      </w:r>
      <w:r w:rsidR="00805EE9">
        <w:rPr>
          <w:lang w:val="ru-RU"/>
        </w:rPr>
        <w:t xml:space="preserve"> звезда</w:t>
      </w:r>
      <w:r w:rsidR="00795F00">
        <w:rPr>
          <w:lang w:val="ru-RU"/>
        </w:rPr>
        <w:t xml:space="preserve"> </w:t>
      </w:r>
      <w:r w:rsidR="00805EE9">
        <w:rPr>
          <w:lang w:val="ru-RU"/>
        </w:rPr>
        <w:t>привязывает тебя к неизбежной судьбе.</w:t>
      </w:r>
      <w:r w:rsidR="0063631A">
        <w:rPr>
          <w:lang w:val="ru-RU"/>
        </w:rPr>
        <w:t xml:space="preserve"> – Сказала я, пытаясь подавить внутреннее отвращение, что осталось от меня после сновидений. –</w:t>
      </w:r>
      <w:r w:rsidR="00805EE9">
        <w:rPr>
          <w:lang w:val="ru-RU"/>
        </w:rPr>
        <w:t xml:space="preserve"> Нет, для</w:t>
      </w:r>
      <w:r w:rsidR="00D25D8B">
        <w:rPr>
          <w:lang w:val="ru-RU"/>
        </w:rPr>
        <w:t xml:space="preserve"> меня звёзды</w:t>
      </w:r>
      <w:r w:rsidR="0063631A">
        <w:rPr>
          <w:lang w:val="ru-RU"/>
        </w:rPr>
        <w:t xml:space="preserve"> –</w:t>
      </w:r>
      <w:r w:rsidR="006147DA">
        <w:rPr>
          <w:lang w:val="ru-RU"/>
        </w:rPr>
        <w:t xml:space="preserve"> это плохое знамение, что говорит только о том, что</w:t>
      </w:r>
      <w:r w:rsidR="0063631A">
        <w:rPr>
          <w:lang w:val="ru-RU"/>
        </w:rPr>
        <w:t xml:space="preserve"> твоя</w:t>
      </w:r>
      <w:r w:rsidR="006147DA">
        <w:rPr>
          <w:lang w:val="ru-RU"/>
        </w:rPr>
        <w:t xml:space="preserve"> судьба уже близко.</w:t>
      </w:r>
    </w:p>
    <w:p w14:paraId="54BAA36C" w14:textId="77777777" w:rsidR="0040205C" w:rsidRDefault="006147DA" w:rsidP="00CB2BEE">
      <w:pPr>
        <w:rPr>
          <w:lang w:val="ru-RU"/>
        </w:rPr>
      </w:pPr>
      <w:r>
        <w:rPr>
          <w:lang w:val="ru-RU"/>
        </w:rPr>
        <w:t xml:space="preserve">Нова молчала некоторое время, и я не могла понять, о чём она думала. </w:t>
      </w:r>
    </w:p>
    <w:p w14:paraId="160A5A8B" w14:textId="7576DD58" w:rsidR="002457F0" w:rsidRPr="00A2600F" w:rsidRDefault="0040205C" w:rsidP="00CB2BEE">
      <w:pPr>
        <w:rPr>
          <w:rStyle w:val="SubtleEmphasis"/>
        </w:rPr>
      </w:pPr>
      <w:r>
        <w:rPr>
          <w:rStyle w:val="SubtleEmphasis"/>
        </w:rPr>
        <w:t xml:space="preserve">Последняя карта – </w:t>
      </w:r>
      <w:r>
        <w:rPr>
          <w:rStyle w:val="SubtleEmphasis"/>
          <w:b/>
          <w:bCs/>
        </w:rPr>
        <w:t>Вечность</w:t>
      </w:r>
      <w:r>
        <w:rPr>
          <w:rStyle w:val="SubtleEmphasis"/>
        </w:rPr>
        <w:t xml:space="preserve">. </w:t>
      </w:r>
      <w:r w:rsidR="00B345B1">
        <w:rPr>
          <w:rStyle w:val="SubtleEmphasis"/>
        </w:rPr>
        <w:t xml:space="preserve">Я добавила её, потому что казалось, что не хватало пустой карты. Вечность имеет только одно значение – бесконечные возможности. </w:t>
      </w:r>
      <w:r w:rsidR="004743FB">
        <w:rPr>
          <w:rStyle w:val="SubtleEmphasis"/>
        </w:rPr>
        <w:t xml:space="preserve">Когда весь мир лежит у твоих копыт, ты можешь совершить всё, или же не делать ничего. Абсолютный выбор, </w:t>
      </w:r>
      <w:r w:rsidR="005E3224">
        <w:rPr>
          <w:rStyle w:val="SubtleEmphasis"/>
        </w:rPr>
        <w:t>что даётся нам всем хотя бы раз в жизни.</w:t>
      </w:r>
      <w:r w:rsidR="000C2E6C">
        <w:rPr>
          <w:rStyle w:val="SubtleEmphasis"/>
        </w:rPr>
        <w:t xml:space="preserve"> </w:t>
      </w:r>
    </w:p>
    <w:p w14:paraId="017DAED5" w14:textId="66E72168" w:rsidR="00840499" w:rsidRDefault="006C4FF4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Она ожидала мой ответ, </w:t>
      </w:r>
      <w:r w:rsidR="00A56DEE">
        <w:rPr>
          <w:rStyle w:val="SubtleEmphasis"/>
          <w:i w:val="0"/>
          <w:iCs w:val="0"/>
          <w:color w:val="auto"/>
        </w:rPr>
        <w:t xml:space="preserve">а я просто молчала, не зная, что сказать. </w:t>
      </w:r>
    </w:p>
    <w:p w14:paraId="49AEC2D0" w14:textId="77777777" w:rsidR="00EF3E72" w:rsidRDefault="003871A3" w:rsidP="00CB2BEE">
      <w:pPr>
        <w:rPr>
          <w:rStyle w:val="SubtleEmphasis"/>
        </w:rPr>
      </w:pPr>
      <w:r>
        <w:rPr>
          <w:rStyle w:val="SubtleEmphasis"/>
        </w:rPr>
        <w:t xml:space="preserve">И? </w:t>
      </w:r>
      <w:r w:rsidR="00EF3E72">
        <w:rPr>
          <w:rStyle w:val="SubtleEmphasis"/>
        </w:rPr>
        <w:t>Вечность тоже плохая?</w:t>
      </w:r>
    </w:p>
    <w:p w14:paraId="1BEE86CE" w14:textId="1CD862EE" w:rsidR="00EF3E72" w:rsidRDefault="00EF3E72" w:rsidP="00CB2BEE">
      <w:pPr>
        <w:rPr>
          <w:lang w:val="ru-RU"/>
        </w:rPr>
      </w:pPr>
      <w:r>
        <w:rPr>
          <w:lang w:val="ru-RU"/>
        </w:rPr>
        <w:t>[Фс] – Нет, просто мне нечего добавить, я согласна с тобой.</w:t>
      </w:r>
    </w:p>
    <w:p w14:paraId="31A0D7E4" w14:textId="6A752ADE" w:rsidR="00EF3E72" w:rsidRDefault="00EF3E72" w:rsidP="00CB2BEE">
      <w:pPr>
        <w:rPr>
          <w:lang w:val="ru-RU"/>
        </w:rPr>
      </w:pPr>
      <w:r>
        <w:rPr>
          <w:lang w:val="ru-RU"/>
        </w:rPr>
        <w:t>[Св] – Удивительно… – Прошептала Нова вслух.</w:t>
      </w:r>
    </w:p>
    <w:p w14:paraId="4DC181EF" w14:textId="095BF4A3" w:rsidR="00EC3172" w:rsidRDefault="00EC3172" w:rsidP="00EC3172">
      <w:pPr>
        <w:pStyle w:val="Heading2"/>
        <w:rPr>
          <w:lang w:val="ru-RU"/>
        </w:rPr>
      </w:pPr>
      <w:r>
        <w:rPr>
          <w:lang w:val="ru-RU"/>
        </w:rPr>
        <w:t>Расширенная колода Фолленстар</w:t>
      </w:r>
    </w:p>
    <w:p w14:paraId="44165C53" w14:textId="2264E75B" w:rsidR="00EC3172" w:rsidRDefault="00EC3172" w:rsidP="00EC3172">
      <w:pPr>
        <w:rPr>
          <w:lang w:val="ru-RU"/>
        </w:rPr>
      </w:pPr>
      <w:r>
        <w:rPr>
          <w:lang w:val="ru-RU"/>
        </w:rPr>
        <w:t>Много</w:t>
      </w:r>
      <w:r w:rsidR="00855109">
        <w:rPr>
          <w:lang w:val="ru-RU"/>
        </w:rPr>
        <w:t xml:space="preserve"> времени прошло</w:t>
      </w:r>
      <w:r w:rsidR="00600282">
        <w:rPr>
          <w:lang w:val="ru-RU"/>
        </w:rPr>
        <w:t xml:space="preserve"> с тех пор, как мы могли так поговорить со Сверхновой. Теперь, я, превратившись в то, кем я стала, </w:t>
      </w:r>
      <w:r w:rsidR="00A01798">
        <w:rPr>
          <w:lang w:val="ru-RU"/>
        </w:rPr>
        <w:t>пишу эти строки</w:t>
      </w:r>
      <w:r w:rsidR="000222AA">
        <w:rPr>
          <w:lang w:val="ru-RU"/>
        </w:rPr>
        <w:t>, разыскиваемая равно бывшими друзьями и вечными врагами</w:t>
      </w:r>
      <w:r w:rsidR="00A01798">
        <w:rPr>
          <w:lang w:val="ru-RU"/>
        </w:rPr>
        <w:t xml:space="preserve">. </w:t>
      </w:r>
      <w:r w:rsidR="00333B7B">
        <w:rPr>
          <w:lang w:val="ru-RU"/>
        </w:rPr>
        <w:t>Интересно, что бы она мне сказала, если бы узнала правду обо мне?..</w:t>
      </w:r>
    </w:p>
    <w:p w14:paraId="5C6AC8ED" w14:textId="77777777" w:rsidR="00E76CBD" w:rsidRDefault="00333B7B" w:rsidP="00EC3172">
      <w:pPr>
        <w:rPr>
          <w:lang w:val="ru-RU"/>
        </w:rPr>
      </w:pPr>
      <w:r>
        <w:rPr>
          <w:lang w:val="ru-RU"/>
        </w:rPr>
        <w:t xml:space="preserve">Помимо того разговора, я помню заклинание, что она придумала </w:t>
      </w:r>
      <w:r w:rsidR="001C1109">
        <w:rPr>
          <w:lang w:val="ru-RU"/>
        </w:rPr>
        <w:t xml:space="preserve">для этих карт. Возможно, она была не очень хороша в пути снов, но будучи мастером потока, Нова могла творить очень странные чары, связанные с внутренней энергией вещей. </w:t>
      </w:r>
      <w:r w:rsidR="00A2509C">
        <w:rPr>
          <w:lang w:val="ru-RU"/>
        </w:rPr>
        <w:t>То плетение, что она создала, воздействовало на</w:t>
      </w:r>
      <w:r w:rsidR="00F80889">
        <w:rPr>
          <w:lang w:val="ru-RU"/>
        </w:rPr>
        <w:t xml:space="preserve"> физическую</w:t>
      </w:r>
      <w:r w:rsidR="00A2509C">
        <w:rPr>
          <w:lang w:val="ru-RU"/>
        </w:rPr>
        <w:t xml:space="preserve"> колоду карт</w:t>
      </w:r>
      <w:r w:rsidR="00BA17DC">
        <w:rPr>
          <w:lang w:val="ru-RU"/>
        </w:rPr>
        <w:t xml:space="preserve"> с помощью жизненной силы пони, который загадывал </w:t>
      </w:r>
      <w:r w:rsidR="00804239">
        <w:rPr>
          <w:lang w:val="ru-RU"/>
        </w:rPr>
        <w:t>на них</w:t>
      </w:r>
      <w:r w:rsidR="00BA17DC">
        <w:rPr>
          <w:lang w:val="ru-RU"/>
        </w:rPr>
        <w:t xml:space="preserve"> карты. Соответственно только тёмный маг мог бы создать такое заклятие, и цена его была бы сама жизнь – часы, дни, недели, что приносились в жертву, чтобы приоткрыть завесу реальности. Я сама это проверяла, если кастить заклятие светлым образом, то оно вытаскивает всегда случайные карты, но если тёмное, то карты всегда одни и те же, хоть и в разном порядке. </w:t>
      </w:r>
    </w:p>
    <w:p w14:paraId="07C4A8FE" w14:textId="0A3D8265" w:rsidR="00333B7B" w:rsidRDefault="00BA17DC" w:rsidP="00EC3172">
      <w:pPr>
        <w:rPr>
          <w:lang w:val="ru-RU"/>
        </w:rPr>
      </w:pPr>
      <w:r>
        <w:rPr>
          <w:lang w:val="ru-RU"/>
        </w:rPr>
        <w:t>Нова полагала, что они означают</w:t>
      </w:r>
      <w:r w:rsidR="002F0C95">
        <w:rPr>
          <w:lang w:val="ru-RU"/>
        </w:rPr>
        <w:t xml:space="preserve"> прошлое, будущее и настоящее, только вот какая карта отвечала за что, это уже сложный вопрос. </w:t>
      </w:r>
      <w:r w:rsidR="00DA0D7D">
        <w:rPr>
          <w:lang w:val="ru-RU"/>
        </w:rPr>
        <w:t>Принцесса, возможно,</w:t>
      </w:r>
      <w:r w:rsidR="002F0C95">
        <w:rPr>
          <w:lang w:val="ru-RU"/>
        </w:rPr>
        <w:t xml:space="preserve"> могла бы пронзить завесу реальности и узнать</w:t>
      </w:r>
      <w:r w:rsidR="00E76CBD">
        <w:rPr>
          <w:lang w:val="ru-RU"/>
        </w:rPr>
        <w:t>,</w:t>
      </w:r>
      <w:r w:rsidR="002F0C95">
        <w:rPr>
          <w:lang w:val="ru-RU"/>
        </w:rPr>
        <w:t xml:space="preserve"> какая карта</w:t>
      </w:r>
      <w:r w:rsidR="00E76CBD">
        <w:rPr>
          <w:lang w:val="ru-RU"/>
        </w:rPr>
        <w:t xml:space="preserve"> была</w:t>
      </w:r>
      <w:r w:rsidR="002F0C95">
        <w:rPr>
          <w:lang w:val="ru-RU"/>
        </w:rPr>
        <w:t xml:space="preserve"> откуда</w:t>
      </w:r>
      <w:r w:rsidR="00E76CBD">
        <w:rPr>
          <w:lang w:val="ru-RU"/>
        </w:rPr>
        <w:t>… Я могла бы модифицировать заклинание, чтобы это сделать,</w:t>
      </w:r>
      <w:r w:rsidR="002F0C95">
        <w:rPr>
          <w:lang w:val="ru-RU"/>
        </w:rPr>
        <w:t xml:space="preserve"> но </w:t>
      </w:r>
      <w:r w:rsidR="00DA0D7D">
        <w:rPr>
          <w:lang w:val="ru-RU"/>
        </w:rPr>
        <w:t>аликорн мог бы и без карт</w:t>
      </w:r>
      <w:r w:rsidR="00E76CBD">
        <w:rPr>
          <w:lang w:val="ru-RU"/>
        </w:rPr>
        <w:t xml:space="preserve"> просто видеть будущее, а без силы аликорна – эти карты лучший шанс пони на то, чтобы узнать лучше себя и свою судьбу</w:t>
      </w:r>
      <w:r w:rsidR="00DA0D7D">
        <w:rPr>
          <w:lang w:val="ru-RU"/>
        </w:rPr>
        <w:t xml:space="preserve">. </w:t>
      </w:r>
      <w:r w:rsidR="00DF4500">
        <w:rPr>
          <w:lang w:val="ru-RU"/>
        </w:rPr>
        <w:t xml:space="preserve">Хм, возможно стоило бы-таки распространить их и заклинание среди любителей эзотерики среди пони. Должен же быть среди толпы шарлатанов хотя бы один, кто действительно мог бы заглянуть за грань, хотя и за высокую цену. Я до сих пор не знаю, от чего зависит время жизни, которое придётся пожертвовать картам. </w:t>
      </w:r>
      <w:r w:rsidR="00966BC9">
        <w:rPr>
          <w:lang w:val="ru-RU"/>
        </w:rPr>
        <w:t xml:space="preserve">Возможно, от того насколько мир лично тебя ненавидит? Хм, тогда может, если бы я попыталась использовать эти карты без защиты аликорна, то </w:t>
      </w:r>
      <w:r w:rsidR="00E04CF6">
        <w:rPr>
          <w:lang w:val="ru-RU"/>
        </w:rPr>
        <w:t>меня бы просто стёрло целиком…</w:t>
      </w:r>
    </w:p>
    <w:p w14:paraId="38FEAA82" w14:textId="20270999" w:rsidR="00AA0FE5" w:rsidRDefault="00BB1A58" w:rsidP="00CB2BEE">
      <w:pPr>
        <w:rPr>
          <w:lang w:val="ru-RU"/>
        </w:rPr>
      </w:pPr>
      <w:r>
        <w:rPr>
          <w:lang w:val="ru-RU"/>
        </w:rPr>
        <w:t xml:space="preserve">В любом случае, Нова была права об одном – эта колода не закончена, так </w:t>
      </w:r>
      <w:r w:rsidR="007E31B6">
        <w:rPr>
          <w:lang w:val="ru-RU"/>
        </w:rPr>
        <w:t>же,</w:t>
      </w:r>
      <w:r>
        <w:rPr>
          <w:lang w:val="ru-RU"/>
        </w:rPr>
        <w:t xml:space="preserve"> как и ткань реальности сейчас перекручена в одну сторону, а другая полностью подавлена.</w:t>
      </w:r>
      <w:r w:rsidR="00E47992">
        <w:rPr>
          <w:lang w:val="ru-RU"/>
        </w:rPr>
        <w:t xml:space="preserve"> Я теперь вижу правду, и вижу, чего не хватает этой колоде</w:t>
      </w:r>
      <w:r w:rsidR="00425B8B">
        <w:rPr>
          <w:lang w:val="ru-RU"/>
        </w:rPr>
        <w:t xml:space="preserve"> для того, чтобы быть законченной.</w:t>
      </w:r>
      <w:r w:rsidR="00287F6F">
        <w:rPr>
          <w:lang w:val="ru-RU"/>
        </w:rPr>
        <w:t xml:space="preserve"> </w:t>
      </w:r>
      <w:r w:rsidR="008D5884">
        <w:rPr>
          <w:lang w:val="ru-RU"/>
        </w:rPr>
        <w:t>Возможно, Сверхновая была бы не против, если бы я закончила её работу…</w:t>
      </w:r>
    </w:p>
    <w:p w14:paraId="0C64AEC2" w14:textId="03878AF0" w:rsidR="008D5884" w:rsidRDefault="007346E1" w:rsidP="00CB2BEE">
      <w:pPr>
        <w:rPr>
          <w:lang w:val="ru-RU"/>
        </w:rPr>
      </w:pPr>
      <w:r>
        <w:rPr>
          <w:b/>
          <w:bCs/>
          <w:lang w:val="ru-RU"/>
        </w:rPr>
        <w:lastRenderedPageBreak/>
        <w:t>Три Народа</w:t>
      </w:r>
      <w:r>
        <w:rPr>
          <w:lang w:val="ru-RU"/>
        </w:rPr>
        <w:t xml:space="preserve"> – карта, на которой изображены пони, пегас и единорог, стоящих спиной к спине, а их тени против друг друга. </w:t>
      </w:r>
      <w:r w:rsidR="009C6758">
        <w:rPr>
          <w:lang w:val="ru-RU"/>
        </w:rPr>
        <w:t>Символ слепых, что поглощены потоком, и верят в иллюзию правоты. Нет ни добрых, ни злых в этом мире, лишь разные степени самообмана, на которые вы готовы пойти. Пони сильны, и наделены самой сильной магией из всех, насмешкой судьбы вынуждены существовать в тени остальных, никогда не в состоянии достичь своего потенциала.</w:t>
      </w:r>
      <w:r w:rsidR="00773242">
        <w:rPr>
          <w:lang w:val="ru-RU"/>
        </w:rPr>
        <w:t xml:space="preserve"> Пегас, что столь же свободен, как и погода, которой он управляет. Скорость и воля, слитые воедино в воплощении </w:t>
      </w:r>
      <w:r w:rsidR="00AC4122">
        <w:rPr>
          <w:lang w:val="ru-RU"/>
        </w:rPr>
        <w:t xml:space="preserve">неизбежности. И единорог, что так же царственен, как и слеп. Раса, верящая в то, что была создана для того, чтобы править по воле силы и магии, что струится в их жилах. </w:t>
      </w:r>
      <w:r w:rsidR="00484606">
        <w:rPr>
          <w:lang w:val="ru-RU"/>
        </w:rPr>
        <w:t xml:space="preserve">Но магия – это жизнь, используя которую все мы нарушаем природный порядок, </w:t>
      </w:r>
      <w:r w:rsidR="0087616B">
        <w:rPr>
          <w:lang w:val="ru-RU"/>
        </w:rPr>
        <w:t>и, следовательно,</w:t>
      </w:r>
      <w:r w:rsidR="00484606">
        <w:rPr>
          <w:lang w:val="ru-RU"/>
        </w:rPr>
        <w:t xml:space="preserve"> лишаем себя души. Мало кто может сравниться в холоде и пустоте с единорогом, что живёт один в хрустальном замке, окружённый иллюзиями своих идей и стремлений, что были украдены у него ещё до рождения.</w:t>
      </w:r>
      <w:r w:rsidR="0087616B">
        <w:rPr>
          <w:lang w:val="ru-RU"/>
        </w:rPr>
        <w:t xml:space="preserve"> Три Народа предупреждают тебя о том, что </w:t>
      </w:r>
      <w:r w:rsidR="00383B46">
        <w:rPr>
          <w:lang w:val="ru-RU"/>
        </w:rPr>
        <w:t>ты играешь свою роль, к независящему от тебя исходу.</w:t>
      </w:r>
    </w:p>
    <w:p w14:paraId="5E6B586A" w14:textId="77777777" w:rsidR="00FB1424" w:rsidRDefault="00383B46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Аликорн</w:t>
      </w:r>
      <w:r>
        <w:rPr>
          <w:rStyle w:val="SubtleEmphasis"/>
          <w:i w:val="0"/>
          <w:iCs w:val="0"/>
          <w:color w:val="auto"/>
        </w:rPr>
        <w:t xml:space="preserve"> – символ </w:t>
      </w:r>
      <w:r w:rsidR="004B1BDF">
        <w:rPr>
          <w:rStyle w:val="SubtleEmphasis"/>
          <w:i w:val="0"/>
          <w:iCs w:val="0"/>
          <w:color w:val="auto"/>
        </w:rPr>
        <w:t xml:space="preserve">аберрации, существа, что по всем правилам не должно существовать, и одно присутствие которого содрогнёт мироздание до основания. </w:t>
      </w:r>
      <w:r w:rsidR="0029748F">
        <w:rPr>
          <w:rStyle w:val="SubtleEmphasis"/>
          <w:i w:val="0"/>
          <w:iCs w:val="0"/>
          <w:color w:val="auto"/>
        </w:rPr>
        <w:t xml:space="preserve">Знак </w:t>
      </w:r>
      <w:r w:rsidR="00E71119">
        <w:rPr>
          <w:rStyle w:val="SubtleEmphasis"/>
          <w:i w:val="0"/>
          <w:iCs w:val="0"/>
          <w:color w:val="auto"/>
        </w:rPr>
        <w:t xml:space="preserve">изгоя, высланного отовсюду и презираемого всеми. Карта тех, кто в своём безумии призывают силу из-за грани, чтобы быть обожаемыми, вместо того чтобы занять своё место </w:t>
      </w:r>
      <w:r w:rsidR="00A94E74">
        <w:rPr>
          <w:rStyle w:val="SubtleEmphasis"/>
          <w:i w:val="0"/>
          <w:iCs w:val="0"/>
          <w:color w:val="auto"/>
        </w:rPr>
        <w:t xml:space="preserve">отброса судьбы. Будь осторожен, потому что любой заигрывающий со своим призванием и пытающийся написать себе собственный путь, а не тот, что был ему </w:t>
      </w:r>
      <w:r w:rsidR="009255A2">
        <w:rPr>
          <w:rStyle w:val="SubtleEmphasis"/>
          <w:i w:val="0"/>
          <w:iCs w:val="0"/>
          <w:color w:val="auto"/>
        </w:rPr>
        <w:t>предназначен</w:t>
      </w:r>
      <w:r w:rsidR="00A94E74">
        <w:rPr>
          <w:rStyle w:val="SubtleEmphasis"/>
          <w:i w:val="0"/>
          <w:iCs w:val="0"/>
          <w:color w:val="auto"/>
        </w:rPr>
        <w:t xml:space="preserve">, столкнётся с </w:t>
      </w:r>
      <w:r w:rsidR="009255A2">
        <w:rPr>
          <w:rStyle w:val="SubtleEmphasis"/>
          <w:i w:val="0"/>
          <w:iCs w:val="0"/>
          <w:color w:val="auto"/>
        </w:rPr>
        <w:t xml:space="preserve">силой тысячи солнц, что попытаются </w:t>
      </w:r>
      <w:r w:rsidR="00FB1424">
        <w:rPr>
          <w:rStyle w:val="SubtleEmphasis"/>
          <w:i w:val="0"/>
          <w:iCs w:val="0"/>
          <w:color w:val="auto"/>
        </w:rPr>
        <w:t>его</w:t>
      </w:r>
      <w:r w:rsidR="009255A2">
        <w:rPr>
          <w:rStyle w:val="SubtleEmphasis"/>
          <w:i w:val="0"/>
          <w:iCs w:val="0"/>
          <w:color w:val="auto"/>
        </w:rPr>
        <w:t xml:space="preserve"> остановить.</w:t>
      </w:r>
      <w:r w:rsidR="00FB1424">
        <w:rPr>
          <w:rStyle w:val="SubtleEmphasis"/>
          <w:i w:val="0"/>
          <w:iCs w:val="0"/>
          <w:color w:val="auto"/>
        </w:rPr>
        <w:t xml:space="preserve"> В отличие от Трёх Народов, эта карта даёт тебе власть в копыта, чтобы воплотить свои мечты, но забирает возможность это сделать.</w:t>
      </w:r>
    </w:p>
    <w:p w14:paraId="146E8391" w14:textId="77777777" w:rsidR="000972AB" w:rsidRDefault="006A790E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Ткань</w:t>
      </w:r>
      <w:r>
        <w:rPr>
          <w:rStyle w:val="SubtleEmphasis"/>
          <w:i w:val="0"/>
          <w:iCs w:val="0"/>
          <w:color w:val="auto"/>
        </w:rPr>
        <w:t xml:space="preserve"> – образ всего того, что объединяет всё сущее и даёт возможность нам быть. Более того, если бы не ткань, мы бы все были бы одинокими богами, каждый в своём мирке, </w:t>
      </w:r>
      <w:r w:rsidR="00E82CB5">
        <w:rPr>
          <w:rStyle w:val="SubtleEmphasis"/>
          <w:i w:val="0"/>
          <w:iCs w:val="0"/>
          <w:color w:val="auto"/>
        </w:rPr>
        <w:t>обречённые провести вечность, не зная даже о существовании другой сущности. Хорошо это или плохо, сказать невозможно, поскольку оно олицетворяет всё то, что должно было случиться, и всё то, что не случится никогда. Каждый момент определён, но может измениться при малейшем прикосновении сознания</w:t>
      </w:r>
      <w:r w:rsidR="0096186B">
        <w:rPr>
          <w:rStyle w:val="SubtleEmphasis"/>
          <w:i w:val="0"/>
          <w:iCs w:val="0"/>
          <w:color w:val="auto"/>
        </w:rPr>
        <w:t xml:space="preserve">, что ведёт свою нить в общем полотне реальности. Кто знает, осталось ли хоть какое-то подобие узора задуманного изначально, или же в своём безумии пони давно превратили стройную картину в </w:t>
      </w:r>
      <w:r w:rsidR="009E7537">
        <w:rPr>
          <w:rStyle w:val="SubtleEmphasis"/>
          <w:i w:val="0"/>
          <w:iCs w:val="0"/>
          <w:color w:val="auto"/>
        </w:rPr>
        <w:t>кошмарное месиво, разорвав Ткань в нескольких местах. Воля – иллюзия выбора, что реальна настолько, насколько ты хочешь в неё поверить.</w:t>
      </w:r>
    </w:p>
    <w:p w14:paraId="25B0613E" w14:textId="77777777" w:rsidR="00495151" w:rsidRDefault="000972AB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Хаос</w:t>
      </w:r>
      <w:r>
        <w:rPr>
          <w:rStyle w:val="SubtleEmphasis"/>
          <w:i w:val="0"/>
          <w:iCs w:val="0"/>
          <w:color w:val="auto"/>
        </w:rPr>
        <w:t xml:space="preserve"> – начало и конец всего. Мир появился из пучины хаоса, сформированный волей живых, но как только угаснет последняя душа, вс</w:t>
      </w:r>
      <w:r w:rsidR="00AF3824">
        <w:rPr>
          <w:rStyle w:val="SubtleEmphasis"/>
          <w:i w:val="0"/>
          <w:iCs w:val="0"/>
          <w:color w:val="auto"/>
        </w:rPr>
        <w:t>ё вернётся в своё изначальное состояние. Изображение</w:t>
      </w:r>
      <w:r w:rsidR="0090540B">
        <w:rPr>
          <w:rStyle w:val="SubtleEmphasis"/>
          <w:i w:val="0"/>
          <w:iCs w:val="0"/>
          <w:color w:val="auto"/>
        </w:rPr>
        <w:t xml:space="preserve"> Дискорда, стоящего спиной и смотрящего на разорванное полотно, и </w:t>
      </w:r>
      <w:r w:rsidR="00A0438C">
        <w:rPr>
          <w:rStyle w:val="SubtleEmphasis"/>
          <w:i w:val="0"/>
          <w:iCs w:val="0"/>
          <w:color w:val="auto"/>
        </w:rPr>
        <w:t>с помощью щелчка пальцев, пытающегося перекроить его. Кто же он? Добрый демиург, что плетёт нити</w:t>
      </w:r>
      <w:r w:rsidR="00460AE2">
        <w:rPr>
          <w:rStyle w:val="SubtleEmphasis"/>
          <w:i w:val="0"/>
          <w:iCs w:val="0"/>
          <w:color w:val="auto"/>
        </w:rPr>
        <w:t xml:space="preserve"> одной рукой, чтобы пони смогли пройти по пути, что принесёт им счастье, </w:t>
      </w:r>
      <w:r w:rsidR="00732C43">
        <w:rPr>
          <w:rStyle w:val="SubtleEmphasis"/>
          <w:i w:val="0"/>
          <w:iCs w:val="0"/>
          <w:color w:val="auto"/>
        </w:rPr>
        <w:t>или же тиран, что сплетает разрозненн</w:t>
      </w:r>
      <w:r w:rsidR="004B2557">
        <w:rPr>
          <w:rStyle w:val="SubtleEmphasis"/>
          <w:i w:val="0"/>
          <w:iCs w:val="0"/>
          <w:color w:val="auto"/>
        </w:rPr>
        <w:t>ые нити в ткань, ведущую к одному неизбежному исходу – к концу всего сущего. Невозможно увидеть лица Бога Хаоса, и нельзя прочитать его отношение ко всему этому. «Заложник он или исполнитель?» Только по опущенным плечам и поникшей фигуре можно сказать, что ему так же больно, как и пони, жизнь которых он касается.</w:t>
      </w:r>
    </w:p>
    <w:p w14:paraId="01C7C2A6" w14:textId="13B82333" w:rsidR="00383B46" w:rsidRDefault="00CE0D21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Дева Огня</w:t>
      </w:r>
      <w:r>
        <w:rPr>
          <w:rStyle w:val="SubtleEmphasis"/>
          <w:i w:val="0"/>
          <w:iCs w:val="0"/>
          <w:color w:val="auto"/>
        </w:rPr>
        <w:t xml:space="preserve"> – если бы была карта, которая бы висела надо мной, то это была бы она. </w:t>
      </w:r>
      <w:r w:rsidR="00E02A2F">
        <w:rPr>
          <w:rStyle w:val="SubtleEmphasis"/>
          <w:i w:val="0"/>
          <w:iCs w:val="0"/>
          <w:color w:val="auto"/>
        </w:rPr>
        <w:t xml:space="preserve">Она задаёт один единственный вопрос «Что ты сожжёшь, а что пощадишь?» </w:t>
      </w:r>
      <w:r w:rsidR="005D1DF3">
        <w:rPr>
          <w:rStyle w:val="SubtleEmphasis"/>
          <w:i w:val="0"/>
          <w:iCs w:val="0"/>
          <w:color w:val="auto"/>
        </w:rPr>
        <w:t xml:space="preserve">Невозможно </w:t>
      </w:r>
      <w:r w:rsidR="00E02A2F">
        <w:rPr>
          <w:rStyle w:val="SubtleEmphasis"/>
          <w:i w:val="0"/>
          <w:iCs w:val="0"/>
          <w:color w:val="auto"/>
        </w:rPr>
        <w:t>погасить огонь, и с каждой вспышкой пламя сжигает её всё сильнее и сильнее</w:t>
      </w:r>
      <w:r w:rsidR="005D1DF3">
        <w:rPr>
          <w:rStyle w:val="SubtleEmphasis"/>
          <w:i w:val="0"/>
          <w:iCs w:val="0"/>
          <w:color w:val="auto"/>
        </w:rPr>
        <w:t xml:space="preserve"> так</w:t>
      </w:r>
      <w:r w:rsidR="00E02A2F">
        <w:rPr>
          <w:rStyle w:val="SubtleEmphasis"/>
          <w:i w:val="0"/>
          <w:iCs w:val="0"/>
          <w:color w:val="auto"/>
        </w:rPr>
        <w:t xml:space="preserve">, что на образе Дева </w:t>
      </w:r>
      <w:r w:rsidR="000F32FA">
        <w:rPr>
          <w:rStyle w:val="SubtleEmphasis"/>
          <w:i w:val="0"/>
          <w:iCs w:val="0"/>
          <w:color w:val="auto"/>
        </w:rPr>
        <w:t xml:space="preserve">больше напоминает обугленный труп, чем </w:t>
      </w:r>
      <w:r w:rsidR="005D1DF3">
        <w:rPr>
          <w:rStyle w:val="SubtleEmphasis"/>
          <w:i w:val="0"/>
          <w:iCs w:val="0"/>
          <w:color w:val="auto"/>
        </w:rPr>
        <w:t xml:space="preserve">живую мыслящую пони. </w:t>
      </w:r>
      <w:r w:rsidR="00096AE1">
        <w:rPr>
          <w:rStyle w:val="SubtleEmphasis"/>
          <w:i w:val="0"/>
          <w:iCs w:val="0"/>
          <w:color w:val="auto"/>
        </w:rPr>
        <w:t>Возможно,</w:t>
      </w:r>
      <w:r w:rsidR="00D36B13">
        <w:rPr>
          <w:rStyle w:val="SubtleEmphasis"/>
          <w:i w:val="0"/>
          <w:iCs w:val="0"/>
          <w:color w:val="auto"/>
        </w:rPr>
        <w:t xml:space="preserve"> она сожжёт себя до конца в один день, а может судьба, в насмешку, заставит её смотреть </w:t>
      </w:r>
      <w:r w:rsidR="001022A7">
        <w:rPr>
          <w:rStyle w:val="SubtleEmphasis"/>
          <w:i w:val="0"/>
          <w:iCs w:val="0"/>
          <w:color w:val="auto"/>
        </w:rPr>
        <w:t xml:space="preserve">до конца, как всё то, чем она дорожила, горит в её </w:t>
      </w:r>
      <w:r w:rsidR="001022A7">
        <w:rPr>
          <w:rStyle w:val="SubtleEmphasis"/>
          <w:i w:val="0"/>
          <w:iCs w:val="0"/>
          <w:color w:val="auto"/>
        </w:rPr>
        <w:lastRenderedPageBreak/>
        <w:t xml:space="preserve">собственном пламене. Но Закон не может знать </w:t>
      </w:r>
      <w:r w:rsidR="00096AE1">
        <w:rPr>
          <w:rStyle w:val="SubtleEmphasis"/>
          <w:i w:val="0"/>
          <w:iCs w:val="0"/>
          <w:color w:val="auto"/>
        </w:rPr>
        <w:t>вкуса жизни, и Дева может выбрать свой путь</w:t>
      </w:r>
      <w:r w:rsidR="008D119E">
        <w:rPr>
          <w:rStyle w:val="SubtleEmphasis"/>
          <w:i w:val="0"/>
          <w:iCs w:val="0"/>
          <w:color w:val="auto"/>
        </w:rPr>
        <w:t>, сгореть самой, пожертвовать, ради остальных.</w:t>
      </w:r>
    </w:p>
    <w:p w14:paraId="014766E7" w14:textId="36BD0A0C" w:rsidR="008D119E" w:rsidRDefault="003F386C" w:rsidP="00CB2BEE">
      <w:pPr>
        <w:rPr>
          <w:rStyle w:val="SubtleEmphasis"/>
          <w:i w:val="0"/>
          <w:iCs w:val="0"/>
          <w:color w:val="auto"/>
        </w:rPr>
      </w:pPr>
      <w:r w:rsidRPr="000B33DF">
        <w:rPr>
          <w:rStyle w:val="SubtleEmphasis"/>
          <w:b/>
          <w:bCs/>
          <w:i w:val="0"/>
          <w:iCs w:val="0"/>
          <w:color w:val="auto"/>
        </w:rPr>
        <w:t>Дева Тьмы</w:t>
      </w:r>
      <w:r>
        <w:rPr>
          <w:rStyle w:val="SubtleEmphasis"/>
          <w:i w:val="0"/>
          <w:iCs w:val="0"/>
          <w:color w:val="auto"/>
        </w:rPr>
        <w:t xml:space="preserve"> – Мунлайт… Мой огонь коснулся тебя, и в сво</w:t>
      </w:r>
      <w:r w:rsidR="00D20680">
        <w:rPr>
          <w:rStyle w:val="SubtleEmphasis"/>
          <w:i w:val="0"/>
          <w:iCs w:val="0"/>
          <w:color w:val="auto"/>
        </w:rPr>
        <w:t>ей надменности я решила изменить твою судьбу. Ты должна была быть гордостью своей семьи, преод</w:t>
      </w:r>
      <w:r w:rsidR="00E13CDB">
        <w:rPr>
          <w:rStyle w:val="SubtleEmphasis"/>
          <w:i w:val="0"/>
          <w:iCs w:val="0"/>
          <w:color w:val="auto"/>
        </w:rPr>
        <w:t xml:space="preserve">олеть свою боль, и найти место в мире. Но вместо этого, я бросила тебя в ещё большую неопределённость, заставила ещё больше страдать, сомневаться, всё ради шанса, чтобы спасти остальных. Дева Тьмы не </w:t>
      </w:r>
      <w:r w:rsidR="005E70FF">
        <w:rPr>
          <w:rStyle w:val="SubtleEmphasis"/>
          <w:i w:val="0"/>
          <w:iCs w:val="0"/>
          <w:color w:val="auto"/>
        </w:rPr>
        <w:t>остаётся в стороне, она бросает себя вперёд, так же, как и ты сделала, ради шанса, как и я. Только там, где я сгорю, ты сможешь найти путь дальше, место в новой реальности, что мы с тобой выкуем. Эта карта – образ правителя, что был по обе стороны</w:t>
      </w:r>
      <w:r w:rsidR="0009673B">
        <w:rPr>
          <w:rStyle w:val="SubtleEmphasis"/>
          <w:i w:val="0"/>
          <w:iCs w:val="0"/>
          <w:color w:val="auto"/>
        </w:rPr>
        <w:t xml:space="preserve"> и не боится запачкать ни свои копыта не имя. Однако за образом холодной богини, требующей порядок </w:t>
      </w:r>
      <w:r w:rsidR="00EC22F3">
        <w:rPr>
          <w:rStyle w:val="SubtleEmphasis"/>
          <w:i w:val="0"/>
          <w:iCs w:val="0"/>
          <w:color w:val="auto"/>
        </w:rPr>
        <w:t xml:space="preserve">и подчинение, стоит обычная пони, что попала в ситуацию, </w:t>
      </w:r>
      <w:r w:rsidR="00B30855">
        <w:rPr>
          <w:rStyle w:val="SubtleEmphasis"/>
          <w:i w:val="0"/>
          <w:iCs w:val="0"/>
          <w:color w:val="auto"/>
        </w:rPr>
        <w:t>чтобы</w:t>
      </w:r>
      <w:r w:rsidR="00EC22F3">
        <w:rPr>
          <w:rStyle w:val="SubtleEmphasis"/>
          <w:i w:val="0"/>
          <w:iCs w:val="0"/>
          <w:color w:val="auto"/>
        </w:rPr>
        <w:t xml:space="preserve"> сломала большинство, </w:t>
      </w:r>
      <w:r w:rsidR="00B30855">
        <w:rPr>
          <w:rStyle w:val="SubtleEmphasis"/>
          <w:i w:val="0"/>
          <w:iCs w:val="0"/>
          <w:color w:val="auto"/>
        </w:rPr>
        <w:t>но вместо этого она вознеслась, вечно сражаясь со своим образом, и со своей сутью.</w:t>
      </w:r>
    </w:p>
    <w:p w14:paraId="21AD1014" w14:textId="77777777" w:rsidR="00DD715A" w:rsidRDefault="000B33DF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Кошмар</w:t>
      </w:r>
      <w:r>
        <w:rPr>
          <w:rStyle w:val="SubtleEmphasis"/>
          <w:i w:val="0"/>
          <w:iCs w:val="0"/>
          <w:color w:val="auto"/>
        </w:rPr>
        <w:t xml:space="preserve"> – то, что пони видят, когда смотрят в зеркало закрытыми глазами. Та часть тебя, что ты отрицаешь и пытаешься забыть на каждом шагу. Это страх, стыд, боль, обиды, воплощённые и наделённые волей </w:t>
      </w:r>
      <w:r w:rsidR="00D46CD7">
        <w:rPr>
          <w:rStyle w:val="SubtleEmphasis"/>
          <w:i w:val="0"/>
          <w:iCs w:val="0"/>
          <w:color w:val="auto"/>
        </w:rPr>
        <w:t xml:space="preserve">с одной целью – обрести единство со своим хозяином, по или против его воли. </w:t>
      </w:r>
      <w:r w:rsidR="0081738B">
        <w:rPr>
          <w:rStyle w:val="SubtleEmphasis"/>
          <w:i w:val="0"/>
          <w:iCs w:val="0"/>
          <w:color w:val="auto"/>
        </w:rPr>
        <w:t xml:space="preserve">Это третья карта в группе с Лесным Волком и Вендиго. Только в отличие от предыдущих, эта отображает </w:t>
      </w:r>
      <w:r w:rsidR="00BE39D4">
        <w:rPr>
          <w:rStyle w:val="SubtleEmphasis"/>
          <w:i w:val="0"/>
          <w:iCs w:val="0"/>
          <w:color w:val="auto"/>
        </w:rPr>
        <w:t>нашу несознательную злобу, агрессивную природу пони, что удалось притупить Огнём Дружбы, но не лишить нас этой черты. Почему</w:t>
      </w:r>
      <w:r w:rsidR="003C21FE">
        <w:rPr>
          <w:rStyle w:val="SubtleEmphasis"/>
          <w:i w:val="0"/>
          <w:iCs w:val="0"/>
          <w:color w:val="auto"/>
        </w:rPr>
        <w:t xml:space="preserve">, несмотря на то, насколько счастливы были пони или же воспитаны до этого, попав в чрезвычайную ситуацию, все мы скатываемся до примитивных животных, которыми </w:t>
      </w:r>
      <w:r w:rsidR="003E53F8">
        <w:rPr>
          <w:rStyle w:val="SubtleEmphasis"/>
          <w:i w:val="0"/>
          <w:iCs w:val="0"/>
          <w:color w:val="auto"/>
        </w:rPr>
        <w:t>мы на самом деле являемся? Кошмар спрашивает тебя, готов ли ты принять свою суть, или же</w:t>
      </w:r>
      <w:r w:rsidR="00DD715A">
        <w:rPr>
          <w:rStyle w:val="SubtleEmphasis"/>
          <w:i w:val="0"/>
          <w:iCs w:val="0"/>
          <w:color w:val="auto"/>
        </w:rPr>
        <w:t xml:space="preserve"> позволишь событиям оголить твою настоящую натуру. Этот выбор – единственное послабление, что можно ожидать от ужаса во плоти.</w:t>
      </w:r>
    </w:p>
    <w:p w14:paraId="175C172F" w14:textId="66A10A17" w:rsidR="000B33DF" w:rsidRDefault="00A049FA" w:rsidP="00CB2BEE">
      <w:pPr>
        <w:rPr>
          <w:rStyle w:val="SubtleEmphasis"/>
          <w:i w:val="0"/>
          <w:iCs w:val="0"/>
          <w:color w:val="auto"/>
        </w:rPr>
      </w:pPr>
      <w:r w:rsidRPr="00A049FA">
        <w:rPr>
          <w:rStyle w:val="SubtleEmphasis"/>
          <w:b/>
          <w:bCs/>
          <w:i w:val="0"/>
          <w:iCs w:val="0"/>
          <w:color w:val="auto"/>
        </w:rPr>
        <w:t>Корабль</w:t>
      </w:r>
      <w:r>
        <w:rPr>
          <w:rStyle w:val="SubtleEmphasis"/>
          <w:i w:val="0"/>
          <w:iCs w:val="0"/>
          <w:color w:val="auto"/>
        </w:rPr>
        <w:t xml:space="preserve"> –</w:t>
      </w:r>
      <w:r w:rsidR="003E53F8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большинство пони представляют морские корабли, или может воздушные, но я, после времени проведённого по ту сторону портала, возвожу в памяти образы могучей космической армады, что </w:t>
      </w:r>
      <w:r w:rsidR="00083243">
        <w:rPr>
          <w:rStyle w:val="SubtleEmphasis"/>
          <w:i w:val="0"/>
          <w:iCs w:val="0"/>
          <w:color w:val="auto"/>
        </w:rPr>
        <w:t xml:space="preserve">своим существованием и движением сквозь пустоту изображает гордыню, которая найдёт путь всюду, несмотря на то, насколько невозможным это бы не казалось. </w:t>
      </w:r>
      <w:r w:rsidR="008F12B2">
        <w:rPr>
          <w:rStyle w:val="SubtleEmphasis"/>
          <w:i w:val="0"/>
          <w:iCs w:val="0"/>
          <w:color w:val="auto"/>
        </w:rPr>
        <w:t>Любой корабль требует команду, его невозможно построить и им невозможно управлять в одиночку.</w:t>
      </w:r>
      <w:r w:rsidR="00635693">
        <w:rPr>
          <w:rStyle w:val="SubtleEmphasis"/>
          <w:i w:val="0"/>
          <w:iCs w:val="0"/>
          <w:color w:val="auto"/>
        </w:rPr>
        <w:t xml:space="preserve"> Образ межзвёздного судна </w:t>
      </w:r>
      <w:r w:rsidR="00F15B01">
        <w:rPr>
          <w:rStyle w:val="SubtleEmphasis"/>
          <w:i w:val="0"/>
          <w:iCs w:val="0"/>
          <w:color w:val="auto"/>
        </w:rPr>
        <w:t xml:space="preserve">символизирует цель, которая выше всего лишь одного, и требует выполнения работы ото всех, чтобы достичь её. </w:t>
      </w:r>
      <w:r w:rsidR="00A54BC5">
        <w:rPr>
          <w:rStyle w:val="SubtleEmphasis"/>
          <w:i w:val="0"/>
          <w:iCs w:val="0"/>
          <w:color w:val="auto"/>
        </w:rPr>
        <w:t xml:space="preserve">Тем не менее, только этот путь позволит вырваться из обыденности, и стать чем-то большим, добиться чего-то большего, чем то, что у тебя уже есть. </w:t>
      </w:r>
      <w:r w:rsidR="001360B7">
        <w:rPr>
          <w:rStyle w:val="SubtleEmphasis"/>
          <w:i w:val="0"/>
          <w:iCs w:val="0"/>
          <w:color w:val="auto"/>
        </w:rPr>
        <w:t xml:space="preserve">Чтобы достичь этого нужна гордыня, </w:t>
      </w:r>
      <w:r w:rsidR="0050040C">
        <w:rPr>
          <w:rStyle w:val="SubtleEmphasis"/>
          <w:i w:val="0"/>
          <w:iCs w:val="0"/>
          <w:color w:val="auto"/>
        </w:rPr>
        <w:t>железная воля и амбиции, и любая пони, которую выбрала эта карта, имеет в себе это.</w:t>
      </w:r>
    </w:p>
    <w:p w14:paraId="31E162EA" w14:textId="77777777" w:rsidR="00551949" w:rsidRDefault="0050040C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Клинок</w:t>
      </w:r>
      <w:r>
        <w:rPr>
          <w:rStyle w:val="SubtleEmphasis"/>
          <w:i w:val="0"/>
          <w:iCs w:val="0"/>
          <w:color w:val="auto"/>
        </w:rPr>
        <w:t xml:space="preserve"> – последняя карта, символ глупца, что думает, что он может противостоять неизбежному. «Один меч против неба? Что ты о себе возомнила, дурочка.» – Слова, что крутятся у меня в памяти до сих пор, несмотря на потерю большей части воспоминаний о </w:t>
      </w:r>
      <w:r w:rsidR="00125640">
        <w:rPr>
          <w:rStyle w:val="SubtleEmphasis"/>
          <w:i w:val="0"/>
          <w:iCs w:val="0"/>
          <w:color w:val="auto"/>
        </w:rPr>
        <w:t xml:space="preserve">том, что там происходило… Карта выпадает только тем, что настолько глупы, чтобы </w:t>
      </w:r>
      <w:r w:rsidR="00C8301C">
        <w:rPr>
          <w:rStyle w:val="SubtleEmphasis"/>
          <w:i w:val="0"/>
          <w:iCs w:val="0"/>
          <w:color w:val="auto"/>
        </w:rPr>
        <w:t xml:space="preserve">помыслить о восстании, и ещё более безумны, чтобы действительно воплотить его. </w:t>
      </w:r>
    </w:p>
    <w:p w14:paraId="30A1CB19" w14:textId="6808E2D8" w:rsidR="00B702DD" w:rsidRPr="00B702DD" w:rsidRDefault="001A5A2F" w:rsidP="00CB2BEE">
      <w:pPr>
        <w:rPr>
          <w:rStyle w:val="SubtleEmphasis"/>
        </w:rPr>
      </w:pPr>
      <w:r>
        <w:rPr>
          <w:rStyle w:val="SubtleEmphasis"/>
        </w:rPr>
        <w:t>Девять дополнительных путей для тех, кто не могут найти себе место в изначальном творении. Вариантов больше, чем многие могут позволить себе думать.</w:t>
      </w:r>
    </w:p>
    <w:p w14:paraId="4E6A942D" w14:textId="51234019" w:rsidR="0050040C" w:rsidRDefault="00551949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Этих девяти карт достаточно для того, чтобы дополнить недостающие смыслы в оригинальной колоде Сверхновой, и всякий раз, как я пытаюсь загадать себе</w:t>
      </w:r>
      <w:r w:rsidR="00B702DD">
        <w:rPr>
          <w:rStyle w:val="SubtleEmphasis"/>
          <w:i w:val="0"/>
          <w:iCs w:val="0"/>
          <w:color w:val="auto"/>
        </w:rPr>
        <w:t xml:space="preserve"> по этой дополненной колоде, то получаю один и тот же результат</w:t>
      </w:r>
      <w:r w:rsidR="00F60BB4">
        <w:rPr>
          <w:rStyle w:val="SubtleEmphasis"/>
          <w:i w:val="0"/>
          <w:iCs w:val="0"/>
          <w:color w:val="auto"/>
        </w:rPr>
        <w:t>, и с помощью взгляда аликорна, я вижу его суть.</w:t>
      </w:r>
    </w:p>
    <w:p w14:paraId="636C739E" w14:textId="04FFE167" w:rsidR="00F60BB4" w:rsidRDefault="00F60BB4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После нужной жертвы колода оживает, из неё вылетает одна карта и ложится передо мной.</w:t>
      </w:r>
      <w:r w:rsidR="00852BE1">
        <w:rPr>
          <w:rStyle w:val="SubtleEmphasis"/>
          <w:i w:val="0"/>
          <w:iCs w:val="0"/>
          <w:color w:val="auto"/>
        </w:rPr>
        <w:t xml:space="preserve"> Когда свечение заклинания пропадает</w:t>
      </w:r>
      <w:r w:rsidR="00E15980">
        <w:rPr>
          <w:rStyle w:val="SubtleEmphasis"/>
          <w:i w:val="0"/>
          <w:iCs w:val="0"/>
          <w:color w:val="auto"/>
        </w:rPr>
        <w:t xml:space="preserve"> </w:t>
      </w:r>
      <w:r w:rsidR="00852BE1">
        <w:rPr>
          <w:rStyle w:val="SubtleEmphasis"/>
          <w:i w:val="0"/>
          <w:iCs w:val="0"/>
          <w:color w:val="auto"/>
        </w:rPr>
        <w:t>я вижу чёткий образ,</w:t>
      </w:r>
      <w:r>
        <w:rPr>
          <w:rStyle w:val="SubtleEmphasis"/>
          <w:i w:val="0"/>
          <w:iCs w:val="0"/>
          <w:color w:val="auto"/>
        </w:rPr>
        <w:t xml:space="preserve"> Аликорн – символ того, что я не могла найти себе место ни в детстве, ни сейчас. Я имела все возможности прожить простую счастливую жизнь, но </w:t>
      </w:r>
      <w:r w:rsidR="00852BE1">
        <w:rPr>
          <w:rStyle w:val="SubtleEmphasis"/>
          <w:i w:val="0"/>
          <w:iCs w:val="0"/>
          <w:color w:val="auto"/>
        </w:rPr>
        <w:t>получив власть – я отказалась от этого пути</w:t>
      </w:r>
      <w:r w:rsidR="00C30D3A">
        <w:rPr>
          <w:rStyle w:val="SubtleEmphasis"/>
          <w:i w:val="0"/>
          <w:iCs w:val="0"/>
          <w:color w:val="auto"/>
        </w:rPr>
        <w:t>, я предпочла силу счастью. Что же, плата за это ещё предстоит мне.</w:t>
      </w:r>
    </w:p>
    <w:p w14:paraId="2CBDAA86" w14:textId="557455C7" w:rsidR="00852BE1" w:rsidRDefault="00852BE1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Ещё движение мысли, и вторая карта ложится на стол рядом с первой</w:t>
      </w:r>
      <w:r w:rsidR="003F6976">
        <w:rPr>
          <w:rStyle w:val="SubtleEmphasis"/>
          <w:i w:val="0"/>
          <w:iCs w:val="0"/>
          <w:color w:val="auto"/>
        </w:rPr>
        <w:t xml:space="preserve"> – Клинок, устремлённый в тёмное небо, озарённое звёздами.</w:t>
      </w:r>
    </w:p>
    <w:p w14:paraId="56A4B74D" w14:textId="469618A5" w:rsidR="003F6976" w:rsidRDefault="003F6976" w:rsidP="00CB2BEE">
      <w:pPr>
        <w:rPr>
          <w:rStyle w:val="SubtleEmphasis"/>
        </w:rPr>
      </w:pPr>
      <w:r>
        <w:rPr>
          <w:rStyle w:val="SubtleEmphasis"/>
        </w:rPr>
        <w:t>Упавшая Звезда, готова ли ты оборвать судьбы целого народа?</w:t>
      </w:r>
      <w:r w:rsidR="003E5EA7">
        <w:rPr>
          <w:rStyle w:val="SubtleEmphasis"/>
        </w:rPr>
        <w:t xml:space="preserve"> Погасить тысячи звёзд, ради того, чтобы воплотить своё невозможное желание</w:t>
      </w:r>
      <w:r w:rsidR="004D689D">
        <w:rPr>
          <w:rStyle w:val="SubtleEmphasis"/>
        </w:rPr>
        <w:t>?</w:t>
      </w:r>
    </w:p>
    <w:p w14:paraId="2CE7B844" w14:textId="4F76765A" w:rsidR="003E5EA7" w:rsidRPr="006F7EC8" w:rsidRDefault="003E5EA7" w:rsidP="00CB2BEE">
      <w:pPr>
        <w:rPr>
          <w:rStyle w:val="SubtleEmphasis"/>
          <w:i w:val="0"/>
          <w:iCs w:val="0"/>
          <w:color w:val="auto"/>
        </w:rPr>
      </w:pPr>
      <w:r w:rsidRPr="006F7EC8">
        <w:rPr>
          <w:rStyle w:val="SubtleEmphasis"/>
          <w:i w:val="0"/>
          <w:iCs w:val="0"/>
          <w:color w:val="auto"/>
        </w:rPr>
        <w:t xml:space="preserve">Ещё эти мысли не покинули моё сознание, а уже </w:t>
      </w:r>
      <w:r w:rsidR="006F7EC8" w:rsidRPr="006F7EC8">
        <w:rPr>
          <w:rStyle w:val="SubtleEmphasis"/>
          <w:i w:val="0"/>
          <w:iCs w:val="0"/>
          <w:color w:val="auto"/>
        </w:rPr>
        <w:t>был известен мой ужасный ответ. Я знала, что мне предстояло сделать, и я была готова.</w:t>
      </w:r>
    </w:p>
    <w:p w14:paraId="20DADF4F" w14:textId="2989C3CF" w:rsidR="00A11807" w:rsidRDefault="00127282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После этого короткого</w:t>
      </w:r>
      <w:r w:rsidR="00C033CA">
        <w:rPr>
          <w:rStyle w:val="SubtleEmphasis"/>
          <w:i w:val="0"/>
          <w:iCs w:val="0"/>
          <w:color w:val="auto"/>
        </w:rPr>
        <w:t xml:space="preserve"> немого</w:t>
      </w:r>
      <w:r>
        <w:rPr>
          <w:rStyle w:val="SubtleEmphasis"/>
          <w:i w:val="0"/>
          <w:iCs w:val="0"/>
          <w:color w:val="auto"/>
        </w:rPr>
        <w:t xml:space="preserve"> разговора</w:t>
      </w:r>
      <w:r w:rsidR="009846B8">
        <w:rPr>
          <w:rStyle w:val="SubtleEmphasis"/>
          <w:i w:val="0"/>
          <w:iCs w:val="0"/>
          <w:color w:val="auto"/>
        </w:rPr>
        <w:t xml:space="preserve"> мой рог вспыхнул в последний раз</w:t>
      </w:r>
      <w:r w:rsidR="00C033CA">
        <w:rPr>
          <w:rStyle w:val="SubtleEmphasis"/>
          <w:i w:val="0"/>
          <w:iCs w:val="0"/>
          <w:color w:val="auto"/>
        </w:rPr>
        <w:t>,</w:t>
      </w:r>
      <w:r w:rsidR="009846B8">
        <w:rPr>
          <w:rStyle w:val="SubtleEmphasis"/>
          <w:i w:val="0"/>
          <w:iCs w:val="0"/>
          <w:color w:val="auto"/>
        </w:rPr>
        <w:t xml:space="preserve"> и третья карта, ожив, заняла своё место</w:t>
      </w:r>
      <w:r>
        <w:rPr>
          <w:rStyle w:val="SubtleEmphasis"/>
          <w:i w:val="0"/>
          <w:iCs w:val="0"/>
          <w:color w:val="auto"/>
        </w:rPr>
        <w:t xml:space="preserve"> подле остальных. Дева Огня – плата, что предстоит за всё это. Смотря на образ пони, </w:t>
      </w:r>
      <w:r w:rsidR="003519E6">
        <w:rPr>
          <w:rStyle w:val="SubtleEmphasis"/>
          <w:i w:val="0"/>
          <w:iCs w:val="0"/>
          <w:color w:val="auto"/>
        </w:rPr>
        <w:t xml:space="preserve">слёзы которой уносит ветер, а её обгорелые копыта вытаскивают всю жизнь из </w:t>
      </w:r>
      <w:r w:rsidR="0095749A">
        <w:rPr>
          <w:rStyle w:val="SubtleEmphasis"/>
          <w:i w:val="0"/>
          <w:iCs w:val="0"/>
          <w:color w:val="auto"/>
        </w:rPr>
        <w:t>оживлённого города</w:t>
      </w:r>
      <w:r w:rsidR="005157E7">
        <w:rPr>
          <w:rStyle w:val="SubtleEmphasis"/>
          <w:i w:val="0"/>
          <w:iCs w:val="0"/>
          <w:color w:val="auto"/>
        </w:rPr>
        <w:t xml:space="preserve">, я понимала, что уже видела это. Как и в прошлый раз, я не буду просто так стоять, готовая принять свою судьбу. Когда </w:t>
      </w:r>
      <w:r w:rsidR="00A11807">
        <w:rPr>
          <w:rStyle w:val="SubtleEmphasis"/>
          <w:i w:val="0"/>
          <w:iCs w:val="0"/>
          <w:color w:val="auto"/>
        </w:rPr>
        <w:t>она придёт взымать свою цену, я буду готова её встретить.</w:t>
      </w:r>
    </w:p>
    <w:p w14:paraId="5C2EC592" w14:textId="095FA7F3" w:rsidR="006F7EC8" w:rsidRDefault="00A11807" w:rsidP="00CB2BE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Таково моё предсказание, положенное </w:t>
      </w:r>
      <w:r w:rsidR="00B24F68">
        <w:rPr>
          <w:rStyle w:val="SubtleEmphasis"/>
          <w:i w:val="0"/>
          <w:iCs w:val="0"/>
          <w:color w:val="auto"/>
        </w:rPr>
        <w:t>картами тьмы. Возможно ли его изменить? Смогу ли я отвратить неизбежное? Могу сказать уверенно только одно</w:t>
      </w:r>
      <w:r w:rsidR="00800022">
        <w:rPr>
          <w:rStyle w:val="SubtleEmphasis"/>
          <w:i w:val="0"/>
          <w:iCs w:val="0"/>
          <w:color w:val="auto"/>
        </w:rPr>
        <w:t xml:space="preserve"> и с улыбкой на лице – </w:t>
      </w:r>
      <w:r w:rsidR="00155D0A">
        <w:rPr>
          <w:rStyle w:val="SubtleEmphasis"/>
          <w:i w:val="0"/>
          <w:iCs w:val="0"/>
          <w:color w:val="auto"/>
        </w:rPr>
        <w:t>я сделаю всё возможное, и пускай судьба попробует меня остановить.</w:t>
      </w:r>
      <w:r w:rsidR="005157E7">
        <w:rPr>
          <w:rStyle w:val="SubtleEmphasis"/>
          <w:i w:val="0"/>
          <w:iCs w:val="0"/>
          <w:color w:val="auto"/>
        </w:rPr>
        <w:t xml:space="preserve"> </w:t>
      </w:r>
    </w:p>
    <w:p w14:paraId="436A689E" w14:textId="664A82FB" w:rsidR="00A91135" w:rsidRDefault="00A91135" w:rsidP="00A91135">
      <w:pPr>
        <w:pStyle w:val="Heading1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Общий список карт</w:t>
      </w:r>
    </w:p>
    <w:p w14:paraId="53992E8B" w14:textId="4B8F3FE5" w:rsidR="00A91135" w:rsidRDefault="00B945BB" w:rsidP="00A91135">
      <w:pPr>
        <w:rPr>
          <w:b/>
          <w:bCs/>
          <w:lang w:val="ru-RU"/>
        </w:rPr>
      </w:pPr>
      <w:r>
        <w:rPr>
          <w:b/>
          <w:bCs/>
          <w:lang w:val="ru-RU"/>
        </w:rPr>
        <w:t>Основная колода:</w:t>
      </w:r>
    </w:p>
    <w:p w14:paraId="10072C2B" w14:textId="0BC66105" w:rsidR="00B945BB" w:rsidRDefault="00B945BB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Кристальный Замок</w:t>
      </w:r>
    </w:p>
    <w:p w14:paraId="00CB062A" w14:textId="3AF5AD2E" w:rsidR="00B945BB" w:rsidRDefault="00B945BB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Город в Облаках</w:t>
      </w:r>
    </w:p>
    <w:p w14:paraId="377A514D" w14:textId="65445FC2" w:rsidR="00944AD5" w:rsidRDefault="00944AD5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Одинокая Крепость</w:t>
      </w:r>
    </w:p>
    <w:p w14:paraId="1177D93A" w14:textId="32223DA0" w:rsidR="00944AD5" w:rsidRDefault="00944AD5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Вечнозелёный Лес</w:t>
      </w:r>
    </w:p>
    <w:p w14:paraId="0B6BA396" w14:textId="0B9962E8" w:rsidR="007B210E" w:rsidRDefault="007B210E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Яблочное Дерево</w:t>
      </w:r>
    </w:p>
    <w:p w14:paraId="7EA627F6" w14:textId="4E2AEA0C" w:rsidR="007B210E" w:rsidRDefault="007B210E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Лесной Волк</w:t>
      </w:r>
    </w:p>
    <w:p w14:paraId="40E319AC" w14:textId="6E7361C8" w:rsidR="007B210E" w:rsidRDefault="007B210E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Вендиго</w:t>
      </w:r>
    </w:p>
    <w:p w14:paraId="1CAC3A43" w14:textId="122E7E0D" w:rsidR="007B210E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Изменяющий Облик</w:t>
      </w:r>
    </w:p>
    <w:p w14:paraId="39AB3A04" w14:textId="430F0734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Элементы Гармонии</w:t>
      </w:r>
    </w:p>
    <w:p w14:paraId="793D1302" w14:textId="3E4AC03C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Солнце</w:t>
      </w:r>
    </w:p>
    <w:p w14:paraId="05C5D88A" w14:textId="795B1A14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Луна</w:t>
      </w:r>
    </w:p>
    <w:p w14:paraId="3E45EB14" w14:textId="6C19481F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Любовь</w:t>
      </w:r>
    </w:p>
    <w:p w14:paraId="50B98365" w14:textId="403DD486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Дружба</w:t>
      </w:r>
    </w:p>
    <w:p w14:paraId="188C6BBF" w14:textId="649743C8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Созвездие</w:t>
      </w:r>
    </w:p>
    <w:p w14:paraId="7D9E0A8F" w14:textId="1DDB43B1" w:rsidR="007B1F36" w:rsidRDefault="007B1F36" w:rsidP="00B945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Вечность</w:t>
      </w:r>
    </w:p>
    <w:p w14:paraId="1BE6184B" w14:textId="281107F6" w:rsidR="007B1F36" w:rsidRDefault="007B1F36" w:rsidP="007B1F36">
      <w:pPr>
        <w:rPr>
          <w:b/>
          <w:bCs/>
          <w:lang w:val="ru-RU"/>
        </w:rPr>
      </w:pPr>
      <w:r>
        <w:rPr>
          <w:b/>
          <w:bCs/>
          <w:lang w:val="ru-RU"/>
        </w:rPr>
        <w:t>Расширенная колода:</w:t>
      </w:r>
    </w:p>
    <w:p w14:paraId="5181279C" w14:textId="31756E82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Три Народа</w:t>
      </w:r>
    </w:p>
    <w:p w14:paraId="5851E553" w14:textId="7C3F5814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Аликорн</w:t>
      </w:r>
    </w:p>
    <w:p w14:paraId="47999E11" w14:textId="2F475D27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Ткань</w:t>
      </w:r>
    </w:p>
    <w:p w14:paraId="655FD6A7" w14:textId="5ADAEEB3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Хаос</w:t>
      </w:r>
    </w:p>
    <w:p w14:paraId="69386819" w14:textId="4C9F72CD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Дева Огня</w:t>
      </w:r>
    </w:p>
    <w:p w14:paraId="60AB5275" w14:textId="79EADEA2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Дева Тьмы</w:t>
      </w:r>
    </w:p>
    <w:p w14:paraId="4038B201" w14:textId="6071B11D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Кошмар</w:t>
      </w:r>
    </w:p>
    <w:p w14:paraId="391B707E" w14:textId="5830A57C" w:rsid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Корабль</w:t>
      </w:r>
    </w:p>
    <w:p w14:paraId="6232A1AC" w14:textId="03EBE139" w:rsidR="007B1F36" w:rsidRPr="007B1F36" w:rsidRDefault="007B1F36" w:rsidP="007B1F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Клинок</w:t>
      </w:r>
    </w:p>
    <w:sectPr w:rsidR="007B1F36" w:rsidRPr="007B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7BE9"/>
    <w:multiLevelType w:val="hybridMultilevel"/>
    <w:tmpl w:val="CB6E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0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3"/>
    <w:rsid w:val="00007C3F"/>
    <w:rsid w:val="000222AA"/>
    <w:rsid w:val="00054F80"/>
    <w:rsid w:val="00074323"/>
    <w:rsid w:val="00083243"/>
    <w:rsid w:val="0009673B"/>
    <w:rsid w:val="00096AE1"/>
    <w:rsid w:val="000972AB"/>
    <w:rsid w:val="000A2B72"/>
    <w:rsid w:val="000B0B8E"/>
    <w:rsid w:val="000B33DF"/>
    <w:rsid w:val="000B768F"/>
    <w:rsid w:val="000C0789"/>
    <w:rsid w:val="000C2E6C"/>
    <w:rsid w:val="000D1922"/>
    <w:rsid w:val="000D5BF9"/>
    <w:rsid w:val="000E1582"/>
    <w:rsid w:val="000F32FA"/>
    <w:rsid w:val="000F3EEF"/>
    <w:rsid w:val="001022A7"/>
    <w:rsid w:val="00112156"/>
    <w:rsid w:val="00112902"/>
    <w:rsid w:val="00125640"/>
    <w:rsid w:val="00127282"/>
    <w:rsid w:val="00134457"/>
    <w:rsid w:val="001360B7"/>
    <w:rsid w:val="001474E7"/>
    <w:rsid w:val="00155D0A"/>
    <w:rsid w:val="00157D0C"/>
    <w:rsid w:val="00161D9A"/>
    <w:rsid w:val="00164122"/>
    <w:rsid w:val="001768FA"/>
    <w:rsid w:val="001959D2"/>
    <w:rsid w:val="0019784C"/>
    <w:rsid w:val="001A373B"/>
    <w:rsid w:val="001A5A2F"/>
    <w:rsid w:val="001B102C"/>
    <w:rsid w:val="001C1109"/>
    <w:rsid w:val="00223D0B"/>
    <w:rsid w:val="00240466"/>
    <w:rsid w:val="002457F0"/>
    <w:rsid w:val="002511D4"/>
    <w:rsid w:val="00257F8D"/>
    <w:rsid w:val="002831EF"/>
    <w:rsid w:val="00287423"/>
    <w:rsid w:val="00287F6F"/>
    <w:rsid w:val="0029748F"/>
    <w:rsid w:val="002B31C6"/>
    <w:rsid w:val="002B593C"/>
    <w:rsid w:val="002E26A8"/>
    <w:rsid w:val="002F0C95"/>
    <w:rsid w:val="00310A37"/>
    <w:rsid w:val="00333B7B"/>
    <w:rsid w:val="003519E6"/>
    <w:rsid w:val="0036791D"/>
    <w:rsid w:val="00383B46"/>
    <w:rsid w:val="003871A3"/>
    <w:rsid w:val="00387CA9"/>
    <w:rsid w:val="0039539E"/>
    <w:rsid w:val="00395A88"/>
    <w:rsid w:val="00395E7E"/>
    <w:rsid w:val="003B056E"/>
    <w:rsid w:val="003B29BB"/>
    <w:rsid w:val="003C21FE"/>
    <w:rsid w:val="003E1B11"/>
    <w:rsid w:val="003E53F8"/>
    <w:rsid w:val="003E5EA7"/>
    <w:rsid w:val="003F386C"/>
    <w:rsid w:val="003F6976"/>
    <w:rsid w:val="0040205C"/>
    <w:rsid w:val="00414B62"/>
    <w:rsid w:val="00425B8B"/>
    <w:rsid w:val="004315C7"/>
    <w:rsid w:val="00460122"/>
    <w:rsid w:val="00460AE2"/>
    <w:rsid w:val="004614BA"/>
    <w:rsid w:val="00463D8C"/>
    <w:rsid w:val="004743FB"/>
    <w:rsid w:val="0047664C"/>
    <w:rsid w:val="00481A68"/>
    <w:rsid w:val="00484606"/>
    <w:rsid w:val="00495151"/>
    <w:rsid w:val="004A2B30"/>
    <w:rsid w:val="004B1BDF"/>
    <w:rsid w:val="004B2557"/>
    <w:rsid w:val="004D1983"/>
    <w:rsid w:val="004D689D"/>
    <w:rsid w:val="004F0D87"/>
    <w:rsid w:val="004F1FE0"/>
    <w:rsid w:val="0050040C"/>
    <w:rsid w:val="00503C56"/>
    <w:rsid w:val="00503C93"/>
    <w:rsid w:val="0051250C"/>
    <w:rsid w:val="005157E7"/>
    <w:rsid w:val="00516CD1"/>
    <w:rsid w:val="00517696"/>
    <w:rsid w:val="00551949"/>
    <w:rsid w:val="00583861"/>
    <w:rsid w:val="0059317C"/>
    <w:rsid w:val="00595FDB"/>
    <w:rsid w:val="00597D02"/>
    <w:rsid w:val="005A25E7"/>
    <w:rsid w:val="005B2C08"/>
    <w:rsid w:val="005C533C"/>
    <w:rsid w:val="005C7C0B"/>
    <w:rsid w:val="005D1DF3"/>
    <w:rsid w:val="005E3224"/>
    <w:rsid w:val="005E70FF"/>
    <w:rsid w:val="00600282"/>
    <w:rsid w:val="006147DA"/>
    <w:rsid w:val="00635693"/>
    <w:rsid w:val="0063631A"/>
    <w:rsid w:val="0065290E"/>
    <w:rsid w:val="00664829"/>
    <w:rsid w:val="00667668"/>
    <w:rsid w:val="00674E0E"/>
    <w:rsid w:val="00676269"/>
    <w:rsid w:val="00694A82"/>
    <w:rsid w:val="006A790E"/>
    <w:rsid w:val="006B3C6F"/>
    <w:rsid w:val="006B52F6"/>
    <w:rsid w:val="006B5CC0"/>
    <w:rsid w:val="006C4FF4"/>
    <w:rsid w:val="006C7319"/>
    <w:rsid w:val="006D002F"/>
    <w:rsid w:val="006E69E2"/>
    <w:rsid w:val="006F7EC8"/>
    <w:rsid w:val="00705946"/>
    <w:rsid w:val="00732C43"/>
    <w:rsid w:val="00733446"/>
    <w:rsid w:val="00734420"/>
    <w:rsid w:val="007346E1"/>
    <w:rsid w:val="00735875"/>
    <w:rsid w:val="0074411C"/>
    <w:rsid w:val="00744BA6"/>
    <w:rsid w:val="00747910"/>
    <w:rsid w:val="00762CF2"/>
    <w:rsid w:val="00773242"/>
    <w:rsid w:val="0079180F"/>
    <w:rsid w:val="00795F00"/>
    <w:rsid w:val="007B1505"/>
    <w:rsid w:val="007B1F36"/>
    <w:rsid w:val="007B210E"/>
    <w:rsid w:val="007B46AC"/>
    <w:rsid w:val="007B5FDD"/>
    <w:rsid w:val="007D015C"/>
    <w:rsid w:val="007E31B6"/>
    <w:rsid w:val="007F4658"/>
    <w:rsid w:val="00800022"/>
    <w:rsid w:val="00804239"/>
    <w:rsid w:val="00804628"/>
    <w:rsid w:val="00805EE9"/>
    <w:rsid w:val="0081738B"/>
    <w:rsid w:val="00825B87"/>
    <w:rsid w:val="008300F6"/>
    <w:rsid w:val="00831918"/>
    <w:rsid w:val="00840499"/>
    <w:rsid w:val="00852BE1"/>
    <w:rsid w:val="00855109"/>
    <w:rsid w:val="0087616B"/>
    <w:rsid w:val="008C499C"/>
    <w:rsid w:val="008D119E"/>
    <w:rsid w:val="008D5884"/>
    <w:rsid w:val="008F04F0"/>
    <w:rsid w:val="008F12B2"/>
    <w:rsid w:val="008F2FB9"/>
    <w:rsid w:val="00904058"/>
    <w:rsid w:val="0090540B"/>
    <w:rsid w:val="00912C30"/>
    <w:rsid w:val="009255A2"/>
    <w:rsid w:val="00934920"/>
    <w:rsid w:val="00941F20"/>
    <w:rsid w:val="00944AD5"/>
    <w:rsid w:val="00945BC7"/>
    <w:rsid w:val="0095749A"/>
    <w:rsid w:val="0096186B"/>
    <w:rsid w:val="00966BC9"/>
    <w:rsid w:val="009846B8"/>
    <w:rsid w:val="0099423C"/>
    <w:rsid w:val="009C6758"/>
    <w:rsid w:val="009E64C1"/>
    <w:rsid w:val="009E6783"/>
    <w:rsid w:val="009E7537"/>
    <w:rsid w:val="00A01798"/>
    <w:rsid w:val="00A0438C"/>
    <w:rsid w:val="00A049FA"/>
    <w:rsid w:val="00A074F4"/>
    <w:rsid w:val="00A11807"/>
    <w:rsid w:val="00A13296"/>
    <w:rsid w:val="00A2509C"/>
    <w:rsid w:val="00A2600F"/>
    <w:rsid w:val="00A42DB7"/>
    <w:rsid w:val="00A4429F"/>
    <w:rsid w:val="00A46396"/>
    <w:rsid w:val="00A54BC5"/>
    <w:rsid w:val="00A56589"/>
    <w:rsid w:val="00A56DEE"/>
    <w:rsid w:val="00A6613D"/>
    <w:rsid w:val="00A66540"/>
    <w:rsid w:val="00A91135"/>
    <w:rsid w:val="00A94DE7"/>
    <w:rsid w:val="00A94E74"/>
    <w:rsid w:val="00A9507E"/>
    <w:rsid w:val="00AA0FE5"/>
    <w:rsid w:val="00AA5279"/>
    <w:rsid w:val="00AB2E8D"/>
    <w:rsid w:val="00AB403D"/>
    <w:rsid w:val="00AC4122"/>
    <w:rsid w:val="00AC6121"/>
    <w:rsid w:val="00AF3824"/>
    <w:rsid w:val="00AF7FBC"/>
    <w:rsid w:val="00B24F68"/>
    <w:rsid w:val="00B30855"/>
    <w:rsid w:val="00B345B1"/>
    <w:rsid w:val="00B3594E"/>
    <w:rsid w:val="00B35C51"/>
    <w:rsid w:val="00B43964"/>
    <w:rsid w:val="00B56AF4"/>
    <w:rsid w:val="00B702DD"/>
    <w:rsid w:val="00B70B9A"/>
    <w:rsid w:val="00B74459"/>
    <w:rsid w:val="00B778E3"/>
    <w:rsid w:val="00B85B46"/>
    <w:rsid w:val="00B945BB"/>
    <w:rsid w:val="00BA17DC"/>
    <w:rsid w:val="00BB1A58"/>
    <w:rsid w:val="00BB3A4C"/>
    <w:rsid w:val="00BC6EDF"/>
    <w:rsid w:val="00BE0A8D"/>
    <w:rsid w:val="00BE39D4"/>
    <w:rsid w:val="00BF5B8C"/>
    <w:rsid w:val="00BF799B"/>
    <w:rsid w:val="00C033CA"/>
    <w:rsid w:val="00C25340"/>
    <w:rsid w:val="00C30D3A"/>
    <w:rsid w:val="00C341C0"/>
    <w:rsid w:val="00C410E6"/>
    <w:rsid w:val="00C61702"/>
    <w:rsid w:val="00C668F8"/>
    <w:rsid w:val="00C71608"/>
    <w:rsid w:val="00C8301C"/>
    <w:rsid w:val="00CB2BEE"/>
    <w:rsid w:val="00CC0535"/>
    <w:rsid w:val="00CE0D21"/>
    <w:rsid w:val="00CE39F9"/>
    <w:rsid w:val="00D01DEE"/>
    <w:rsid w:val="00D10AEC"/>
    <w:rsid w:val="00D20680"/>
    <w:rsid w:val="00D25D8B"/>
    <w:rsid w:val="00D3319C"/>
    <w:rsid w:val="00D341AC"/>
    <w:rsid w:val="00D36B13"/>
    <w:rsid w:val="00D42553"/>
    <w:rsid w:val="00D46CD7"/>
    <w:rsid w:val="00D53228"/>
    <w:rsid w:val="00D70E48"/>
    <w:rsid w:val="00D835F0"/>
    <w:rsid w:val="00D8521A"/>
    <w:rsid w:val="00DA0D7D"/>
    <w:rsid w:val="00DD063D"/>
    <w:rsid w:val="00DD715A"/>
    <w:rsid w:val="00DF0988"/>
    <w:rsid w:val="00DF4500"/>
    <w:rsid w:val="00E02A2F"/>
    <w:rsid w:val="00E04CF6"/>
    <w:rsid w:val="00E13CDB"/>
    <w:rsid w:val="00E15980"/>
    <w:rsid w:val="00E30E1C"/>
    <w:rsid w:val="00E3457A"/>
    <w:rsid w:val="00E47992"/>
    <w:rsid w:val="00E50480"/>
    <w:rsid w:val="00E51A57"/>
    <w:rsid w:val="00E71119"/>
    <w:rsid w:val="00E7238C"/>
    <w:rsid w:val="00E7575B"/>
    <w:rsid w:val="00E76CBD"/>
    <w:rsid w:val="00E80906"/>
    <w:rsid w:val="00E82CB5"/>
    <w:rsid w:val="00E96F47"/>
    <w:rsid w:val="00EB0D72"/>
    <w:rsid w:val="00EC22F3"/>
    <w:rsid w:val="00EC30A8"/>
    <w:rsid w:val="00EC3172"/>
    <w:rsid w:val="00ED6317"/>
    <w:rsid w:val="00EF3E72"/>
    <w:rsid w:val="00EF6107"/>
    <w:rsid w:val="00F07A9D"/>
    <w:rsid w:val="00F15B01"/>
    <w:rsid w:val="00F2771B"/>
    <w:rsid w:val="00F60BB4"/>
    <w:rsid w:val="00F65F11"/>
    <w:rsid w:val="00F80889"/>
    <w:rsid w:val="00F94C5E"/>
    <w:rsid w:val="00FA39E8"/>
    <w:rsid w:val="00FB1424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C59C"/>
  <w15:chartTrackingRefBased/>
  <w15:docId w15:val="{6E18C1D8-2992-40A5-AE68-34468A4C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23"/>
    <w:pPr>
      <w:spacing w:line="276" w:lineRule="auto"/>
      <w:jc w:val="both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323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32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2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23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character" w:styleId="BookTitle">
    <w:name w:val="Book Title"/>
    <w:basedOn w:val="DefaultParagraphFont"/>
    <w:uiPriority w:val="33"/>
    <w:qFormat/>
    <w:rsid w:val="00074323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43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74323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0743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23"/>
    <w:rPr>
      <w:rFonts w:eastAsiaTheme="minorEastAsia"/>
      <w:kern w:val="0"/>
      <w:sz w:val="21"/>
      <w:szCs w:val="21"/>
      <w14:ligatures w14:val="none"/>
    </w:rPr>
  </w:style>
  <w:style w:type="table" w:styleId="GridTable4-Accent2">
    <w:name w:val="Grid Table 4 Accent 2"/>
    <w:basedOn w:val="TableNormal"/>
    <w:uiPriority w:val="49"/>
    <w:rsid w:val="0007432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07432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743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23"/>
    <w:rPr>
      <w:rFonts w:eastAsiaTheme="minorEastAsia"/>
      <w:kern w:val="0"/>
      <w:sz w:val="21"/>
      <w:szCs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323"/>
    <w:rPr>
      <w:rFonts w:asciiTheme="majorHAnsi" w:eastAsiaTheme="majorEastAsia" w:hAnsiTheme="majorHAnsi" w:cstheme="majorBidi"/>
      <w:color w:val="ED7D31" w:themeColor="accent2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23"/>
    <w:rPr>
      <w:rFonts w:asciiTheme="majorHAnsi" w:eastAsiaTheme="majorEastAsia" w:hAnsiTheme="majorHAnsi" w:cstheme="majorBidi"/>
      <w:color w:val="C45911" w:themeColor="accent2" w:themeShade="BF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23"/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23"/>
    <w:rPr>
      <w:rFonts w:asciiTheme="majorHAnsi" w:eastAsiaTheme="majorEastAsia" w:hAnsiTheme="majorHAnsi" w:cstheme="majorBidi"/>
      <w:color w:val="C45911" w:themeColor="accent2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23"/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23"/>
    <w:rPr>
      <w:rFonts w:asciiTheme="majorHAnsi" w:eastAsiaTheme="majorEastAsia" w:hAnsiTheme="majorHAnsi" w:cstheme="majorBidi"/>
      <w:b/>
      <w:bCs/>
      <w:color w:val="833C0B" w:themeColor="accent2" w:themeShade="80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23"/>
    <w:rPr>
      <w:rFonts w:asciiTheme="majorHAnsi" w:eastAsiaTheme="majorEastAsia" w:hAnsiTheme="majorHAnsi" w:cstheme="majorBidi"/>
      <w:color w:val="833C0B" w:themeColor="accent2" w:themeShade="80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23"/>
    <w:rPr>
      <w:rFonts w:asciiTheme="majorHAnsi" w:eastAsiaTheme="majorEastAsia" w:hAnsiTheme="majorHAnsi" w:cstheme="majorBidi"/>
      <w:i/>
      <w:iCs/>
      <w:color w:val="833C0B" w:themeColor="accent2" w:themeShade="8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7432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7432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2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23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74323"/>
    <w:rPr>
      <w:b/>
      <w:bCs/>
      <w:caps w:val="0"/>
      <w:smallCaps/>
      <w:color w:val="auto"/>
      <w:spacing w:val="0"/>
      <w:u w:val="single"/>
    </w:rPr>
  </w:style>
  <w:style w:type="table" w:styleId="ListTable3-Accent2">
    <w:name w:val="List Table 3 Accent 2"/>
    <w:basedOn w:val="TableNormal"/>
    <w:uiPriority w:val="48"/>
    <w:rsid w:val="0007432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07432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4323"/>
    <w:rPr>
      <w:rFonts w:eastAsiaTheme="minorEastAsia"/>
      <w:kern w:val="0"/>
      <w:sz w:val="21"/>
      <w:szCs w:val="21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7432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4323"/>
    <w:rPr>
      <w:rFonts w:asciiTheme="majorHAnsi" w:eastAsiaTheme="majorEastAsia" w:hAnsiTheme="majorHAnsi" w:cstheme="majorBidi"/>
      <w:color w:val="000000" w:themeColor="text1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43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2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23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74323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0743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Grid">
    <w:name w:val="Table Grid"/>
    <w:basedOn w:val="TableNormal"/>
    <w:uiPriority w:val="39"/>
    <w:rsid w:val="0007432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743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4323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3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323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074323"/>
    <w:pPr>
      <w:outlineLvl w:val="9"/>
    </w:pPr>
  </w:style>
  <w:style w:type="paragraph" w:styleId="ListParagraph">
    <w:name w:val="List Paragraph"/>
    <w:basedOn w:val="Normal"/>
    <w:uiPriority w:val="34"/>
    <w:qFormat/>
    <w:rsid w:val="00B9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4356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Туганських</dc:creator>
  <cp:keywords/>
  <dc:description/>
  <cp:lastModifiedBy>Oleksandr Tuhanskykh</cp:lastModifiedBy>
  <cp:revision>293</cp:revision>
  <dcterms:created xsi:type="dcterms:W3CDTF">2023-10-20T09:54:00Z</dcterms:created>
  <dcterms:modified xsi:type="dcterms:W3CDTF">2023-10-29T15:46:00Z</dcterms:modified>
</cp:coreProperties>
</file>