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7BD43C24" w14:textId="77777777" w:rsidR="00A848F3" w:rsidRPr="00CE1D24" w:rsidRDefault="00216D64">
      <w:pPr>
        <w:jc w:val="center"/>
      </w:pPr>
      <w:r w:rsidRPr="00CE1D24">
        <w:t>ПРАВКИ К МОБИЛЬНОМУ ПРИЛОЖЕНИЮ</w:t>
      </w:r>
    </w:p>
    <w:p w14:paraId="18143481" w14:textId="77777777" w:rsidR="00A848F3" w:rsidRPr="00CE1D24" w:rsidRDefault="00A848F3">
      <w:pPr>
        <w:jc w:val="center"/>
      </w:pPr>
    </w:p>
    <w:p w14:paraId="5A2F036A" w14:textId="77777777" w:rsidR="00A848F3" w:rsidRPr="00CE1D24" w:rsidRDefault="00216D64">
      <w:pPr>
        <w:jc w:val="center"/>
        <w:rPr>
          <w:b/>
        </w:rPr>
      </w:pPr>
      <w:proofErr w:type="spellStart"/>
      <w:r w:rsidRPr="00CE1D24">
        <w:rPr>
          <w:b/>
        </w:rPr>
        <w:t>iOS</w:t>
      </w:r>
      <w:proofErr w:type="spellEnd"/>
    </w:p>
    <w:p w14:paraId="58A2EF72" w14:textId="77777777" w:rsidR="00A848F3" w:rsidRPr="00CE1D24" w:rsidRDefault="00216D64">
      <w:pPr>
        <w:numPr>
          <w:ilvl w:val="0"/>
          <w:numId w:val="1"/>
        </w:numPr>
        <w:ind w:hanging="360"/>
        <w:contextualSpacing/>
      </w:pPr>
      <w:r w:rsidRPr="00CE1D24">
        <w:t>В разделе партнеры каждый партнер выводится по 2 раза (повтор).</w:t>
      </w:r>
    </w:p>
    <w:p w14:paraId="7DC8BE81" w14:textId="77777777" w:rsidR="00A848F3" w:rsidRPr="00CE1D24" w:rsidRDefault="00216D64">
      <w:pPr>
        <w:numPr>
          <w:ilvl w:val="0"/>
          <w:numId w:val="1"/>
        </w:numPr>
        <w:ind w:hanging="360"/>
        <w:contextualSpacing/>
      </w:pPr>
      <w:r w:rsidRPr="00CE1D24">
        <w:t xml:space="preserve">В </w:t>
      </w:r>
      <w:proofErr w:type="spellStart"/>
      <w:r w:rsidRPr="00CE1D24">
        <w:t>фотогаллереи</w:t>
      </w:r>
      <w:proofErr w:type="spellEnd"/>
      <w:r w:rsidRPr="00CE1D24">
        <w:t xml:space="preserve"> не вижу альбом. </w:t>
      </w:r>
    </w:p>
    <w:p w14:paraId="19414FC1" w14:textId="77777777" w:rsidR="00A848F3" w:rsidRDefault="00216D64">
      <w:pPr>
        <w:numPr>
          <w:ilvl w:val="0"/>
          <w:numId w:val="1"/>
        </w:numPr>
        <w:ind w:hanging="360"/>
        <w:contextualSpacing/>
      </w:pPr>
      <w:r w:rsidRPr="00CE1D24">
        <w:t xml:space="preserve">В магазине выводятся не все товары </w:t>
      </w:r>
    </w:p>
    <w:p w14:paraId="2D8CAFED" w14:textId="3331CF03" w:rsidR="00AF0690" w:rsidRDefault="00AF0690">
      <w:pPr>
        <w:numPr>
          <w:ilvl w:val="0"/>
          <w:numId w:val="1"/>
        </w:numPr>
        <w:ind w:hanging="360"/>
        <w:contextualSpacing/>
      </w:pPr>
      <w:proofErr w:type="spellStart"/>
      <w:r>
        <w:t>Подгрузились</w:t>
      </w:r>
      <w:proofErr w:type="spellEnd"/>
      <w:r>
        <w:t xml:space="preserve"> партнеры, но теперь почему бы их статуса. </w:t>
      </w:r>
      <w:r w:rsidR="00A8633C" w:rsidRPr="00232A13">
        <w:rPr>
          <w:b/>
        </w:rPr>
        <w:t>Картинка 5.</w:t>
      </w:r>
    </w:p>
    <w:p w14:paraId="0E2A46DF" w14:textId="06ED8898" w:rsidR="00232A13" w:rsidRDefault="00232A13">
      <w:pPr>
        <w:numPr>
          <w:ilvl w:val="0"/>
          <w:numId w:val="1"/>
        </w:numPr>
        <w:ind w:hanging="360"/>
        <w:contextualSpacing/>
        <w:rPr>
          <w:b/>
        </w:rPr>
      </w:pPr>
      <w:r>
        <w:t xml:space="preserve">Статус у билетной программы пропал </w:t>
      </w:r>
      <w:r w:rsidRPr="00232A13">
        <w:rPr>
          <w:b/>
        </w:rPr>
        <w:t>Картинка 9.</w:t>
      </w:r>
    </w:p>
    <w:p w14:paraId="4F36AF1F" w14:textId="21CD340A" w:rsidR="00B5126A" w:rsidRPr="00216D64" w:rsidRDefault="00B5126A">
      <w:pPr>
        <w:numPr>
          <w:ilvl w:val="0"/>
          <w:numId w:val="1"/>
        </w:numPr>
        <w:ind w:hanging="360"/>
        <w:contextualSpacing/>
        <w:rPr>
          <w:b/>
        </w:rPr>
      </w:pPr>
      <w:r>
        <w:rPr>
          <w:b/>
        </w:rPr>
        <w:t xml:space="preserve">Картинка 14. </w:t>
      </w:r>
      <w:r w:rsidRPr="00B5126A">
        <w:t>Затемнение у альбомов.</w:t>
      </w:r>
    </w:p>
    <w:p w14:paraId="11351C3F" w14:textId="59556084" w:rsidR="00216D64" w:rsidRPr="00232A13" w:rsidRDefault="00216D64">
      <w:pPr>
        <w:numPr>
          <w:ilvl w:val="0"/>
          <w:numId w:val="1"/>
        </w:numPr>
        <w:ind w:hanging="360"/>
        <w:contextualSpacing/>
        <w:rPr>
          <w:b/>
        </w:rPr>
      </w:pPr>
      <w:r>
        <w:rPr>
          <w:b/>
        </w:rPr>
        <w:t xml:space="preserve">Картинка 15. </w:t>
      </w:r>
      <w:r w:rsidRPr="00216D64">
        <w:t>Не увидел в приложении.</w:t>
      </w:r>
    </w:p>
    <w:p w14:paraId="799D605F" w14:textId="77777777" w:rsidR="00A848F3" w:rsidRPr="00CE1D24" w:rsidRDefault="00A848F3"/>
    <w:p w14:paraId="258724BC" w14:textId="77777777" w:rsidR="00A848F3" w:rsidRPr="00CE1D24" w:rsidRDefault="00A848F3"/>
    <w:p w14:paraId="4C98FC77" w14:textId="77777777" w:rsidR="00A848F3" w:rsidRPr="00CE1D24" w:rsidRDefault="00A848F3"/>
    <w:p w14:paraId="241A359A" w14:textId="77777777" w:rsidR="00A848F3" w:rsidRPr="00CE1D24" w:rsidRDefault="00216D64" w:rsidP="00CE1D24">
      <w:pPr>
        <w:jc w:val="center"/>
        <w:rPr>
          <w:b/>
        </w:rPr>
      </w:pPr>
      <w:proofErr w:type="spellStart"/>
      <w:r w:rsidRPr="00CE1D24">
        <w:rPr>
          <w:b/>
        </w:rPr>
        <w:t>Анройд</w:t>
      </w:r>
      <w:proofErr w:type="spellEnd"/>
    </w:p>
    <w:p w14:paraId="1C871CA7" w14:textId="77777777" w:rsidR="00A848F3" w:rsidRPr="00CE1D24" w:rsidRDefault="00216D64">
      <w:pPr>
        <w:numPr>
          <w:ilvl w:val="0"/>
          <w:numId w:val="2"/>
        </w:numPr>
        <w:ind w:hanging="360"/>
        <w:contextualSpacing/>
      </w:pPr>
      <w:r w:rsidRPr="00CE1D24">
        <w:t xml:space="preserve">Если оставить </w:t>
      </w:r>
      <w:proofErr w:type="spellStart"/>
      <w:r w:rsidRPr="00CE1D24">
        <w:t>автоповорот</w:t>
      </w:r>
      <w:proofErr w:type="spellEnd"/>
      <w:r w:rsidRPr="00CE1D24">
        <w:t xml:space="preserve"> экрана, то на ГЛАВНОМ экране при горизонтальном положении новости накладываются друг друга. </w:t>
      </w:r>
    </w:p>
    <w:p w14:paraId="066305FE" w14:textId="724642E3" w:rsidR="00A848F3" w:rsidRPr="00CE1D24" w:rsidRDefault="006751D4">
      <w:pPr>
        <w:numPr>
          <w:ilvl w:val="0"/>
          <w:numId w:val="2"/>
        </w:numPr>
        <w:ind w:hanging="360"/>
        <w:contextualSpacing/>
      </w:pPr>
      <w:r w:rsidRPr="00CE1D24">
        <w:t>Лого спонсора</w:t>
      </w:r>
      <w:r w:rsidR="00216D64" w:rsidRPr="00CE1D24">
        <w:t xml:space="preserve"> у турниров нет</w:t>
      </w:r>
      <w:r w:rsidR="00663C50" w:rsidRPr="00CE1D24">
        <w:t xml:space="preserve"> – </w:t>
      </w:r>
      <w:r w:rsidR="00663C50" w:rsidRPr="00CE1D24">
        <w:rPr>
          <w:b/>
        </w:rPr>
        <w:t>КАРТИНКА 1</w:t>
      </w:r>
      <w:r w:rsidR="00663C50" w:rsidRPr="00CE1D24">
        <w:t xml:space="preserve">. </w:t>
      </w:r>
    </w:p>
    <w:p w14:paraId="1FE99427" w14:textId="77777777" w:rsidR="00A848F3" w:rsidRPr="00CE1D24" w:rsidRDefault="00216D64">
      <w:pPr>
        <w:numPr>
          <w:ilvl w:val="0"/>
          <w:numId w:val="2"/>
        </w:numPr>
        <w:ind w:hanging="360"/>
        <w:contextualSpacing/>
      </w:pPr>
      <w:r w:rsidRPr="00CE1D24">
        <w:t>Добавить загрузку</w:t>
      </w:r>
      <w:r w:rsidR="00663C50" w:rsidRPr="00CE1D24">
        <w:t xml:space="preserve"> на экраны</w:t>
      </w:r>
      <w:r w:rsidRPr="00CE1D24">
        <w:t xml:space="preserve">, иначе </w:t>
      </w:r>
      <w:proofErr w:type="spellStart"/>
      <w:r w:rsidRPr="00CE1D24">
        <w:t>вышлядит</w:t>
      </w:r>
      <w:proofErr w:type="spellEnd"/>
      <w:r w:rsidRPr="00CE1D24">
        <w:t xml:space="preserve"> как будто приложение не работает</w:t>
      </w:r>
      <w:r w:rsidR="00663C50" w:rsidRPr="00CE1D24">
        <w:t>.</w:t>
      </w:r>
    </w:p>
    <w:p w14:paraId="5EE55C74" w14:textId="165E8FBA" w:rsidR="00A848F3" w:rsidRPr="00CE1D24" w:rsidRDefault="00216D64">
      <w:pPr>
        <w:numPr>
          <w:ilvl w:val="0"/>
          <w:numId w:val="2"/>
        </w:numPr>
        <w:ind w:hanging="360"/>
        <w:contextualSpacing/>
      </w:pPr>
      <w:r w:rsidRPr="00CE1D24">
        <w:t xml:space="preserve">Партнеры не </w:t>
      </w:r>
      <w:proofErr w:type="spellStart"/>
      <w:r w:rsidRPr="00CE1D24">
        <w:t>подгрузулись</w:t>
      </w:r>
      <w:proofErr w:type="spellEnd"/>
      <w:r w:rsidR="006751D4" w:rsidRPr="00CE1D24">
        <w:t xml:space="preserve">, пустой раздел. </w:t>
      </w:r>
      <w:r w:rsidR="006751D4" w:rsidRPr="00CE1D24">
        <w:rPr>
          <w:b/>
        </w:rPr>
        <w:t>Картинка 5.</w:t>
      </w:r>
      <w:r w:rsidR="006751D4" w:rsidRPr="00CE1D24">
        <w:t xml:space="preserve"> </w:t>
      </w:r>
    </w:p>
    <w:p w14:paraId="2018C880" w14:textId="079F648F" w:rsidR="00A848F3" w:rsidRPr="00CE1D24" w:rsidRDefault="00216D64">
      <w:pPr>
        <w:numPr>
          <w:ilvl w:val="0"/>
          <w:numId w:val="2"/>
        </w:numPr>
        <w:ind w:hanging="360"/>
        <w:contextualSpacing/>
      </w:pPr>
      <w:r w:rsidRPr="00CE1D24">
        <w:t>При перевороте</w:t>
      </w:r>
      <w:r w:rsidR="006751D4" w:rsidRPr="00CE1D24">
        <w:t xml:space="preserve"> экрана </w:t>
      </w:r>
      <w:r w:rsidRPr="00CE1D24">
        <w:t xml:space="preserve"> постоянн</w:t>
      </w:r>
      <w:r w:rsidRPr="00CE1D24">
        <w:t>о возвращается на главную страницу, как будто веб-приложение</w:t>
      </w:r>
      <w:r w:rsidR="006751D4" w:rsidRPr="00CE1D24">
        <w:t>.</w:t>
      </w:r>
    </w:p>
    <w:p w14:paraId="71D0A1BA" w14:textId="4AF2B8D3" w:rsidR="00A848F3" w:rsidRPr="00CE1D24" w:rsidRDefault="006751D4">
      <w:pPr>
        <w:numPr>
          <w:ilvl w:val="0"/>
          <w:numId w:val="2"/>
        </w:numPr>
        <w:ind w:hanging="360"/>
        <w:contextualSpacing/>
      </w:pPr>
      <w:r w:rsidRPr="00CE1D24">
        <w:t xml:space="preserve">Сортировка всех новостей от самой свежей к самой старой. </w:t>
      </w:r>
    </w:p>
    <w:p w14:paraId="6BD9447E" w14:textId="6720E602" w:rsidR="00A848F3" w:rsidRPr="00CE1D24" w:rsidRDefault="00216D64">
      <w:pPr>
        <w:numPr>
          <w:ilvl w:val="0"/>
          <w:numId w:val="2"/>
        </w:numPr>
        <w:ind w:hanging="360"/>
        <w:contextualSpacing/>
      </w:pPr>
      <w:proofErr w:type="spellStart"/>
      <w:r w:rsidRPr="00CE1D24">
        <w:t>Заголовое</w:t>
      </w:r>
      <w:proofErr w:type="spellEnd"/>
      <w:r w:rsidRPr="00CE1D24">
        <w:t xml:space="preserve"> и время по другому </w:t>
      </w:r>
      <w:r w:rsidR="006751D4" w:rsidRPr="00CE1D24">
        <w:t xml:space="preserve">чем в дизайне. От чего это зависит? У всех новостей свой стиль. </w:t>
      </w:r>
      <w:r w:rsidR="006751D4" w:rsidRPr="00A8633C">
        <w:rPr>
          <w:b/>
        </w:rPr>
        <w:t xml:space="preserve">Картинка 3 </w:t>
      </w:r>
      <w:r w:rsidR="00313109">
        <w:rPr>
          <w:b/>
        </w:rPr>
        <w:t>и Картинка 7.</w:t>
      </w:r>
    </w:p>
    <w:p w14:paraId="09259395" w14:textId="77777777" w:rsidR="00A848F3" w:rsidRPr="00CE1D24" w:rsidRDefault="00216D64">
      <w:pPr>
        <w:numPr>
          <w:ilvl w:val="0"/>
          <w:numId w:val="2"/>
        </w:numPr>
        <w:ind w:hanging="360"/>
        <w:contextualSpacing/>
      </w:pPr>
      <w:r w:rsidRPr="00CE1D24">
        <w:t xml:space="preserve">Нет логотипов турнира в </w:t>
      </w:r>
      <w:proofErr w:type="spellStart"/>
      <w:r w:rsidRPr="00CE1D24">
        <w:t>анройде</w:t>
      </w:r>
      <w:proofErr w:type="spellEnd"/>
      <w:r w:rsidRPr="00CE1D24">
        <w:t xml:space="preserve">. </w:t>
      </w:r>
      <w:r w:rsidRPr="00A8633C">
        <w:rPr>
          <w:b/>
        </w:rPr>
        <w:t>Картинка 1.</w:t>
      </w:r>
    </w:p>
    <w:p w14:paraId="019B6DB6" w14:textId="77777777" w:rsidR="00A848F3" w:rsidRPr="00CE1D24" w:rsidRDefault="00216D64">
      <w:pPr>
        <w:numPr>
          <w:ilvl w:val="0"/>
          <w:numId w:val="2"/>
        </w:numPr>
        <w:ind w:hanging="360"/>
        <w:contextualSpacing/>
      </w:pPr>
      <w:r w:rsidRPr="00CE1D24">
        <w:t xml:space="preserve">Неправильные иконки стоят. </w:t>
      </w:r>
      <w:r w:rsidRPr="00A8633C">
        <w:rPr>
          <w:b/>
        </w:rPr>
        <w:t>Картинка 1.</w:t>
      </w:r>
      <w:r w:rsidRPr="00CE1D24">
        <w:t xml:space="preserve"> </w:t>
      </w:r>
    </w:p>
    <w:p w14:paraId="42CC8388" w14:textId="6D516873" w:rsidR="00A848F3" w:rsidRPr="00CE1D24" w:rsidRDefault="00216D64">
      <w:pPr>
        <w:numPr>
          <w:ilvl w:val="0"/>
          <w:numId w:val="2"/>
        </w:numPr>
        <w:ind w:hanging="360"/>
        <w:contextualSpacing/>
      </w:pPr>
      <w:r w:rsidRPr="00CE1D24">
        <w:t>Женский турнир =&gt; о Турнире =&gt; Фон не правильны</w:t>
      </w:r>
      <w:r w:rsidRPr="00CE1D24">
        <w:t xml:space="preserve">й. </w:t>
      </w:r>
      <w:r w:rsidRPr="00A8633C">
        <w:rPr>
          <w:b/>
        </w:rPr>
        <w:t>Картинка 2.</w:t>
      </w:r>
      <w:r w:rsidR="006751D4" w:rsidRPr="00CE1D24">
        <w:t xml:space="preserve"> Неправильный фон и верхняя полоса на всех внутренних страница каждого турнира. </w:t>
      </w:r>
      <w:r w:rsidR="00313109" w:rsidRPr="00313109">
        <w:rPr>
          <w:b/>
        </w:rPr>
        <w:t>Картинка 6.</w:t>
      </w:r>
    </w:p>
    <w:p w14:paraId="3ADEDCE3" w14:textId="10EABAF7" w:rsidR="00A848F3" w:rsidRPr="00CE1D24" w:rsidRDefault="00216D64">
      <w:pPr>
        <w:numPr>
          <w:ilvl w:val="0"/>
          <w:numId w:val="2"/>
        </w:numPr>
        <w:ind w:hanging="360"/>
        <w:contextualSpacing/>
      </w:pPr>
      <w:r w:rsidRPr="00CE1D24">
        <w:t>Мужской турнир =&gt; фон не правильный</w:t>
      </w:r>
      <w:r w:rsidR="006751D4" w:rsidRPr="00CE1D24">
        <w:t xml:space="preserve"> на всех внутренних страницах мужского турнира.</w:t>
      </w:r>
    </w:p>
    <w:p w14:paraId="122D9A76" w14:textId="73DD12BA" w:rsidR="009A6F36" w:rsidRDefault="009A6F36">
      <w:pPr>
        <w:numPr>
          <w:ilvl w:val="0"/>
          <w:numId w:val="2"/>
        </w:numPr>
        <w:ind w:hanging="360"/>
        <w:contextualSpacing/>
      </w:pPr>
      <w:r w:rsidRPr="00CE1D24">
        <w:t>В обратной связи не правильный телефон установлен</w:t>
      </w:r>
      <w:r w:rsidR="00232A13">
        <w:t xml:space="preserve">. В версии </w:t>
      </w:r>
      <w:r w:rsidR="00232A13">
        <w:rPr>
          <w:lang w:val="en-US"/>
        </w:rPr>
        <w:t xml:space="preserve">iOS </w:t>
      </w:r>
      <w:r w:rsidR="00232A13">
        <w:t>правильный.</w:t>
      </w:r>
    </w:p>
    <w:p w14:paraId="21D579CB" w14:textId="55CE57E6" w:rsidR="00232A13" w:rsidRPr="00232A13" w:rsidRDefault="00232A13">
      <w:pPr>
        <w:numPr>
          <w:ilvl w:val="0"/>
          <w:numId w:val="2"/>
        </w:numPr>
        <w:ind w:hanging="360"/>
        <w:contextualSpacing/>
      </w:pPr>
      <w:r>
        <w:t xml:space="preserve">Нет плана автобусов. Дизайн как добраться отличается </w:t>
      </w:r>
      <w:proofErr w:type="spellStart"/>
      <w:r>
        <w:t>координально</w:t>
      </w:r>
      <w:proofErr w:type="spellEnd"/>
      <w:r>
        <w:t xml:space="preserve">. </w:t>
      </w:r>
      <w:proofErr w:type="spellStart"/>
      <w:r w:rsidRPr="00232A13">
        <w:rPr>
          <w:b/>
        </w:rPr>
        <w:t>Картиинка</w:t>
      </w:r>
      <w:proofErr w:type="spellEnd"/>
      <w:r w:rsidRPr="00232A13">
        <w:rPr>
          <w:b/>
        </w:rPr>
        <w:t xml:space="preserve"> 8.</w:t>
      </w:r>
    </w:p>
    <w:p w14:paraId="5FB8CCCB" w14:textId="4F955EBD" w:rsidR="00232A13" w:rsidRPr="00313109" w:rsidRDefault="00232A13">
      <w:pPr>
        <w:numPr>
          <w:ilvl w:val="0"/>
          <w:numId w:val="2"/>
        </w:numPr>
        <w:ind w:hanging="360"/>
        <w:contextualSpacing/>
      </w:pPr>
      <w:r w:rsidRPr="00B5126A">
        <w:t>Качество картинок в магазине.</w:t>
      </w:r>
      <w:r>
        <w:rPr>
          <w:b/>
        </w:rPr>
        <w:t xml:space="preserve"> Картинка 4.</w:t>
      </w:r>
    </w:p>
    <w:p w14:paraId="7424B9A8" w14:textId="3FF3678E" w:rsidR="00313109" w:rsidRPr="00313109" w:rsidRDefault="00313109">
      <w:pPr>
        <w:numPr>
          <w:ilvl w:val="0"/>
          <w:numId w:val="2"/>
        </w:numPr>
        <w:ind w:hanging="360"/>
        <w:contextualSpacing/>
      </w:pPr>
      <w:r>
        <w:rPr>
          <w:b/>
        </w:rPr>
        <w:t xml:space="preserve">Картинка 10. </w:t>
      </w:r>
      <w:r w:rsidRPr="00B5126A">
        <w:t>Фото не подгружается.</w:t>
      </w:r>
    </w:p>
    <w:p w14:paraId="47C417F6" w14:textId="4CC5076D" w:rsidR="00313109" w:rsidRPr="00B5126A" w:rsidRDefault="00313109">
      <w:pPr>
        <w:numPr>
          <w:ilvl w:val="0"/>
          <w:numId w:val="2"/>
        </w:numPr>
        <w:ind w:hanging="360"/>
        <w:contextualSpacing/>
      </w:pPr>
      <w:r>
        <w:rPr>
          <w:b/>
        </w:rPr>
        <w:t xml:space="preserve">Картинка 11. </w:t>
      </w:r>
      <w:proofErr w:type="spellStart"/>
      <w:r w:rsidRPr="00B5126A">
        <w:t>Радиоподкасты</w:t>
      </w:r>
      <w:proofErr w:type="spellEnd"/>
      <w:r w:rsidRPr="00B5126A">
        <w:t xml:space="preserve"> по дизайну </w:t>
      </w:r>
      <w:proofErr w:type="spellStart"/>
      <w:r w:rsidRPr="00B5126A">
        <w:t>анройд</w:t>
      </w:r>
      <w:proofErr w:type="spellEnd"/>
      <w:r w:rsidRPr="00B5126A">
        <w:t xml:space="preserve"> и </w:t>
      </w:r>
      <w:r w:rsidRPr="00B5126A">
        <w:rPr>
          <w:lang w:val="en-US"/>
        </w:rPr>
        <w:t xml:space="preserve">iOS </w:t>
      </w:r>
      <w:r w:rsidRPr="00B5126A">
        <w:t>отличаются.</w:t>
      </w:r>
    </w:p>
    <w:p w14:paraId="4FC6763A" w14:textId="0BB2761A" w:rsidR="00B5126A" w:rsidRDefault="00B5126A">
      <w:pPr>
        <w:numPr>
          <w:ilvl w:val="0"/>
          <w:numId w:val="2"/>
        </w:numPr>
        <w:ind w:hanging="360"/>
        <w:contextualSpacing/>
      </w:pPr>
      <w:r>
        <w:rPr>
          <w:b/>
        </w:rPr>
        <w:t xml:space="preserve">Картинка 14. </w:t>
      </w:r>
      <w:r w:rsidRPr="00B5126A">
        <w:t>Затемнение у альбомов.</w:t>
      </w:r>
    </w:p>
    <w:p w14:paraId="7509E3D8" w14:textId="77777777" w:rsidR="00216D64" w:rsidRPr="00232A13" w:rsidRDefault="00216D64" w:rsidP="00216D64">
      <w:pPr>
        <w:numPr>
          <w:ilvl w:val="0"/>
          <w:numId w:val="2"/>
        </w:numPr>
        <w:contextualSpacing/>
        <w:rPr>
          <w:b/>
        </w:rPr>
      </w:pPr>
      <w:bookmarkStart w:id="0" w:name="_GoBack"/>
      <w:bookmarkEnd w:id="0"/>
      <w:r>
        <w:rPr>
          <w:b/>
        </w:rPr>
        <w:t xml:space="preserve">Картинка 15. </w:t>
      </w:r>
      <w:r w:rsidRPr="00216D64">
        <w:t>Не увидел в приложении.</w:t>
      </w:r>
    </w:p>
    <w:p w14:paraId="73328AF6" w14:textId="77777777" w:rsidR="00216D64" w:rsidRPr="00232A13" w:rsidRDefault="00216D64">
      <w:pPr>
        <w:numPr>
          <w:ilvl w:val="0"/>
          <w:numId w:val="2"/>
        </w:numPr>
        <w:ind w:hanging="360"/>
        <w:contextualSpacing/>
      </w:pPr>
    </w:p>
    <w:p w14:paraId="12CCC5A9" w14:textId="77777777" w:rsidR="00A848F3" w:rsidRDefault="00A848F3">
      <w:pPr>
        <w:rPr>
          <w:b/>
        </w:rPr>
      </w:pPr>
    </w:p>
    <w:p w14:paraId="546C4F0C" w14:textId="4FF9E213" w:rsidR="00232A13" w:rsidRPr="00232A13" w:rsidRDefault="00232A13">
      <w:pPr>
        <w:rPr>
          <w:b/>
          <w:color w:val="FF0000"/>
        </w:rPr>
      </w:pPr>
      <w:r w:rsidRPr="00232A13">
        <w:rPr>
          <w:b/>
          <w:color w:val="FF0000"/>
        </w:rPr>
        <w:t xml:space="preserve">Как пишутся </w:t>
      </w:r>
      <w:proofErr w:type="spellStart"/>
      <w:r w:rsidRPr="00232A13">
        <w:rPr>
          <w:b/>
          <w:color w:val="FF0000"/>
        </w:rPr>
        <w:t>радиоподкасты</w:t>
      </w:r>
      <w:proofErr w:type="spellEnd"/>
      <w:r w:rsidRPr="00232A13">
        <w:rPr>
          <w:b/>
          <w:color w:val="FF0000"/>
        </w:rPr>
        <w:t>?</w:t>
      </w:r>
    </w:p>
    <w:p w14:paraId="5A217106" w14:textId="77777777" w:rsidR="00232A13" w:rsidRPr="00CE1D24" w:rsidRDefault="00232A13">
      <w:pPr>
        <w:rPr>
          <w:b/>
        </w:rPr>
      </w:pPr>
    </w:p>
    <w:p w14:paraId="54C7AC06" w14:textId="77777777" w:rsidR="00A848F3" w:rsidRPr="00CE1D24" w:rsidRDefault="00216D64">
      <w:pPr>
        <w:rPr>
          <w:b/>
        </w:rPr>
      </w:pPr>
      <w:r w:rsidRPr="00CE1D24">
        <w:rPr>
          <w:b/>
        </w:rPr>
        <w:t>БЕКЕНД</w:t>
      </w:r>
    </w:p>
    <w:p w14:paraId="0B1F54E6" w14:textId="77777777" w:rsidR="00A848F3" w:rsidRPr="00CE1D24" w:rsidRDefault="00216D64">
      <w:pPr>
        <w:numPr>
          <w:ilvl w:val="0"/>
          <w:numId w:val="3"/>
        </w:numPr>
        <w:ind w:hanging="360"/>
        <w:contextualSpacing/>
      </w:pPr>
      <w:r w:rsidRPr="00CE1D24">
        <w:t xml:space="preserve">Проблемы с </w:t>
      </w:r>
      <w:proofErr w:type="spellStart"/>
      <w:r w:rsidRPr="00CE1D24">
        <w:t>парсингом</w:t>
      </w:r>
      <w:proofErr w:type="spellEnd"/>
      <w:r w:rsidRPr="00CE1D24">
        <w:t xml:space="preserve"> и кроном.</w:t>
      </w:r>
    </w:p>
    <w:p w14:paraId="4C08B28D" w14:textId="77777777" w:rsidR="00A848F3" w:rsidRPr="00CE1D24" w:rsidRDefault="00216D64">
      <w:pPr>
        <w:numPr>
          <w:ilvl w:val="0"/>
          <w:numId w:val="3"/>
        </w:numPr>
        <w:ind w:hanging="360"/>
        <w:contextualSpacing/>
      </w:pPr>
      <w:r w:rsidRPr="00CE1D24">
        <w:t xml:space="preserve">Фотографии почему-то </w:t>
      </w:r>
      <w:proofErr w:type="spellStart"/>
      <w:r w:rsidRPr="00CE1D24">
        <w:t>центруются</w:t>
      </w:r>
      <w:proofErr w:type="spellEnd"/>
      <w:r w:rsidRPr="00CE1D24">
        <w:t xml:space="preserve"> и растягиваются (хотя размер подходящий)</w:t>
      </w:r>
    </w:p>
    <w:p w14:paraId="04B6B181" w14:textId="77777777" w:rsidR="00A848F3" w:rsidRPr="00CE1D24" w:rsidRDefault="00216D64">
      <w:pPr>
        <w:numPr>
          <w:ilvl w:val="0"/>
          <w:numId w:val="3"/>
        </w:numPr>
        <w:ind w:hanging="360"/>
        <w:contextualSpacing/>
      </w:pPr>
      <w:r w:rsidRPr="00CE1D24">
        <w:lastRenderedPageBreak/>
        <w:t>Если PNG, то фон прозрачный</w:t>
      </w:r>
    </w:p>
    <w:p w14:paraId="6FC45303" w14:textId="77777777" w:rsidR="00A848F3" w:rsidRDefault="00A848F3"/>
    <w:p w14:paraId="59B1A049" w14:textId="77777777" w:rsidR="00A848F3" w:rsidRPr="00CE1D24" w:rsidRDefault="00A848F3"/>
    <w:p w14:paraId="0E5EF6A6" w14:textId="77777777" w:rsidR="00A848F3" w:rsidRDefault="00A848F3"/>
    <w:p w14:paraId="6C2907E2" w14:textId="77777777" w:rsidR="00A848F3" w:rsidRDefault="00A848F3"/>
    <w:p w14:paraId="7D20512C" w14:textId="77777777" w:rsidR="00A848F3" w:rsidRDefault="00A848F3"/>
    <w:p w14:paraId="5BD710B9" w14:textId="77777777" w:rsidR="00A848F3" w:rsidRDefault="00A848F3"/>
    <w:p w14:paraId="64A98044" w14:textId="77777777" w:rsidR="00A848F3" w:rsidRDefault="00A848F3"/>
    <w:p w14:paraId="55AAA298" w14:textId="77777777" w:rsidR="00A848F3" w:rsidRDefault="00A848F3"/>
    <w:p w14:paraId="0E2C7EA8" w14:textId="77777777" w:rsidR="00A848F3" w:rsidRDefault="00A848F3"/>
    <w:p w14:paraId="5C03B9E9" w14:textId="77777777" w:rsidR="00A848F3" w:rsidRDefault="00A848F3"/>
    <w:p w14:paraId="16001968" w14:textId="77777777" w:rsidR="00A848F3" w:rsidRDefault="00A848F3"/>
    <w:p w14:paraId="1CDB64A1" w14:textId="77777777" w:rsidR="00A848F3" w:rsidRDefault="00A848F3"/>
    <w:p w14:paraId="27B030A8" w14:textId="77777777" w:rsidR="00A848F3" w:rsidRDefault="00A848F3"/>
    <w:p w14:paraId="2D477167" w14:textId="77777777" w:rsidR="00A848F3" w:rsidRDefault="00A848F3"/>
    <w:p w14:paraId="28D64420" w14:textId="77777777" w:rsidR="00A848F3" w:rsidRDefault="00A848F3"/>
    <w:p w14:paraId="3F0052F2" w14:textId="77777777" w:rsidR="00A848F3" w:rsidRDefault="00A848F3"/>
    <w:p w14:paraId="0A7AE728" w14:textId="77777777" w:rsidR="00A848F3" w:rsidRDefault="00A848F3"/>
    <w:p w14:paraId="2802A9D2" w14:textId="77777777" w:rsidR="00A848F3" w:rsidRDefault="00A848F3"/>
    <w:p w14:paraId="0939B14A" w14:textId="77777777" w:rsidR="00A848F3" w:rsidRDefault="00A848F3"/>
    <w:tbl>
      <w:tblPr>
        <w:tblStyle w:val="a5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A848F3" w14:paraId="68BF78DB" w14:textId="77777777" w:rsidTr="00B5126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308C0" w14:textId="77777777" w:rsidR="00A848F3" w:rsidRDefault="00216D64">
            <w:pPr>
              <w:widowControl w:val="0"/>
              <w:spacing w:line="240" w:lineRule="auto"/>
            </w:pPr>
            <w:r>
              <w:rPr>
                <w:b/>
              </w:rPr>
              <w:t>Картинка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36F50" w14:textId="77777777" w:rsidR="00A848F3" w:rsidRDefault="00216D64">
            <w:pPr>
              <w:widowControl w:val="0"/>
              <w:spacing w:line="240" w:lineRule="auto"/>
            </w:pPr>
            <w:proofErr w:type="spellStart"/>
            <w:r>
              <w:rPr>
                <w:b/>
              </w:rPr>
              <w:t>Айфон</w:t>
            </w:r>
            <w:proofErr w:type="spellEnd"/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2276F" w14:textId="77777777" w:rsidR="00A848F3" w:rsidRDefault="00216D64">
            <w:pPr>
              <w:widowControl w:val="0"/>
              <w:spacing w:line="240" w:lineRule="auto"/>
            </w:pPr>
            <w:proofErr w:type="spellStart"/>
            <w:r>
              <w:rPr>
                <w:b/>
              </w:rPr>
              <w:t>Анройд</w:t>
            </w:r>
            <w:proofErr w:type="spellEnd"/>
          </w:p>
        </w:tc>
      </w:tr>
      <w:tr w:rsidR="00A848F3" w14:paraId="2B05C3F3" w14:textId="77777777" w:rsidTr="00B5126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C57DB" w14:textId="77777777" w:rsidR="00A848F3" w:rsidRDefault="00216D64">
            <w:pPr>
              <w:widowControl w:val="0"/>
              <w:spacing w:line="240" w:lineRule="auto"/>
            </w:pPr>
            <w:r>
              <w:rPr>
                <w:b/>
              </w:rPr>
              <w:t>Картинка 1.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32E6B" w14:textId="77777777" w:rsidR="00A848F3" w:rsidRDefault="00216D6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B3FA208" wp14:editId="0337F3F0">
                  <wp:extent cx="1762125" cy="3124200"/>
                  <wp:effectExtent l="0" t="0" r="0" b="0"/>
                  <wp:docPr id="1" name="image0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2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3124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8B21C" w14:textId="77777777" w:rsidR="00A848F3" w:rsidRDefault="00216D6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495E860" wp14:editId="56006878">
                  <wp:extent cx="1762125" cy="3136900"/>
                  <wp:effectExtent l="0" t="0" r="0" b="0"/>
                  <wp:docPr id="2" name="image0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3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313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8F3" w14:paraId="66F596C7" w14:textId="77777777" w:rsidTr="00B5126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B0AB6" w14:textId="79A031CD" w:rsidR="00A848F3" w:rsidRDefault="00CE1D24">
            <w:pPr>
              <w:widowControl w:val="0"/>
              <w:spacing w:line="240" w:lineRule="auto"/>
            </w:pPr>
            <w:r>
              <w:lastRenderedPageBreak/>
              <w:t>Картинка 2</w:t>
            </w:r>
            <w:r w:rsidR="00232A13">
              <w:t xml:space="preserve"> (в </w:t>
            </w:r>
            <w:proofErr w:type="spellStart"/>
            <w:r w:rsidR="00232A13">
              <w:t>анройде</w:t>
            </w:r>
            <w:proofErr w:type="spellEnd"/>
            <w:r w:rsidR="00232A13">
              <w:t xml:space="preserve"> тоже должен быть фиолетовый дизайн)</w:t>
            </w:r>
            <w:r>
              <w:t xml:space="preserve">. 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69BE4" w14:textId="3C2CBC3B" w:rsidR="00A848F3" w:rsidRDefault="00A8633C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0F2D22B" wp14:editId="4F925752">
                  <wp:extent cx="1778000" cy="3175000"/>
                  <wp:effectExtent l="0" t="0" r="0" b="0"/>
                  <wp:docPr id="7" name="Изображение 7" descr="../../Desktop/партнеры%20для%20дизайна/приложение/hhfU-73MOt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Desktop/партнеры%20для%20дизайна/приложение/hhfU-73MOt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76760" w14:textId="44F4DC35" w:rsidR="00A848F3" w:rsidRDefault="00A8633C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0B0BF44" wp14:editId="17A6374C">
                  <wp:extent cx="1778000" cy="3175000"/>
                  <wp:effectExtent l="0" t="0" r="0" b="0"/>
                  <wp:docPr id="5" name="Изображение 5" descr="../../Desktop/партнеры%20для%20дизайна/приложение/ycV9jHHfNl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Desktop/партнеры%20для%20дизайна/приложение/ycV9jHHfNl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8F3" w14:paraId="25C19A94" w14:textId="77777777" w:rsidTr="00B5126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64660" w14:textId="24D2CB01" w:rsidR="00A848F3" w:rsidRDefault="00CE1D24">
            <w:pPr>
              <w:widowControl w:val="0"/>
              <w:spacing w:line="240" w:lineRule="auto"/>
            </w:pPr>
            <w:r>
              <w:t>Картинка 3.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6DB44" w14:textId="1459AC61" w:rsidR="00A848F3" w:rsidRDefault="00B512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7F5642B" wp14:editId="4191E060">
                  <wp:extent cx="1778000" cy="3162300"/>
                  <wp:effectExtent l="0" t="0" r="0" b="12700"/>
                  <wp:docPr id="18" name="Изображение 18" descr="../../Downloads/Screen%20(1)/4.3.2-News%20Fu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../../Downloads/Screen%20(1)/4.3.2-News%20Fu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6AC6D" w14:textId="77777777" w:rsidR="00A848F3" w:rsidRDefault="00A848F3">
            <w:pPr>
              <w:widowControl w:val="0"/>
              <w:spacing w:line="240" w:lineRule="auto"/>
            </w:pPr>
          </w:p>
        </w:tc>
      </w:tr>
      <w:tr w:rsidR="00A848F3" w14:paraId="320E0B1D" w14:textId="77777777" w:rsidTr="00B5126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3F676" w14:textId="45C2A9D9" w:rsidR="00A848F3" w:rsidRDefault="00CE1D24">
            <w:pPr>
              <w:widowControl w:val="0"/>
              <w:spacing w:line="240" w:lineRule="auto"/>
            </w:pPr>
            <w:r>
              <w:lastRenderedPageBreak/>
              <w:t>Картинка 4.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2C66A" w14:textId="77777777" w:rsidR="00A848F3" w:rsidRPr="00A8633C" w:rsidRDefault="00A848F3">
            <w:pPr>
              <w:widowControl w:val="0"/>
              <w:spacing w:line="240" w:lineRule="auto"/>
            </w:pP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2972B" w14:textId="46301C59" w:rsidR="00A848F3" w:rsidRDefault="00232A13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43D423C" wp14:editId="549729EC">
                  <wp:extent cx="1778000" cy="3175000"/>
                  <wp:effectExtent l="0" t="0" r="0" b="0"/>
                  <wp:docPr id="12" name="Изображение 12" descr="../../Desktop/партнеры%20для%20дизайна/приложение/COoIcH3VJ-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../Desktop/партнеры%20для%20дизайна/приложение/COoIcH3VJ-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8F3" w14:paraId="55C81D59" w14:textId="77777777" w:rsidTr="00B5126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D1DBE" w14:textId="57FAC46B" w:rsidR="00A848F3" w:rsidRDefault="00CE1D24">
            <w:pPr>
              <w:widowControl w:val="0"/>
              <w:spacing w:line="240" w:lineRule="auto"/>
            </w:pPr>
            <w:r>
              <w:t xml:space="preserve">Картинка 5. 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AE36E" w14:textId="5B815957" w:rsidR="00A848F3" w:rsidRDefault="00A8633C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5C14DCB" wp14:editId="43D258BC">
                  <wp:extent cx="1778000" cy="3175000"/>
                  <wp:effectExtent l="0" t="0" r="0" b="0"/>
                  <wp:docPr id="4" name="Изображение 4" descr="../../Desktop/партнеры%20для%20дизайна/приложение/mRm3vFE8k7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Desktop/партнеры%20для%20дизайна/приложение/mRm3vFE8k7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3D1E5" w14:textId="0C4D348D" w:rsidR="00A848F3" w:rsidRDefault="00A8633C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8E5C5D1" wp14:editId="71E28610">
                  <wp:extent cx="1778000" cy="3175000"/>
                  <wp:effectExtent l="0" t="0" r="0" b="0"/>
                  <wp:docPr id="3" name="Изображение 3" descr="../../Desktop/партнеры%20для%20дизайна/приложение/02gXSowxs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Desktop/партнеры%20для%20дизайна/приложение/02gXSowxs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8F3" w14:paraId="45F6E06E" w14:textId="77777777" w:rsidTr="00B5126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AD365" w14:textId="40287325" w:rsidR="00A848F3" w:rsidRDefault="00A8633C">
            <w:pPr>
              <w:widowControl w:val="0"/>
              <w:spacing w:line="240" w:lineRule="auto"/>
            </w:pPr>
            <w:r>
              <w:lastRenderedPageBreak/>
              <w:t>Картинка 6. (неправильный стиль)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CB165" w14:textId="77777777" w:rsidR="00A848F3" w:rsidRDefault="00A848F3">
            <w:pPr>
              <w:widowControl w:val="0"/>
              <w:spacing w:line="240" w:lineRule="auto"/>
            </w:pP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E3226" w14:textId="5968BC64" w:rsidR="00A848F3" w:rsidRDefault="00A8633C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71144F3" wp14:editId="1E630FFA">
                  <wp:extent cx="1778000" cy="3175000"/>
                  <wp:effectExtent l="0" t="0" r="0" b="0"/>
                  <wp:docPr id="6" name="Изображение 6" descr="../../Desktop/партнеры%20для%20дизайна/приложение/-N0VqdPKGX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Desktop/партнеры%20для%20дизайна/приложение/-N0VqdPKGX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8F3" w14:paraId="504CFD82" w14:textId="77777777" w:rsidTr="00B5126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CA2EB" w14:textId="3318C5B1" w:rsidR="00A848F3" w:rsidRDefault="00232A13">
            <w:pPr>
              <w:widowControl w:val="0"/>
              <w:spacing w:line="240" w:lineRule="auto"/>
            </w:pPr>
            <w:r>
              <w:t>Картинка 7. Дизайн новостей различается.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2EBBD" w14:textId="5771E4A7" w:rsidR="00A848F3" w:rsidRDefault="00232A13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75DC30B" wp14:editId="731057CE">
                  <wp:extent cx="1778000" cy="3175000"/>
                  <wp:effectExtent l="0" t="0" r="0" b="0"/>
                  <wp:docPr id="9" name="Изображение 9" descr="../../Desktop/партнеры%20для%20дизайна/приложение/hhfU-73MOt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Desktop/партнеры%20для%20дизайна/приложение/hhfU-73MOt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A6763" w14:textId="1DD9442A" w:rsidR="00A848F3" w:rsidRDefault="00232A13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F02198D" wp14:editId="66CB3C68">
                  <wp:extent cx="1778000" cy="3175000"/>
                  <wp:effectExtent l="0" t="0" r="0" b="0"/>
                  <wp:docPr id="10" name="Изображение 10" descr="../../Desktop/партнеры%20для%20дизайна/приложение/bDlMbiGV_3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Desktop/партнеры%20для%20дизайна/приложение/bDlMbiGV_3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8F3" w14:paraId="2627219A" w14:textId="77777777" w:rsidTr="00B5126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63513" w14:textId="04CC0481" w:rsidR="00A848F3" w:rsidRDefault="00232A13">
            <w:pPr>
              <w:widowControl w:val="0"/>
              <w:spacing w:line="240" w:lineRule="auto"/>
            </w:pPr>
            <w:r>
              <w:lastRenderedPageBreak/>
              <w:t>Картинка 8.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EF35D" w14:textId="529A4EC0" w:rsidR="00A848F3" w:rsidRDefault="00232A13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20854D2" wp14:editId="628CE782">
                  <wp:extent cx="1778000" cy="3175000"/>
                  <wp:effectExtent l="0" t="0" r="0" b="0"/>
                  <wp:docPr id="11" name="Изображение 11" descr="../../Desktop/партнеры%20для%20дизайна/приложение/bMFcLgsSo6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../Desktop/партнеры%20для%20дизайна/приложение/bMFcLgsSo6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B3257" w14:textId="77777777" w:rsidR="00A848F3" w:rsidRDefault="00A848F3">
            <w:pPr>
              <w:widowControl w:val="0"/>
              <w:spacing w:line="240" w:lineRule="auto"/>
            </w:pPr>
          </w:p>
        </w:tc>
      </w:tr>
      <w:tr w:rsidR="00A848F3" w14:paraId="0AE17508" w14:textId="77777777" w:rsidTr="00B5126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0DD4C" w14:textId="45078DBA" w:rsidR="00A848F3" w:rsidRDefault="00232A13">
            <w:pPr>
              <w:widowControl w:val="0"/>
              <w:spacing w:line="240" w:lineRule="auto"/>
            </w:pPr>
            <w:r>
              <w:t>Картинка 9.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689F8" w14:textId="77809AAF" w:rsidR="00A848F3" w:rsidRDefault="00232A13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BBB2D81" wp14:editId="76CD6023">
                  <wp:extent cx="1778000" cy="3175000"/>
                  <wp:effectExtent l="0" t="0" r="0" b="0"/>
                  <wp:docPr id="13" name="Изображение 13" descr="../../Desktop/партнеры%20для%20дизайна/приложение/TYrqd0X-ZN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../Desktop/партнеры%20для%20дизайна/приложение/TYrqd0X-ZN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7D55E" w14:textId="639C1FE6" w:rsidR="00A848F3" w:rsidRDefault="00A848F3">
            <w:pPr>
              <w:widowControl w:val="0"/>
              <w:spacing w:line="240" w:lineRule="auto"/>
            </w:pPr>
          </w:p>
        </w:tc>
      </w:tr>
      <w:tr w:rsidR="00A848F3" w14:paraId="7431E0BC" w14:textId="77777777" w:rsidTr="00B5126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36D61" w14:textId="55C52E61" w:rsidR="00A848F3" w:rsidRDefault="00232A13">
            <w:pPr>
              <w:widowControl w:val="0"/>
              <w:spacing w:line="240" w:lineRule="auto"/>
            </w:pPr>
            <w:r>
              <w:lastRenderedPageBreak/>
              <w:t xml:space="preserve">Картинка 10. (Фото не </w:t>
            </w:r>
            <w:proofErr w:type="spellStart"/>
            <w:r>
              <w:t>прогружается</w:t>
            </w:r>
            <w:proofErr w:type="spellEnd"/>
            <w:r>
              <w:t>)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7E1ED" w14:textId="66C8CD26" w:rsidR="00A848F3" w:rsidRDefault="00232A13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07327A3" wp14:editId="1CC46338">
                  <wp:extent cx="1778000" cy="3175000"/>
                  <wp:effectExtent l="0" t="0" r="0" b="0"/>
                  <wp:docPr id="14" name="Изображение 14" descr="../../Desktop/партнеры%20для%20дизайна/приложение/ydLyPY1sfw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../Desktop/партнеры%20для%20дизайна/приложение/ydLyPY1sfw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32A12" w14:textId="4FB8274E" w:rsidR="00A848F3" w:rsidRDefault="00A848F3">
            <w:pPr>
              <w:widowControl w:val="0"/>
              <w:spacing w:line="240" w:lineRule="auto"/>
            </w:pPr>
          </w:p>
        </w:tc>
      </w:tr>
      <w:tr w:rsidR="00A848F3" w14:paraId="61DB5A2F" w14:textId="77777777" w:rsidTr="00B5126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7713A" w14:textId="77D8806F" w:rsidR="00A848F3" w:rsidRDefault="00313109">
            <w:pPr>
              <w:widowControl w:val="0"/>
              <w:spacing w:line="240" w:lineRule="auto"/>
            </w:pPr>
            <w:r>
              <w:t xml:space="preserve">Картинка 11. 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F8B52" w14:textId="39E23017" w:rsidR="00A848F3" w:rsidRDefault="00232A13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55BB54D" wp14:editId="1A4727BD">
                  <wp:extent cx="1778000" cy="3175000"/>
                  <wp:effectExtent l="0" t="0" r="0" b="0"/>
                  <wp:docPr id="15" name="Изображение 15" descr="../../Desktop/партнеры%20для%20дизайна/приложение/YTMN8lCoHY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../../Desktop/партнеры%20для%20дизайна/приложение/YTMN8lCoHY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0AD0B" w14:textId="11A9CB1F" w:rsidR="00A848F3" w:rsidRDefault="00A848F3">
            <w:pPr>
              <w:widowControl w:val="0"/>
              <w:spacing w:line="240" w:lineRule="auto"/>
            </w:pPr>
          </w:p>
        </w:tc>
      </w:tr>
      <w:tr w:rsidR="00A848F3" w14:paraId="5235140D" w14:textId="77777777" w:rsidTr="00B5126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F9916" w14:textId="3DBAD14A" w:rsidR="00A848F3" w:rsidRDefault="00313109">
            <w:pPr>
              <w:widowControl w:val="0"/>
              <w:spacing w:line="240" w:lineRule="auto"/>
            </w:pPr>
            <w:r>
              <w:lastRenderedPageBreak/>
              <w:t>Картинка 12.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0BCEE" w14:textId="77777777" w:rsidR="00A848F3" w:rsidRDefault="00A848F3">
            <w:pPr>
              <w:widowControl w:val="0"/>
              <w:spacing w:line="240" w:lineRule="auto"/>
            </w:pP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CCB6F" w14:textId="362E4778" w:rsidR="00A848F3" w:rsidRDefault="00232A13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DC35266" wp14:editId="617DE7B0">
                  <wp:extent cx="1778000" cy="3175000"/>
                  <wp:effectExtent l="0" t="0" r="0" b="0"/>
                  <wp:docPr id="16" name="Изображение 16" descr="../../Desktop/партнеры%20для%20дизайна/приложение/zvO5IP3si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../../Desktop/партнеры%20для%20дизайна/приложение/zvO5IP3si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26A" w14:paraId="0EE05B60" w14:textId="77777777" w:rsidTr="0076356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29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2A994" w14:textId="5533888C" w:rsidR="00B5126A" w:rsidRDefault="00B5126A">
            <w:pPr>
              <w:widowControl w:val="0"/>
              <w:spacing w:line="240" w:lineRule="auto"/>
            </w:pPr>
            <w:r>
              <w:t>НЕ СОВПАДЕНИЕ ПО ДИЗАЙНУ</w:t>
            </w:r>
          </w:p>
        </w:tc>
      </w:tr>
      <w:tr w:rsidR="00A848F3" w14:paraId="059DD760" w14:textId="77777777" w:rsidTr="00B5126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E25BA" w14:textId="2E7EBD8E" w:rsidR="00A848F3" w:rsidRDefault="00B5126A">
            <w:pPr>
              <w:widowControl w:val="0"/>
              <w:spacing w:line="240" w:lineRule="auto"/>
            </w:pPr>
            <w:r>
              <w:t>Картинка 13. (для меня)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A1EB9" w14:textId="290F1E18" w:rsidR="00A848F3" w:rsidRDefault="00B512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48DFEBF" wp14:editId="132FBA6A">
                  <wp:extent cx="1778000" cy="3162300"/>
                  <wp:effectExtent l="0" t="0" r="0" b="12700"/>
                  <wp:docPr id="17" name="Изображение 17" descr="../../Downloads/Screen%20(1)/4.2.1-About%20matc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../../Downloads/Screen%20(1)/4.2.1-About%20matc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963FE" w14:textId="77777777" w:rsidR="00A848F3" w:rsidRDefault="00A848F3">
            <w:pPr>
              <w:widowControl w:val="0"/>
              <w:spacing w:line="240" w:lineRule="auto"/>
            </w:pPr>
          </w:p>
        </w:tc>
      </w:tr>
      <w:tr w:rsidR="00A848F3" w14:paraId="483E6467" w14:textId="77777777" w:rsidTr="00B5126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C3806" w14:textId="5EFFD188" w:rsidR="00A848F3" w:rsidRDefault="00B5126A">
            <w:pPr>
              <w:widowControl w:val="0"/>
              <w:spacing w:line="240" w:lineRule="auto"/>
            </w:pPr>
            <w:r>
              <w:lastRenderedPageBreak/>
              <w:t xml:space="preserve">Картинка 14. У </w:t>
            </w:r>
            <w:proofErr w:type="spellStart"/>
            <w:r>
              <w:t>фотогаллереи</w:t>
            </w:r>
            <w:proofErr w:type="spellEnd"/>
            <w:r>
              <w:t xml:space="preserve"> затемнение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DEFDB" w14:textId="32271E96" w:rsidR="00A848F3" w:rsidRDefault="00B512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B7CA33E" wp14:editId="6E4A4432">
                  <wp:extent cx="1778000" cy="3162300"/>
                  <wp:effectExtent l="0" t="0" r="0" b="12700"/>
                  <wp:docPr id="19" name="Изображение 19" descr="../../Downloads/Screen%20(1)/4.9.1-Photo-vide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../../Downloads/Screen%20(1)/4.9.1-Photo-vide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78ED0" w14:textId="77777777" w:rsidR="00A848F3" w:rsidRDefault="00A848F3">
            <w:pPr>
              <w:widowControl w:val="0"/>
              <w:spacing w:line="240" w:lineRule="auto"/>
            </w:pPr>
          </w:p>
        </w:tc>
      </w:tr>
      <w:tr w:rsidR="00B5126A" w14:paraId="7A75EF07" w14:textId="77777777" w:rsidTr="00B5126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82EA1" w14:textId="0EB3579F" w:rsidR="00B5126A" w:rsidRDefault="00216D64">
            <w:pPr>
              <w:widowControl w:val="0"/>
              <w:spacing w:line="240" w:lineRule="auto"/>
            </w:pPr>
            <w:r>
              <w:t xml:space="preserve">Картинка 15. Не увидел в </w:t>
            </w:r>
            <w:proofErr w:type="spellStart"/>
            <w:r>
              <w:t>програме</w:t>
            </w:r>
            <w:proofErr w:type="spellEnd"/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1B44C" w14:textId="32AB6D72" w:rsidR="00B5126A" w:rsidRDefault="00216D6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0CDB256" wp14:editId="2195A468">
                  <wp:extent cx="1778000" cy="3162300"/>
                  <wp:effectExtent l="0" t="0" r="0" b="12700"/>
                  <wp:docPr id="20" name="Изображение 20" descr="../../Downloads/Screen%20(1)/4.10.3-Transport%20FreeBu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../../Downloads/Screen%20(1)/4.10.3-Transport%20FreeBu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42EB5CC3" wp14:editId="1E515EB8">
                  <wp:extent cx="1778000" cy="3962400"/>
                  <wp:effectExtent l="0" t="0" r="0" b="0"/>
                  <wp:docPr id="21" name="Изображение 21" descr="../../Downloads/Screen%20(1)/4.10.4-Transport%20FreeBus%20abou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../../Downloads/Screen%20(1)/4.10.4-Transport%20FreeBus%20abou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EB156" w14:textId="77777777" w:rsidR="00B5126A" w:rsidRDefault="00B5126A">
            <w:pPr>
              <w:widowControl w:val="0"/>
              <w:spacing w:line="240" w:lineRule="auto"/>
            </w:pPr>
          </w:p>
        </w:tc>
      </w:tr>
      <w:tr w:rsidR="00B5126A" w14:paraId="298CA58A" w14:textId="77777777" w:rsidTr="00B5126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7B286" w14:textId="77777777" w:rsidR="00B5126A" w:rsidRDefault="00B5126A">
            <w:pPr>
              <w:widowControl w:val="0"/>
              <w:spacing w:line="240" w:lineRule="auto"/>
            </w:pP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8AD6D" w14:textId="77777777" w:rsidR="00B5126A" w:rsidRDefault="00B5126A">
            <w:pPr>
              <w:widowControl w:val="0"/>
              <w:spacing w:line="240" w:lineRule="auto"/>
            </w:pP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1F40E" w14:textId="77777777" w:rsidR="00B5126A" w:rsidRDefault="00B5126A">
            <w:pPr>
              <w:widowControl w:val="0"/>
              <w:spacing w:line="240" w:lineRule="auto"/>
            </w:pPr>
          </w:p>
        </w:tc>
      </w:tr>
      <w:tr w:rsidR="00B5126A" w14:paraId="36F23A5D" w14:textId="77777777" w:rsidTr="00B5126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18E9F" w14:textId="77777777" w:rsidR="00B5126A" w:rsidRDefault="00B5126A">
            <w:pPr>
              <w:widowControl w:val="0"/>
              <w:spacing w:line="240" w:lineRule="auto"/>
            </w:pP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93FC8" w14:textId="77777777" w:rsidR="00B5126A" w:rsidRDefault="00B5126A">
            <w:pPr>
              <w:widowControl w:val="0"/>
              <w:spacing w:line="240" w:lineRule="auto"/>
            </w:pP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0A336" w14:textId="77777777" w:rsidR="00B5126A" w:rsidRDefault="00B5126A">
            <w:pPr>
              <w:widowControl w:val="0"/>
              <w:spacing w:line="240" w:lineRule="auto"/>
            </w:pPr>
          </w:p>
        </w:tc>
      </w:tr>
      <w:tr w:rsidR="00B5126A" w14:paraId="17958AF0" w14:textId="77777777" w:rsidTr="00B5126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01AD0" w14:textId="77777777" w:rsidR="00B5126A" w:rsidRDefault="00B5126A">
            <w:pPr>
              <w:widowControl w:val="0"/>
              <w:spacing w:line="240" w:lineRule="auto"/>
            </w:pP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17AB2" w14:textId="77777777" w:rsidR="00B5126A" w:rsidRDefault="00B5126A">
            <w:pPr>
              <w:widowControl w:val="0"/>
              <w:spacing w:line="240" w:lineRule="auto"/>
            </w:pP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CF667" w14:textId="77777777" w:rsidR="00B5126A" w:rsidRDefault="00B5126A">
            <w:pPr>
              <w:widowControl w:val="0"/>
              <w:spacing w:line="240" w:lineRule="auto"/>
            </w:pPr>
          </w:p>
        </w:tc>
      </w:tr>
    </w:tbl>
    <w:p w14:paraId="1C9EAF04" w14:textId="77777777" w:rsidR="00A848F3" w:rsidRDefault="00A848F3"/>
    <w:p w14:paraId="0EAD0000" w14:textId="77777777" w:rsidR="00A848F3" w:rsidRDefault="00A848F3"/>
    <w:p w14:paraId="1DE5C7C9" w14:textId="77777777" w:rsidR="00A848F3" w:rsidRDefault="00A848F3"/>
    <w:p w14:paraId="132E1DF3" w14:textId="77777777" w:rsidR="00A848F3" w:rsidRDefault="00A848F3"/>
    <w:sectPr w:rsidR="00A848F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80EB5"/>
    <w:multiLevelType w:val="multilevel"/>
    <w:tmpl w:val="D49E6A2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4B3C7602"/>
    <w:multiLevelType w:val="multilevel"/>
    <w:tmpl w:val="0324ECB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52B22CC2"/>
    <w:multiLevelType w:val="multilevel"/>
    <w:tmpl w:val="7CB21D9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A848F3"/>
    <w:rsid w:val="00216D64"/>
    <w:rsid w:val="00232A13"/>
    <w:rsid w:val="00313109"/>
    <w:rsid w:val="00663C50"/>
    <w:rsid w:val="006751D4"/>
    <w:rsid w:val="006D5022"/>
    <w:rsid w:val="009A6F36"/>
    <w:rsid w:val="00A848F3"/>
    <w:rsid w:val="00A8633C"/>
    <w:rsid w:val="00AF0690"/>
    <w:rsid w:val="00B5126A"/>
    <w:rsid w:val="00CE1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2AB2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343</Words>
  <Characters>1961</Characters>
  <Application>Microsoft Macintosh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БРУСНИКА ГРУППА</cp:lastModifiedBy>
  <cp:revision>8</cp:revision>
  <dcterms:created xsi:type="dcterms:W3CDTF">2016-02-02T12:26:00Z</dcterms:created>
  <dcterms:modified xsi:type="dcterms:W3CDTF">2016-02-02T17:27:00Z</dcterms:modified>
</cp:coreProperties>
</file>