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358B" w14:textId="77777777" w:rsidR="00DD1240" w:rsidRDefault="00CC1299" w:rsidP="00DD1240">
      <w:pPr>
        <w:pStyle w:val="Heading1"/>
        <w:jc w:val="center"/>
      </w:pPr>
      <w:r>
        <w:t xml:space="preserve">Implementing Peterson’s </w:t>
      </w:r>
      <w:r w:rsidR="00DB7CA1">
        <w:t xml:space="preserve">Algorithm </w:t>
      </w:r>
      <w:r w:rsidR="004E4D81">
        <w:t xml:space="preserve">in </w:t>
      </w:r>
      <w:proofErr w:type="spellStart"/>
      <w:r w:rsidR="004E4D81">
        <w:t>pThread</w:t>
      </w:r>
      <w:proofErr w:type="spellEnd"/>
      <w:r w:rsidR="004E4D81">
        <w:t xml:space="preserve"> </w:t>
      </w:r>
      <w:r w:rsidR="00207B48">
        <w:t xml:space="preserve">and </w:t>
      </w:r>
      <w:r w:rsidR="00DD1240">
        <w:t>Mutex</w:t>
      </w:r>
    </w:p>
    <w:p w14:paraId="242E06CA" w14:textId="77777777" w:rsidR="009E6300" w:rsidRPr="00633C4D" w:rsidRDefault="009E6300" w:rsidP="009E6300">
      <w:r>
        <w:t xml:space="preserve">Note: Please use </w:t>
      </w:r>
      <w:r w:rsidRPr="00633C4D">
        <w:rPr>
          <w:highlight w:val="yellow"/>
        </w:rPr>
        <w:t>text highlight color</w:t>
      </w:r>
      <w:r>
        <w:t xml:space="preserve"> to highlight your answer.</w:t>
      </w:r>
    </w:p>
    <w:p w14:paraId="14C73F70" w14:textId="77777777" w:rsidR="00DD1240" w:rsidRPr="002F348A" w:rsidRDefault="00DD1240" w:rsidP="00DD1240">
      <w:pPr>
        <w:pStyle w:val="ListParagraph"/>
        <w:ind w:left="792"/>
      </w:pPr>
    </w:p>
    <w:p w14:paraId="3AD96D2D" w14:textId="77777777" w:rsidR="00DD1240" w:rsidRDefault="00DD1240" w:rsidP="008F47FC">
      <w:pPr>
        <w:pStyle w:val="ListParagraph"/>
        <w:numPr>
          <w:ilvl w:val="0"/>
          <w:numId w:val="1"/>
        </w:numPr>
        <w:ind w:left="0"/>
      </w:pPr>
      <w:r>
        <w:t xml:space="preserve">Open the file </w:t>
      </w:r>
      <w:r w:rsidRPr="00D0331C">
        <w:rPr>
          <w:b/>
        </w:rPr>
        <w:t>pthreadcounter0.c</w:t>
      </w:r>
      <w:r>
        <w:t xml:space="preserve">. </w:t>
      </w:r>
    </w:p>
    <w:p w14:paraId="423E27BF" w14:textId="196E9107" w:rsidR="00DD1240" w:rsidRDefault="00DD1240" w:rsidP="008F47FC">
      <w:pPr>
        <w:pStyle w:val="ListParagraph"/>
        <w:numPr>
          <w:ilvl w:val="1"/>
          <w:numId w:val="1"/>
        </w:numPr>
        <w:ind w:left="0"/>
      </w:pPr>
      <w:r>
        <w:t xml:space="preserve">In the line #18 of </w:t>
      </w:r>
      <w:r w:rsidRPr="00D0331C">
        <w:rPr>
          <w:b/>
        </w:rPr>
        <w:t>pthreadcounter0.c</w:t>
      </w:r>
      <w:r>
        <w:t xml:space="preserve">, there is a comment. Delete the comment sign ‘//’ and recompile pthreadcounter0.c. </w:t>
      </w:r>
      <w:r w:rsidR="00220624">
        <w:t>Please s</w:t>
      </w:r>
      <w:r w:rsidR="001007AA">
        <w:t>how</w:t>
      </w:r>
      <w:r>
        <w:t xml:space="preserve"> what you have observed</w:t>
      </w:r>
      <w:r w:rsidR="00576271">
        <w:t xml:space="preserve"> (paste the screenshot)</w:t>
      </w:r>
      <w:r>
        <w:t>.</w:t>
      </w:r>
    </w:p>
    <w:p w14:paraId="6587A067" w14:textId="77777777" w:rsidR="00DD1240" w:rsidRDefault="00DD1240" w:rsidP="008F47FC"/>
    <w:p w14:paraId="1F217D57" w14:textId="77777777" w:rsidR="00B42876" w:rsidRDefault="00B42876" w:rsidP="008F47FC"/>
    <w:p w14:paraId="62D237FD" w14:textId="77777777" w:rsidR="00DD1240" w:rsidRDefault="00E265D5" w:rsidP="008F47FC">
      <w:pPr>
        <w:pStyle w:val="ListParagraph"/>
        <w:numPr>
          <w:ilvl w:val="1"/>
          <w:numId w:val="1"/>
        </w:numPr>
        <w:ind w:left="0"/>
      </w:pPr>
      <w:r>
        <w:t xml:space="preserve">Observe the output. </w:t>
      </w:r>
      <w:r w:rsidR="00DD1240">
        <w:t>Is the printout appropriate</w:t>
      </w:r>
      <w:r>
        <w:t xml:space="preserve"> or synchronized</w:t>
      </w:r>
      <w:r w:rsidR="00DD1240">
        <w:t>?</w:t>
      </w:r>
    </w:p>
    <w:p w14:paraId="35BAC665" w14:textId="77777777" w:rsidR="00DD1240" w:rsidRDefault="00DD1240" w:rsidP="008F47FC">
      <w:pPr>
        <w:pStyle w:val="ListParagraph"/>
        <w:ind w:left="0"/>
      </w:pPr>
    </w:p>
    <w:p w14:paraId="5959D03B" w14:textId="77777777" w:rsidR="00DD1240" w:rsidRDefault="00DD1240" w:rsidP="008F47FC">
      <w:pPr>
        <w:pStyle w:val="ListParagraph"/>
        <w:ind w:left="0"/>
      </w:pPr>
    </w:p>
    <w:p w14:paraId="65964278" w14:textId="77777777" w:rsidR="00DD1240" w:rsidRDefault="00DD1240" w:rsidP="008F47FC">
      <w:pPr>
        <w:pStyle w:val="ListParagraph"/>
        <w:ind w:left="0"/>
      </w:pPr>
    </w:p>
    <w:p w14:paraId="5080EA08" w14:textId="77777777" w:rsidR="00DD1240" w:rsidRDefault="00DD1240" w:rsidP="008F47FC">
      <w:pPr>
        <w:pStyle w:val="ListParagraph"/>
        <w:ind w:left="0"/>
      </w:pPr>
    </w:p>
    <w:p w14:paraId="7C9F1915" w14:textId="77777777" w:rsidR="00DD1240" w:rsidRDefault="00DD1240" w:rsidP="008F47FC">
      <w:pPr>
        <w:pStyle w:val="ListParagraph"/>
        <w:numPr>
          <w:ilvl w:val="1"/>
          <w:numId w:val="1"/>
        </w:numPr>
        <w:ind w:left="0"/>
      </w:pPr>
      <w:r>
        <w:t>Use the knowledge you have learned in Peterson algorithm. Implant the Peterson algorithm to threads based on pthreadcounter0.c. Copy pthread</w:t>
      </w:r>
      <w:r w:rsidR="00416AB0">
        <w:t>counter0.c to pthreacounter2.c and make sure t</w:t>
      </w:r>
      <w:r>
        <w:t xml:space="preserve">he modification is on pthreadcounter2.c. Here is the requirement: (1) </w:t>
      </w:r>
      <w:r w:rsidR="00FB3F86">
        <w:t>S</w:t>
      </w:r>
      <w:r>
        <w:t>hared variables</w:t>
      </w:r>
      <w:r w:rsidR="00FB3F86">
        <w:t xml:space="preserve"> are</w:t>
      </w:r>
      <w:r>
        <w:t xml:space="preserve"> </w:t>
      </w:r>
      <w:r w:rsidRPr="00AB5B27">
        <w:rPr>
          <w:shd w:val="pct15" w:color="auto" w:fill="FFFFFF"/>
        </w:rPr>
        <w:t>flag0</w:t>
      </w:r>
      <w:r>
        <w:t xml:space="preserve">, </w:t>
      </w:r>
      <w:r w:rsidRPr="00AB5B27">
        <w:rPr>
          <w:shd w:val="pct15" w:color="auto" w:fill="FFFFFF"/>
        </w:rPr>
        <w:t>flag1</w:t>
      </w:r>
      <w:r>
        <w:t xml:space="preserve"> and </w:t>
      </w:r>
      <w:r w:rsidRPr="00AB5B27">
        <w:rPr>
          <w:shd w:val="pct15" w:color="auto" w:fill="FFFFFF"/>
        </w:rPr>
        <w:t>turn</w:t>
      </w:r>
      <w:r>
        <w:t xml:space="preserve">. (2) </w:t>
      </w:r>
      <w:r w:rsidR="00FB3F86">
        <w:t>E</w:t>
      </w:r>
      <w:r>
        <w:t xml:space="preserve">ach thread has its own function to run, named </w:t>
      </w:r>
      <w:r w:rsidRPr="00AB5B27">
        <w:rPr>
          <w:shd w:val="pct15" w:color="auto" w:fill="FFFFFF"/>
        </w:rPr>
        <w:t>trythis0(…)</w:t>
      </w:r>
      <w:r>
        <w:t xml:space="preserve"> and </w:t>
      </w:r>
      <w:r w:rsidRPr="00AB5B27">
        <w:rPr>
          <w:shd w:val="pct15" w:color="auto" w:fill="FFFFFF"/>
        </w:rPr>
        <w:t>trythis1(…)</w:t>
      </w:r>
      <w:r>
        <w:t xml:space="preserve"> respectively. (3) </w:t>
      </w:r>
      <w:r w:rsidR="00FB3F86">
        <w:t>U</w:t>
      </w:r>
      <w:r w:rsidR="00D86B54">
        <w:t>s</w:t>
      </w:r>
      <w:r w:rsidR="00FB3F86">
        <w:t>e</w:t>
      </w:r>
      <w:r>
        <w:t xml:space="preserve"> the Peterson algorithm. (4) </w:t>
      </w:r>
      <w:r w:rsidR="00FB3F86">
        <w:t>T</w:t>
      </w:r>
      <w:r>
        <w:t>he critical section is in pthreadco</w:t>
      </w:r>
      <w:r w:rsidR="00C70997">
        <w:t>unter0.c</w:t>
      </w:r>
      <w:r w:rsidR="00101314">
        <w:t xml:space="preserve"> </w:t>
      </w:r>
      <w:r w:rsidR="00C70997">
        <w:t>the lines #1</w:t>
      </w:r>
      <w:r w:rsidR="008321D2">
        <w:t>5</w:t>
      </w:r>
      <w:r>
        <w:t>-#1</w:t>
      </w:r>
      <w:r w:rsidR="00C70997">
        <w:t>8</w:t>
      </w:r>
      <w:r>
        <w:t xml:space="preserve">. </w:t>
      </w:r>
    </w:p>
    <w:p w14:paraId="7E923535" w14:textId="79847BEF" w:rsidR="00DD1240" w:rsidRDefault="00DD1240" w:rsidP="00AB5B27">
      <w:pPr>
        <w:pStyle w:val="ListParagraph"/>
        <w:ind w:left="0"/>
      </w:pPr>
      <w:r>
        <w:t xml:space="preserve">Compile </w:t>
      </w:r>
      <w:r w:rsidR="00A67E9E">
        <w:t xml:space="preserve">the program and run it. Please show </w:t>
      </w:r>
      <w:r>
        <w:t xml:space="preserve">your code and </w:t>
      </w:r>
      <w:r w:rsidR="00A67E9E">
        <w:t xml:space="preserve">paste the screenshot to </w:t>
      </w:r>
      <w:r>
        <w:t xml:space="preserve">see if the printout is </w:t>
      </w:r>
      <w:r w:rsidR="001E5DAA">
        <w:t xml:space="preserve">as </w:t>
      </w:r>
      <w:r w:rsidR="00E76A0C">
        <w:t>you</w:t>
      </w:r>
      <w:r w:rsidR="001E5DAA">
        <w:t xml:space="preserve"> expect</w:t>
      </w:r>
      <w:r w:rsidR="00A67E9E">
        <w:t>.</w:t>
      </w:r>
    </w:p>
    <w:p w14:paraId="4A1038C0" w14:textId="77777777" w:rsidR="00DD1240" w:rsidRDefault="00DD1240" w:rsidP="00DD1240"/>
    <w:p w14:paraId="6B5DF963" w14:textId="77777777" w:rsidR="007E0BE7" w:rsidRDefault="007E0BE7" w:rsidP="00DD1240"/>
    <w:p w14:paraId="0F352A6D" w14:textId="77777777" w:rsidR="007E0BE7" w:rsidRDefault="007E0BE7" w:rsidP="00DD1240"/>
    <w:p w14:paraId="05A95AF6" w14:textId="77777777" w:rsidR="007E0BE7" w:rsidRDefault="007E0BE7" w:rsidP="00DD1240"/>
    <w:p w14:paraId="4D134E28" w14:textId="77777777" w:rsidR="00DD1240" w:rsidRDefault="00DD1240" w:rsidP="008F47FC">
      <w:pPr>
        <w:pStyle w:val="ListParagraph"/>
        <w:numPr>
          <w:ilvl w:val="0"/>
          <w:numId w:val="1"/>
        </w:numPr>
        <w:ind w:left="0"/>
      </w:pPr>
      <w:r>
        <w:t>Read the source code, pthreadmutex</w:t>
      </w:r>
      <w:r w:rsidR="00B67F61">
        <w:t>0</w:t>
      </w:r>
      <w:r>
        <w:t>.c, and answer the following questions (</w:t>
      </w:r>
      <w:hyperlink r:id="rId7" w:history="1">
        <w:r w:rsidRPr="00E1583A">
          <w:rPr>
            <w:rStyle w:val="Hyperlink"/>
          </w:rPr>
          <w:t>https://randu.org/tutorials/threads/</w:t>
        </w:r>
      </w:hyperlink>
      <w:r>
        <w:t>).</w:t>
      </w:r>
    </w:p>
    <w:p w14:paraId="78AA369C" w14:textId="77777777" w:rsidR="00DD1240" w:rsidRDefault="00DD1240" w:rsidP="008F47FC">
      <w:pPr>
        <w:pStyle w:val="ListParagraph"/>
        <w:numPr>
          <w:ilvl w:val="1"/>
          <w:numId w:val="1"/>
        </w:numPr>
        <w:ind w:left="0"/>
      </w:pPr>
      <w:r>
        <w:t xml:space="preserve">What is the purpose of </w:t>
      </w:r>
      <w:proofErr w:type="spellStart"/>
      <w:r w:rsidRPr="006C71EF">
        <w:t>pthread_mutex_lock</w:t>
      </w:r>
      <w:proofErr w:type="spellEnd"/>
      <w:r>
        <w:t xml:space="preserve">()? </w:t>
      </w:r>
    </w:p>
    <w:p w14:paraId="34FDF5F5" w14:textId="77777777" w:rsidR="00DD1240" w:rsidRDefault="00DD1240" w:rsidP="008F47FC">
      <w:pPr>
        <w:pStyle w:val="ListParagraph"/>
        <w:ind w:left="0"/>
      </w:pPr>
    </w:p>
    <w:p w14:paraId="0DD19871" w14:textId="77777777" w:rsidR="003578A3" w:rsidRDefault="003578A3" w:rsidP="008F47FC">
      <w:pPr>
        <w:pStyle w:val="ListParagraph"/>
        <w:ind w:left="0"/>
      </w:pPr>
    </w:p>
    <w:p w14:paraId="3CD1D1C3" w14:textId="77777777" w:rsidR="003578A3" w:rsidRDefault="003578A3" w:rsidP="008F47FC">
      <w:pPr>
        <w:pStyle w:val="ListParagraph"/>
        <w:ind w:left="0"/>
      </w:pPr>
    </w:p>
    <w:p w14:paraId="5868EDD8" w14:textId="77777777" w:rsidR="003578A3" w:rsidRDefault="003578A3" w:rsidP="008F47FC">
      <w:pPr>
        <w:pStyle w:val="ListParagraph"/>
        <w:ind w:left="0"/>
      </w:pPr>
    </w:p>
    <w:p w14:paraId="4C7966A9" w14:textId="77777777" w:rsidR="008F47FC" w:rsidRDefault="008F47FC" w:rsidP="008F47FC">
      <w:pPr>
        <w:pStyle w:val="ListParagraph"/>
        <w:ind w:left="0"/>
      </w:pPr>
    </w:p>
    <w:p w14:paraId="68645083" w14:textId="58A55D18" w:rsidR="00DD1240" w:rsidRDefault="00DD1240" w:rsidP="008F47FC">
      <w:pPr>
        <w:pStyle w:val="ListParagraph"/>
        <w:numPr>
          <w:ilvl w:val="1"/>
          <w:numId w:val="1"/>
        </w:numPr>
        <w:ind w:left="0"/>
      </w:pPr>
      <w:r>
        <w:t xml:space="preserve">Compile the source code and run. </w:t>
      </w:r>
      <w:r w:rsidR="00996013">
        <w:t>Paste the screenshot of running results.</w:t>
      </w:r>
    </w:p>
    <w:p w14:paraId="6B7199BD" w14:textId="77777777" w:rsidR="00DD1240" w:rsidRDefault="00DD1240" w:rsidP="008F47FC">
      <w:pPr>
        <w:pStyle w:val="ListParagraph"/>
        <w:ind w:left="0"/>
      </w:pPr>
    </w:p>
    <w:p w14:paraId="0023D3F0" w14:textId="77777777" w:rsidR="003578A3" w:rsidRDefault="003578A3" w:rsidP="008F47FC">
      <w:pPr>
        <w:pStyle w:val="ListParagraph"/>
        <w:ind w:left="0"/>
      </w:pPr>
    </w:p>
    <w:p w14:paraId="79863D6E" w14:textId="77777777" w:rsidR="003578A3" w:rsidRDefault="003578A3" w:rsidP="008F47FC">
      <w:pPr>
        <w:pStyle w:val="ListParagraph"/>
        <w:ind w:left="0"/>
      </w:pPr>
    </w:p>
    <w:p w14:paraId="2DEF9B5A" w14:textId="77777777" w:rsidR="008F47FC" w:rsidRDefault="008F47FC" w:rsidP="008F47FC">
      <w:pPr>
        <w:pStyle w:val="ListParagraph"/>
        <w:ind w:left="0"/>
      </w:pPr>
    </w:p>
    <w:p w14:paraId="5C278D42" w14:textId="77777777" w:rsidR="00DD1240" w:rsidRDefault="00DD1240" w:rsidP="008F47FC">
      <w:pPr>
        <w:pStyle w:val="ListParagraph"/>
        <w:numPr>
          <w:ilvl w:val="1"/>
          <w:numId w:val="1"/>
        </w:numPr>
        <w:ind w:left="0"/>
      </w:pPr>
      <w:r>
        <w:lastRenderedPageBreak/>
        <w:t xml:space="preserve">The variable </w:t>
      </w:r>
      <w:proofErr w:type="spellStart"/>
      <w:r>
        <w:t>shared_x</w:t>
      </w:r>
      <w:proofErr w:type="spellEnd"/>
      <w:r>
        <w:t xml:space="preserve"> is changed by threads. Can processes share variables? What is the difference between thread and process.</w:t>
      </w:r>
    </w:p>
    <w:p w14:paraId="7462F457" w14:textId="77777777" w:rsidR="00DD1240" w:rsidRDefault="00DD1240" w:rsidP="008F47FC">
      <w:pPr>
        <w:pStyle w:val="ListParagraph"/>
        <w:ind w:left="0"/>
      </w:pPr>
    </w:p>
    <w:p w14:paraId="1344A5DE" w14:textId="77777777" w:rsidR="008F47FC" w:rsidRDefault="008F47FC" w:rsidP="008F47FC">
      <w:pPr>
        <w:pStyle w:val="ListParagraph"/>
        <w:ind w:left="0"/>
      </w:pPr>
    </w:p>
    <w:p w14:paraId="4B9BFDA7" w14:textId="77777777" w:rsidR="003578A3" w:rsidRDefault="003578A3" w:rsidP="008F47FC">
      <w:pPr>
        <w:pStyle w:val="ListParagraph"/>
        <w:ind w:left="0"/>
      </w:pPr>
    </w:p>
    <w:p w14:paraId="3A5EDEDD" w14:textId="77777777" w:rsidR="003578A3" w:rsidRDefault="003578A3" w:rsidP="008F47FC">
      <w:pPr>
        <w:pStyle w:val="ListParagraph"/>
        <w:ind w:left="0"/>
      </w:pPr>
    </w:p>
    <w:p w14:paraId="64988D0A" w14:textId="77777777" w:rsidR="008F47FC" w:rsidRDefault="008F47FC" w:rsidP="008F47FC">
      <w:pPr>
        <w:pStyle w:val="ListParagraph"/>
        <w:ind w:left="0"/>
      </w:pPr>
    </w:p>
    <w:p w14:paraId="4B67A0C8" w14:textId="77777777" w:rsidR="00DD1240" w:rsidRDefault="00DD1240" w:rsidP="008F47FC">
      <w:pPr>
        <w:pStyle w:val="ListParagraph"/>
        <w:numPr>
          <w:ilvl w:val="1"/>
          <w:numId w:val="1"/>
        </w:numPr>
        <w:ind w:left="0"/>
      </w:pPr>
      <w:r>
        <w:t xml:space="preserve">Does </w:t>
      </w:r>
      <w:proofErr w:type="spellStart"/>
      <w:r>
        <w:t>pthread</w:t>
      </w:r>
      <w:proofErr w:type="spellEnd"/>
      <w:r>
        <w:t xml:space="preserve"> mutex lock need to initialize before being used? What function is it invoked?</w:t>
      </w:r>
    </w:p>
    <w:p w14:paraId="619004ED" w14:textId="77777777" w:rsidR="00DD1240" w:rsidRDefault="00DD1240" w:rsidP="008F47FC">
      <w:pPr>
        <w:pStyle w:val="ListParagraph"/>
        <w:ind w:left="0"/>
      </w:pPr>
    </w:p>
    <w:p w14:paraId="6D19E3FE" w14:textId="77777777" w:rsidR="00DD1240" w:rsidRDefault="00DD1240" w:rsidP="008F47FC">
      <w:pPr>
        <w:pStyle w:val="ListParagraph"/>
        <w:ind w:left="0"/>
      </w:pPr>
    </w:p>
    <w:p w14:paraId="154C76B2" w14:textId="77777777" w:rsidR="008F47FC" w:rsidRDefault="008F47FC" w:rsidP="008F47FC">
      <w:pPr>
        <w:pStyle w:val="ListParagraph"/>
        <w:ind w:left="0"/>
      </w:pPr>
    </w:p>
    <w:p w14:paraId="3172420A" w14:textId="77777777" w:rsidR="008F47FC" w:rsidRDefault="008F47FC" w:rsidP="008F47FC">
      <w:pPr>
        <w:pStyle w:val="ListParagraph"/>
        <w:ind w:left="0"/>
      </w:pPr>
    </w:p>
    <w:p w14:paraId="075C3607" w14:textId="77777777" w:rsidR="0026060D" w:rsidRDefault="00DD1240" w:rsidP="008F47FC">
      <w:pPr>
        <w:pStyle w:val="ListParagraph"/>
        <w:numPr>
          <w:ilvl w:val="0"/>
          <w:numId w:val="1"/>
        </w:numPr>
        <w:ind w:left="0"/>
      </w:pPr>
      <w:r>
        <w:t xml:space="preserve">Copy </w:t>
      </w:r>
      <w:r w:rsidR="004A0D68">
        <w:t xml:space="preserve">the </w:t>
      </w:r>
      <w:r>
        <w:t>source code pthreadcounter0.c</w:t>
      </w:r>
      <w:r w:rsidR="004A0D68">
        <w:t xml:space="preserve"> to pthreadcounter3.c. Use the </w:t>
      </w:r>
      <w:proofErr w:type="spellStart"/>
      <w:r w:rsidR="004A0D68">
        <w:t>pthread_mutex</w:t>
      </w:r>
      <w:proofErr w:type="spellEnd"/>
      <w:r w:rsidR="004A0D68">
        <w:t xml:space="preserve">() to modify pthreadcounter3.c, so that it </w:t>
      </w:r>
      <w:r w:rsidR="00221697">
        <w:t>implements</w:t>
      </w:r>
      <w:r w:rsidR="004A0D68">
        <w:t xml:space="preserve"> the </w:t>
      </w:r>
      <w:r w:rsidR="002D62B5">
        <w:t xml:space="preserve">thread </w:t>
      </w:r>
      <w:r w:rsidR="004A0D68">
        <w:t>synchronization</w:t>
      </w:r>
      <w:r w:rsidR="00221697">
        <w:t>, that is</w:t>
      </w:r>
      <w:r w:rsidR="00BA6E74">
        <w:t>,</w:t>
      </w:r>
      <w:r w:rsidR="004A0D68">
        <w:t xml:space="preserve"> </w:t>
      </w:r>
      <w:r w:rsidR="00221697">
        <w:t xml:space="preserve">the </w:t>
      </w:r>
      <w:r w:rsidR="004A0D68">
        <w:t xml:space="preserve">variable </w:t>
      </w:r>
      <w:r w:rsidR="00221697">
        <w:t xml:space="preserve">named </w:t>
      </w:r>
      <w:r w:rsidR="004A0D68" w:rsidRPr="005207A2">
        <w:rPr>
          <w:shd w:val="pct15" w:color="auto" w:fill="FFFFFF"/>
        </w:rPr>
        <w:t>counter</w:t>
      </w:r>
      <w:r w:rsidR="00221697">
        <w:t xml:space="preserve"> can </w:t>
      </w:r>
      <w:r w:rsidR="00827793">
        <w:t>be synchronized</w:t>
      </w:r>
      <w:r w:rsidR="00BA6E74">
        <w:t xml:space="preserve"> (lines #1</w:t>
      </w:r>
      <w:r w:rsidR="008321D2">
        <w:t>5</w:t>
      </w:r>
      <w:r w:rsidR="00BA6E74">
        <w:t xml:space="preserve">-18 </w:t>
      </w:r>
      <w:r w:rsidR="008443AD">
        <w:t xml:space="preserve">in pthreadcounter0.c </w:t>
      </w:r>
      <w:r w:rsidR="00BA6E74">
        <w:t>are the critical section)</w:t>
      </w:r>
      <w:r w:rsidR="004A0D68">
        <w:t xml:space="preserve">. </w:t>
      </w:r>
      <w:r w:rsidR="00827793">
        <w:t>Additionally, the two threads should keep competing for the critical section until it runs away from</w:t>
      </w:r>
      <w:r w:rsidR="00827793" w:rsidRPr="00827793">
        <w:rPr>
          <w:shd w:val="pct15" w:color="auto" w:fill="FFFFFF"/>
        </w:rPr>
        <w:t xml:space="preserve"> for </w:t>
      </w:r>
      <w:r w:rsidR="00827793">
        <w:t xml:space="preserve">loop. </w:t>
      </w:r>
    </w:p>
    <w:p w14:paraId="77916D73" w14:textId="77777777" w:rsidR="0026060D" w:rsidRDefault="0026060D" w:rsidP="0026060D">
      <w:pPr>
        <w:pStyle w:val="ListParagraph"/>
        <w:ind w:left="0"/>
      </w:pPr>
    </w:p>
    <w:p w14:paraId="2120DCD9" w14:textId="77777777" w:rsidR="004A0D68" w:rsidRDefault="003D21CF" w:rsidP="0026060D">
      <w:pPr>
        <w:pStyle w:val="ListParagraph"/>
        <w:ind w:left="0"/>
      </w:pPr>
      <w:r>
        <w:t xml:space="preserve">Please </w:t>
      </w:r>
      <w:r w:rsidR="005207A2">
        <w:t xml:space="preserve">show </w:t>
      </w:r>
      <w:r>
        <w:t xml:space="preserve">your code and </w:t>
      </w:r>
      <w:r w:rsidR="005207A2">
        <w:t xml:space="preserve">paste the screenshot to show </w:t>
      </w:r>
      <w:r>
        <w:t>the results.</w:t>
      </w:r>
    </w:p>
    <w:p w14:paraId="04C54548" w14:textId="77777777" w:rsidR="00303C41" w:rsidRDefault="00303C41"/>
    <w:sectPr w:rsidR="00303C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CD8D" w14:textId="77777777" w:rsidR="00C27A6F" w:rsidRDefault="00C27A6F" w:rsidP="002F5477">
      <w:pPr>
        <w:spacing w:after="0" w:line="240" w:lineRule="auto"/>
      </w:pPr>
      <w:r>
        <w:separator/>
      </w:r>
    </w:p>
  </w:endnote>
  <w:endnote w:type="continuationSeparator" w:id="0">
    <w:p w14:paraId="268D4E4D" w14:textId="77777777" w:rsidR="00C27A6F" w:rsidRDefault="00C27A6F" w:rsidP="002F5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B3395" w14:textId="77777777" w:rsidR="00C27A6F" w:rsidRDefault="00C27A6F" w:rsidP="002F5477">
      <w:pPr>
        <w:spacing w:after="0" w:line="240" w:lineRule="auto"/>
      </w:pPr>
      <w:r>
        <w:separator/>
      </w:r>
    </w:p>
  </w:footnote>
  <w:footnote w:type="continuationSeparator" w:id="0">
    <w:p w14:paraId="0EB69A72" w14:textId="77777777" w:rsidR="00C27A6F" w:rsidRDefault="00C27A6F" w:rsidP="002F5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0BDA" w14:textId="77777777" w:rsidR="002F5477" w:rsidRPr="00783ED8" w:rsidRDefault="002F5477" w:rsidP="002F5477">
    <w:pPr>
      <w:pStyle w:val="Header"/>
      <w:rPr>
        <w:b/>
      </w:rPr>
    </w:pPr>
    <w:r w:rsidRPr="00783ED8">
      <w:rPr>
        <w:b/>
        <w:i/>
      </w:rPr>
      <w:t>CSC 414 OS &amp; Parallel Computing</w:t>
    </w:r>
    <w:r>
      <w:rPr>
        <w:b/>
      </w:rPr>
      <w:t xml:space="preserve">          </w:t>
    </w:r>
    <w:r>
      <w:rPr>
        <w:b/>
      </w:rPr>
      <w:tab/>
    </w:r>
    <w:r w:rsidR="006549B0">
      <w:rPr>
        <w:b/>
      </w:rPr>
      <w:t>In-class Lab 7</w:t>
    </w:r>
    <w:r>
      <w:rPr>
        <w:b/>
      </w:rPr>
      <w:t xml:space="preserve">      Name: ______________________</w:t>
    </w:r>
  </w:p>
  <w:p w14:paraId="30E3658A" w14:textId="77777777" w:rsidR="002F5477" w:rsidRDefault="002F5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3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973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40"/>
    <w:rsid w:val="000156E3"/>
    <w:rsid w:val="000345A7"/>
    <w:rsid w:val="001007AA"/>
    <w:rsid w:val="00101314"/>
    <w:rsid w:val="001846E3"/>
    <w:rsid w:val="00192D49"/>
    <w:rsid w:val="001E5DAA"/>
    <w:rsid w:val="00207B48"/>
    <w:rsid w:val="00220624"/>
    <w:rsid w:val="00221697"/>
    <w:rsid w:val="0026060D"/>
    <w:rsid w:val="002D62B5"/>
    <w:rsid w:val="002F5283"/>
    <w:rsid w:val="002F5477"/>
    <w:rsid w:val="00301F81"/>
    <w:rsid w:val="00303C41"/>
    <w:rsid w:val="003578A3"/>
    <w:rsid w:val="003D21CF"/>
    <w:rsid w:val="003F15AE"/>
    <w:rsid w:val="00416AB0"/>
    <w:rsid w:val="00455A3B"/>
    <w:rsid w:val="004A0D68"/>
    <w:rsid w:val="004E4D81"/>
    <w:rsid w:val="005207A2"/>
    <w:rsid w:val="00576271"/>
    <w:rsid w:val="006549B0"/>
    <w:rsid w:val="00792070"/>
    <w:rsid w:val="007E0BE7"/>
    <w:rsid w:val="007F39C7"/>
    <w:rsid w:val="00827793"/>
    <w:rsid w:val="008321D2"/>
    <w:rsid w:val="008443AD"/>
    <w:rsid w:val="00882A10"/>
    <w:rsid w:val="008F47FC"/>
    <w:rsid w:val="00996013"/>
    <w:rsid w:val="009E6300"/>
    <w:rsid w:val="00A2235F"/>
    <w:rsid w:val="00A67E9E"/>
    <w:rsid w:val="00AB5B27"/>
    <w:rsid w:val="00B20401"/>
    <w:rsid w:val="00B2239C"/>
    <w:rsid w:val="00B42876"/>
    <w:rsid w:val="00B67F61"/>
    <w:rsid w:val="00BA6E74"/>
    <w:rsid w:val="00BF194F"/>
    <w:rsid w:val="00C13B18"/>
    <w:rsid w:val="00C27A6F"/>
    <w:rsid w:val="00C43D19"/>
    <w:rsid w:val="00C70997"/>
    <w:rsid w:val="00CC1299"/>
    <w:rsid w:val="00CD0F3A"/>
    <w:rsid w:val="00D86B54"/>
    <w:rsid w:val="00DB7CA1"/>
    <w:rsid w:val="00DC62FF"/>
    <w:rsid w:val="00DD1240"/>
    <w:rsid w:val="00E265D5"/>
    <w:rsid w:val="00E76A0C"/>
    <w:rsid w:val="00EB1555"/>
    <w:rsid w:val="00F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FF41"/>
  <w15:chartTrackingRefBased/>
  <w15:docId w15:val="{1D91CD25-5815-4CB9-BCC7-4DB9F177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240"/>
  </w:style>
  <w:style w:type="paragraph" w:styleId="Heading1">
    <w:name w:val="heading 1"/>
    <w:basedOn w:val="Normal"/>
    <w:next w:val="Normal"/>
    <w:link w:val="Heading1Char"/>
    <w:uiPriority w:val="9"/>
    <w:qFormat/>
    <w:rsid w:val="00DD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2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5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477"/>
  </w:style>
  <w:style w:type="paragraph" w:styleId="Footer">
    <w:name w:val="footer"/>
    <w:basedOn w:val="Normal"/>
    <w:link w:val="FooterChar"/>
    <w:uiPriority w:val="99"/>
    <w:unhideWhenUsed/>
    <w:rsid w:val="002F5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ndu.org/tutorials/thre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1713</Characters>
  <Application>Microsoft Office Word</Application>
  <DocSecurity>0</DocSecurity>
  <Lines>59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Pthread Mutex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Big</dc:creator>
  <cp:keywords/>
  <dc:description/>
  <cp:lastModifiedBy>Yu, Ning (nyu)</cp:lastModifiedBy>
  <cp:revision>7</cp:revision>
  <dcterms:created xsi:type="dcterms:W3CDTF">2023-03-25T16:17:00Z</dcterms:created>
  <dcterms:modified xsi:type="dcterms:W3CDTF">2023-04-29T15:20:00Z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043c8f801838b5d394006854df70e52837b20b489d80feff1f4b4fece40b3f2c</vt:lpwstr>
  </property>
</Properties>
</file>