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3F" w:rsidRDefault="00DA6A3F" w:rsidP="00D634C5">
      <w:pPr>
        <w:pStyle w:val="Title"/>
        <w:jc w:val="center"/>
      </w:pPr>
    </w:p>
    <w:p w:rsidR="00DA6A3F" w:rsidRDefault="00DA6A3F" w:rsidP="00D634C5">
      <w:pPr>
        <w:pStyle w:val="Title"/>
        <w:jc w:val="center"/>
      </w:pPr>
    </w:p>
    <w:p w:rsidR="00DA6A3F" w:rsidRDefault="00DA6A3F" w:rsidP="00D634C5">
      <w:pPr>
        <w:pStyle w:val="Title"/>
        <w:jc w:val="center"/>
      </w:pPr>
    </w:p>
    <w:p w:rsidR="00646C43" w:rsidRDefault="00D634C5" w:rsidP="00D634C5">
      <w:pPr>
        <w:pStyle w:val="Title"/>
        <w:jc w:val="center"/>
      </w:pPr>
      <w:r>
        <w:t>European University of Lefke</w:t>
      </w:r>
    </w:p>
    <w:p w:rsidR="009756FA" w:rsidRPr="009756FA" w:rsidRDefault="009756FA" w:rsidP="009756FA"/>
    <w:p w:rsidR="005061DB" w:rsidRDefault="009756FA" w:rsidP="005061DB">
      <w:pPr>
        <w:pStyle w:val="Title"/>
        <w:jc w:val="center"/>
      </w:pPr>
      <w:r>
        <w:t>COMP415: Artificial Intelligence</w:t>
      </w:r>
    </w:p>
    <w:p w:rsidR="009756FA" w:rsidRDefault="009756FA" w:rsidP="009756FA">
      <w:pPr>
        <w:jc w:val="center"/>
        <w:rPr>
          <w:rStyle w:val="Strong"/>
        </w:rPr>
      </w:pPr>
    </w:p>
    <w:p w:rsidR="009756FA" w:rsidRDefault="009756FA" w:rsidP="00DA6A3F">
      <w:pPr>
        <w:pStyle w:val="Subtitle"/>
        <w:jc w:val="center"/>
        <w:rPr>
          <w:rStyle w:val="Strong"/>
        </w:rPr>
      </w:pPr>
      <w:r>
        <w:rPr>
          <w:rStyle w:val="Strong"/>
        </w:rPr>
        <w:t>Group 5</w:t>
      </w:r>
    </w:p>
    <w:p w:rsidR="009756FA" w:rsidRDefault="009756FA" w:rsidP="009756FA">
      <w:pPr>
        <w:jc w:val="center"/>
        <w:rPr>
          <w:rStyle w:val="Strong"/>
        </w:rPr>
      </w:pPr>
    </w:p>
    <w:p w:rsidR="009756FA" w:rsidRDefault="009756FA" w:rsidP="009756FA">
      <w:pPr>
        <w:jc w:val="center"/>
        <w:rPr>
          <w:rStyle w:val="Strong"/>
        </w:rPr>
      </w:pPr>
    </w:p>
    <w:p w:rsidR="009756FA" w:rsidRDefault="009756FA" w:rsidP="009756FA">
      <w:pPr>
        <w:jc w:val="center"/>
        <w:rPr>
          <w:rStyle w:val="Strong"/>
        </w:rPr>
      </w:pPr>
    </w:p>
    <w:p w:rsidR="009756FA" w:rsidRDefault="009756FA" w:rsidP="009756FA">
      <w:pPr>
        <w:jc w:val="center"/>
        <w:rPr>
          <w:rStyle w:val="Strong"/>
        </w:rPr>
      </w:pPr>
    </w:p>
    <w:p w:rsidR="009756FA" w:rsidRDefault="009756FA" w:rsidP="009756FA">
      <w:pPr>
        <w:jc w:val="center"/>
        <w:rPr>
          <w:rStyle w:val="Strong"/>
        </w:rPr>
      </w:pPr>
    </w:p>
    <w:p w:rsidR="009756FA" w:rsidRDefault="009756FA" w:rsidP="009756FA">
      <w:pPr>
        <w:jc w:val="center"/>
        <w:rPr>
          <w:rStyle w:val="Strong"/>
        </w:rPr>
      </w:pPr>
    </w:p>
    <w:p w:rsidR="009756FA" w:rsidRDefault="009756FA" w:rsidP="009756FA">
      <w:pPr>
        <w:jc w:val="center"/>
        <w:rPr>
          <w:rStyle w:val="Strong"/>
        </w:rPr>
      </w:pPr>
    </w:p>
    <w:p w:rsidR="00131EBB" w:rsidRDefault="00131EBB" w:rsidP="009756FA">
      <w:pPr>
        <w:jc w:val="center"/>
        <w:rPr>
          <w:rStyle w:val="Strong"/>
          <w:sz w:val="28"/>
        </w:rPr>
      </w:pPr>
    </w:p>
    <w:p w:rsidR="00FF02C0" w:rsidRDefault="00FF02C0" w:rsidP="009756FA">
      <w:pPr>
        <w:jc w:val="center"/>
        <w:rPr>
          <w:rStyle w:val="Strong"/>
        </w:rPr>
      </w:pPr>
    </w:p>
    <w:p w:rsidR="00131EBB" w:rsidRDefault="00131EBB" w:rsidP="009756FA">
      <w:pPr>
        <w:jc w:val="center"/>
        <w:rPr>
          <w:rStyle w:val="Strong"/>
        </w:rPr>
      </w:pPr>
    </w:p>
    <w:p w:rsidR="00131EBB" w:rsidRPr="00BA1565" w:rsidRDefault="00131EBB" w:rsidP="009756FA">
      <w:pPr>
        <w:jc w:val="center"/>
        <w:rPr>
          <w:rStyle w:val="Strong"/>
          <w:sz w:val="28"/>
        </w:rPr>
      </w:pPr>
      <w:r w:rsidRPr="00BA1565">
        <w:rPr>
          <w:rStyle w:val="Strong"/>
          <w:b w:val="0"/>
          <w:sz w:val="28"/>
        </w:rPr>
        <w:t xml:space="preserve">Instructor: </w:t>
      </w:r>
      <w:r w:rsidRPr="00BA1565">
        <w:rPr>
          <w:rStyle w:val="Strong"/>
          <w:sz w:val="28"/>
        </w:rPr>
        <w:t xml:space="preserve">Asst. Prof. </w:t>
      </w:r>
      <w:proofErr w:type="spellStart"/>
      <w:r w:rsidRPr="00BA1565">
        <w:rPr>
          <w:rStyle w:val="Strong"/>
          <w:sz w:val="28"/>
        </w:rPr>
        <w:t>Vesile</w:t>
      </w:r>
      <w:proofErr w:type="spellEnd"/>
      <w:r w:rsidRPr="00BA1565">
        <w:rPr>
          <w:rStyle w:val="Strong"/>
          <w:sz w:val="28"/>
        </w:rPr>
        <w:t xml:space="preserve"> </w:t>
      </w:r>
      <w:proofErr w:type="spellStart"/>
      <w:r w:rsidRPr="00BA1565">
        <w:rPr>
          <w:rStyle w:val="Strong"/>
          <w:sz w:val="28"/>
        </w:rPr>
        <w:t>Evrim</w:t>
      </w:r>
      <w:proofErr w:type="spellEnd"/>
    </w:p>
    <w:p w:rsidR="009756FA" w:rsidRDefault="009756FA" w:rsidP="009756FA">
      <w:pPr>
        <w:jc w:val="center"/>
        <w:rPr>
          <w:rStyle w:val="Strong"/>
        </w:rPr>
      </w:pPr>
    </w:p>
    <w:p w:rsidR="009756FA" w:rsidRDefault="009756FA" w:rsidP="009756FA">
      <w:pPr>
        <w:jc w:val="center"/>
        <w:rPr>
          <w:rStyle w:val="Strong"/>
        </w:rPr>
      </w:pPr>
    </w:p>
    <w:p w:rsidR="00DA6A3F" w:rsidRDefault="00DA6A3F" w:rsidP="009756FA">
      <w:pPr>
        <w:jc w:val="center"/>
        <w:rPr>
          <w:rStyle w:val="Strong"/>
        </w:rPr>
      </w:pPr>
    </w:p>
    <w:p w:rsidR="00DA6A3F" w:rsidRDefault="00DA6A3F" w:rsidP="009756FA">
      <w:pPr>
        <w:jc w:val="center"/>
        <w:rPr>
          <w:rStyle w:val="Strong"/>
        </w:rPr>
      </w:pPr>
    </w:p>
    <w:p w:rsidR="009756FA" w:rsidRDefault="009756FA" w:rsidP="009756FA">
      <w:pPr>
        <w:jc w:val="center"/>
        <w:rPr>
          <w:rStyle w:val="Strong"/>
        </w:rPr>
      </w:pPr>
    </w:p>
    <w:p w:rsidR="009756FA" w:rsidRDefault="009756FA" w:rsidP="009756FA">
      <w:pPr>
        <w:jc w:val="center"/>
        <w:rPr>
          <w:rStyle w:val="Strong"/>
        </w:rPr>
      </w:pPr>
    </w:p>
    <w:p w:rsidR="009756FA" w:rsidRDefault="009756FA" w:rsidP="009756FA">
      <w:pPr>
        <w:jc w:val="center"/>
        <w:rPr>
          <w:rStyle w:val="Strong"/>
        </w:rPr>
      </w:pPr>
    </w:p>
    <w:p w:rsidR="00BA1565" w:rsidRDefault="00BA1565" w:rsidP="00BA1565">
      <w:pPr>
        <w:jc w:val="center"/>
        <w:rPr>
          <w:rStyle w:val="Strong"/>
        </w:rPr>
      </w:pPr>
      <w:r>
        <w:rPr>
          <w:rStyle w:val="Strong"/>
        </w:rPr>
        <w:t>December 24, 2019</w:t>
      </w:r>
    </w:p>
    <w:p w:rsidR="00D634C5" w:rsidRDefault="00BA1565" w:rsidP="00BA1565">
      <w:pPr>
        <w:pStyle w:val="Heading1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br w:type="page"/>
      </w:r>
      <w:r>
        <w:rPr>
          <w:rStyle w:val="Strong"/>
        </w:rPr>
        <w:lastRenderedPageBreak/>
        <w:t>Problem Definition</w:t>
      </w:r>
    </w:p>
    <w:p w:rsidR="00BA1565" w:rsidRDefault="00BA1565" w:rsidP="00BA1565"/>
    <w:p w:rsidR="00BA1565" w:rsidRDefault="00BA1565" w:rsidP="00BA1565">
      <w:pPr>
        <w:rPr>
          <w:sz w:val="24"/>
        </w:rPr>
      </w:pPr>
      <w:r>
        <w:t>To</w:t>
      </w:r>
      <w:r w:rsidR="000F367C">
        <w:rPr>
          <w:sz w:val="24"/>
        </w:rPr>
        <w:t xml:space="preserve"> find the shortest </w:t>
      </w:r>
      <w:r w:rsidR="00C14DFE">
        <w:rPr>
          <w:sz w:val="24"/>
        </w:rPr>
        <w:t xml:space="preserve">distance between a start </w:t>
      </w:r>
      <w:r w:rsidR="0011177C">
        <w:rPr>
          <w:sz w:val="24"/>
        </w:rPr>
        <w:t>point and end point in a 12x12 grid</w:t>
      </w:r>
      <w:r w:rsidR="005D549D">
        <w:rPr>
          <w:sz w:val="24"/>
        </w:rPr>
        <w:t xml:space="preserve"> using DFS algorithm.</w:t>
      </w:r>
    </w:p>
    <w:p w:rsidR="000A0E46" w:rsidRDefault="000A0E46" w:rsidP="00BA1565">
      <w:pPr>
        <w:rPr>
          <w:sz w:val="24"/>
        </w:rPr>
      </w:pPr>
    </w:p>
    <w:p w:rsidR="002614FB" w:rsidRDefault="002614FB" w:rsidP="002614FB">
      <w:pPr>
        <w:pStyle w:val="Heading1"/>
        <w:numPr>
          <w:ilvl w:val="0"/>
          <w:numId w:val="1"/>
        </w:numPr>
        <w:rPr>
          <w:b/>
        </w:rPr>
      </w:pPr>
      <w:r w:rsidRPr="002614FB">
        <w:rPr>
          <w:b/>
        </w:rPr>
        <w:t>Team Members and Responsibilities</w:t>
      </w:r>
    </w:p>
    <w:p w:rsidR="000A0E46" w:rsidRPr="000A0E46" w:rsidRDefault="000A0E46" w:rsidP="000A0E46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411"/>
        <w:gridCol w:w="2125"/>
        <w:gridCol w:w="3257"/>
        <w:gridCol w:w="858"/>
        <w:gridCol w:w="1365"/>
      </w:tblGrid>
      <w:tr w:rsidR="009D3A50" w:rsidTr="00587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bottom w:val="single" w:sz="4" w:space="0" w:color="000000" w:themeColor="text1"/>
            </w:tcBorders>
          </w:tcPr>
          <w:p w:rsidR="009D3A50" w:rsidRDefault="009D3A50" w:rsidP="00D57B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No.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</w:tcPr>
          <w:p w:rsidR="009D3A50" w:rsidRDefault="009D3A50" w:rsidP="009D3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Name Surname</w:t>
            </w:r>
          </w:p>
        </w:tc>
        <w:tc>
          <w:tcPr>
            <w:tcW w:w="3260" w:type="dxa"/>
            <w:tcBorders>
              <w:bottom w:val="single" w:sz="4" w:space="0" w:color="000000" w:themeColor="text1"/>
            </w:tcBorders>
          </w:tcPr>
          <w:p w:rsidR="009D3A50" w:rsidRDefault="009D3A50" w:rsidP="009D3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Work Assigned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</w:tcPr>
          <w:p w:rsidR="009D3A50" w:rsidRDefault="009D3A50" w:rsidP="009D3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Work Done?</w:t>
            </w:r>
          </w:p>
        </w:tc>
        <w:tc>
          <w:tcPr>
            <w:tcW w:w="1366" w:type="dxa"/>
            <w:tcBorders>
              <w:bottom w:val="single" w:sz="4" w:space="0" w:color="000000" w:themeColor="text1"/>
            </w:tcBorders>
          </w:tcPr>
          <w:p w:rsidR="009D3A50" w:rsidRDefault="009D3A50" w:rsidP="009D3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Sign</w:t>
            </w:r>
          </w:p>
        </w:tc>
      </w:tr>
      <w:tr w:rsidR="009D3A50" w:rsidTr="00587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auto"/>
              <w:right w:val="single" w:sz="4" w:space="0" w:color="auto"/>
            </w:tcBorders>
          </w:tcPr>
          <w:p w:rsidR="009D3A50" w:rsidRDefault="00B34C9E" w:rsidP="00B34C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164202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B34C9E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34C9E">
              <w:rPr>
                <w:sz w:val="24"/>
              </w:rPr>
              <w:t>Naimul Hasan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E63DEB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Working with</w:t>
            </w:r>
            <w:r w:rsidR="00B34C9E">
              <w:rPr>
                <w:sz w:val="24"/>
              </w:rPr>
              <w:t xml:space="preserve"> grid, files and parsing</w:t>
            </w:r>
            <w:r w:rsidR="006346A4">
              <w:rPr>
                <w:sz w:val="24"/>
              </w:rPr>
              <w:t>, assist in hardware programming and circuit</w:t>
            </w:r>
            <w:r>
              <w:rPr>
                <w:sz w:val="24"/>
              </w:rPr>
              <w:t xml:space="preserve">. Pipelining </w:t>
            </w:r>
            <w:r w:rsidR="005879C6">
              <w:rPr>
                <w:sz w:val="24"/>
              </w:rPr>
              <w:t>software and hardware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9D3A50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6" w:type="dxa"/>
            <w:tcBorders>
              <w:left w:val="single" w:sz="4" w:space="0" w:color="auto"/>
              <w:bottom w:val="single" w:sz="4" w:space="0" w:color="auto"/>
            </w:tcBorders>
          </w:tcPr>
          <w:p w:rsidR="009D3A50" w:rsidRDefault="009D3A50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A50" w:rsidTr="00587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321632" w:rsidP="003216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164177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321632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Abbasagha</w:t>
            </w:r>
            <w:proofErr w:type="spellEnd"/>
            <w:r w:rsidR="004E3F8C">
              <w:rPr>
                <w:sz w:val="24"/>
              </w:rPr>
              <w:t xml:space="preserve"> Babayev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1F607D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Assembling hardware and writing software for it.</w:t>
            </w:r>
            <w:r w:rsidR="005879C6">
              <w:rPr>
                <w:sz w:val="24"/>
              </w:rPr>
              <w:t xml:space="preserve"> Pipelining software and hardware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9D3A50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3A50" w:rsidRDefault="009D3A50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A50" w:rsidTr="00587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4E3F8C" w:rsidP="004E3F8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164163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6346A4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Tafadzwa </w:t>
            </w:r>
            <w:proofErr w:type="spellStart"/>
            <w:r>
              <w:rPr>
                <w:sz w:val="24"/>
              </w:rPr>
              <w:t>Imbikani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5B002C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Creating DFS algorithm</w:t>
            </w:r>
            <w:r w:rsidR="005879C6">
              <w:rPr>
                <w:sz w:val="24"/>
              </w:rPr>
              <w:t>, and grid.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9D3A50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3A50" w:rsidRDefault="009D3A50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A50" w:rsidTr="00587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4E3F8C" w:rsidP="004E3F8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164253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5B002C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Baboucarr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Sallah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5B002C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Creating DFS</w:t>
            </w:r>
            <w:r w:rsidR="00694395">
              <w:rPr>
                <w:sz w:val="24"/>
              </w:rPr>
              <w:t xml:space="preserve"> algorithm</w:t>
            </w:r>
            <w:r>
              <w:rPr>
                <w:sz w:val="24"/>
              </w:rPr>
              <w:t xml:space="preserve"> and parsing </w:t>
            </w:r>
            <w:r w:rsidR="00E63DEB">
              <w:rPr>
                <w:sz w:val="24"/>
              </w:rPr>
              <w:t xml:space="preserve">and creating </w:t>
            </w:r>
            <w:r>
              <w:rPr>
                <w:sz w:val="24"/>
              </w:rPr>
              <w:t>files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9D3A50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3A50" w:rsidRDefault="009D3A50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A50" w:rsidTr="00587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1F607D" w:rsidP="001F60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164182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6346A4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Churchill </w:t>
            </w:r>
            <w:proofErr w:type="spellStart"/>
            <w:r>
              <w:rPr>
                <w:sz w:val="24"/>
              </w:rPr>
              <w:t>Makate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3E2B0C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Creating </w:t>
            </w:r>
            <w:r w:rsidR="00694395">
              <w:rPr>
                <w:sz w:val="24"/>
              </w:rPr>
              <w:t xml:space="preserve">graph </w:t>
            </w:r>
            <w:r w:rsidR="00FC11EF">
              <w:rPr>
                <w:sz w:val="24"/>
              </w:rPr>
              <w:t>and assisting with DFS algor</w:t>
            </w:r>
            <w:r w:rsidR="00FD6DCD">
              <w:rPr>
                <w:sz w:val="24"/>
              </w:rPr>
              <w:t>ithm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A50" w:rsidRDefault="009D3A50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3A50" w:rsidRDefault="009D3A50" w:rsidP="00BA1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A50" w:rsidTr="00587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D3A50" w:rsidRDefault="001F607D" w:rsidP="001F60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154228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D3A50" w:rsidRDefault="006346A4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Muhamm</w:t>
            </w:r>
            <w:r w:rsidR="005B002C">
              <w:rPr>
                <w:sz w:val="24"/>
              </w:rPr>
              <w:t>ad Adil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D3A50" w:rsidRDefault="00E63DEB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file pars</w:t>
            </w:r>
            <w:r w:rsidR="005879C6">
              <w:rPr>
                <w:sz w:val="24"/>
              </w:rPr>
              <w:t>er.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D3A50" w:rsidRDefault="009D3A50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9D3A50" w:rsidRDefault="009D3A50" w:rsidP="00BA1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D57BB3" w:rsidRDefault="00D57BB3" w:rsidP="00BA1565">
      <w:pPr>
        <w:rPr>
          <w:sz w:val="24"/>
        </w:rPr>
      </w:pPr>
    </w:p>
    <w:p w:rsidR="000A0E46" w:rsidRDefault="000A0E46" w:rsidP="00BA1565">
      <w:pPr>
        <w:rPr>
          <w:sz w:val="24"/>
        </w:rPr>
      </w:pPr>
    </w:p>
    <w:p w:rsidR="000A0E46" w:rsidRPr="00F12B21" w:rsidRDefault="00FD3104" w:rsidP="000A0E46">
      <w:pPr>
        <w:pStyle w:val="Heading1"/>
        <w:numPr>
          <w:ilvl w:val="0"/>
          <w:numId w:val="1"/>
        </w:numPr>
        <w:rPr>
          <w:b/>
        </w:rPr>
      </w:pPr>
      <w:r w:rsidRPr="00F12B21">
        <w:rPr>
          <w:b/>
        </w:rPr>
        <w:t>Programming Languages</w:t>
      </w:r>
    </w:p>
    <w:p w:rsidR="000A0E46" w:rsidRDefault="000A0E46" w:rsidP="000A0E46"/>
    <w:p w:rsidR="0094696C" w:rsidRDefault="000A0E46" w:rsidP="000A0E46">
      <w:r>
        <w:t xml:space="preserve">The primary programming language used is C/C++ </w:t>
      </w:r>
      <w:r w:rsidR="00FD3104">
        <w:t xml:space="preserve">because </w:t>
      </w:r>
      <w:r w:rsidR="00135289">
        <w:t xml:space="preserve">the group had the most experience with C/C++. And the secondary programming language used is Python 3 since it is very intuitive and easy to automate </w:t>
      </w:r>
      <w:r w:rsidR="00F12B21">
        <w:t>programs</w:t>
      </w:r>
      <w:r w:rsidR="0094696C">
        <w:t>.</w:t>
      </w:r>
    </w:p>
    <w:p w:rsidR="00F12B21" w:rsidRDefault="0094696C" w:rsidP="000A0E46">
      <w:r>
        <w:br w:type="page"/>
      </w:r>
    </w:p>
    <w:p w:rsidR="00F12B21" w:rsidRDefault="00F12B21" w:rsidP="00F12B21">
      <w:pPr>
        <w:pStyle w:val="Heading1"/>
        <w:numPr>
          <w:ilvl w:val="0"/>
          <w:numId w:val="1"/>
        </w:numPr>
        <w:rPr>
          <w:b/>
        </w:rPr>
      </w:pPr>
      <w:r w:rsidRPr="00F12B21">
        <w:rPr>
          <w:b/>
        </w:rPr>
        <w:t>Software Logic</w:t>
      </w:r>
    </w:p>
    <w:p w:rsidR="00F12B21" w:rsidRDefault="00F12B21" w:rsidP="00F12B21"/>
    <w:p w:rsidR="005C4EEF" w:rsidRDefault="00FC02F9" w:rsidP="00F12B21">
      <w:r>
        <w:t>Firstly, a problem creator was made using the given template, and it was coded in a way so that number of available cells were generated randomly</w:t>
      </w:r>
      <w:r w:rsidR="0094696C">
        <w:t xml:space="preserve"> along with randomly selected start and end cells.</w:t>
      </w:r>
    </w:p>
    <w:p w:rsidR="005C4EEF" w:rsidRDefault="005C4EEF" w:rsidP="00F12B21">
      <w:r>
        <w:t>Given template,</w:t>
      </w:r>
    </w:p>
    <w:p w:rsidR="005C4EEF" w:rsidRDefault="00516CE9" w:rsidP="00F12B2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1390650"/>
            <wp:effectExtent l="0" t="0" r="254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12-24 1725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2F9" w:rsidRDefault="00EB7DFD" w:rsidP="00F12B21">
      <w:r>
        <w:t>Problem Generator</w:t>
      </w:r>
      <w:r w:rsidR="00862BDC">
        <w:t xml:space="preserve"> Code Snippet,</w:t>
      </w:r>
      <w:r w:rsidR="00BA678B">
        <w:t xml:space="preserve"> </w:t>
      </w:r>
    </w:p>
    <w:p w:rsidR="00356A2B" w:rsidRDefault="00356A2B" w:rsidP="00F12B21"/>
    <w:p w:rsidR="00BA678B" w:rsidRDefault="00BA678B" w:rsidP="00F12B21">
      <w:r w:rsidRPr="00BA678B">
        <w:rPr>
          <w:noProof/>
        </w:rPr>
        <w:drawing>
          <wp:inline distT="0" distB="0" distL="0" distR="0" wp14:anchorId="5F4ED6C3" wp14:editId="3E138083">
            <wp:extent cx="5731510" cy="4387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93"/>
                    <a:stretch/>
                  </pic:blipFill>
                  <pic:spPr bwMode="auto"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BDC" w:rsidRDefault="00BA678B" w:rsidP="00F12B21">
      <w:r>
        <w:br w:type="page"/>
      </w:r>
      <w:r w:rsidR="00356A2B">
        <w:t>Problem Generator Snippet 2</w:t>
      </w:r>
    </w:p>
    <w:p w:rsidR="00356A2B" w:rsidRDefault="001A3ADC" w:rsidP="00F12B21">
      <w:r>
        <w:rPr>
          <w:noProof/>
        </w:rPr>
        <w:drawing>
          <wp:inline distT="0" distB="0" distL="0" distR="0" wp14:anchorId="35828553">
            <wp:extent cx="5944870" cy="3248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24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ADC" w:rsidRDefault="001A3ADC" w:rsidP="00F12B21"/>
    <w:p w:rsidR="001A3ADC" w:rsidRDefault="00F804E8" w:rsidP="00F12B21">
      <w:r>
        <w:t>Secondly, Problem Parser was created</w:t>
      </w:r>
      <w:r w:rsidR="00270830">
        <w:t>, the fir</w:t>
      </w:r>
      <w:r w:rsidR="009F20CC">
        <w:t xml:space="preserve">st line is read for the number of available cells and </w:t>
      </w:r>
      <w:r w:rsidR="00322635">
        <w:t>applied into the grid variable. The grid variable is initialized with</w:t>
      </w:r>
      <w:r w:rsidR="00885068">
        <w:t xml:space="preserve"> all cells unavailable</w:t>
      </w:r>
      <w:r w:rsidR="00D03F5A">
        <w:t>. Code snippet is provided below:</w:t>
      </w:r>
      <w:r w:rsidR="00932A5C">
        <w:t xml:space="preserve"> (File name: </w:t>
      </w:r>
      <w:r w:rsidR="00932A5C" w:rsidRPr="00932A5C">
        <w:t>problem_file_parser.cpp</w:t>
      </w:r>
      <w:r w:rsidR="00932A5C">
        <w:t>)</w:t>
      </w:r>
    </w:p>
    <w:p w:rsidR="00D03F5A" w:rsidRDefault="006E3E25" w:rsidP="00F12B21">
      <w:r w:rsidRPr="006E3E25">
        <w:rPr>
          <w:noProof/>
        </w:rPr>
        <w:drawing>
          <wp:inline distT="0" distB="0" distL="0" distR="0" wp14:anchorId="11063CCA" wp14:editId="15E507F1">
            <wp:extent cx="5201376" cy="4001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D4" w:rsidRDefault="009B5AD4" w:rsidP="00F12B21">
      <w:r>
        <w:t>Problem Parser Snippet 2:</w:t>
      </w:r>
    </w:p>
    <w:p w:rsidR="009B5AD4" w:rsidRDefault="009B5AD4" w:rsidP="00F12B21">
      <w:r w:rsidRPr="009B5AD4">
        <w:rPr>
          <w:noProof/>
        </w:rPr>
        <w:drawing>
          <wp:inline distT="0" distB="0" distL="0" distR="0" wp14:anchorId="1A232E11" wp14:editId="414B5DE9">
            <wp:extent cx="5731510" cy="5123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5C" w:rsidRDefault="009B5AD4" w:rsidP="00F12B21">
      <w:r>
        <w:t>The</w:t>
      </w:r>
      <w:r w:rsidR="005E5AC5">
        <w:t xml:space="preserve"> second line of prob</w:t>
      </w:r>
      <w:r w:rsidR="00100E86">
        <w:t>lem contains the number of problems, we will use this number to create a loop</w:t>
      </w:r>
      <w:r w:rsidR="008A5FD3">
        <w:t xml:space="preserve"> and record the coordinates into line below it.</w:t>
      </w:r>
      <w:r w:rsidR="00D4160B">
        <w:t xml:space="preserve"> Quantity of Problems finder code snippet:</w:t>
      </w:r>
    </w:p>
    <w:p w:rsidR="00D4160B" w:rsidRDefault="0016090A" w:rsidP="00F12B21">
      <w:r w:rsidRPr="0016090A">
        <w:rPr>
          <w:noProof/>
        </w:rPr>
        <w:drawing>
          <wp:inline distT="0" distB="0" distL="0" distR="0" wp14:anchorId="06E48BA1" wp14:editId="109A0CFB">
            <wp:extent cx="5515745" cy="263879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BF" w:rsidRDefault="00D4160B" w:rsidP="00F12B21">
      <w:r>
        <w:t>From third line onwards in problem.txt</w:t>
      </w:r>
      <w:r w:rsidR="00932A5C">
        <w:t>, it contains start and end coordinates separated by a space</w:t>
      </w:r>
      <w:r w:rsidR="009E3DBF">
        <w:t>.</w:t>
      </w:r>
    </w:p>
    <w:p w:rsidR="00DA4F67" w:rsidRDefault="009E3DBF" w:rsidP="00F12B21">
      <w:r>
        <w:t xml:space="preserve">Using the Quantity of Problems Finder function we will look at each line for start and end coordinates. </w:t>
      </w:r>
      <w:r w:rsidR="00DA4F67">
        <w:t>These coordinates are then appended to ‘coordinates.txt’. Code snippet is found below,</w:t>
      </w:r>
    </w:p>
    <w:p w:rsidR="00DA4F67" w:rsidRDefault="00DA4F67" w:rsidP="00F12B21">
      <w:r>
        <w:t xml:space="preserve">(File name: </w:t>
      </w:r>
      <w:r w:rsidRPr="00932A5C">
        <w:t>problem_file_parser.cpp</w:t>
      </w:r>
      <w:r>
        <w:t>)</w:t>
      </w:r>
    </w:p>
    <w:p w:rsidR="009E3DBF" w:rsidRDefault="00DA4F67" w:rsidP="00F12B21">
      <w:r w:rsidRPr="00DA4F67">
        <w:rPr>
          <w:noProof/>
        </w:rPr>
        <w:drawing>
          <wp:inline distT="0" distB="0" distL="0" distR="0" wp14:anchorId="16204244" wp14:editId="53542B87">
            <wp:extent cx="5731510" cy="35604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090A" w:rsidRDefault="0016090A" w:rsidP="00F12B21"/>
    <w:p w:rsidR="0016090A" w:rsidRDefault="0016090A" w:rsidP="00F12B21">
      <w:r>
        <w:t xml:space="preserve">After problem.txt is parsed, solution creator will now be created </w:t>
      </w:r>
      <w:r w:rsidR="00F02E7D">
        <w:t>from the data provided by problem_file_parser.cpp</w:t>
      </w:r>
    </w:p>
    <w:p w:rsidR="00F02E7D" w:rsidRDefault="00F02E7D" w:rsidP="00F12B21">
      <w:r>
        <w:t>In file ‘</w:t>
      </w:r>
      <w:r w:rsidRPr="00F02E7D">
        <w:t>solution_creator.cpp</w:t>
      </w:r>
      <w:r>
        <w:t>’, first each gird cell will be defined by cell number and cell value, it is implemented by</w:t>
      </w:r>
      <w:r w:rsidR="00DF6595">
        <w:t xml:space="preserve"> creating a struct as shown below (File Name: </w:t>
      </w:r>
      <w:r w:rsidR="00D45D5A" w:rsidRPr="00D45D5A">
        <w:t>solution_creator.cpp</w:t>
      </w:r>
      <w:r w:rsidR="00D45D5A">
        <w:t>)</w:t>
      </w:r>
    </w:p>
    <w:p w:rsidR="00DF6595" w:rsidRDefault="00DF6595" w:rsidP="00F12B21">
      <w:r w:rsidRPr="00DF6595">
        <w:rPr>
          <w:noProof/>
        </w:rPr>
        <w:drawing>
          <wp:inline distT="0" distB="0" distL="0" distR="0" wp14:anchorId="10B7039D" wp14:editId="48308BD4">
            <wp:extent cx="5287113" cy="14861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35" w:rsidRDefault="004E4735" w:rsidP="00F12B21"/>
    <w:p w:rsidR="004E4735" w:rsidRDefault="004E4735" w:rsidP="00F12B21"/>
    <w:p w:rsidR="004E4735" w:rsidRDefault="004E4735" w:rsidP="00F12B21"/>
    <w:p w:rsidR="004E4735" w:rsidRDefault="004E4735" w:rsidP="00F12B21"/>
    <w:p w:rsidR="005A69D9" w:rsidRDefault="003A6FBF" w:rsidP="00F12B21">
      <w:r>
        <w:t xml:space="preserve">This file </w:t>
      </w:r>
      <w:r w:rsidR="002A4ADC">
        <w:t>reads the coordinates.txt, gridStatus.txt</w:t>
      </w:r>
      <w:r w:rsidR="002520DB">
        <w:t xml:space="preserve">. </w:t>
      </w:r>
      <w:r w:rsidR="004E3E47">
        <w:t xml:space="preserve">Grid array is initialized using </w:t>
      </w:r>
      <w:r w:rsidR="004E4735">
        <w:t>‘</w:t>
      </w:r>
      <w:r w:rsidR="004E3E47">
        <w:t>gridStatus.txt</w:t>
      </w:r>
      <w:r w:rsidR="004E4735">
        <w:t>’</w:t>
      </w:r>
      <w:r w:rsidR="004E3E47">
        <w:t xml:space="preserve">, start and end coordinates are </w:t>
      </w:r>
      <w:r w:rsidR="004E4735">
        <w:t>stored into a variable</w:t>
      </w:r>
      <w:r w:rsidR="004E3E47">
        <w:t xml:space="preserve"> </w:t>
      </w:r>
      <w:r w:rsidR="004E4735">
        <w:t>which is read from</w:t>
      </w:r>
      <w:r w:rsidR="004E3E47">
        <w:t xml:space="preserve"> </w:t>
      </w:r>
      <w:r w:rsidR="004E4735">
        <w:t>‘</w:t>
      </w:r>
      <w:r w:rsidR="004E3E47">
        <w:t>coordinates.txt</w:t>
      </w:r>
      <w:r w:rsidR="004E4735">
        <w:t>’.</w:t>
      </w:r>
    </w:p>
    <w:p w:rsidR="00EC4139" w:rsidRDefault="00EC4139" w:rsidP="00F12B21">
      <w:r>
        <w:t xml:space="preserve">(Storing </w:t>
      </w:r>
      <w:r w:rsidR="00A70EC3">
        <w:t>G</w:t>
      </w:r>
      <w:r>
        <w:t xml:space="preserve">rid using </w:t>
      </w:r>
      <w:proofErr w:type="spellStart"/>
      <w:proofErr w:type="gramStart"/>
      <w:r w:rsidR="005A69D9">
        <w:t>SetGrid</w:t>
      </w:r>
      <w:proofErr w:type="spellEnd"/>
      <w:r w:rsidR="005A69D9">
        <w:t>(</w:t>
      </w:r>
      <w:proofErr w:type="gramEnd"/>
      <w:r w:rsidR="005A69D9">
        <w:t xml:space="preserve">) function code snippet) (File Name: </w:t>
      </w:r>
      <w:r w:rsidR="005A69D9" w:rsidRPr="00D45D5A">
        <w:t>solution_creator.cpp</w:t>
      </w:r>
      <w:r w:rsidR="005A69D9">
        <w:t>)</w:t>
      </w:r>
    </w:p>
    <w:p w:rsidR="002E1314" w:rsidRDefault="002E1314" w:rsidP="00F12B21"/>
    <w:p w:rsidR="005A69D9" w:rsidRDefault="005A69D9" w:rsidP="00F12B21">
      <w:r w:rsidRPr="005A69D9">
        <w:rPr>
          <w:noProof/>
        </w:rPr>
        <w:drawing>
          <wp:inline distT="0" distB="0" distL="0" distR="0" wp14:anchorId="1C1B9299" wp14:editId="386B187A">
            <wp:extent cx="4429743" cy="380100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14" w:rsidRDefault="002E1314" w:rsidP="00F12B21"/>
    <w:p w:rsidR="00A70EC3" w:rsidRDefault="00A70EC3" w:rsidP="00F12B21">
      <w:r>
        <w:t xml:space="preserve">(Storing Start and End Coordinates from </w:t>
      </w:r>
      <w:proofErr w:type="spellStart"/>
      <w:proofErr w:type="gramStart"/>
      <w:r>
        <w:t>EntryPoint</w:t>
      </w:r>
      <w:proofErr w:type="spellEnd"/>
      <w:r>
        <w:t>(</w:t>
      </w:r>
      <w:proofErr w:type="gramEnd"/>
      <w:r>
        <w:t xml:space="preserve">) function </w:t>
      </w:r>
      <w:r w:rsidR="002E1314">
        <w:t>C</w:t>
      </w:r>
      <w:r>
        <w:t>ode Snippet)(File Name: solution_creator.cpp)</w:t>
      </w:r>
    </w:p>
    <w:p w:rsidR="002E1314" w:rsidRDefault="002E1314" w:rsidP="00F12B21"/>
    <w:p w:rsidR="002E1314" w:rsidRDefault="002E1314" w:rsidP="00F12B21">
      <w:r w:rsidRPr="002E1314">
        <w:rPr>
          <w:noProof/>
        </w:rPr>
        <w:drawing>
          <wp:inline distT="0" distB="0" distL="0" distR="0" wp14:anchorId="77A8FD93" wp14:editId="3ED0B9CA">
            <wp:extent cx="4829849" cy="206721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14" w:rsidRDefault="002E1314" w:rsidP="00F12B21">
      <w:r>
        <w:br w:type="page"/>
      </w:r>
    </w:p>
    <w:p w:rsidR="00C54E91" w:rsidRDefault="00C9248C" w:rsidP="00F12B21">
      <w:r>
        <w:t>After both files are parsed and stored into its respective variables it initialize</w:t>
      </w:r>
      <w:r w:rsidR="00C54E91">
        <w:t>s</w:t>
      </w:r>
      <w:r>
        <w:t xml:space="preserve"> the DFS algorithm object by passing the number of nodes, these nodes are calculated </w:t>
      </w:r>
      <w:r w:rsidR="00EC4139">
        <w:t xml:space="preserve">using </w:t>
      </w:r>
      <w:proofErr w:type="spellStart"/>
      <w:proofErr w:type="gramStart"/>
      <w:r w:rsidR="002E1314">
        <w:t>EdgeCounter</w:t>
      </w:r>
      <w:proofErr w:type="spellEnd"/>
      <w:r w:rsidR="002E1314">
        <w:t>(</w:t>
      </w:r>
      <w:proofErr w:type="gramEnd"/>
      <w:r w:rsidR="002E1314">
        <w:t>) function</w:t>
      </w:r>
      <w:r w:rsidR="00735361">
        <w:t>)</w:t>
      </w:r>
      <w:r w:rsidR="00C54E91">
        <w:t>.</w:t>
      </w:r>
    </w:p>
    <w:p w:rsidR="00C54E91" w:rsidRDefault="00C54E91" w:rsidP="00F12B21">
      <w:r>
        <w:t>As shown in the code snippet below (File name: solution_creator.cpp)</w:t>
      </w:r>
    </w:p>
    <w:p w:rsidR="00DF6595" w:rsidRDefault="00C54E91" w:rsidP="00F12B21">
      <w:r w:rsidRPr="00C54E91">
        <w:rPr>
          <w:noProof/>
        </w:rPr>
        <w:drawing>
          <wp:inline distT="0" distB="0" distL="0" distR="0" wp14:anchorId="57541F10" wp14:editId="4D19EB13">
            <wp:extent cx="5731510" cy="36544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CD" w:rsidRDefault="00C307CD" w:rsidP="00F12B21">
      <w:r w:rsidRPr="00C54E91">
        <w:rPr>
          <w:noProof/>
        </w:rPr>
        <w:drawing>
          <wp:inline distT="0" distB="0" distL="0" distR="0" wp14:anchorId="69BE5F04" wp14:editId="474FFDEF">
            <wp:extent cx="4933950" cy="4274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3915"/>
                    <a:stretch/>
                  </pic:blipFill>
                  <pic:spPr bwMode="auto">
                    <a:xfrm>
                      <a:off x="0" y="0"/>
                      <a:ext cx="493395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E91" w:rsidRPr="00F95DF9" w:rsidRDefault="00C307CD" w:rsidP="00F12B21">
      <w:r>
        <w:t xml:space="preserve">After DFS </w:t>
      </w:r>
      <w:r w:rsidR="00DE4B0B">
        <w:t>Graph</w:t>
      </w:r>
      <w:r>
        <w:t xml:space="preserve"> object is initialized</w:t>
      </w:r>
      <w:r w:rsidR="00CC0575">
        <w:t xml:space="preserve"> using the number of nodes created the </w:t>
      </w:r>
      <w:proofErr w:type="spellStart"/>
      <w:proofErr w:type="gramStart"/>
      <w:r w:rsidR="00CC0575">
        <w:t>EdgeCounter</w:t>
      </w:r>
      <w:proofErr w:type="spellEnd"/>
      <w:r w:rsidR="00CC0575">
        <w:t>(</w:t>
      </w:r>
      <w:proofErr w:type="gramEnd"/>
      <w:r w:rsidR="00CC0575">
        <w:t>) also creates a graph and stores it into a vector array by parent and child relation</w:t>
      </w:r>
      <w:r w:rsidR="00601FAA">
        <w:t xml:space="preserve"> using this vector array this graph is inserted into the DFS algorithm using </w:t>
      </w:r>
      <w:proofErr w:type="spellStart"/>
      <w:r w:rsidR="00601FAA">
        <w:t>addEdge</w:t>
      </w:r>
      <w:proofErr w:type="spellEnd"/>
      <w:r w:rsidR="00601FAA">
        <w:t>() function that is present in the DFS</w:t>
      </w:r>
      <w:r w:rsidR="00E83FD5">
        <w:t xml:space="preserve"> Graph</w:t>
      </w:r>
      <w:r w:rsidR="00601FAA">
        <w:t xml:space="preserve"> class</w:t>
      </w:r>
      <w:r w:rsidR="00F95DF9">
        <w:t>.</w:t>
      </w:r>
    </w:p>
    <w:p w:rsidR="00601FAA" w:rsidRDefault="00F95DF9" w:rsidP="00F12B21">
      <w:r>
        <w:t xml:space="preserve">Code snippet of </w:t>
      </w:r>
      <w:proofErr w:type="spellStart"/>
      <w:r>
        <w:t>addEdge</w:t>
      </w:r>
      <w:proofErr w:type="spellEnd"/>
      <w:r>
        <w:t xml:space="preserve">() function (File Name: </w:t>
      </w:r>
      <w:r w:rsidR="003E293A">
        <w:t>solution_creator.cpp)</w:t>
      </w:r>
    </w:p>
    <w:p w:rsidR="003E293A" w:rsidRDefault="003E293A" w:rsidP="00F12B21">
      <w:r w:rsidRPr="003E293A">
        <w:rPr>
          <w:noProof/>
        </w:rPr>
        <w:drawing>
          <wp:inline distT="0" distB="0" distL="0" distR="0" wp14:anchorId="02C4DD48" wp14:editId="4C3B2AE0">
            <wp:extent cx="4105848" cy="600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0B" w:rsidRDefault="00DE4B0B" w:rsidP="00F12B21"/>
    <w:p w:rsidR="00E83FD5" w:rsidRDefault="00E83FD5" w:rsidP="00F12B21">
      <w:r>
        <w:t xml:space="preserve">The vector array is traversed using </w:t>
      </w:r>
      <w:proofErr w:type="spellStart"/>
      <w:r>
        <w:t>EdgeAdder</w:t>
      </w:r>
      <w:proofErr w:type="spellEnd"/>
      <w:r>
        <w:t xml:space="preserve">() function, which loops thru and adds all the nodes to the DFS Graph </w:t>
      </w:r>
      <w:r w:rsidR="00DE4B0B">
        <w:t>object.</w:t>
      </w:r>
    </w:p>
    <w:p w:rsidR="00DE4B0B" w:rsidRDefault="00DE4B0B" w:rsidP="00F12B21"/>
    <w:p w:rsidR="00DE4B0B" w:rsidRDefault="00DE4B0B" w:rsidP="00F12B21">
      <w:r w:rsidRPr="00DE4B0B">
        <w:rPr>
          <w:noProof/>
        </w:rPr>
        <w:drawing>
          <wp:inline distT="0" distB="0" distL="0" distR="0" wp14:anchorId="57E0B176" wp14:editId="71D95C51">
            <wp:extent cx="5731510" cy="9588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0B" w:rsidRDefault="00DE4B0B" w:rsidP="00F12B21"/>
    <w:p w:rsidR="00DE4B0B" w:rsidRDefault="00DE4B0B" w:rsidP="00F12B21">
      <w:r>
        <w:t xml:space="preserve">After all the nodes are inserted successfully, the DFS </w:t>
      </w:r>
      <w:r w:rsidR="00B72E52">
        <w:t>Object runs its algorithm using the DFS() function, start and end nodes are passed as its parameters</w:t>
      </w:r>
      <w:r w:rsidR="004157D7">
        <w:t xml:space="preserve">, the function then call another function </w:t>
      </w:r>
      <w:proofErr w:type="spellStart"/>
      <w:r w:rsidR="004157D7">
        <w:t>DFS_helper</w:t>
      </w:r>
      <w:proofErr w:type="spellEnd"/>
      <w:r w:rsidR="004157D7">
        <w:t>() function to run the algorithm recursively</w:t>
      </w:r>
      <w:r w:rsidR="005C327E">
        <w:t>, until goal is found.</w:t>
      </w:r>
    </w:p>
    <w:p w:rsidR="00EA38CB" w:rsidRDefault="00EA38CB" w:rsidP="00F12B21"/>
    <w:p w:rsidR="005C327E" w:rsidRDefault="005C327E" w:rsidP="00F12B21">
      <w:r>
        <w:t>DFS()</w:t>
      </w:r>
      <w:r w:rsidR="009F50FF">
        <w:t xml:space="preserve"> </w:t>
      </w:r>
      <w:r>
        <w:t>function code snippet as shown below</w:t>
      </w:r>
      <w:r w:rsidR="009F50FF">
        <w:t xml:space="preserve"> (File Name: </w:t>
      </w:r>
      <w:r w:rsidR="00EA38CB">
        <w:t>solution_creator.cpp)</w:t>
      </w:r>
    </w:p>
    <w:p w:rsidR="00EA38CB" w:rsidRDefault="00EA38CB" w:rsidP="00F12B21"/>
    <w:p w:rsidR="009F50FF" w:rsidRDefault="009F50FF" w:rsidP="00F12B21">
      <w:r w:rsidRPr="009F50FF">
        <w:rPr>
          <w:noProof/>
        </w:rPr>
        <w:drawing>
          <wp:inline distT="0" distB="0" distL="0" distR="0" wp14:anchorId="60C84502" wp14:editId="3906C175">
            <wp:extent cx="4896533" cy="933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57" w:rsidRDefault="00F67B57" w:rsidP="00F12B21"/>
    <w:p w:rsidR="00F67B57" w:rsidRDefault="00F67B57" w:rsidP="00F12B21"/>
    <w:p w:rsidR="00F67B57" w:rsidRDefault="00F67B57" w:rsidP="00F12B21"/>
    <w:p w:rsidR="00F67B57" w:rsidRDefault="00F67B57" w:rsidP="00F12B21"/>
    <w:p w:rsidR="00F67B57" w:rsidRDefault="00F67B57" w:rsidP="00F12B21"/>
    <w:p w:rsidR="00F67B57" w:rsidRDefault="00F67B57" w:rsidP="00F12B21"/>
    <w:p w:rsidR="00F67B57" w:rsidRDefault="00F67B57" w:rsidP="00F12B21"/>
    <w:p w:rsidR="00F67B57" w:rsidRDefault="00F67B57" w:rsidP="00F12B21">
      <w:proofErr w:type="spellStart"/>
      <w:r>
        <w:t>DFS</w:t>
      </w:r>
      <w:r w:rsidR="00F950A7">
        <w:t>_helper</w:t>
      </w:r>
      <w:proofErr w:type="spellEnd"/>
      <w:r>
        <w:t>() function code snippet as shown below (File Name: solution_creator.cpp)</w:t>
      </w:r>
    </w:p>
    <w:p w:rsidR="00F950A7" w:rsidRDefault="00F950A7" w:rsidP="00F12B21"/>
    <w:p w:rsidR="009F50FF" w:rsidRDefault="009F50FF" w:rsidP="00F12B21">
      <w:r w:rsidRPr="009F50FF">
        <w:rPr>
          <w:noProof/>
        </w:rPr>
        <w:drawing>
          <wp:inline distT="0" distB="0" distL="0" distR="0" wp14:anchorId="7D5EC608" wp14:editId="17F5AC97">
            <wp:extent cx="5731510" cy="44354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21" w:rsidRDefault="00EC716E" w:rsidP="00F12B21">
      <w:r>
        <w:t xml:space="preserve">Once DFS Class Object </w:t>
      </w:r>
      <w:r w:rsidR="00E97BA3">
        <w:t xml:space="preserve">algorithm finds the shortest distance </w:t>
      </w:r>
      <w:r w:rsidR="00145907">
        <w:t>between start and end coordinate, it will then store</w:t>
      </w:r>
      <w:r w:rsidR="00E82E5D">
        <w:t>s</w:t>
      </w:r>
      <w:r w:rsidR="00145907">
        <w:t xml:space="preserve"> </w:t>
      </w:r>
      <w:r w:rsidR="00E87DAD">
        <w:t xml:space="preserve">it into </w:t>
      </w:r>
      <w:r w:rsidR="00943889">
        <w:t>path vector variable</w:t>
      </w:r>
      <w:r w:rsidR="00421611">
        <w:t xml:space="preserve">, which is then used by the </w:t>
      </w:r>
      <w:proofErr w:type="spellStart"/>
      <w:r w:rsidR="00421611">
        <w:t>SolutionCreator</w:t>
      </w:r>
      <w:proofErr w:type="spellEnd"/>
      <w:r w:rsidR="00421611">
        <w:t xml:space="preserve">() function to create solution.txt and ArdSolution.txt. Code Snippet of </w:t>
      </w:r>
      <w:proofErr w:type="spellStart"/>
      <w:r w:rsidR="00DF467C">
        <w:t>SolutionCreator</w:t>
      </w:r>
      <w:proofErr w:type="spellEnd"/>
      <w:r w:rsidR="00DF467C">
        <w:t>() is shown below:</w:t>
      </w:r>
    </w:p>
    <w:p w:rsidR="005E1221" w:rsidRDefault="005E1221" w:rsidP="00F12B21">
      <w:r>
        <w:t>(File Name: solution_creator.cpp)</w:t>
      </w:r>
    </w:p>
    <w:p w:rsidR="00DF467C" w:rsidRDefault="00C22BC1" w:rsidP="00F12B21">
      <w:r w:rsidRPr="00C22BC1">
        <w:rPr>
          <w:noProof/>
        </w:rPr>
        <w:drawing>
          <wp:inline distT="0" distB="0" distL="0" distR="0" wp14:anchorId="73331629" wp14:editId="5557436B">
            <wp:extent cx="4543425" cy="2781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67" cy="27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C1" w:rsidRDefault="00C22BC1" w:rsidP="00F12B21">
      <w:r>
        <w:t xml:space="preserve">The vector variable path stores the path by cell number of grid, conversion of cell number to coordinates take place </w:t>
      </w:r>
      <w:r w:rsidR="00FB719F">
        <w:t xml:space="preserve">in </w:t>
      </w:r>
      <w:proofErr w:type="spellStart"/>
      <w:r w:rsidR="00FB719F">
        <w:t>CoordinatesFinder</w:t>
      </w:r>
      <w:proofErr w:type="spellEnd"/>
      <w:r w:rsidR="00FB719F">
        <w:t>() function which then returns an array of coordinates, which is then stored into the open files.</w:t>
      </w:r>
    </w:p>
    <w:p w:rsidR="00FB719F" w:rsidRDefault="00FB719F" w:rsidP="00F12B21">
      <w:r>
        <w:t xml:space="preserve">Code snippet of </w:t>
      </w:r>
      <w:proofErr w:type="spellStart"/>
      <w:r>
        <w:t>Coo</w:t>
      </w:r>
      <w:r w:rsidR="005E1221">
        <w:t>rdinatesFinder</w:t>
      </w:r>
      <w:proofErr w:type="spellEnd"/>
      <w:r w:rsidR="005E1221">
        <w:t xml:space="preserve">() shown below (File Name: </w:t>
      </w:r>
      <w:r w:rsidR="00B27877">
        <w:t>solution_creator.cpp)</w:t>
      </w:r>
    </w:p>
    <w:p w:rsidR="00B27877" w:rsidRDefault="00B27877" w:rsidP="00F12B21"/>
    <w:p w:rsidR="00B27877" w:rsidRDefault="00B27877" w:rsidP="00F12B21">
      <w:r w:rsidRPr="00B27877">
        <w:rPr>
          <w:noProof/>
        </w:rPr>
        <w:drawing>
          <wp:inline distT="0" distB="0" distL="0" distR="0" wp14:anchorId="32A3D34C" wp14:editId="2F283887">
            <wp:extent cx="3696216" cy="2057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42" w:rsidRDefault="00D57442" w:rsidP="00F12B21"/>
    <w:p w:rsidR="00B27877" w:rsidRDefault="00B27877" w:rsidP="00F12B21">
      <w:proofErr w:type="spellStart"/>
      <w:proofErr w:type="gramStart"/>
      <w:r>
        <w:t>CoordinatesFinder</w:t>
      </w:r>
      <w:proofErr w:type="spellEnd"/>
      <w:r>
        <w:t>(</w:t>
      </w:r>
      <w:proofErr w:type="gramEnd"/>
      <w:r>
        <w:t xml:space="preserve">) function takes a number as a parameter which is assumed to be a cell number. It the runs a loop to </w:t>
      </w:r>
      <w:r w:rsidR="000C5CA6">
        <w:t>through the grid to look for a matching cell number, once it matches it then returns the result as an array.</w:t>
      </w:r>
    </w:p>
    <w:p w:rsidR="000C5CA6" w:rsidRDefault="000C5CA6" w:rsidP="00F12B21">
      <w:r>
        <w:t>I</w:t>
      </w:r>
      <w:r w:rsidR="00AF6716">
        <w:t>f Goal is not found it will give an output to let the user know. Code snippet is shown below</w:t>
      </w:r>
      <w:r w:rsidR="00015BAC">
        <w:t>;</w:t>
      </w:r>
    </w:p>
    <w:p w:rsidR="00015BAC" w:rsidRDefault="00015BAC" w:rsidP="00F12B21">
      <w:r>
        <w:t xml:space="preserve">(File Name: </w:t>
      </w:r>
      <w:r w:rsidR="006D5B5C">
        <w:t>solution_creator.cpp)</w:t>
      </w:r>
    </w:p>
    <w:p w:rsidR="00D57442" w:rsidRPr="00F12B21" w:rsidRDefault="00FF44BE" w:rsidP="00F12B21">
      <w:r w:rsidRPr="00FF44BE">
        <w:drawing>
          <wp:inline distT="0" distB="0" distL="0" distR="0" wp14:anchorId="19283E0B" wp14:editId="79582034">
            <wp:extent cx="5731510" cy="1942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42" w:rsidRPr="00F12B21" w:rsidSect="0049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3216E"/>
    <w:multiLevelType w:val="hybridMultilevel"/>
    <w:tmpl w:val="0C0A3288"/>
    <w:lvl w:ilvl="0" w:tplc="5A8AF2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B8"/>
    <w:rsid w:val="00015BAC"/>
    <w:rsid w:val="000A0E46"/>
    <w:rsid w:val="000A797B"/>
    <w:rsid w:val="000C5CA6"/>
    <w:rsid w:val="000F367C"/>
    <w:rsid w:val="00100E86"/>
    <w:rsid w:val="0011177C"/>
    <w:rsid w:val="00131EBB"/>
    <w:rsid w:val="00135289"/>
    <w:rsid w:val="00145907"/>
    <w:rsid w:val="00150BA0"/>
    <w:rsid w:val="0016090A"/>
    <w:rsid w:val="001A3ADC"/>
    <w:rsid w:val="001F607D"/>
    <w:rsid w:val="002520DB"/>
    <w:rsid w:val="002614FB"/>
    <w:rsid w:val="00270830"/>
    <w:rsid w:val="002A4ADC"/>
    <w:rsid w:val="002E1314"/>
    <w:rsid w:val="00321632"/>
    <w:rsid w:val="00322635"/>
    <w:rsid w:val="00356A2B"/>
    <w:rsid w:val="00372873"/>
    <w:rsid w:val="003A6FBF"/>
    <w:rsid w:val="003E293A"/>
    <w:rsid w:val="003E2B0C"/>
    <w:rsid w:val="004157D7"/>
    <w:rsid w:val="00421611"/>
    <w:rsid w:val="00495A45"/>
    <w:rsid w:val="004E3E47"/>
    <w:rsid w:val="004E3F8C"/>
    <w:rsid w:val="004E4735"/>
    <w:rsid w:val="005061DB"/>
    <w:rsid w:val="00516CE9"/>
    <w:rsid w:val="005879C6"/>
    <w:rsid w:val="005A2283"/>
    <w:rsid w:val="005A69D9"/>
    <w:rsid w:val="005B002C"/>
    <w:rsid w:val="005C327E"/>
    <w:rsid w:val="005C4EEF"/>
    <w:rsid w:val="005D549D"/>
    <w:rsid w:val="005E1221"/>
    <w:rsid w:val="005E5AC5"/>
    <w:rsid w:val="00601FAA"/>
    <w:rsid w:val="006026F5"/>
    <w:rsid w:val="006346A4"/>
    <w:rsid w:val="00637D9F"/>
    <w:rsid w:val="00694395"/>
    <w:rsid w:val="006D5B5C"/>
    <w:rsid w:val="006E3E25"/>
    <w:rsid w:val="00735361"/>
    <w:rsid w:val="00751868"/>
    <w:rsid w:val="00862BDC"/>
    <w:rsid w:val="00885068"/>
    <w:rsid w:val="008A3A5F"/>
    <w:rsid w:val="008A5FD3"/>
    <w:rsid w:val="00932A5C"/>
    <w:rsid w:val="00943889"/>
    <w:rsid w:val="0094696C"/>
    <w:rsid w:val="00947F15"/>
    <w:rsid w:val="009756FA"/>
    <w:rsid w:val="009B5AD4"/>
    <w:rsid w:val="009D3A50"/>
    <w:rsid w:val="009E3DBF"/>
    <w:rsid w:val="009F20CC"/>
    <w:rsid w:val="009F50FF"/>
    <w:rsid w:val="00A70EC3"/>
    <w:rsid w:val="00AF6716"/>
    <w:rsid w:val="00B27877"/>
    <w:rsid w:val="00B34C9E"/>
    <w:rsid w:val="00B72E52"/>
    <w:rsid w:val="00BA1565"/>
    <w:rsid w:val="00BA678B"/>
    <w:rsid w:val="00C14DFE"/>
    <w:rsid w:val="00C22BC1"/>
    <w:rsid w:val="00C307CD"/>
    <w:rsid w:val="00C54E91"/>
    <w:rsid w:val="00C9248C"/>
    <w:rsid w:val="00CC0575"/>
    <w:rsid w:val="00D03F5A"/>
    <w:rsid w:val="00D4160B"/>
    <w:rsid w:val="00D45D5A"/>
    <w:rsid w:val="00D57442"/>
    <w:rsid w:val="00D57BB3"/>
    <w:rsid w:val="00D634C5"/>
    <w:rsid w:val="00DA4F67"/>
    <w:rsid w:val="00DA6A3F"/>
    <w:rsid w:val="00DE4B0B"/>
    <w:rsid w:val="00DF467C"/>
    <w:rsid w:val="00DF6595"/>
    <w:rsid w:val="00E32AB8"/>
    <w:rsid w:val="00E63DEB"/>
    <w:rsid w:val="00E82E5D"/>
    <w:rsid w:val="00E83FD5"/>
    <w:rsid w:val="00E87DAD"/>
    <w:rsid w:val="00E97BA3"/>
    <w:rsid w:val="00EA38CB"/>
    <w:rsid w:val="00EB7DFD"/>
    <w:rsid w:val="00EC4139"/>
    <w:rsid w:val="00EC716E"/>
    <w:rsid w:val="00F02E7D"/>
    <w:rsid w:val="00F12B21"/>
    <w:rsid w:val="00F67B57"/>
    <w:rsid w:val="00F804E8"/>
    <w:rsid w:val="00F950A7"/>
    <w:rsid w:val="00F95DF9"/>
    <w:rsid w:val="00FB719F"/>
    <w:rsid w:val="00FC02F9"/>
    <w:rsid w:val="00FC11EF"/>
    <w:rsid w:val="00FD3104"/>
    <w:rsid w:val="00FD6DCD"/>
    <w:rsid w:val="00FE591B"/>
    <w:rsid w:val="00FF02C0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1481"/>
  <w15:chartTrackingRefBased/>
  <w15:docId w15:val="{660AFB19-935F-4BD9-A828-6FE06F07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3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56F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A3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57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34C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16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E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772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Problem Definition</vt:lpstr>
      <vt:lpstr>Team Members and Responsibilities</vt:lpstr>
      <vt:lpstr>Programming Languages</vt:lpstr>
      <vt:lpstr>Software Logic</vt:lpstr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Naimul Hasan</dc:creator>
  <cp:keywords/>
  <dc:description/>
  <cp:lastModifiedBy>Naimul Hasan</cp:lastModifiedBy>
  <cp:revision>7</cp:revision>
  <dcterms:created xsi:type="dcterms:W3CDTF">2019-12-24T14:40:00Z</dcterms:created>
  <dcterms:modified xsi:type="dcterms:W3CDTF">2019-12-24T17:50:00Z</dcterms:modified>
</cp:coreProperties>
</file>