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ep3d2x76ml2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>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>Mauricio Alexander Urrutia Chandia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>1446114 - 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t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rz3cs8xeni9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Implementar soluciones sistémicas integrales para automatizar u optimizar procesos de negocio.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Tengo buena base en integración de sistemas por mi experiencia administrando el servidor Minemon, pero puedo seguir perfeccionando la automatización a gran escala.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Construir el modelo arquitectónico de una solución sistémica que soporte los procesos de negocio.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He diseñado la arquitectura de mis proyectos (proxy Velocity, panel Pelican/Wings), pero me falta profundizar en estándares más formales de arquitectura.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Construir programas y rutinas de variada complejidad, usando buenas prácticas de codificación.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Programo de forma constante mods y scripts para mis servidores y proyectos freelance, me siento muy cómodo escribiendo código de distinta complejidad.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Construir modelos de datos escalables para soportar los requerimientos de la organización.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Trabajo habitualmente con MongoDB, MariaDB y Redis en mis proyectos, aunque me falta reforzar el diseño de modelos de datos más grandes.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Ofrecer propuestas de solución informática analizando de forma integral los procesos.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Suelo proponer soluciones a clientes de trabajos freelance (PrestaShop, VTEX), pero puedo mejorar el análisis más formal de requerimientos.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Desarrollar una solución de software sistematizando el proceso de desarrollo y mantenimiento.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Desarrollo software de manera constante (mods, launcher, tienda online), es el área donde me siento más seguro.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Desarrollar la transformación de grandes volúmenes de datos para apoyar la toma de decisiones.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He trabajado con datos de usuarios y ventas, pero la inteligencia de negocios más avanzada es un área que aún quiero reforzar.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Gestionar proyectos informáticos, ofreciendo alternativas para la toma de decisiones.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Administro varios proyectos en paralelo (Minemon, PokeArena, Stellar), pero me falta aplicar metodologías de gestión de proyectos más formales.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Resolver las vulnerabilidades sistémicas para asegurar que el software cumple normas de seguridad.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Me preocupo por la seguridad de mis servidores y bases de datos, aunque quiero profundizar más en normativas de seguridad de la industria.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Realizar pruebas de certificación de productos y procesos, según buenas prácticas de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Realizo pruebas antes de lanzar actualizaciones o nuevas funciones, pero podría aplicar prácticas de testing más formales.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Programar consultas o rutinas para manipular información de una base de datos.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Trabajo constantemente con consultas y rutinas de bases de datos en mis proyectos, es algo que domino muy bien.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Comunicarse de forma oral y escrita usando el idioma inglés en situaciones socio-laborales.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>Puedo leer y entender documentación técnica en inglés sin problema, pero necesito reforzar la comunicación oral.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