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D4E032" w14:textId="77777777" w:rsidR="00E63A83" w:rsidRDefault="00C70186">
      <w:r>
        <w:t>Q1. What is the meaning of multiple inheritance?</w:t>
      </w:r>
    </w:p>
    <w:p w14:paraId="67A9A62B" w14:textId="77777777" w:rsidR="00E63A83" w:rsidRDefault="00E63A83"/>
    <w:p w14:paraId="4F3750AE" w14:textId="62733A65" w:rsidR="00E63A83" w:rsidRDefault="00C54214">
      <w:r>
        <w:t>Multiple inheritance means one parent class is having many child classes.</w:t>
      </w:r>
    </w:p>
    <w:p w14:paraId="2AD7F95D" w14:textId="77777777" w:rsidR="00C54214" w:rsidRDefault="00C54214"/>
    <w:p w14:paraId="181F0B70" w14:textId="77777777" w:rsidR="00E63A83" w:rsidRDefault="00C70186">
      <w:r>
        <w:t>Q2. What is the concept of delegation?</w:t>
      </w:r>
    </w:p>
    <w:p w14:paraId="7A069490" w14:textId="77777777" w:rsidR="00E63A83" w:rsidRDefault="00E63A83"/>
    <w:p w14:paraId="697E4016" w14:textId="3FD94D15" w:rsidR="00E63A83" w:rsidRDefault="00C54214">
      <w:r>
        <w:t>Delegation means changing the method for one of class</w:t>
      </w:r>
      <w:r w:rsidR="009D4C50">
        <w:t>. Delegation in python is accomplished using __getattr__ and __setattr__ methods</w:t>
      </w:r>
    </w:p>
    <w:p w14:paraId="2B6D7BDD" w14:textId="77777777" w:rsidR="00E63A83" w:rsidRDefault="00E63A83"/>
    <w:p w14:paraId="22358808" w14:textId="77777777" w:rsidR="00E63A83" w:rsidRDefault="00C70186">
      <w:r>
        <w:t>Q3. What is the concept of composition?</w:t>
      </w:r>
    </w:p>
    <w:p w14:paraId="7AB05DF7" w14:textId="77777777" w:rsidR="00E63A83" w:rsidRDefault="00E63A83"/>
    <w:p w14:paraId="5B11BC5F" w14:textId="1A6EA906" w:rsidR="00E63A83" w:rsidRDefault="009D4C50">
      <w:r>
        <w:t xml:space="preserve">Composition tells that model have different types of relationships. It enables combining complex types by combining the objects of other types. </w:t>
      </w:r>
    </w:p>
    <w:p w14:paraId="52747B3A" w14:textId="77777777" w:rsidR="00E63A83" w:rsidRDefault="00E63A83"/>
    <w:p w14:paraId="59A83D6E" w14:textId="77777777" w:rsidR="00E63A83" w:rsidRDefault="00C70186">
      <w:r>
        <w:t>Q4. What are bound methods and how do we use them?</w:t>
      </w:r>
    </w:p>
    <w:p w14:paraId="26498B3D" w14:textId="77777777" w:rsidR="00E63A83" w:rsidRDefault="00E63A83"/>
    <w:p w14:paraId="6E6F7AAD" w14:textId="5957BE25" w:rsidR="00E63A83" w:rsidRDefault="009D4C50">
      <w:r>
        <w:t xml:space="preserve">Bound methods are the methods that are dependant on the instance class in the first argument. </w:t>
      </w:r>
      <w:r>
        <w:t>It passes instance as the first argument which is used to access methods and functions. From python version 3,</w:t>
      </w:r>
      <w:r>
        <w:t xml:space="preserve"> all the methods are bound methods</w:t>
      </w:r>
    </w:p>
    <w:p w14:paraId="45C21EAE" w14:textId="77777777" w:rsidR="00E63A83" w:rsidRDefault="00E63A83"/>
    <w:p w14:paraId="431FDF57" w14:textId="604AB369" w:rsidR="00E63A83" w:rsidRDefault="00C70186">
      <w:r>
        <w:t>Q5. What is the purpose of pseudo</w:t>
      </w:r>
      <w:r w:rsidR="009D4C50">
        <w:t xml:space="preserve"> </w:t>
      </w:r>
      <w:r>
        <w:t>private attributes?</w:t>
      </w:r>
    </w:p>
    <w:p w14:paraId="5E9D5068" w14:textId="5BBC3516" w:rsidR="009D4C50" w:rsidRDefault="009D4C50"/>
    <w:p w14:paraId="5E4D80D4" w14:textId="16744487" w:rsidR="009D4C50" w:rsidRDefault="009D4C50">
      <w:r>
        <w:t>These are used to avoid the new methods names that are might hide definitions in the class</w:t>
      </w:r>
      <w:r w:rsidR="00DD52B2">
        <w:t xml:space="preserve"> and reduce the internal methods.</w:t>
      </w:r>
    </w:p>
    <w:p w14:paraId="4EDC5683" w14:textId="77777777" w:rsidR="009D4C50" w:rsidRDefault="009D4C50"/>
    <w:sectPr w:rsidR="009D4C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88A5" w14:textId="77777777" w:rsidR="00C70186" w:rsidRDefault="00C70186">
      <w:r>
        <w:separator/>
      </w:r>
    </w:p>
  </w:endnote>
  <w:endnote w:type="continuationSeparator" w:id="0">
    <w:p w14:paraId="5E1F6C65" w14:textId="77777777" w:rsidR="00C70186" w:rsidRDefault="00C7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D7F" w14:textId="77777777" w:rsidR="00000000" w:rsidRDefault="00C7018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4FCB" w14:textId="77777777" w:rsidR="00C70186" w:rsidRDefault="00C70186">
      <w:r>
        <w:separator/>
      </w:r>
    </w:p>
  </w:footnote>
  <w:footnote w:type="continuationSeparator" w:id="0">
    <w:p w14:paraId="5B15F76C" w14:textId="77777777" w:rsidR="00C70186" w:rsidRDefault="00C70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B7029" w14:textId="77777777" w:rsidR="00000000" w:rsidRDefault="00C7018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30BCD"/>
    <w:multiLevelType w:val="hybridMultilevel"/>
    <w:tmpl w:val="D7489CD6"/>
    <w:lvl w:ilvl="0" w:tplc="443E6078">
      <w:start w:val="1"/>
      <w:numFmt w:val="bullet"/>
      <w:lvlText w:val="●"/>
      <w:lvlJc w:val="left"/>
      <w:pPr>
        <w:ind w:left="720" w:hanging="360"/>
      </w:pPr>
    </w:lvl>
    <w:lvl w:ilvl="1" w:tplc="310E2F1C">
      <w:start w:val="1"/>
      <w:numFmt w:val="bullet"/>
      <w:lvlText w:val="○"/>
      <w:lvlJc w:val="left"/>
      <w:pPr>
        <w:ind w:left="1440" w:hanging="360"/>
      </w:pPr>
    </w:lvl>
    <w:lvl w:ilvl="2" w:tplc="B80654FC">
      <w:start w:val="1"/>
      <w:numFmt w:val="bullet"/>
      <w:lvlText w:val="■"/>
      <w:lvlJc w:val="left"/>
      <w:pPr>
        <w:ind w:left="2160" w:hanging="360"/>
      </w:pPr>
    </w:lvl>
    <w:lvl w:ilvl="3" w:tplc="AB8236D4">
      <w:start w:val="1"/>
      <w:numFmt w:val="bullet"/>
      <w:lvlText w:val="●"/>
      <w:lvlJc w:val="left"/>
      <w:pPr>
        <w:ind w:left="2880" w:hanging="360"/>
      </w:pPr>
    </w:lvl>
    <w:lvl w:ilvl="4" w:tplc="E31A19F2">
      <w:start w:val="1"/>
      <w:numFmt w:val="bullet"/>
      <w:lvlText w:val="○"/>
      <w:lvlJc w:val="left"/>
      <w:pPr>
        <w:ind w:left="3600" w:hanging="360"/>
      </w:pPr>
    </w:lvl>
    <w:lvl w:ilvl="5" w:tplc="AD08A8AC">
      <w:start w:val="1"/>
      <w:numFmt w:val="bullet"/>
      <w:lvlText w:val="■"/>
      <w:lvlJc w:val="left"/>
      <w:pPr>
        <w:ind w:left="4320" w:hanging="360"/>
      </w:pPr>
    </w:lvl>
    <w:lvl w:ilvl="6" w:tplc="79E82C50">
      <w:start w:val="1"/>
      <w:numFmt w:val="bullet"/>
      <w:lvlText w:val="●"/>
      <w:lvlJc w:val="left"/>
      <w:pPr>
        <w:ind w:left="5040" w:hanging="360"/>
      </w:pPr>
    </w:lvl>
    <w:lvl w:ilvl="7" w:tplc="4014C770">
      <w:start w:val="1"/>
      <w:numFmt w:val="bullet"/>
      <w:lvlText w:val="●"/>
      <w:lvlJc w:val="left"/>
      <w:pPr>
        <w:ind w:left="5760" w:hanging="360"/>
      </w:pPr>
    </w:lvl>
    <w:lvl w:ilvl="8" w:tplc="957C355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A83"/>
    <w:rsid w:val="009D4C50"/>
    <w:rsid w:val="00C54214"/>
    <w:rsid w:val="00C70186"/>
    <w:rsid w:val="00DD52B2"/>
    <w:rsid w:val="00E6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6B7"/>
  <w15:docId w15:val="{39287F55-B3E8-4B0D-8FFB-A1A12CE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2021-03-04T00:14:00Z</dcterms:created>
  <dcterms:modified xsi:type="dcterms:W3CDTF">2021-10-15T11:02:00Z</dcterms:modified>
</cp:coreProperties>
</file>