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5EB4" w14:textId="5C92AA07" w:rsidR="009A0104" w:rsidRDefault="00000000">
      <w:pPr>
        <w:pStyle w:val="Title"/>
      </w:pPr>
      <w:r>
        <w:rPr>
          <w:color w:val="2F5495"/>
        </w:rPr>
        <w:t>Experiment</w:t>
      </w:r>
      <w:r>
        <w:rPr>
          <w:color w:val="2F5495"/>
          <w:spacing w:val="-9"/>
        </w:rPr>
        <w:t xml:space="preserve"> </w:t>
      </w:r>
      <w:r>
        <w:rPr>
          <w:color w:val="2F5495"/>
        </w:rPr>
        <w:t>–</w:t>
      </w:r>
      <w:r>
        <w:rPr>
          <w:color w:val="2F5495"/>
          <w:spacing w:val="-9"/>
        </w:rPr>
        <w:t xml:space="preserve"> </w:t>
      </w:r>
      <w:r w:rsidR="009701DF">
        <w:rPr>
          <w:color w:val="2F5495"/>
          <w:spacing w:val="-10"/>
        </w:rPr>
        <w:t>11</w:t>
      </w:r>
    </w:p>
    <w:p w14:paraId="6A55D9AF" w14:textId="38F8F4FF" w:rsidR="009A0104" w:rsidRDefault="00000000">
      <w:pPr>
        <w:spacing w:before="268" w:line="259" w:lineRule="auto"/>
        <w:ind w:right="69"/>
        <w:rPr>
          <w:b/>
          <w:sz w:val="26"/>
        </w:rPr>
      </w:pPr>
      <w:r>
        <w:rPr>
          <w:b/>
          <w:sz w:val="26"/>
        </w:rPr>
        <w:t>Aim:</w:t>
      </w:r>
      <w:r>
        <w:rPr>
          <w:b/>
          <w:spacing w:val="-6"/>
          <w:sz w:val="26"/>
        </w:rPr>
        <w:t xml:space="preserve"> </w:t>
      </w:r>
      <w:r w:rsidR="009701DF" w:rsidRPr="009701DF">
        <w:rPr>
          <w:b/>
          <w:sz w:val="26"/>
        </w:rPr>
        <w:t>Interfacing Bluetooth Module (HC-05) with Arduino Uno</w:t>
      </w:r>
      <w:r w:rsidR="006A4598" w:rsidRPr="006A4598">
        <w:rPr>
          <w:b/>
          <w:sz w:val="26"/>
        </w:rPr>
        <w:t>.</w:t>
      </w:r>
    </w:p>
    <w:p w14:paraId="7A8CF48C" w14:textId="77777777" w:rsidR="009A0104" w:rsidRDefault="00000000">
      <w:pPr>
        <w:pStyle w:val="Heading1"/>
        <w:spacing w:before="240"/>
      </w:pPr>
      <w:r>
        <w:rPr>
          <w:spacing w:val="-2"/>
        </w:rPr>
        <w:t>Components</w:t>
      </w:r>
    </w:p>
    <w:p w14:paraId="0C8EA73B" w14:textId="77777777" w:rsidR="009A0104" w:rsidRPr="007F2E2D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263"/>
        <w:ind w:left="719" w:hanging="359"/>
        <w:rPr>
          <w:szCs w:val="20"/>
        </w:rPr>
      </w:pPr>
      <w:r w:rsidRPr="007F2E2D">
        <w:rPr>
          <w:szCs w:val="20"/>
        </w:rPr>
        <w:t>Arduino</w:t>
      </w:r>
      <w:r w:rsidRPr="007F2E2D">
        <w:rPr>
          <w:spacing w:val="-8"/>
          <w:szCs w:val="20"/>
        </w:rPr>
        <w:t xml:space="preserve"> </w:t>
      </w:r>
      <w:r w:rsidRPr="007F2E2D">
        <w:rPr>
          <w:szCs w:val="20"/>
        </w:rPr>
        <w:t>Uno</w:t>
      </w:r>
      <w:r w:rsidRPr="007F2E2D">
        <w:rPr>
          <w:spacing w:val="-7"/>
          <w:szCs w:val="20"/>
        </w:rPr>
        <w:t xml:space="preserve"> </w:t>
      </w:r>
      <w:r w:rsidRPr="007F2E2D">
        <w:rPr>
          <w:spacing w:val="-5"/>
          <w:szCs w:val="20"/>
        </w:rPr>
        <w:t>R3</w:t>
      </w:r>
    </w:p>
    <w:p w14:paraId="57B24C63" w14:textId="77777777" w:rsidR="009A0104" w:rsidRPr="007F2E2D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23"/>
        <w:ind w:left="719" w:hanging="359"/>
        <w:rPr>
          <w:szCs w:val="20"/>
        </w:rPr>
      </w:pPr>
      <w:r w:rsidRPr="007F2E2D">
        <w:rPr>
          <w:szCs w:val="20"/>
        </w:rPr>
        <w:t>Small</w:t>
      </w:r>
      <w:r w:rsidRPr="007F2E2D">
        <w:rPr>
          <w:spacing w:val="-7"/>
          <w:szCs w:val="20"/>
        </w:rPr>
        <w:t xml:space="preserve"> </w:t>
      </w:r>
      <w:r w:rsidRPr="007F2E2D">
        <w:rPr>
          <w:spacing w:val="-2"/>
          <w:szCs w:val="20"/>
        </w:rPr>
        <w:t>Breadboard</w:t>
      </w:r>
    </w:p>
    <w:p w14:paraId="0069CB8A" w14:textId="12C9110A" w:rsidR="009A0104" w:rsidRPr="007F2E2D" w:rsidRDefault="00000000" w:rsidP="00D432B8">
      <w:pPr>
        <w:pStyle w:val="ListParagraph"/>
        <w:numPr>
          <w:ilvl w:val="0"/>
          <w:numId w:val="5"/>
        </w:numPr>
        <w:tabs>
          <w:tab w:val="left" w:pos="719"/>
        </w:tabs>
        <w:spacing w:before="20"/>
        <w:ind w:left="719" w:hanging="359"/>
        <w:rPr>
          <w:szCs w:val="20"/>
        </w:rPr>
      </w:pPr>
      <w:r w:rsidRPr="007F2E2D">
        <w:rPr>
          <w:szCs w:val="20"/>
        </w:rPr>
        <w:t>Jumper</w:t>
      </w:r>
      <w:r w:rsidRPr="007F2E2D">
        <w:rPr>
          <w:spacing w:val="-9"/>
          <w:szCs w:val="20"/>
        </w:rPr>
        <w:t xml:space="preserve"> </w:t>
      </w:r>
      <w:r w:rsidRPr="007F2E2D">
        <w:rPr>
          <w:spacing w:val="-2"/>
          <w:szCs w:val="20"/>
        </w:rPr>
        <w:t>cable</w:t>
      </w:r>
    </w:p>
    <w:p w14:paraId="6A06318D" w14:textId="765F9928" w:rsidR="00D432B8" w:rsidRPr="007F2E2D" w:rsidRDefault="00657DAB" w:rsidP="00D432B8">
      <w:pPr>
        <w:pStyle w:val="ListParagraph"/>
        <w:numPr>
          <w:ilvl w:val="0"/>
          <w:numId w:val="5"/>
        </w:numPr>
        <w:tabs>
          <w:tab w:val="left" w:pos="719"/>
        </w:tabs>
        <w:spacing w:before="20"/>
        <w:ind w:left="719" w:hanging="359"/>
        <w:rPr>
          <w:szCs w:val="20"/>
        </w:rPr>
      </w:pPr>
      <w:r w:rsidRPr="007F2E2D">
        <w:rPr>
          <w:szCs w:val="20"/>
        </w:rPr>
        <w:t>Bluetooth module (HC-05)</w:t>
      </w:r>
    </w:p>
    <w:p w14:paraId="75B21A89" w14:textId="77777777" w:rsidR="009A0104" w:rsidRDefault="00000000" w:rsidP="007F2E2D">
      <w:pPr>
        <w:pStyle w:val="Heading1"/>
        <w:spacing w:after="240"/>
        <w:rPr>
          <w:spacing w:val="-2"/>
        </w:rPr>
      </w:pPr>
      <w:r>
        <w:rPr>
          <w:spacing w:val="-2"/>
        </w:rPr>
        <w:t>Theory</w:t>
      </w:r>
    </w:p>
    <w:p w14:paraId="70C12AE2" w14:textId="77777777" w:rsidR="00FC6FF2" w:rsidRPr="00FC6FF2" w:rsidRDefault="00FC6FF2" w:rsidP="00FC6FF2">
      <w:pPr>
        <w:pStyle w:val="ListParagraph"/>
        <w:numPr>
          <w:ilvl w:val="0"/>
          <w:numId w:val="6"/>
        </w:numPr>
        <w:rPr>
          <w:b/>
          <w:bCs/>
        </w:rPr>
      </w:pPr>
      <w:r w:rsidRPr="00FC6FF2">
        <w:rPr>
          <w:b/>
          <w:bCs/>
        </w:rPr>
        <w:t>Arduino Uno R3</w:t>
      </w:r>
    </w:p>
    <w:p w14:paraId="3D9709FA" w14:textId="77777777" w:rsidR="00FC6FF2" w:rsidRDefault="00FC6FF2" w:rsidP="00FC6FF2">
      <w:pPr>
        <w:ind w:left="450" w:firstLine="990"/>
      </w:pPr>
      <w:r>
        <w:t>An open-source microcontroller board used to control electronic components and execute programmed instructions.</w:t>
      </w:r>
    </w:p>
    <w:p w14:paraId="6666889F" w14:textId="4FA32514" w:rsidR="00FC6FF2" w:rsidRDefault="00FC6FF2" w:rsidP="00FC6FF2"/>
    <w:p w14:paraId="06941C93" w14:textId="77777777" w:rsidR="00FC6FF2" w:rsidRPr="00FC6FF2" w:rsidRDefault="00FC6FF2" w:rsidP="00FC6FF2">
      <w:pPr>
        <w:pStyle w:val="ListParagraph"/>
        <w:numPr>
          <w:ilvl w:val="0"/>
          <w:numId w:val="6"/>
        </w:numPr>
        <w:rPr>
          <w:b/>
          <w:bCs/>
        </w:rPr>
      </w:pPr>
      <w:r w:rsidRPr="00FC6FF2">
        <w:rPr>
          <w:b/>
          <w:bCs/>
        </w:rPr>
        <w:t>Small Breadboard</w:t>
      </w:r>
    </w:p>
    <w:p w14:paraId="7B18DA96" w14:textId="6AEA4CC7" w:rsidR="00FC6FF2" w:rsidRDefault="00FC6FF2" w:rsidP="00FC6FF2">
      <w:pPr>
        <w:ind w:left="450" w:firstLine="990"/>
      </w:pPr>
      <w:r>
        <w:t>A compact, reusable board for prototyping circuits without soldering, allowing easy component connections.</w:t>
      </w:r>
    </w:p>
    <w:p w14:paraId="0386ACA0" w14:textId="77777777" w:rsidR="00FC6FF2" w:rsidRDefault="00FC6FF2" w:rsidP="00FC6FF2"/>
    <w:p w14:paraId="60991A9D" w14:textId="3D84278F" w:rsidR="00FC6FF2" w:rsidRPr="00FC6FF2" w:rsidRDefault="00FC6FF2" w:rsidP="00FC6FF2">
      <w:pPr>
        <w:pStyle w:val="ListParagraph"/>
        <w:numPr>
          <w:ilvl w:val="0"/>
          <w:numId w:val="6"/>
        </w:numPr>
        <w:rPr>
          <w:b/>
          <w:bCs/>
        </w:rPr>
      </w:pPr>
      <w:r w:rsidRPr="00FC6FF2">
        <w:rPr>
          <w:b/>
          <w:bCs/>
        </w:rPr>
        <w:t>Jumper Cable</w:t>
      </w:r>
    </w:p>
    <w:p w14:paraId="26B02EA8" w14:textId="57B9A869" w:rsidR="00FC6FF2" w:rsidRDefault="00FC6FF2" w:rsidP="00EA6BE3">
      <w:pPr>
        <w:ind w:left="450" w:firstLine="990"/>
      </w:pPr>
      <w:r>
        <w:t>Flexible wires used to establish electrical connections between components on a breadboard or to an Arduino.</w:t>
      </w:r>
    </w:p>
    <w:p w14:paraId="569B5CF9" w14:textId="77777777" w:rsidR="00EA6BE3" w:rsidRPr="00EA6BE3" w:rsidRDefault="00DB3AB5" w:rsidP="00EA6BE3">
      <w:pPr>
        <w:pStyle w:val="ListParagraph"/>
        <w:numPr>
          <w:ilvl w:val="0"/>
          <w:numId w:val="6"/>
        </w:numPr>
        <w:spacing w:before="247"/>
        <w:rPr>
          <w:sz w:val="24"/>
        </w:rPr>
      </w:pPr>
      <w:r w:rsidRPr="00EA6BE3">
        <w:rPr>
          <w:b/>
          <w:bCs/>
        </w:rPr>
        <w:t>Bluetooth Module (HC-05)</w:t>
      </w:r>
    </w:p>
    <w:p w14:paraId="4D86AC9A" w14:textId="3F88F8B2" w:rsidR="00EA6BE3" w:rsidRPr="00EA6BE3" w:rsidRDefault="00DB3AB5" w:rsidP="00EA6BE3">
      <w:pPr>
        <w:pStyle w:val="ListParagraph"/>
        <w:spacing w:before="0"/>
        <w:ind w:left="450" w:firstLine="990"/>
        <w:rPr>
          <w:sz w:val="24"/>
        </w:rPr>
      </w:pPr>
      <w:r w:rsidRPr="00DB3AB5">
        <w:t>A serial communication module that enables wireless data exchange between the Arduino and</w:t>
      </w:r>
      <w:r w:rsidR="00EA6BE3">
        <w:t xml:space="preserve"> </w:t>
      </w:r>
      <w:r w:rsidRPr="00DB3AB5">
        <w:t>Bluetooth-enabled devices.</w:t>
      </w:r>
    </w:p>
    <w:p w14:paraId="7DB369E3" w14:textId="73AA92B4" w:rsidR="009A0104" w:rsidRPr="00EA6BE3" w:rsidRDefault="00EA6BE3" w:rsidP="00EA6BE3">
      <w:pPr>
        <w:spacing w:before="247"/>
        <w:rPr>
          <w:b/>
          <w:bCs/>
          <w:sz w:val="24"/>
        </w:rPr>
        <w:sectPr w:rsidR="009A0104" w:rsidRPr="00EA6BE3">
          <w:headerReference w:type="default" r:id="rId7"/>
          <w:type w:val="continuous"/>
          <w:pgSz w:w="12240" w:h="15840"/>
          <w:pgMar w:top="1360" w:right="1440" w:bottom="280" w:left="1440" w:header="728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56DF1C" wp14:editId="12086A8E">
            <wp:simplePos x="0" y="0"/>
            <wp:positionH relativeFrom="column">
              <wp:posOffset>2880360</wp:posOffset>
            </wp:positionH>
            <wp:positionV relativeFrom="paragraph">
              <wp:posOffset>379095</wp:posOffset>
            </wp:positionV>
            <wp:extent cx="3223260" cy="2420620"/>
            <wp:effectExtent l="0" t="0" r="0" b="0"/>
            <wp:wrapTopAndBottom/>
            <wp:docPr id="714579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F66694" wp14:editId="71CAF43B">
            <wp:simplePos x="0" y="0"/>
            <wp:positionH relativeFrom="column">
              <wp:posOffset>-15240</wp:posOffset>
            </wp:positionH>
            <wp:positionV relativeFrom="paragraph">
              <wp:posOffset>379095</wp:posOffset>
            </wp:positionV>
            <wp:extent cx="2726690" cy="3631565"/>
            <wp:effectExtent l="0" t="0" r="0" b="6985"/>
            <wp:wrapTopAndBottom/>
            <wp:docPr id="591427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55F" w:rsidRPr="00EA6BE3">
        <w:rPr>
          <w:b/>
          <w:bCs/>
          <w:sz w:val="24"/>
        </w:rPr>
        <w:t>Circuit</w:t>
      </w:r>
      <w:r w:rsidR="0068155F" w:rsidRPr="00EA6BE3">
        <w:rPr>
          <w:b/>
          <w:bCs/>
          <w:spacing w:val="-7"/>
          <w:sz w:val="24"/>
        </w:rPr>
        <w:t xml:space="preserve"> </w:t>
      </w:r>
      <w:r w:rsidR="0068155F" w:rsidRPr="00EA6BE3">
        <w:rPr>
          <w:b/>
          <w:bCs/>
          <w:spacing w:val="-2"/>
          <w:sz w:val="24"/>
        </w:rPr>
        <w:t>Design</w:t>
      </w:r>
      <w:r w:rsidR="00190DB8" w:rsidRPr="00EA6BE3">
        <w:rPr>
          <w:b/>
          <w:bCs/>
          <w:noProof/>
        </w:rPr>
        <w:t xml:space="preserve"> </w:t>
      </w:r>
    </w:p>
    <w:p w14:paraId="232CB91B" w14:textId="3C76C728" w:rsidR="009A0104" w:rsidRDefault="009A0104" w:rsidP="00145CBD">
      <w:pPr>
        <w:pStyle w:val="BodyText"/>
        <w:spacing w:before="6"/>
        <w:ind w:left="0"/>
        <w:rPr>
          <w:sz w:val="6"/>
        </w:rPr>
      </w:pPr>
    </w:p>
    <w:p w14:paraId="15AB6ECE" w14:textId="77777777" w:rsidR="00190DB8" w:rsidRPr="00145CBD" w:rsidRDefault="00190DB8" w:rsidP="00145CBD">
      <w:pPr>
        <w:pStyle w:val="BodyText"/>
        <w:spacing w:before="6"/>
        <w:ind w:left="0"/>
        <w:rPr>
          <w:sz w:val="6"/>
        </w:rPr>
      </w:pPr>
    </w:p>
    <w:p w14:paraId="05C5F8C9" w14:textId="41F2548C" w:rsidR="009A0104" w:rsidRDefault="009A0104">
      <w:pPr>
        <w:pStyle w:val="BodyText"/>
        <w:spacing w:before="27"/>
        <w:ind w:left="0"/>
      </w:pPr>
    </w:p>
    <w:p w14:paraId="40B332AA" w14:textId="77777777" w:rsidR="008D2BB1" w:rsidRPr="008D2BB1" w:rsidRDefault="008D2BB1" w:rsidP="008D2BB1">
      <w:pPr>
        <w:pStyle w:val="BodyText"/>
        <w:spacing w:line="251" w:lineRule="exact"/>
      </w:pPr>
      <w:r w:rsidRPr="008D2BB1">
        <w:t xml:space="preserve">Procedure to Design a Bluetooth Controlled LED Circuit using Arduino on </w:t>
      </w:r>
      <w:proofErr w:type="spellStart"/>
      <w:r w:rsidRPr="008D2BB1">
        <w:t>Tinkercad</w:t>
      </w:r>
      <w:proofErr w:type="spellEnd"/>
    </w:p>
    <w:p w14:paraId="35AB6ED6" w14:textId="0BED138D" w:rsidR="008D2BB1" w:rsidRPr="008D2BB1" w:rsidRDefault="008D2BB1" w:rsidP="008D2BB1">
      <w:pPr>
        <w:pStyle w:val="BodyText"/>
        <w:numPr>
          <w:ilvl w:val="0"/>
          <w:numId w:val="20"/>
        </w:numPr>
        <w:spacing w:line="251" w:lineRule="exact"/>
      </w:pPr>
      <w:r w:rsidRPr="008D2BB1">
        <w:t>Add Components to the Workspace</w:t>
      </w:r>
    </w:p>
    <w:p w14:paraId="0CC7E1BC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Add an Arduino Uno R3 to the workspace.</w:t>
      </w:r>
    </w:p>
    <w:p w14:paraId="6B2BA28A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Place a small breadboard next to the Arduino.</w:t>
      </w:r>
    </w:p>
    <w:p w14:paraId="04077FA6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Add an LED to the breadboard.</w:t>
      </w:r>
    </w:p>
    <w:p w14:paraId="2EB8ABFE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Position a Bluetooth module (HC-05) on the breadboard.</w:t>
      </w:r>
    </w:p>
    <w:p w14:paraId="7DAAFAF3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Use jumper cables to establish proper connections between the components.</w:t>
      </w:r>
    </w:p>
    <w:p w14:paraId="236A27A7" w14:textId="0F3B5B5C" w:rsidR="008D2BB1" w:rsidRPr="008D2BB1" w:rsidRDefault="008D2BB1" w:rsidP="008D2BB1">
      <w:pPr>
        <w:pStyle w:val="BodyText"/>
        <w:numPr>
          <w:ilvl w:val="0"/>
          <w:numId w:val="20"/>
        </w:numPr>
        <w:spacing w:line="251" w:lineRule="exact"/>
      </w:pPr>
      <w:r w:rsidRPr="008D2BB1">
        <w:t>Build the Circuit Connections</w:t>
      </w:r>
    </w:p>
    <w:p w14:paraId="3A7FF062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Power Supply Connections:</w:t>
      </w:r>
    </w:p>
    <w:p w14:paraId="5935BAB7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Connect the 5V pin of the Arduino to the VCC pin of the Bluetooth module.</w:t>
      </w:r>
    </w:p>
    <w:p w14:paraId="7D48D385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Connect the GND pin of the Arduino to the GND pin of the Bluetooth module and the negative rail of the breadboard.</w:t>
      </w:r>
    </w:p>
    <w:p w14:paraId="6DE79BBC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Bluetooth Module Connections:</w:t>
      </w:r>
    </w:p>
    <w:p w14:paraId="694E7667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Connect the TX pin of the Bluetooth module to pin 0 (RX) of Arduino.</w:t>
      </w:r>
    </w:p>
    <w:p w14:paraId="0221380C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Connect the RX pin of the Bluetooth module to pin 1 (TX) of Arduino.</w:t>
      </w:r>
    </w:p>
    <w:p w14:paraId="4F6FC3AE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LED Connections:</w:t>
      </w:r>
    </w:p>
    <w:p w14:paraId="0DB2C135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Connect the anode of the LED to pin 13 of the Arduino with a resistor.</w:t>
      </w:r>
    </w:p>
    <w:p w14:paraId="1DAAD450" w14:textId="77777777" w:rsidR="008D2BB1" w:rsidRPr="008D2BB1" w:rsidRDefault="008D2BB1" w:rsidP="008D2BB1">
      <w:pPr>
        <w:pStyle w:val="BodyText"/>
        <w:spacing w:line="251" w:lineRule="exact"/>
        <w:ind w:left="1440"/>
      </w:pPr>
      <w:r w:rsidRPr="008D2BB1">
        <w:t>Connect the cathode of the LED to the negative rail (GND) of the breadboard.</w:t>
      </w:r>
    </w:p>
    <w:p w14:paraId="1F52DFE0" w14:textId="49BFC469" w:rsidR="00E34541" w:rsidRPr="008D2BB1" w:rsidRDefault="008D2BB1" w:rsidP="008D2BB1">
      <w:pPr>
        <w:pStyle w:val="BodyText"/>
        <w:numPr>
          <w:ilvl w:val="0"/>
          <w:numId w:val="20"/>
        </w:numPr>
        <w:spacing w:line="251" w:lineRule="exact"/>
        <w:rPr>
          <w:b/>
          <w:bCs/>
        </w:rPr>
      </w:pPr>
      <w:r w:rsidRPr="008D2BB1">
        <w:t>Code</w:t>
      </w:r>
    </w:p>
    <w:p w14:paraId="5E423A23" w14:textId="00A65935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char </w:t>
      </w:r>
      <w:proofErr w:type="spellStart"/>
      <w:r w:rsidRPr="007C49A1">
        <w:t>inputByte</w:t>
      </w:r>
      <w:proofErr w:type="spellEnd"/>
      <w:r w:rsidRPr="007C49A1">
        <w:t>;</w:t>
      </w:r>
    </w:p>
    <w:p w14:paraId="2DBD43A8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void </w:t>
      </w:r>
      <w:proofErr w:type="gramStart"/>
      <w:r w:rsidRPr="007C49A1">
        <w:t>setup(</w:t>
      </w:r>
      <w:proofErr w:type="gramEnd"/>
      <w:r w:rsidRPr="007C49A1">
        <w:t>) {</w:t>
      </w:r>
    </w:p>
    <w:p w14:paraId="50D94FEF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</w:t>
      </w:r>
      <w:proofErr w:type="spellStart"/>
      <w:r w:rsidRPr="007C49A1">
        <w:t>Serial.begin</w:t>
      </w:r>
      <w:proofErr w:type="spellEnd"/>
      <w:r w:rsidRPr="007C49A1">
        <w:t>(9600);</w:t>
      </w:r>
    </w:p>
    <w:p w14:paraId="3BDC5DBD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</w:t>
      </w:r>
      <w:proofErr w:type="spellStart"/>
      <w:proofErr w:type="gramStart"/>
      <w:r w:rsidRPr="007C49A1">
        <w:t>pinMode</w:t>
      </w:r>
      <w:proofErr w:type="spellEnd"/>
      <w:r w:rsidRPr="007C49A1">
        <w:t>(</w:t>
      </w:r>
      <w:proofErr w:type="gramEnd"/>
      <w:r w:rsidRPr="007C49A1">
        <w:t>13, OUTPUT);</w:t>
      </w:r>
    </w:p>
    <w:p w14:paraId="291D033E" w14:textId="08B8ED25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>}</w:t>
      </w:r>
    </w:p>
    <w:p w14:paraId="5912301F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void </w:t>
      </w:r>
      <w:proofErr w:type="gramStart"/>
      <w:r w:rsidRPr="007C49A1">
        <w:t>loop(</w:t>
      </w:r>
      <w:proofErr w:type="gramEnd"/>
      <w:r w:rsidRPr="007C49A1">
        <w:t>) {</w:t>
      </w:r>
    </w:p>
    <w:p w14:paraId="29CD03DC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if (</w:t>
      </w:r>
      <w:proofErr w:type="spellStart"/>
      <w:r w:rsidRPr="007C49A1">
        <w:t>Serial.available</w:t>
      </w:r>
      <w:proofErr w:type="spellEnd"/>
      <w:r w:rsidRPr="007C49A1">
        <w:t>() &gt; 0) {</w:t>
      </w:r>
    </w:p>
    <w:p w14:paraId="3919C64B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  </w:t>
      </w:r>
      <w:proofErr w:type="spellStart"/>
      <w:r w:rsidRPr="007C49A1">
        <w:t>inputByte</w:t>
      </w:r>
      <w:proofErr w:type="spellEnd"/>
      <w:r w:rsidRPr="007C49A1">
        <w:t xml:space="preserve"> = </w:t>
      </w:r>
      <w:proofErr w:type="spellStart"/>
      <w:r w:rsidRPr="007C49A1">
        <w:t>Serial.read</w:t>
      </w:r>
      <w:proofErr w:type="spellEnd"/>
      <w:r w:rsidRPr="007C49A1">
        <w:t>();</w:t>
      </w:r>
    </w:p>
    <w:p w14:paraId="2CD90E01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  </w:t>
      </w:r>
      <w:proofErr w:type="spellStart"/>
      <w:r w:rsidRPr="007C49A1">
        <w:t>Serial.println</w:t>
      </w:r>
      <w:proofErr w:type="spellEnd"/>
      <w:r w:rsidRPr="007C49A1">
        <w:t>(</w:t>
      </w:r>
      <w:proofErr w:type="spellStart"/>
      <w:r w:rsidRPr="007C49A1">
        <w:t>inputByte</w:t>
      </w:r>
      <w:proofErr w:type="spellEnd"/>
      <w:r w:rsidRPr="007C49A1">
        <w:t>);</w:t>
      </w:r>
    </w:p>
    <w:p w14:paraId="1DFAFF47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  if (</w:t>
      </w:r>
      <w:proofErr w:type="spellStart"/>
      <w:r w:rsidRPr="007C49A1">
        <w:t>inputByte</w:t>
      </w:r>
      <w:proofErr w:type="spellEnd"/>
      <w:r w:rsidRPr="007C49A1">
        <w:t xml:space="preserve"> == 'R') {</w:t>
      </w:r>
    </w:p>
    <w:p w14:paraId="41200223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    </w:t>
      </w:r>
      <w:proofErr w:type="spellStart"/>
      <w:proofErr w:type="gramStart"/>
      <w:r w:rsidRPr="007C49A1">
        <w:t>digitalWrite</w:t>
      </w:r>
      <w:proofErr w:type="spellEnd"/>
      <w:r w:rsidRPr="007C49A1">
        <w:t>(</w:t>
      </w:r>
      <w:proofErr w:type="gramEnd"/>
      <w:r w:rsidRPr="007C49A1">
        <w:t>13, HIGH);</w:t>
      </w:r>
    </w:p>
    <w:p w14:paraId="03FECD2A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  } else if (</w:t>
      </w:r>
      <w:proofErr w:type="spellStart"/>
      <w:r w:rsidRPr="007C49A1">
        <w:t>inputByte</w:t>
      </w:r>
      <w:proofErr w:type="spellEnd"/>
      <w:r w:rsidRPr="007C49A1">
        <w:t xml:space="preserve"> == 'r') {</w:t>
      </w:r>
    </w:p>
    <w:p w14:paraId="61116C91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    </w:t>
      </w:r>
      <w:proofErr w:type="spellStart"/>
      <w:proofErr w:type="gramStart"/>
      <w:r w:rsidRPr="007C49A1">
        <w:t>digitalWrite</w:t>
      </w:r>
      <w:proofErr w:type="spellEnd"/>
      <w:r w:rsidRPr="007C49A1">
        <w:t>(</w:t>
      </w:r>
      <w:proofErr w:type="gramEnd"/>
      <w:r w:rsidRPr="007C49A1">
        <w:t>13, LOW);</w:t>
      </w:r>
    </w:p>
    <w:p w14:paraId="747EEC3C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  }</w:t>
      </w:r>
    </w:p>
    <w:p w14:paraId="4439B9C6" w14:textId="77777777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 xml:space="preserve">  }</w:t>
      </w:r>
    </w:p>
    <w:p w14:paraId="5E4BCB42" w14:textId="7598C40F" w:rsidR="008D2BB1" w:rsidRPr="007C49A1" w:rsidRDefault="008D2BB1" w:rsidP="008D2BB1">
      <w:pPr>
        <w:pStyle w:val="BodyText"/>
        <w:spacing w:line="251" w:lineRule="exact"/>
        <w:ind w:left="1440"/>
      </w:pPr>
      <w:r w:rsidRPr="007C49A1">
        <w:t>}</w:t>
      </w:r>
    </w:p>
    <w:p w14:paraId="6CB685FD" w14:textId="290541A6" w:rsidR="00590DEF" w:rsidRPr="008D2BB1" w:rsidRDefault="00590DEF" w:rsidP="008D2BB1">
      <w:pPr>
        <w:pStyle w:val="BodyText"/>
        <w:numPr>
          <w:ilvl w:val="0"/>
          <w:numId w:val="20"/>
        </w:numPr>
        <w:spacing w:line="251" w:lineRule="exact"/>
      </w:pPr>
      <w:r w:rsidRPr="008D2BB1">
        <w:t>Simulate the Circuit</w:t>
      </w:r>
    </w:p>
    <w:p w14:paraId="00834C0D" w14:textId="7CDD3526" w:rsidR="008D2BB1" w:rsidRDefault="008D2BB1" w:rsidP="008D2BB1">
      <w:pPr>
        <w:pStyle w:val="BodyText"/>
        <w:spacing w:line="251" w:lineRule="exact"/>
        <w:ind w:left="1080"/>
      </w:pPr>
      <w:r>
        <w:t xml:space="preserve">Click "Start Simulation" in </w:t>
      </w:r>
      <w:proofErr w:type="spellStart"/>
      <w:r>
        <w:t>Tinkercad</w:t>
      </w:r>
      <w:proofErr w:type="spellEnd"/>
      <w:r>
        <w:t>.</w:t>
      </w:r>
    </w:p>
    <w:p w14:paraId="24D3407F" w14:textId="4D4CDCAE" w:rsidR="008D2BB1" w:rsidRDefault="008D2BB1" w:rsidP="008D2BB1">
      <w:pPr>
        <w:pStyle w:val="BodyText"/>
        <w:spacing w:line="251" w:lineRule="exact"/>
        <w:ind w:left="1080"/>
      </w:pPr>
      <w:r>
        <w:t>Use a Bluetooth terminal app on your phone to send data.</w:t>
      </w:r>
    </w:p>
    <w:p w14:paraId="2AFDA7E1" w14:textId="575E1B28" w:rsidR="00E34541" w:rsidRDefault="008D2BB1" w:rsidP="008D2BB1">
      <w:pPr>
        <w:pStyle w:val="BodyText"/>
        <w:spacing w:line="251" w:lineRule="exact"/>
        <w:ind w:left="1080"/>
      </w:pPr>
      <w:r>
        <w:t>Send 'R' to turn ON the LED and 'r' to turn it OFF.</w:t>
      </w:r>
    </w:p>
    <w:p w14:paraId="51316FE5" w14:textId="77777777" w:rsidR="008D2BB1" w:rsidRPr="00E34541" w:rsidRDefault="008D2BB1" w:rsidP="008D2BB1">
      <w:pPr>
        <w:pStyle w:val="BodyText"/>
        <w:spacing w:line="251" w:lineRule="exact"/>
        <w:ind w:left="720"/>
      </w:pPr>
    </w:p>
    <w:p w14:paraId="2D5537E1" w14:textId="77777777" w:rsidR="00E34541" w:rsidRPr="00E34541" w:rsidRDefault="00E34541" w:rsidP="00F5354B">
      <w:pPr>
        <w:pStyle w:val="BodyText"/>
        <w:spacing w:after="240" w:line="251" w:lineRule="exact"/>
        <w:rPr>
          <w:b/>
          <w:bCs/>
          <w:sz w:val="24"/>
          <w:szCs w:val="24"/>
        </w:rPr>
      </w:pPr>
      <w:r w:rsidRPr="00E34541">
        <w:rPr>
          <w:b/>
          <w:bCs/>
          <w:sz w:val="24"/>
          <w:szCs w:val="24"/>
        </w:rPr>
        <w:t>Conclusion</w:t>
      </w:r>
    </w:p>
    <w:p w14:paraId="446164BC" w14:textId="1A474F36" w:rsidR="009A0104" w:rsidRDefault="008D2BB1" w:rsidP="008D2BB1">
      <w:pPr>
        <w:pStyle w:val="BodyText"/>
        <w:spacing w:line="251" w:lineRule="exact"/>
        <w:ind w:firstLine="1171"/>
      </w:pPr>
      <w:r w:rsidRPr="008D2BB1">
        <w:t>This experiment demonstrates how to wirelessly control an LED using Bluetooth communication between a smartphone and Arduino via the HC-05 module.</w:t>
      </w:r>
    </w:p>
    <w:sectPr w:rsidR="009A0104">
      <w:pgSz w:w="12240" w:h="15840"/>
      <w:pgMar w:top="1360" w:right="1440" w:bottom="280" w:left="144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D2B75" w14:textId="77777777" w:rsidR="00FC23FC" w:rsidRDefault="00FC23FC">
      <w:r>
        <w:separator/>
      </w:r>
    </w:p>
  </w:endnote>
  <w:endnote w:type="continuationSeparator" w:id="0">
    <w:p w14:paraId="5E005757" w14:textId="77777777" w:rsidR="00FC23FC" w:rsidRDefault="00FC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D29AD" w14:textId="77777777" w:rsidR="00FC23FC" w:rsidRDefault="00FC23FC">
      <w:r>
        <w:separator/>
      </w:r>
    </w:p>
  </w:footnote>
  <w:footnote w:type="continuationSeparator" w:id="0">
    <w:p w14:paraId="7E2A7D35" w14:textId="77777777" w:rsidR="00FC23FC" w:rsidRDefault="00FC2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59C58" w14:textId="77777777" w:rsidR="009A0104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D06E420" wp14:editId="6C6A77AA">
              <wp:simplePos x="0" y="0"/>
              <wp:positionH relativeFrom="page">
                <wp:posOffset>901700</wp:posOffset>
              </wp:positionH>
              <wp:positionV relativeFrom="page">
                <wp:posOffset>449335</wp:posOffset>
              </wp:positionV>
              <wp:extent cx="161607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60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19CDCE" w14:textId="77777777" w:rsidR="009A0104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Internet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Things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(CE0622)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6E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4pt;width:127.25pt;height:14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" filled="f" stroked="f">
              <v:textbox inset="0,0,0,0">
                <w:txbxContent>
                  <w:p w14:paraId="0519CDCE" w14:textId="77777777" w:rsidR="009A0104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Internet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Things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(CE0622)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B7D9F01" wp14:editId="2D49D915">
              <wp:simplePos x="0" y="0"/>
              <wp:positionH relativeFrom="page">
                <wp:posOffset>5997888</wp:posOffset>
              </wp:positionH>
              <wp:positionV relativeFrom="page">
                <wp:posOffset>449335</wp:posOffset>
              </wp:positionV>
              <wp:extent cx="87185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185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626D2" w14:textId="77777777" w:rsidR="009A0104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IU2341231551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7D9F01" id="Textbox 2" o:spid="_x0000_s1027" type="#_x0000_t202" style="position:absolute;margin-left:472.25pt;margin-top:35.4pt;width:68.65pt;height:14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" filled="f" stroked="f">
              <v:textbox inset="0,0,0,0">
                <w:txbxContent>
                  <w:p w14:paraId="700626D2" w14:textId="77777777" w:rsidR="009A0104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IU2341231551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0D3"/>
    <w:multiLevelType w:val="hybridMultilevel"/>
    <w:tmpl w:val="39528D08"/>
    <w:lvl w:ilvl="0" w:tplc="E12292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B24DA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D3C19B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278F8D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57E888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5C0943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322573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4C8D25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4AC78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8C2C24"/>
    <w:multiLevelType w:val="multilevel"/>
    <w:tmpl w:val="4956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C61B7"/>
    <w:multiLevelType w:val="multilevel"/>
    <w:tmpl w:val="D0B8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45CEE"/>
    <w:multiLevelType w:val="multilevel"/>
    <w:tmpl w:val="A67C6F14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 w:tentative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abstractNum w:abstractNumId="4" w15:restartNumberingAfterBreak="0">
    <w:nsid w:val="0D6F0150"/>
    <w:multiLevelType w:val="hybridMultilevel"/>
    <w:tmpl w:val="F0CA0F78"/>
    <w:lvl w:ilvl="0" w:tplc="B9FC8FC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274C2E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EF00F9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C76B51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CE6E42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04E7D1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BEECB5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83A8F4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FBECF6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770CFD"/>
    <w:multiLevelType w:val="hybridMultilevel"/>
    <w:tmpl w:val="D51C1464"/>
    <w:lvl w:ilvl="0" w:tplc="CE8C7C4C">
      <w:start w:val="1"/>
      <w:numFmt w:val="decimal"/>
      <w:lvlText w:val="Step %1: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6" w15:restartNumberingAfterBreak="0">
    <w:nsid w:val="104B331E"/>
    <w:multiLevelType w:val="hybridMultilevel"/>
    <w:tmpl w:val="5402398C"/>
    <w:lvl w:ilvl="0" w:tplc="CE8C7C4C">
      <w:start w:val="1"/>
      <w:numFmt w:val="decimal"/>
      <w:lvlText w:val="Step %1: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5951E5"/>
    <w:multiLevelType w:val="multilevel"/>
    <w:tmpl w:val="1868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82CDA"/>
    <w:multiLevelType w:val="multilevel"/>
    <w:tmpl w:val="B976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2215B"/>
    <w:multiLevelType w:val="hybridMultilevel"/>
    <w:tmpl w:val="D0562D0A"/>
    <w:lvl w:ilvl="0" w:tplc="CE8C7C4C">
      <w:start w:val="1"/>
      <w:numFmt w:val="decimal"/>
      <w:lvlText w:val="Step %1: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0" w15:restartNumberingAfterBreak="0">
    <w:nsid w:val="275C39FF"/>
    <w:multiLevelType w:val="hybridMultilevel"/>
    <w:tmpl w:val="709CA27A"/>
    <w:lvl w:ilvl="0" w:tplc="D1D093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9E46F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FBE279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CC04E9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838902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4A010B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45EF21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D42845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F40F6A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62060A"/>
    <w:multiLevelType w:val="multilevel"/>
    <w:tmpl w:val="A68E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B426F"/>
    <w:multiLevelType w:val="hybridMultilevel"/>
    <w:tmpl w:val="DDB272D6"/>
    <w:lvl w:ilvl="0" w:tplc="CE8C7C4C">
      <w:start w:val="1"/>
      <w:numFmt w:val="decimal"/>
      <w:lvlText w:val="Step %1:"/>
      <w:lvlJc w:val="left"/>
      <w:pPr>
        <w:ind w:left="21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13" w15:restartNumberingAfterBreak="0">
    <w:nsid w:val="32C14C3F"/>
    <w:multiLevelType w:val="multilevel"/>
    <w:tmpl w:val="85B4EFD4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abstractNum w:abstractNumId="14" w15:restartNumberingAfterBreak="0">
    <w:nsid w:val="49BB3EC0"/>
    <w:multiLevelType w:val="multilevel"/>
    <w:tmpl w:val="25245F48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 w:tentative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abstractNum w:abstractNumId="15" w15:restartNumberingAfterBreak="0">
    <w:nsid w:val="6218761E"/>
    <w:multiLevelType w:val="multilevel"/>
    <w:tmpl w:val="4F20F154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 w:tentative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abstractNum w:abstractNumId="16" w15:restartNumberingAfterBreak="0">
    <w:nsid w:val="64F13DD5"/>
    <w:multiLevelType w:val="hybridMultilevel"/>
    <w:tmpl w:val="B2D04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56199"/>
    <w:multiLevelType w:val="hybridMultilevel"/>
    <w:tmpl w:val="EEFA9FAC"/>
    <w:lvl w:ilvl="0" w:tplc="10641D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C80986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96AB772">
      <w:start w:val="1"/>
      <w:numFmt w:val="decimal"/>
      <w:lvlText w:val="%3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4552BD2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336027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DAE82B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AC8555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C5CFC5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0524AB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A41172E"/>
    <w:multiLevelType w:val="hybridMultilevel"/>
    <w:tmpl w:val="F6F49976"/>
    <w:lvl w:ilvl="0" w:tplc="BF1E5FEC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lang w:val="en-US" w:eastAsia="en-US" w:bidi="ar-SA"/>
      </w:rPr>
    </w:lvl>
    <w:lvl w:ilvl="1" w:tplc="6082D00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A9A253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98649F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CC6292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4C067F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DEA444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A8A122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76673B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CAD413A"/>
    <w:multiLevelType w:val="multilevel"/>
    <w:tmpl w:val="FF82D288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 w:tentative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num w:numId="1" w16cid:durableId="2073038344">
    <w:abstractNumId w:val="10"/>
  </w:num>
  <w:num w:numId="2" w16cid:durableId="1138642742">
    <w:abstractNumId w:val="17"/>
  </w:num>
  <w:num w:numId="3" w16cid:durableId="1840265518">
    <w:abstractNumId w:val="0"/>
  </w:num>
  <w:num w:numId="4" w16cid:durableId="155341429">
    <w:abstractNumId w:val="18"/>
  </w:num>
  <w:num w:numId="5" w16cid:durableId="1298099932">
    <w:abstractNumId w:val="4"/>
  </w:num>
  <w:num w:numId="6" w16cid:durableId="2027126504">
    <w:abstractNumId w:val="16"/>
  </w:num>
  <w:num w:numId="7" w16cid:durableId="251402886">
    <w:abstractNumId w:val="2"/>
  </w:num>
  <w:num w:numId="8" w16cid:durableId="1083336520">
    <w:abstractNumId w:val="11"/>
  </w:num>
  <w:num w:numId="9" w16cid:durableId="974530782">
    <w:abstractNumId w:val="1"/>
  </w:num>
  <w:num w:numId="10" w16cid:durableId="743723470">
    <w:abstractNumId w:val="7"/>
  </w:num>
  <w:num w:numId="11" w16cid:durableId="325404137">
    <w:abstractNumId w:val="8"/>
  </w:num>
  <w:num w:numId="12" w16cid:durableId="547186694">
    <w:abstractNumId w:val="13"/>
  </w:num>
  <w:num w:numId="13" w16cid:durableId="617419863">
    <w:abstractNumId w:val="19"/>
  </w:num>
  <w:num w:numId="14" w16cid:durableId="1600983536">
    <w:abstractNumId w:val="3"/>
  </w:num>
  <w:num w:numId="15" w16cid:durableId="1615943680">
    <w:abstractNumId w:val="15"/>
  </w:num>
  <w:num w:numId="16" w16cid:durableId="1642156774">
    <w:abstractNumId w:val="14"/>
  </w:num>
  <w:num w:numId="17" w16cid:durableId="113132625">
    <w:abstractNumId w:val="5"/>
  </w:num>
  <w:num w:numId="18" w16cid:durableId="558908257">
    <w:abstractNumId w:val="9"/>
  </w:num>
  <w:num w:numId="19" w16cid:durableId="762071876">
    <w:abstractNumId w:val="12"/>
  </w:num>
  <w:num w:numId="20" w16cid:durableId="1903323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104"/>
    <w:rsid w:val="00051B39"/>
    <w:rsid w:val="00145CBD"/>
    <w:rsid w:val="00190DB8"/>
    <w:rsid w:val="001B1D4F"/>
    <w:rsid w:val="001B4DED"/>
    <w:rsid w:val="001D1C66"/>
    <w:rsid w:val="002E36C7"/>
    <w:rsid w:val="00437A84"/>
    <w:rsid w:val="00590DEF"/>
    <w:rsid w:val="00657DAB"/>
    <w:rsid w:val="0068155F"/>
    <w:rsid w:val="006A4598"/>
    <w:rsid w:val="006C1604"/>
    <w:rsid w:val="007B777E"/>
    <w:rsid w:val="007C49A1"/>
    <w:rsid w:val="007F2E2D"/>
    <w:rsid w:val="008D2BB1"/>
    <w:rsid w:val="009701DF"/>
    <w:rsid w:val="009A0104"/>
    <w:rsid w:val="00A064BD"/>
    <w:rsid w:val="00BA503C"/>
    <w:rsid w:val="00D35019"/>
    <w:rsid w:val="00D432B8"/>
    <w:rsid w:val="00D76300"/>
    <w:rsid w:val="00DB3AB5"/>
    <w:rsid w:val="00E05A81"/>
    <w:rsid w:val="00E34541"/>
    <w:rsid w:val="00E61181"/>
    <w:rsid w:val="00EA6BE3"/>
    <w:rsid w:val="00EE496C"/>
    <w:rsid w:val="00F5354B"/>
    <w:rsid w:val="00FC23FC"/>
    <w:rsid w:val="00FC6FF2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E442"/>
  <w15:docId w15:val="{3140B23A-4A32-4922-A3B0-81C100C4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F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C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C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/>
    </w:pPr>
  </w:style>
  <w:style w:type="paragraph" w:styleId="Title">
    <w:name w:val="Title"/>
    <w:basedOn w:val="Normal"/>
    <w:uiPriority w:val="10"/>
    <w:qFormat/>
    <w:pPr>
      <w:spacing w:before="79"/>
      <w:ind w:right="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FC6F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C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CB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iot_practical_6</vt:lpstr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iot_practical_6</dc:title>
  <dc:creator>Rishi Joshi</dc:creator>
  <cp:lastModifiedBy>Rishi Joshi</cp:lastModifiedBy>
  <cp:revision>20</cp:revision>
  <cp:lastPrinted>2025-04-11T18:26:00Z</cp:lastPrinted>
  <dcterms:created xsi:type="dcterms:W3CDTF">2025-02-27T13:17:00Z</dcterms:created>
  <dcterms:modified xsi:type="dcterms:W3CDTF">2025-04-11T18:27:00Z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Microsoft: Print To PDF</vt:lpwstr>
  </property>
</Properties>
</file>