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22600" w14:textId="77777777" w:rsidR="00764A6B" w:rsidRDefault="00764A6B" w:rsidP="00764A6B">
      <w:r>
        <w:t>*</w:t>
      </w:r>
    </w:p>
    <w:p w14:paraId="4378AB96" w14:textId="77777777" w:rsidR="00764A6B" w:rsidRDefault="00764A6B" w:rsidP="00764A6B">
      <w:r>
        <w:t>**</w:t>
      </w:r>
    </w:p>
    <w:p w14:paraId="075B6E51" w14:textId="77777777" w:rsidR="00764A6B" w:rsidRDefault="00764A6B" w:rsidP="00764A6B">
      <w:r>
        <w:t>***</w:t>
      </w:r>
    </w:p>
    <w:p w14:paraId="59A3BE37" w14:textId="77777777" w:rsidR="00764A6B" w:rsidRDefault="00764A6B" w:rsidP="00764A6B">
      <w:r>
        <w:t>****</w:t>
      </w:r>
    </w:p>
    <w:p w14:paraId="503E8B5D" w14:textId="77777777" w:rsidR="00764A6B" w:rsidRPr="00764A6B" w:rsidRDefault="00764A6B" w:rsidP="00764A6B">
      <w:pPr>
        <w:rPr>
          <w:b/>
          <w:bCs/>
        </w:rPr>
      </w:pPr>
      <w:r w:rsidRPr="00764A6B">
        <w:rPr>
          <w:b/>
          <w:bCs/>
        </w:rPr>
        <w:t>Logic</w:t>
      </w:r>
    </w:p>
    <w:p w14:paraId="0A7560E8" w14:textId="77777777" w:rsidR="00764A6B" w:rsidRPr="00764A6B" w:rsidRDefault="00764A6B" w:rsidP="00764A6B">
      <w:r w:rsidRPr="00764A6B">
        <w:t xml:space="preserve">Normally, we’d use nested loops (outer for rows, inner for columns). But since you want </w:t>
      </w:r>
      <w:r w:rsidRPr="00764A6B">
        <w:rPr>
          <w:b/>
          <w:bCs/>
        </w:rPr>
        <w:t>one loop</w:t>
      </w:r>
      <w:r w:rsidRPr="00764A6B">
        <w:t xml:space="preserve">, we can treat the entire pattern as a </w:t>
      </w:r>
      <w:r w:rsidRPr="00764A6B">
        <w:rPr>
          <w:b/>
          <w:bCs/>
        </w:rPr>
        <w:t>single sequence of characters</w:t>
      </w:r>
      <w:r w:rsidRPr="00764A6B">
        <w:t>.</w:t>
      </w:r>
    </w:p>
    <w:p w14:paraId="541349E5" w14:textId="055F1548" w:rsidR="00764A6B" w:rsidRPr="00764A6B" w:rsidRDefault="00764A6B" w:rsidP="00764A6B">
      <w:pPr>
        <w:numPr>
          <w:ilvl w:val="0"/>
          <w:numId w:val="1"/>
        </w:numPr>
      </w:pPr>
      <w:r w:rsidRPr="00764A6B">
        <w:t xml:space="preserve">Total characters = sum of stars across all rows = </w:t>
      </w:r>
      <m:oMath>
        <m:r>
          <w:rPr>
            <w:rFonts w:ascii="Cambria Math" w:hAnsi="Cambria Math"/>
          </w:rPr>
          <m:t>1+2+3+4=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n+1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764A6B">
        <w:t xml:space="preserve">For </w:t>
      </w:r>
      <m:oMath>
        <m:r>
          <w:rPr>
            <w:rFonts w:ascii="Cambria Math" w:hAnsi="Cambria Math"/>
          </w:rPr>
          <m:t>n=4</m:t>
        </m:r>
      </m:oMath>
      <w:r w:rsidRPr="00764A6B">
        <w:t>, total = 10 characters.</w:t>
      </w:r>
    </w:p>
    <w:p w14:paraId="0306B714" w14:textId="77777777" w:rsidR="00764A6B" w:rsidRPr="00764A6B" w:rsidRDefault="00764A6B" w:rsidP="00764A6B">
      <w:pPr>
        <w:numPr>
          <w:ilvl w:val="0"/>
          <w:numId w:val="1"/>
        </w:numPr>
      </w:pPr>
      <w:r w:rsidRPr="00764A6B">
        <w:t>We can decide when to print a newline using a formula.</w:t>
      </w:r>
    </w:p>
    <w:p w14:paraId="33AA286C" w14:textId="77777777" w:rsidR="00764A6B" w:rsidRPr="00764A6B" w:rsidRDefault="00764A6B" w:rsidP="00764A6B">
      <w:pPr>
        <w:rPr>
          <w:b/>
          <w:bCs/>
        </w:rPr>
      </w:pPr>
      <w:r w:rsidRPr="00764A6B">
        <w:rPr>
          <w:rFonts w:ascii="Segoe UI Emoji" w:hAnsi="Segoe UI Emoji" w:cs="Segoe UI Emoji"/>
          <w:b/>
          <w:bCs/>
        </w:rPr>
        <w:t>🔹</w:t>
      </w:r>
      <w:r w:rsidRPr="00764A6B">
        <w:rPr>
          <w:b/>
          <w:bCs/>
        </w:rPr>
        <w:t xml:space="preserve"> Formula for newline</w:t>
      </w:r>
    </w:p>
    <w:p w14:paraId="21DD8CE2" w14:textId="357461D8" w:rsidR="00764A6B" w:rsidRPr="00764A6B" w:rsidRDefault="00764A6B" w:rsidP="00764A6B">
      <w:r w:rsidRPr="00764A6B">
        <w:t xml:space="preserve">At the end of each row </w:t>
      </w:r>
      <m:oMath>
        <m:r>
          <w:rPr>
            <w:rFonts w:ascii="Cambria Math" w:hAnsi="Cambria Math"/>
          </w:rPr>
          <m:t>i</m:t>
        </m:r>
      </m:oMath>
      <w:r w:rsidRPr="00764A6B">
        <w:t xml:space="preserve">, the total stars printed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i+1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B7275D2" w14:textId="77777777" w:rsidR="00764A6B" w:rsidRPr="00764A6B" w:rsidRDefault="00764A6B" w:rsidP="00764A6B">
      <w:proofErr w:type="gramStart"/>
      <w:r w:rsidRPr="00764A6B">
        <w:t>So</w:t>
      </w:r>
      <w:proofErr w:type="gramEnd"/>
      <w:r w:rsidRPr="00764A6B">
        <w:t xml:space="preserve"> whenever the loop counter reaches this number, we print a newline.</w:t>
      </w:r>
    </w:p>
    <w:p w14:paraId="1F5F4D8E" w14:textId="77777777" w:rsidR="00A9230B" w:rsidRDefault="00A9230B" w:rsidP="00A9230B">
      <w:r>
        <w:t xml:space="preserve">public class </w:t>
      </w:r>
      <w:proofErr w:type="spellStart"/>
      <w:r>
        <w:t>StarPattern</w:t>
      </w:r>
      <w:proofErr w:type="spellEnd"/>
      <w:r>
        <w:t xml:space="preserve"> {</w:t>
      </w:r>
    </w:p>
    <w:p w14:paraId="262EFEC7" w14:textId="77777777" w:rsidR="00A9230B" w:rsidRDefault="00A9230B" w:rsidP="00A9230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3F0E8FD" w14:textId="77777777" w:rsidR="00A9230B" w:rsidRDefault="00A9230B" w:rsidP="00A9230B">
      <w:r>
        <w:t xml:space="preserve">        int n = 4; // number of rows</w:t>
      </w:r>
    </w:p>
    <w:p w14:paraId="7C2723CC" w14:textId="77777777" w:rsidR="00A9230B" w:rsidRDefault="00A9230B" w:rsidP="00A9230B">
      <w:r>
        <w:t xml:space="preserve">        int total = n * (n + 1) / 2; // total stars</w:t>
      </w:r>
    </w:p>
    <w:p w14:paraId="6EB44D99" w14:textId="77777777" w:rsidR="00A9230B" w:rsidRDefault="00A9230B" w:rsidP="00A9230B">
      <w:r>
        <w:t xml:space="preserve">        for (int k = 1; k &lt;= total; k++) {</w:t>
      </w:r>
    </w:p>
    <w:p w14:paraId="1611E750" w14:textId="77777777" w:rsidR="00A9230B" w:rsidRDefault="00A9230B" w:rsidP="00A9230B">
      <w:r>
        <w:t xml:space="preserve">            </w:t>
      </w:r>
      <w:proofErr w:type="spellStart"/>
      <w:r>
        <w:t>System.out.print</w:t>
      </w:r>
      <w:proofErr w:type="spellEnd"/>
      <w:r>
        <w:t>("*");</w:t>
      </w:r>
    </w:p>
    <w:p w14:paraId="47E39DF0" w14:textId="77777777" w:rsidR="00A9230B" w:rsidRDefault="00A9230B" w:rsidP="00A9230B"/>
    <w:p w14:paraId="022ECAAC" w14:textId="77777777" w:rsidR="00A9230B" w:rsidRDefault="00A9230B" w:rsidP="00A9230B">
      <w:r>
        <w:t xml:space="preserve">            // check if k is a triangular number</w:t>
      </w:r>
    </w:p>
    <w:p w14:paraId="5821CABA" w14:textId="77777777" w:rsidR="00A9230B" w:rsidRDefault="00A9230B" w:rsidP="00A9230B">
      <w:r>
        <w:t xml:space="preserve">            int </w:t>
      </w:r>
      <w:proofErr w:type="spellStart"/>
      <w:r>
        <w:t>i</w:t>
      </w:r>
      <w:proofErr w:type="spellEnd"/>
      <w:r>
        <w:t xml:space="preserve"> = (int) </w:t>
      </w:r>
      <w:proofErr w:type="spellStart"/>
      <w:r>
        <w:t>Math.sqrt</w:t>
      </w:r>
      <w:proofErr w:type="spellEnd"/>
      <w:r>
        <w:t>(2 * k);</w:t>
      </w:r>
    </w:p>
    <w:p w14:paraId="236B1BCA" w14:textId="77777777" w:rsidR="00A9230B" w:rsidRDefault="00A9230B" w:rsidP="00A9230B">
      <w:r>
        <w:t xml:space="preserve">            if (</w:t>
      </w:r>
      <w:proofErr w:type="spellStart"/>
      <w:r>
        <w:t>i</w:t>
      </w:r>
      <w:proofErr w:type="spellEnd"/>
      <w:r>
        <w:t xml:space="preserve"> * (</w:t>
      </w:r>
      <w:proofErr w:type="spellStart"/>
      <w:r>
        <w:t>i</w:t>
      </w:r>
      <w:proofErr w:type="spellEnd"/>
      <w:r>
        <w:t xml:space="preserve"> + 1) / 2 == k) {</w:t>
      </w:r>
    </w:p>
    <w:p w14:paraId="5F15D32C" w14:textId="77777777" w:rsidR="00A9230B" w:rsidRDefault="00A9230B" w:rsidP="00A9230B">
      <w:r>
        <w:t xml:space="preserve">                </w:t>
      </w:r>
      <w:proofErr w:type="spellStart"/>
      <w:r>
        <w:t>System.out.println</w:t>
      </w:r>
      <w:proofErr w:type="spellEnd"/>
      <w:r>
        <w:t>();</w:t>
      </w:r>
    </w:p>
    <w:p w14:paraId="63532110" w14:textId="77777777" w:rsidR="00A9230B" w:rsidRDefault="00A9230B" w:rsidP="00A9230B">
      <w:r>
        <w:t xml:space="preserve">            }</w:t>
      </w:r>
    </w:p>
    <w:p w14:paraId="07285A1A" w14:textId="77777777" w:rsidR="00A9230B" w:rsidRDefault="00A9230B" w:rsidP="00A9230B">
      <w:r>
        <w:t xml:space="preserve">        }</w:t>
      </w:r>
    </w:p>
    <w:p w14:paraId="32155184" w14:textId="77777777" w:rsidR="00A9230B" w:rsidRDefault="00A9230B" w:rsidP="00A9230B">
      <w:r>
        <w:t xml:space="preserve">    }</w:t>
      </w:r>
    </w:p>
    <w:p w14:paraId="21A0CAD7" w14:textId="76E50606" w:rsidR="007E77F4" w:rsidRDefault="00A9230B" w:rsidP="00A9230B">
      <w:r>
        <w:t>}</w:t>
      </w:r>
    </w:p>
    <w:sectPr w:rsidR="007E7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23089"/>
    <w:multiLevelType w:val="multilevel"/>
    <w:tmpl w:val="5106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20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B70"/>
    <w:rsid w:val="0013011F"/>
    <w:rsid w:val="002B008F"/>
    <w:rsid w:val="00764A6B"/>
    <w:rsid w:val="007E77F4"/>
    <w:rsid w:val="00927B70"/>
    <w:rsid w:val="00983070"/>
    <w:rsid w:val="00992145"/>
    <w:rsid w:val="00A9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008315-AC56-464A-BA70-7BF098E5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A6B"/>
  </w:style>
  <w:style w:type="paragraph" w:styleId="Heading1">
    <w:name w:val="heading 1"/>
    <w:basedOn w:val="Normal"/>
    <w:next w:val="Normal"/>
    <w:link w:val="Heading1Char"/>
    <w:uiPriority w:val="9"/>
    <w:qFormat/>
    <w:rsid w:val="00927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2026-07-22T05:37:00Z</dcterms:created>
  <dcterms:modified xsi:type="dcterms:W3CDTF">2026-07-22T05:38:00Z</dcterms:modified>
</cp:coreProperties>
</file>