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2026-09-03T11:49:49.753Z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tests/milestone1/nfr/ui-nfr-tests.spec.ts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180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180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pipeline/test-data/Milestone1/Defects/batch-screening-defects.xlsx, pipeline/test-data/Milestone1/Defects/customer-360-view-defects.xlsx, pipeline/test-data/Milestone1/Defects/dedup-screening-defects.xlsx, pipeline/test-data/Milestone1/Defects/kyc-gap-report-defects.xlsx, pipeline/test-data/Milestone1/Defects/manual-screening-defects.xlsx, pipeline/test-data/Milestone1/Defects/missing-mandatory-defects.xlsx, pipeline/test-data/Milestone1/Defects/reference-data-registry-defects.xlsx, pipeline/test-data/Milestone1/Defects/keyword-manager-defects.xlsx, pipeline/test-data/Milestone1/Defects/screening-configuration-defects.xlsx, pipeline/test-data/Milestone1/Defects/custom-list-manager-defects.xlsx, pipeline/test-data/Milestone1/Defects/exception-list-manager-defects.xlsx, pipeline/test-data/Milestone1/Defects/ignore-words-configuration-defects.xlsx, pipeline/test-data/Milestone1/Defects/sanction-mis-reports-defects.xlsx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180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5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On the Batch Screening screen, while testing General Functionality, the user tried to check that Match Results page loads within 1 second and screening results return within 2 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TC_NFR_004</w:t>
            </w:r>
          </w:p>
        </w:tc>
        <w:tc>
          <w:p>
            <w:r>
              <w:t xml:space="preserve">On the Batch Screening screen, while testing General Functionality, the user tried to verify Batch Screening enforces TLS encryption in transit, AES-256 at rest, and role-based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TC_NFR_005</w:t>
            </w:r>
          </w:p>
        </w:tc>
        <w:tc>
          <w:p>
            <w:r>
              <w:t xml:space="preserve">On the Batch Screening screen, while testing Tab Navigation, the user tried to verify Batch Screening interactive elements meet WCAG 2.1 Level AA keyboard navigation and screen....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TC_NFR_008</w:t>
            </w:r>
          </w:p>
        </w:tc>
        <w:tc>
          <w:p>
            <w:r>
              <w:t xml:space="preserve">On the Batch Screening screen, while testing Tab Navigation, the user tried to verify Batch Screening state-changing actions produce an audit log entry within 100 milliseconds.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On the Batch Screening screen, while testing General Functionality, the user tried to verify navigation to Batch Screening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TC_NFR_071</w:t>
            </w:r>
          </w:p>
        </w:tc>
        <w:tc>
          <w:p>
            <w:r>
              <w:t xml:space="preserve">On the Batch Screening screen, while testing General Functionality, the user tried to verify exact search on Batch Screening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TC_NFR_072</w:t>
            </w:r>
          </w:p>
        </w:tc>
        <w:tc>
          <w:p>
            <w:r>
              <w:t xml:space="preserve">On the Batch Screening screen, while testing General Functionality, the user tried to verify multi-filter search on Batch Screening completes within platform complex search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TC_NFR_074</w:t>
            </w:r>
          </w:p>
        </w:tc>
        <w:tc>
          <w:p>
            <w:r>
              <w:t xml:space="preserve">On the Batch Screening screen, while testing Tab Navigation, the user tried to verify Batch upload flow on Batch Screening is ready within acceptable UI response time. Browser.n...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On the Batch Screening screen, while testing Tab Navigation, the user tried to verify Export on Batch Screening is ready within acceptable UI response time. Browser.newContext: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TC_NFR_009</w:t>
            </w:r>
          </w:p>
        </w:tc>
        <w:tc>
          <w:p>
            <w:r>
              <w:t xml:space="preserve">On the Customer 360 View screen, while testing Tab Navigation, the user tried to verify Customer 360 initial overview tab loads within 2 seconds and subsequent tab switches with...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TC_NFR_091</w:t>
            </w:r>
          </w:p>
        </w:tc>
        <w:tc>
          <w:p>
            <w:r>
              <w:t xml:space="preserve">On the Customer 360 View screen, while testing General Functionality, the user tried to verify exact search on Customer 360 View updates results within platform search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TC_NFR_010</w:t>
            </w:r>
          </w:p>
        </w:tc>
        <w:tc>
          <w:p>
            <w:r>
              <w:t xml:space="preserve">On the Customer 360 View screen, while testing Tab Navigation, the user tried to verify horizontal scrolling behavior within Audit table. Browser.newContext: "deviceScaleFactor"...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TC_NFR_012</w:t>
            </w:r>
          </w:p>
        </w:tc>
        <w:tc>
          <w:p>
            <w:r>
              <w:t xml:space="preserve">On the Customer 360 View screen, while testing General Functionality, the user tried to verify Customer 360 interactive elements are keyboard-navigable and colour-coded badges 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TC_NFR_013</w:t>
            </w:r>
          </w:p>
        </w:tc>
        <w:tc>
          <w:p>
            <w:r>
              <w:t xml:space="preserve">On the Customer 360 View screen, while testing General Functionality, the user tried to verify Data freshness NFR for Customer 360 View: KYC Gap Score is computed on page load f...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TC_NFR_014</w:t>
            </w:r>
          </w:p>
        </w:tc>
        <w:tc>
          <w:p>
            <w:r>
              <w:t xml:space="preserve">On the Customer 360 View screen, while testing Tab Navigation, the user tried to verify visibility of PDF export option. Browser.newContext: "deviceScaleFactor" option is not su...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TC_NFR_089</w:t>
            </w:r>
          </w:p>
        </w:tc>
        <w:tc>
          <w:p>
            <w:r>
              <w:t xml:space="preserve">On the Customer 360 View screen, while testing General Functionality, the user tried to verify navigation to Customer 360 View completes within platform module navigation time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TC_NFR_090</w:t>
            </w:r>
          </w:p>
        </w:tc>
        <w:tc>
          <w:p>
            <w:r>
              <w:t xml:space="preserve">On the Customer 360 View screen, while testing General Functionality, the user tried to verify primary data grid on Customer 360 View renders within platform grid render target....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TC_NFR_092</w:t>
            </w:r>
          </w:p>
        </w:tc>
        <w:tc>
          <w:p>
            <w:r>
              <w:t xml:space="preserve">On the Customer 360 View screen, while testing General Functionality, the user tried to verify Customer 360 View landing page passes WCAG 2.1 AA accessibility smoke check. Brows...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TC_NFR_093</w:t>
            </w:r>
          </w:p>
        </w:tc>
        <w:tc>
          <w:p>
            <w:r>
              <w:t xml:space="preserve">On the Customer 360 View screen, while testing General Functionality, the user tried to verify keyboard navigation reaches critical controls on Customer 360 View. Browser.newCon...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TC_NFR_094</w:t>
            </w:r>
          </w:p>
        </w:tc>
        <w:tc>
          <w:p>
            <w:r>
              <w:t xml:space="preserve">On the Customer 360 View screen, while testing General Functionality, the user tried to verify browser back, forward, and refresh work correctly on Customer 360 View. Browser.ne...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TC_NFR_096</w:t>
            </w:r>
          </w:p>
        </w:tc>
        <w:tc>
          <w:p>
            <w:r>
              <w:t xml:space="preserve">On the Customer 360 View screen, while testing Tab Navigation, the user tried to verify Audit tab on Customer 360 View is ready within acceptable UI response time. Browser.newCo...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TC_NFR_097</w:t>
            </w:r>
          </w:p>
        </w:tc>
        <w:tc>
          <w:p>
            <w:r>
              <w:t xml:space="preserve">On the Customer 360 View screen, while testing Tab Navigation, the user tried to verify Screening tab on Customer 360 View is ready within acceptable UI response time. Browser.n...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TC_NFR_192</w:t>
            </w:r>
          </w:p>
        </w:tc>
        <w:tc>
          <w:p>
            <w:r>
              <w:t xml:space="preserve">On the Customer 360 View screen, while testing Tab Navigation, the user tried to verify multi-criteria search or filter on Customer 360 Audit tab completes within platform compl...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On the Dedup Screening screen, while testing General Functionality, the user tried to verify that duplicate groups remain consistent when multiple Date of Birth duplicate groups...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TC_NFR_085</w:t>
            </w:r>
          </w:p>
        </w:tc>
        <w:tc>
          <w:p>
            <w:r>
              <w:t xml:space="preserve">On the Dedup Screening screen, while testing General Functionality, the user tried to verify exact search on Dedup Screening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TC_NFR_193</w:t>
            </w:r>
          </w:p>
        </w:tc>
        <w:tc>
          <w:p>
            <w:r>
              <w:t xml:space="preserve">On the Dedup Screening screen, while testing General Functionality, the user tried to verify multi-filter duplicate search on De-Dup Screening completes within platform complex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TC_NFR_084</w:t>
            </w:r>
          </w:p>
        </w:tc>
        <w:tc>
          <w:p>
            <w:r>
              <w:t xml:space="preserve">On the Dedup Screening screen, while testing General Functionality, the user tried to verify Dedup Screening landing page is ready within platform initial load time target. Brow...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TC_NFR_083</w:t>
            </w:r>
          </w:p>
        </w:tc>
        <w:tc>
          <w:p>
            <w:r>
              <w:t xml:space="preserve">On the Dedup Screening screen, while testing General Functionality, the user tried to verify navigation to Dedup Screening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TC_NFR_016</w:t>
            </w:r>
          </w:p>
        </w:tc>
        <w:tc>
          <w:p>
            <w:r>
              <w:t xml:space="preserve">On the Dedup Screening screen, while testing General Functionality, the user tried to verify that match parameters consistency between report grid and comparison popup. This con...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TC_NFR_017</w:t>
            </w:r>
          </w:p>
        </w:tc>
        <w:tc>
          <w:p>
            <w:r>
              <w:t xml:space="preserve">On the Dedup Screening screen, while testing General Functionality, the user tried to verify Usability NFR for Dedup Screening: Sidebar collapses on screens narrower than 900px....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TC_NFR_018</w:t>
            </w:r>
          </w:p>
        </w:tc>
        <w:tc>
          <w:p>
            <w:r>
              <w:t xml:space="preserve">On the Dedup Screening screen, while testing General Functionality, the user tried to verify Accessibility NFR for Dedup Screening: Keyboard Navigation. Browser.newContext: "dev...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TC_NFR_019</w:t>
            </w:r>
          </w:p>
        </w:tc>
        <w:tc>
          <w:p>
            <w:r>
              <w:t xml:space="preserve">On the Dedup Screening screen, while testing General Functionality, the user tried to verify Accessibility NFR for Dedup Screening: Modal dismissible with Escape key. All intera...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TC_NFR_021</w:t>
            </w:r>
          </w:p>
        </w:tc>
        <w:tc>
          <w:p>
            <w:r>
              <w:t xml:space="preserve">On the Dedup Screening screen, while testing General Functionality, the user tried to verify that pAN Number masking in exported reports. This ensures exported duplicate reports...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TC_NFR_022</w:t>
            </w:r>
          </w:p>
        </w:tc>
        <w:tc>
          <w:p>
            <w:r>
              <w:t xml:space="preserve">On the Dedup Screening screen, while testing General Functionality, the user tried to verify De-dup Screening report generation and export actions are logged with user ID, times...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TC_NFR_023</w:t>
            </w:r>
          </w:p>
        </w:tc>
        <w:tc>
          <w:p>
            <w:r>
              <w:t xml:space="preserve">On the Dedup Screening screen, while testing General Functionality, the user tried to verify Browser Compatibility NFR for Dedup Screening: Chrome 110+, Firefox 115+, Edge 110+....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TC_NFR_086</w:t>
            </w:r>
          </w:p>
        </w:tc>
        <w:tc>
          <w:p>
            <w:r>
              <w:t xml:space="preserve">On the Dedup Screening screen, while testing General Functionality, the user tried to verify export from Dedup Screening completes within platform export time target. Browser.ne...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TC_NFR_087</w:t>
            </w:r>
          </w:p>
        </w:tc>
        <w:tc>
          <w:p>
            <w:r>
              <w:t xml:space="preserve">On the Dedup Screening screen, while testing Tab Navigation, the user tried to verify Duplicate comparison popup on Dedup Screening is ready within acceptable UI response time.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TC_NFR_088</w:t>
            </w:r>
          </w:p>
        </w:tc>
        <w:tc>
          <w:p>
            <w:r>
              <w:t xml:space="preserve">On the Dedup Screening screen, while testing Tab Navigation, the user tried to verify Export report flow on Dedup Screening is ready within acceptable UI response time. Browser....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On the KYC Gap Report screen, while testing General Functionality, the user tried to verify pagination controls are displayed and filter, sort, and pagination respond within 1 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TC_NFR_101</w:t>
            </w:r>
          </w:p>
        </w:tc>
        <w:tc>
          <w:p>
            <w:r>
              <w:t xml:space="preserve">On the KYC Gap Report screen, while testing General Functionality, the user tried to verify multi-filter search on KYC Gap Report completes within platform complex search target...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TC_NFR_024</w:t>
            </w:r>
          </w:p>
        </w:tc>
        <w:tc>
          <w:p>
            <w:r>
              <w:t xml:space="preserve">On the KYC Gap Report screen, while testing Tab Navigation, the user tried to verify KYC Gap Report initial page load completes within 2 seconds for up to 10,000 records. Browse...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TC_NFR_027</w:t>
            </w:r>
          </w:p>
        </w:tc>
        <w:tc>
          <w:p>
            <w:r>
              <w:t xml:space="preserve">On the KYC Gap Report screen, while testing Tab Navigation, the user tried to verify keyboard navigation reaches search, filters, grid, and pagination controls in logical tab......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TC_NFR_029</w:t>
            </w:r>
          </w:p>
        </w:tc>
        <w:tc>
          <w:p>
            <w:r>
              <w:t xml:space="preserve">On the KYC Gap Report screen, while testing Tab Navigation, the user tried to verify audit log entry generated when field requirement changes. Browser.newContext: "deviceScaleFa...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TC_NFR_098</w:t>
            </w:r>
          </w:p>
        </w:tc>
        <w:tc>
          <w:p>
            <w:r>
              <w:t xml:space="preserve">On the KYC Gap Report screen, while testing General Functionality, the user tried to verify navigation to KYC Gap Report completes within platform module navigation time target....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TC_NFR_099</w:t>
            </w:r>
          </w:p>
        </w:tc>
        <w:tc>
          <w:p>
            <w:r>
              <w:t xml:space="preserve">On the KYC Gap Report screen, while testing General Functionality, the user tried to verify primary data grid on KYC Gap Report renders within platform grid render target. Brows...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TC_NFR_100</w:t>
            </w:r>
          </w:p>
        </w:tc>
        <w:tc>
          <w:p>
            <w:r>
              <w:t xml:space="preserve">On the KYC Gap Report screen, while testing General Functionality, the user tried to verify exact search on KYC Gap Report updates results within platform search time target. Br...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TC_NFR_102</w:t>
            </w:r>
          </w:p>
        </w:tc>
        <w:tc>
          <w:p>
            <w:r>
              <w:t xml:space="preserve">On the KYC Gap Report screen, while testing General Functionality, the user tried to verify export from KYC Gap Report completes within platform export time target. Browser.newC...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TC_NFR_103</w:t>
            </w:r>
          </w:p>
        </w:tc>
        <w:tc>
          <w:p>
            <w:r>
              <w:t xml:space="preserve">On the KYC Gap Report screen, while testing General Functionality, the user tried to verify browser back, forward, and refresh work correctly on KYC Gap Report. Browser.newConte...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TC_NFR_104</w:t>
            </w:r>
          </w:p>
        </w:tc>
        <w:tc>
          <w:p>
            <w:r>
              <w:t xml:space="preserve">On the KYC Gap Report screen, while testing Tab Navigation, the user tried to verify Filter panel on KYC Gap Report is ready within acceptable UI response time. Browser.newConte...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TC_NFR_105</w:t>
            </w:r>
          </w:p>
        </w:tc>
        <w:tc>
          <w:p>
            <w:r>
              <w:t xml:space="preserve">On the KYC Gap Report screen, while testing Tab Navigation, the user tried to verify Pagination controls on KYC Gap Report is ready within acceptable UI response time. Browser.n...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TC_NFR_034</w:t>
            </w:r>
          </w:p>
        </w:tc>
        <w:tc>
          <w:p>
            <w:r>
              <w:t xml:space="preserve">On the Manual Screening screen, while testing General Functionality, the user tried to verify results page load time after screening completion meets the platform UI target. Bro...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TC_NFR_044</w:t>
            </w:r>
          </w:p>
        </w:tc>
        <w:tc>
          <w:p>
            <w:r>
              <w:t xml:space="preserve">On the Manual Screening screen, while testing Tab Navigation, the user tried to verify Usability NFR for Manual Screening: The results table must support row hover highlighting....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TC_NFR_030</w:t>
            </w:r>
          </w:p>
        </w:tc>
        <w:tc>
          <w:p>
            <w:r>
              <w:t xml:space="preserve">On the Manual Screening screen, while testing General Functionality, the user tried to verify single-record manual screening response completes within 2 seconds P95 for standard...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TC_NFR_031</w:t>
            </w:r>
          </w:p>
        </w:tc>
        <w:tc>
          <w:p>
            <w:r>
              <w:t xml:space="preserve">On the Manual Screening screen, while testing General Functionality, the user tried to verify single-record screening response completes within P95 2 seconds for standard watchl...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TC_NFR_032</w:t>
            </w:r>
          </w:p>
        </w:tc>
        <w:tc>
          <w:p>
            <w:r>
              <w:t xml:space="preserve">On the Manual Screening screen, while testing Tab Navigation, the user tried to verify bulk screening job initiation is acknowledged within acceptable time after file upload con...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TC_NFR_033</w:t>
            </w:r>
          </w:p>
        </w:tc>
        <w:tc>
          <w:p>
            <w:r>
              <w:t xml:space="preserve">On the Manual Screening screen, while testing General Functionality, the user tried to verify bulk screening file upload confirmation completes within platform upload response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TC_NFR_035</w:t>
            </w:r>
          </w:p>
        </w:tc>
        <w:tc>
          <w:p>
            <w:r>
              <w:t xml:space="preserve">On the Manual Screening screen, while testing General Functionality, the user tried to verify screening completion to results-ready time on the Screening Results page. Browser.n...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TC_NFR_036</w:t>
            </w:r>
          </w:p>
        </w:tc>
        <w:tc>
          <w:p>
            <w:r>
              <w:t xml:space="preserve">On the Manual Screening screen, while testing General Functionality, the user tried to verify that filter response time remains within the client-side performance target on the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TC_NFR_037</w:t>
            </w:r>
          </w:p>
        </w:tc>
        <w:tc>
          <w:p>
            <w:r>
              <w:t xml:space="preserve">On the Manual Screening screen, while testing Tab Navigation, the user tried to verify client-side filter response on the results table completes within 300 milliseconds. Browse...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TC_NFR_038</w:t>
            </w:r>
          </w:p>
        </w:tc>
        <w:tc>
          <w:p>
            <w:r>
              <w:t xml:space="preserve">On the Manual Screening screen, while testing Tab Navigation, the user tried to verify AI summary generation begins and loading state appears within acceptable time after screen...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TC_NFR_039</w:t>
            </w:r>
          </w:p>
        </w:tc>
        <w:tc>
          <w:p>
            <w:r>
              <w:t xml:space="preserve">On the Manual Screening screen, while testing Tab Navigation, the user tried to verify AI summary content becomes available within acceptable async generation time. Browser.newC...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TC_NFR_040</w:t>
            </w:r>
          </w:p>
        </w:tc>
        <w:tc>
          <w:p>
            <w:r>
              <w:t xml:space="preserve">On the Manual Screening screen, while testing General Functionality, the user tried to verify that mandatory fields are visually marked before user input on the Form Actions &amp; V...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TC_NFR_041</w:t>
            </w:r>
          </w:p>
        </w:tc>
        <w:tc>
          <w:p>
            <w:r>
              <w:t xml:space="preserve">On the Manual Screening screen, while testing General Functionality, the user tried to verify that registration Number validation message on empty submission on the Non-Individu...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TC_NFR_042</w:t>
            </w:r>
          </w:p>
        </w:tc>
        <w:tc>
          <w:p>
            <w:r>
              <w:t xml:space="preserve">On the Manual Screening screen, while testing Tab Navigation, the user tried to verify entity toggle, tabs, and watchlist card selections provide immediate visual feedback withi...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TC_NFR_043</w:t>
            </w:r>
          </w:p>
        </w:tc>
        <w:tc>
          <w:p>
            <w:r>
              <w:t xml:space="preserve">On the Manual Screening screen, while testing Tab Navigation, the user tried to verify Usability NFR for Manual Screening: The form must be fully keyboard-navigable (tab order f...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TC_NFR_045</w:t>
            </w:r>
          </w:p>
        </w:tc>
        <w:tc>
          <w:p>
            <w:r>
              <w:t xml:space="preserve">On the Manual Screening screen, while testing General Functionality, the user tried to verify that banner is visible without scrolling at 1280×720 resolution on the License Warn...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TC_NFR_046</w:t>
            </w:r>
          </w:p>
        </w:tc>
        <w:tc>
          <w:p>
            <w:r>
              <w:t xml:space="preserve">On the Manual Screening screen, while testing General Functionality, the user tried to verify Security NFR for Manual Screening: All screening data must be transmitted over HTTP...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TC_NFR_047</w:t>
            </w:r>
          </w:p>
        </w:tc>
        <w:tc>
          <w:p>
            <w:r>
              <w:t xml:space="preserve">On the Manual Screening screen, while testing General Functionality, the user tried to verify screening request payloads do not expose watchlist configuration secrets in the bro...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TC_NFR_049</w:t>
            </w:r>
          </w:p>
        </w:tc>
        <w:tc>
          <w:p>
            <w:r>
              <w:t xml:space="preserve">On the Manual Screening screen, while testing General Functionality, the user tried to verify that user identity bar at bottom on the Layout &amp; Navigation area. This confirms the...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TC_NFR_050</w:t>
            </w:r>
          </w:p>
        </w:tc>
        <w:tc>
          <w:p>
            <w:r>
              <w:t xml:space="preserve">On the Manual Screening screen, while testing General Functionality, the user tried to verify screening actions are recorded in the audit trail with user ID, timestamp, entity 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TC_NFR_051</w:t>
            </w:r>
          </w:p>
        </w:tc>
        <w:tc>
          <w:p>
            <w:r>
              <w:t xml:space="preserve">On the Manual Screening screen, while testing Tab Navigation, the user tried to verify Manual Screening interactive controls meet WCAG 2.1 Level AA keyboard and focus requiremen...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TC_NFR_052</w:t>
            </w:r>
          </w:p>
        </w:tc>
        <w:tc>
          <w:p>
            <w:r>
              <w:t xml:space="preserve">On the Manual Screening screen, while testing General Functionality, the user tried to verify Manual Screening status badges include text labels and do not rely on colour alone....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TC_NFR_053</w:t>
            </w:r>
          </w:p>
        </w:tc>
        <w:tc>
          <w:p>
            <w:r>
              <w:t xml:space="preserve">On the Manual Screening screen, while testing General Functionality, the user tried to verify that vessel form labels have visible and programmatic associations on the Vessel Fo...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TC_NFR_054</w:t>
            </w:r>
          </w:p>
        </w:tc>
        <w:tc>
          <w:p>
            <w:r>
              <w:t xml:space="preserve">On the Manual Screening screen, while testing General Functionality, the user tried to verify Browser Compatibility NFR for Manual Screening: Chrome 120+ (primary supported brow...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TC_NFR_055</w:t>
            </w:r>
          </w:p>
        </w:tc>
        <w:tc>
          <w:p>
            <w:r>
              <w:t xml:space="preserve">On the Manual Screening screen, while testing Tab Navigation, the user tried to verify that top bar layout on higher desktop resolution on the Top Bar area. This confirms the To...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TC_NFR_076</w:t>
            </w:r>
          </w:p>
        </w:tc>
        <w:tc>
          <w:p>
            <w:r>
              <w:t xml:space="preserve">On the Manual Screening screen, while testing General Functionality, the user tried to verify navigation to Manual Screening completes within platform module navigation time tar...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TC_NFR_077</w:t>
            </w:r>
          </w:p>
        </w:tc>
        <w:tc>
          <w:p>
            <w:r>
              <w:t xml:space="preserve">On the Manual Screening screen, while testing General Functionality, the user tried to verify primary data grid on Manual Screening renders within platform grid render target. B...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TC_NFR_078</w:t>
            </w:r>
          </w:p>
        </w:tc>
        <w:tc>
          <w:p>
            <w:r>
              <w:t xml:space="preserve">On the Manual Screening screen, while testing General Functionality, the user tried to verify critical form fields on Manual Screening are ready within platform field render tar...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TC_NFR_079</w:t>
            </w:r>
          </w:p>
        </w:tc>
        <w:tc>
          <w:p>
            <w:r>
              <w:t xml:space="preserve">On the Manual Screening screen, while testing General Functionality, the user tried to verify multi-filter search on Manual Screening completes within platform complex search ta...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TC_NFR_081</w:t>
            </w:r>
          </w:p>
        </w:tc>
        <w:tc>
          <w:p>
            <w:r>
              <w:t xml:space="preserve">On the Manual Screening screen, while testing Tab Navigation, the user tried to verify Tab navigation area on Manual Screening is ready within acceptable UI response time. Brows...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TC_NFR_082</w:t>
            </w:r>
          </w:p>
        </w:tc>
        <w:tc>
          <w:p>
            <w:r>
              <w:t xml:space="preserve">On the Manual Screening screen, while testing Tab Navigation, the user tried to verify View Last Results panel on Manual Screening is ready within acceptable UI response time. B...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Manual Screening</w:t>
            </w:r>
          </w:p>
        </w:tc>
      </w:tr>
      <w:tr>
        <w:tc>
          <w:p>
            <w:r>
              <w:t xml:space="preserve">TC_NFR_056</w:t>
            </w:r>
          </w:p>
        </w:tc>
        <w:tc>
          <w:p>
            <w:r>
              <w:t xml:space="preserve">On the Missing Mandatory screen, while testing General Functionality, the user tried to verify that Missing Mandatory templates with a large number of fields render within the 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TC_NFR_107</w:t>
            </w:r>
          </w:p>
        </w:tc>
        <w:tc>
          <w:p>
            <w:r>
              <w:t xml:space="preserve">On the Missing Mandatory screen, while testing General Functionality, the user tried to verify Missing Mandatory landing page is ready within platform initial load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TC_NFR_116</w:t>
            </w:r>
          </w:p>
        </w:tc>
        <w:tc>
          <w:p>
            <w:r>
              <w:t xml:space="preserve">On the Missing Mandatory screen, while testing Tab Navigation, the user tried to verify Score configuration dependency screen on Missing Mandatory is ready within acceptable UI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TC_NFR_057</w:t>
            </w:r>
          </w:p>
        </w:tc>
        <w:tc>
          <w:p>
            <w:r>
              <w:t xml:space="preserve">On the Missing Mandatory screen, while testing General Functionality, the user tried to verify Usability NFR for Missing Mandatory: All filter, sort, and pagination actions must...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TC_NFR_059</w:t>
            </w:r>
          </w:p>
        </w:tc>
        <w:tc>
          <w:p>
            <w:r>
              <w:t xml:space="preserve">On the Missing Mandatory screen, while testing Tab Navigation, the user tried to all interactive elements must be keyboard navigable and meet WCAG 2.1 AA contrast requirements.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TC_NFR_061</w:t>
            </w:r>
          </w:p>
        </w:tc>
        <w:tc>
          <w:p>
            <w:r>
              <w:t xml:space="preserve">On the Missing Mandatory screen, while testing General Functionality, the user tried to verify that a template configuration change on Missing Mandatory Data Template can be sav...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TC_NFR_106</w:t>
            </w:r>
          </w:p>
        </w:tc>
        <w:tc>
          <w:p>
            <w:r>
              <w:t xml:space="preserve">On the Missing Mandatory screen, while testing General Functionality, the user tried to verify navigation to Missing Mandatory completes within platform module navigation time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TC_NFR_108</w:t>
            </w:r>
          </w:p>
        </w:tc>
        <w:tc>
          <w:p>
            <w:r>
              <w:t xml:space="preserve">On the Missing Mandatory screen, while testing General Functionality, the user tried to verify primary data grid on Missing Mandatory renders within platform grid render target....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TC_NFR_109</w:t>
            </w:r>
          </w:p>
        </w:tc>
        <w:tc>
          <w:p>
            <w:r>
              <w:t xml:space="preserve">On the Missing Mandatory screen, while testing General Functionality, the user tried to verify critical form fields on Missing Mandatory are ready within platform field render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TC_NFR_110</w:t>
            </w:r>
          </w:p>
        </w:tc>
        <w:tc>
          <w:p>
            <w:r>
              <w:t xml:space="preserve">On the Missing Mandatory screen, while testing General Functionality, the user tried to verify exact search on Missing Mandatory updates results within platform search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TC_NFR_111</w:t>
            </w:r>
          </w:p>
        </w:tc>
        <w:tc>
          <w:p>
            <w:r>
              <w:t xml:space="preserve">On the Missing Mandatory screen, while testing General Functionality, the user tried to verify multi-filter search on Missing Mandatory completes within platform complex search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TC_NFR_112</w:t>
            </w:r>
          </w:p>
        </w:tc>
        <w:tc>
          <w:p>
            <w:r>
              <w:t xml:space="preserve">On the Missing Mandatory screen, while testing General Functionality, the user tried to verify export from Missing Mandatory completes within platform export time target. Browse...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TC_NFR_113</w:t>
            </w:r>
          </w:p>
        </w:tc>
        <w:tc>
          <w:p>
            <w:r>
              <w:t xml:space="preserve">On the Missing Mandatory screen, while testing General Functionality, the user tried to verify Missing Mandatory landing page passes WCAG 2.1 AA accessibility smoke check. Brows...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TC_NFR_114</w:t>
            </w:r>
          </w:p>
        </w:tc>
        <w:tc>
          <w:p>
            <w:r>
              <w:t xml:space="preserve">On the Missing Mandatory screen, while testing General Functionality, the user tried to verify keyboard navigation reaches critical controls on Missing Mandatory. Browser.newCon...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TC_NFR_115</w:t>
            </w:r>
          </w:p>
        </w:tc>
        <w:tc>
          <w:p>
            <w:r>
              <w:t xml:space="preserve">On the Missing Mandatory screen, while testing General Functionality, the user tried to verify browser back, forward, and refresh work correctly on Missing Mandatory. Browser.ne...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TC_NFR_117</w:t>
            </w:r>
          </w:p>
        </w:tc>
        <w:tc>
          <w:p>
            <w:r>
              <w:t xml:space="preserve">On the Missing Mandatory screen, while testing Tab Navigation, the user tried to verify Field configuration panel on Missing Mandatory is ready within acceptable UI response tim...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On the Reference Data Registry screen, while testing General Functionality, the user tried to verify country risk data reflects the latest FATF plenary statement within five bus...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On the Reference Data Registry screen, while testing General Functionality, the user tried to verify Country Master grid loads within 2 seconds and search or filter responds wit...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TC_NFR_063</w:t>
            </w:r>
          </w:p>
        </w:tc>
        <w:tc>
          <w:p>
            <w:r>
              <w:t xml:space="preserve">On the Reference Data Registry screen, while testing General Functionality, the user tried to verify Reference Data Registry enforces role-based access and masks PII in rendered...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TC_NFR_068</w:t>
            </w:r>
          </w:p>
        </w:tc>
        <w:tc>
          <w:p>
            <w:r>
              <w:t xml:space="preserve">On the Reference Data Registry screen, while testing General Functionality, the user tried to verify Country Master records are available after page load. Browser.newContext: "d...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On the Reference Data Registry screen, while testing General Functionality, the user tried to verify Accessibility NFR for Reference Data Registry: UI must comply with WCAG 2.1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TC_NFR_118</w:t>
            </w:r>
          </w:p>
        </w:tc>
        <w:tc>
          <w:p>
            <w:r>
              <w:t xml:space="preserve">On the Reference Data Registry screen, while testing General Functionality, the user tried to verify navigation to Reference Data Registry completes within platform module navig...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TC_NFR_119</w:t>
            </w:r>
          </w:p>
        </w:tc>
        <w:tc>
          <w:p>
            <w:r>
              <w:t xml:space="preserve">On the Reference Data Registry screen, while testing General Functionality, the user tried to verify primary data grid on Reference Data Registry renders within platform grid re...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TC_NFR_120</w:t>
            </w:r>
          </w:p>
        </w:tc>
        <w:tc>
          <w:p>
            <w:r>
              <w:t xml:space="preserve">On the Reference Data Registry screen, while testing General Functionality, the user tried to verify critical form fields on Reference Data Registry are ready within platform fi...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TC_NFR_121</w:t>
            </w:r>
          </w:p>
        </w:tc>
        <w:tc>
          <w:p>
            <w:r>
              <w:t xml:space="preserve">On the Reference Data Registry screen, while testing General Functionality, the user tried to verify exact search on Reference Data Registry updates results within platform sear...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TC_NFR_122</w:t>
            </w:r>
          </w:p>
        </w:tc>
        <w:tc>
          <w:p>
            <w:r>
              <w:t xml:space="preserve">On the Reference Data Registry screen, while testing General Functionality, the user tried to verify keyboard navigation reaches critical controls on Reference Data Registry. Br...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TC_NFR_123</w:t>
            </w:r>
          </w:p>
        </w:tc>
        <w:tc>
          <w:p>
            <w:r>
              <w:t xml:space="preserve">On the Reference Data Registry screen, while testing General Functionality, the user tried to verify browser back, forward, and refresh work correctly on Reference Data Registry...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TC_NFR_125</w:t>
            </w:r>
          </w:p>
        </w:tc>
        <w:tc>
          <w:p>
            <w:r>
              <w:t xml:space="preserve">On the Reference Data Registry screen, while testing Tab Navigation, the user tried to verify Masked field detail view on Reference Data Registry is ready within acceptable UI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TC_NFR_126</w:t>
            </w:r>
          </w:p>
        </w:tc>
        <w:tc>
          <w:p>
            <w:r>
              <w:t xml:space="preserve">On the Reference Data Registry screen, while testing Tab Navigation, the user tried to verify Master data edit form on Reference Data Registry is ready within acceptable UI resp...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TC_NFR_202</w:t>
            </w:r>
          </w:p>
        </w:tc>
        <w:tc>
          <w:p>
            <w:r>
              <w:t xml:space="preserve">On the Reference Data Registry screen, while testing General Functionality, the user tried to verify multi-column filter on Country Master grid completes within platform complex...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TC_NFR_203</w:t>
            </w:r>
          </w:p>
        </w:tc>
        <w:tc>
          <w:p>
            <w:r>
              <w:t xml:space="preserve">On the Reference Data Registry screen, while testing General Functionality, the user tried to verify CSV or Excel export from Country Master completes within platform export tim...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TC_NFR_127</w:t>
            </w:r>
          </w:p>
        </w:tc>
        <w:tc>
          <w:p>
            <w:r>
              <w:t xml:space="preserve">On the Keyword Manager screen, while testing General Functionality, the user tried to verify navigation to Keyword Manager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TC_NFR_128</w:t>
            </w:r>
          </w:p>
        </w:tc>
        <w:tc>
          <w:p>
            <w:r>
              <w:t xml:space="preserve">On the Keyword Manager screen, while testing General Functionality, the user tried to verify Keyword Manager landing page is ready within platform initial load time target. Brow...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TC_NFR_129</w:t>
            </w:r>
          </w:p>
        </w:tc>
        <w:tc>
          <w:p>
            <w:r>
              <w:t xml:space="preserve">On the Keyword Manager screen, while testing General Functionality, the user tried to verify primary data grid on Keyword Manager renders within platform grid render target. Bro...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TC_NFR_130</w:t>
            </w:r>
          </w:p>
        </w:tc>
        <w:tc>
          <w:p>
            <w:r>
              <w:t xml:space="preserve">On the Keyword Manager screen, while testing General Functionality, the user tried to verify critical form fields on Keyword Manager are ready within platform field render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TC_NFR_131</w:t>
            </w:r>
          </w:p>
        </w:tc>
        <w:tc>
          <w:p>
            <w:r>
              <w:t xml:space="preserve">On the Keyword Manager screen, while testing General Functionality, the user tried to verify exact search on Keyword Manager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TC_NFR_132</w:t>
            </w:r>
          </w:p>
        </w:tc>
        <w:tc>
          <w:p>
            <w:r>
              <w:t xml:space="preserve">On the Keyword Manager screen, while testing General Functionality, the user tried to verify Keyword Manager landing page passes WCAG 2.1 AA accessibility smoke check. Browser.n...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TC_NFR_133</w:t>
            </w:r>
          </w:p>
        </w:tc>
        <w:tc>
          <w:p>
            <w:r>
              <w:t xml:space="preserve">On the Keyword Manager screen, while testing General Functionality, the user tried to verify keyboard navigation reaches critical controls on Keyword Manager. Browser.newContext...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TC_NFR_134</w:t>
            </w:r>
          </w:p>
        </w:tc>
        <w:tc>
          <w:p>
            <w:r>
              <w:t xml:space="preserve">On the Keyword Manager screen, while testing General Functionality, the user tried to verify browser back, forward, and refresh work correctly on Keyword Manager. Browser.newCon...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TC_NFR_136</w:t>
            </w:r>
          </w:p>
        </w:tc>
        <w:tc>
          <w:p>
            <w:r>
              <w:t xml:space="preserve">On the Keyword Manager screen, while testing Tab Navigation, the user tried to verify Add Keyword modal on Keyword Manager is ready within acceptable UI response time. Browser.n...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TC_NFR_137</w:t>
            </w:r>
          </w:p>
        </w:tc>
        <w:tc>
          <w:p>
            <w:r>
              <w:t xml:space="preserve">On the Keyword Manager screen, while testing Tab Navigation, the user tried to verify Category management panel on Keyword Manager is ready within acceptable UI response time. B...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TC_NFR_200</w:t>
            </w:r>
          </w:p>
        </w:tc>
        <w:tc>
          <w:p>
            <w:r>
              <w:t xml:space="preserve">On the Keyword Manager screen, while testing General Functionality, the user tried to verify category plus phrase search on Keyword Manager completes within platform complex sea...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TC_NFR_201</w:t>
            </w:r>
          </w:p>
        </w:tc>
        <w:tc>
          <w:p>
            <w:r>
              <w:t xml:space="preserve">On the Keyword Manager screen, while testing General Functionality, the user tried to verify CSV export from Keyword Manager completes within platform export time target. Browse...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TC_NFR_138</w:t>
            </w:r>
          </w:p>
        </w:tc>
        <w:tc>
          <w:p>
            <w:r>
              <w:t xml:space="preserve">On the Screening Configuration screen, while testing General Functionality, the user tried to verify navigation to Screening Configuration completes within platform module navig...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TC_NFR_139</w:t>
            </w:r>
          </w:p>
        </w:tc>
        <w:tc>
          <w:p>
            <w:r>
              <w:t xml:space="preserve">On the Screening Configuration screen, while testing General Functionality, the user tried to verify Screening Configuration landing page is ready within platform initial load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TC_NFR_140</w:t>
            </w:r>
          </w:p>
        </w:tc>
        <w:tc>
          <w:p>
            <w:r>
              <w:t xml:space="preserve">On the Screening Configuration screen, while testing General Functionality, the user tried to verify primary data grid on Screening Configuration renders within platform grid re...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TC_NFR_141</w:t>
            </w:r>
          </w:p>
        </w:tc>
        <w:tc>
          <w:p>
            <w:r>
              <w:t xml:space="preserve">On the Screening Configuration screen, while testing General Functionality, the user tried to verify critical form fields on Screening Configuration are ready within platform fi...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TC_NFR_142</w:t>
            </w:r>
          </w:p>
        </w:tc>
        <w:tc>
          <w:p>
            <w:r>
              <w:t xml:space="preserve">On the Screening Configuration screen, while testing General Functionality, the user tried to verify exact search on Screening Configuration updates results within platform sear...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TC_NFR_143</w:t>
            </w:r>
          </w:p>
        </w:tc>
        <w:tc>
          <w:p>
            <w:r>
              <w:t xml:space="preserve">On the Screening Configuration screen, while testing General Functionality, the user tried to verify Screening Configuration landing page passes WCAG 2.1 AA accessibility smoke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TC_NFR_144</w:t>
            </w:r>
          </w:p>
        </w:tc>
        <w:tc>
          <w:p>
            <w:r>
              <w:t xml:space="preserve">On the Screening Configuration screen, while testing General Functionality, the user tried to verify keyboard navigation reaches critical controls on Screening Configuration. Br...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TC_NFR_145</w:t>
            </w:r>
          </w:p>
        </w:tc>
        <w:tc>
          <w:p>
            <w:r>
              <w:t xml:space="preserve">On the Screening Configuration screen, while testing General Functionality, the user tried to verify browser back, forward, and refresh work correctly on Screening Configuration...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TC_NFR_147</w:t>
            </w:r>
          </w:p>
        </w:tc>
        <w:tc>
          <w:p>
            <w:r>
              <w:t xml:space="preserve">On the Screening Configuration screen, while testing Tab Navigation, the user tried to verify Rule configuration grid on Screening Configuration is ready within acceptable UI re...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TC_NFR_148</w:t>
            </w:r>
          </w:p>
        </w:tc>
        <w:tc>
          <w:p>
            <w:r>
              <w:t xml:space="preserve">On the Screening Configuration screen, while testing Category Weights and Parameters, the user tried to verify Save configuration flow on Screening Configuration is ready within...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TC_NFR_204</w:t>
            </w:r>
          </w:p>
        </w:tc>
        <w:tc>
          <w:p>
            <w:r>
              <w:t xml:space="preserve">On the Screening Configuration screen, while testing Tab Navigation, the user tried to verify tab plus search filter on Screening Configuration listing completes within platform...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Screening Configuration</w:t>
            </w:r>
          </w:p>
        </w:tc>
      </w:tr>
      <w:tr>
        <w:tc>
          <w:p>
            <w:r>
              <w:t xml:space="preserve">TC_NFR_149</w:t>
            </w:r>
          </w:p>
        </w:tc>
        <w:tc>
          <w:p>
            <w:r>
              <w:t xml:space="preserve">On the Custom List Manager screen, while testing General Functionality, the user tried to verify navigation to Custom List Manager completes within platform module navigation ti...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TC_NFR_150</w:t>
            </w:r>
          </w:p>
        </w:tc>
        <w:tc>
          <w:p>
            <w:r>
              <w:t xml:space="preserve">On the Custom List Manager screen, while testing General Functionality, the user tried to verify Custom List Manager landing page is ready within platform initial load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TC_NFR_151</w:t>
            </w:r>
          </w:p>
        </w:tc>
        <w:tc>
          <w:p>
            <w:r>
              <w:t xml:space="preserve">On the Custom List Manager screen, while testing General Functionality, the user tried to verify primary data grid on Custom List Manager renders within platform grid render tar...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TC_NFR_152</w:t>
            </w:r>
          </w:p>
        </w:tc>
        <w:tc>
          <w:p>
            <w:r>
              <w:t xml:space="preserve">On the Custom List Manager screen, while testing General Functionality, the user tried to verify critical form fields on Custom List Manager are ready within platform field rend...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TC_NFR_153</w:t>
            </w:r>
          </w:p>
        </w:tc>
        <w:tc>
          <w:p>
            <w:r>
              <w:t xml:space="preserve">On the Custom List Manager screen, while testing General Functionality, the user tried to verify exact search on Custom List Manager updates results within platform search time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TC_NFR_154</w:t>
            </w:r>
          </w:p>
        </w:tc>
        <w:tc>
          <w:p>
            <w:r>
              <w:t xml:space="preserve">On the Custom List Manager screen, while testing General Functionality, the user tried to verify Custom List Manager landing page passes WCAG 2.1 AA accessibility smoke check. B...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TC_NFR_155</w:t>
            </w:r>
          </w:p>
        </w:tc>
        <w:tc>
          <w:p>
            <w:r>
              <w:t xml:space="preserve">On the Custom List Manager screen, while testing General Functionality, the user tried to verify keyboard navigation reaches critical controls on Custom List Manager. Browser.ne...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TC_NFR_156</w:t>
            </w:r>
          </w:p>
        </w:tc>
        <w:tc>
          <w:p>
            <w:r>
              <w:t xml:space="preserve">On the Custom List Manager screen, while testing General Functionality, the user tried to verify browser back, forward, and refresh work correctly on Custom List Manager. Browse...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TC_NFR_158</w:t>
            </w:r>
          </w:p>
        </w:tc>
        <w:tc>
          <w:p>
            <w:r>
              <w:t xml:space="preserve">On the Custom List Manager screen, while testing Tab Navigation, the user tried to verify Create list flow on Custom List Manager is ready within acceptable UI response time. Br...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TC_NFR_159</w:t>
            </w:r>
          </w:p>
        </w:tc>
        <w:tc>
          <w:p>
            <w:r>
              <w:t xml:space="preserve">On the Custom List Manager screen, while testing Tab Navigation, the user tried to verify List detail view on Custom List Manager is ready within acceptable UI response time. Br...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TC_NFR_194</w:t>
            </w:r>
          </w:p>
        </w:tc>
        <w:tc>
          <w:p>
            <w:r>
              <w:t xml:space="preserve">On the Custom List Manager screen, while testing General Functionality, the user tried to verify multi-filter list search on Custom List Manager completes within platform comple...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TC_NFR_195</w:t>
            </w:r>
          </w:p>
        </w:tc>
        <w:tc>
          <w:p>
            <w:r>
              <w:t xml:space="preserve">On the Custom List Manager screen, while testing General Functionality, the user tried to verify export from Custom List Manager completes within platform export time target. Br...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 List Manager</w:t>
            </w:r>
          </w:p>
        </w:tc>
      </w:tr>
      <w:tr>
        <w:tc>
          <w:p>
            <w:r>
              <w:t xml:space="preserve">TC_NFR_161</w:t>
            </w:r>
          </w:p>
        </w:tc>
        <w:tc>
          <w:p>
            <w:r>
              <w:t xml:space="preserve">On the Exception List Manager screen, while testing General Functionality, the user tried to verify Exception List Manager landing page is ready within platform initial load tim...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TC_NFR_162</w:t>
            </w:r>
          </w:p>
        </w:tc>
        <w:tc>
          <w:p>
            <w:r>
              <w:t xml:space="preserve">On the Exception List Manager screen, while testing General Functionality, the user tried to verify primary data grid on Exception List Manager renders within platform grid rend...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TC_NFR_164</w:t>
            </w:r>
          </w:p>
        </w:tc>
        <w:tc>
          <w:p>
            <w:r>
              <w:t xml:space="preserve">On the Exception List Manager screen, while testing General Functionality, the user tried to verify exact search on Exception List Manager updates results within platform search...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TC_NFR_169</w:t>
            </w:r>
          </w:p>
        </w:tc>
        <w:tc>
          <w:p>
            <w:r>
              <w:t xml:space="preserve">On the Exception List Manager screen, while testing Tab Navigation, the user tried to verify Add exception modal on Exception List Manager is ready within acceptable UI response...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TC_NFR_160</w:t>
            </w:r>
          </w:p>
        </w:tc>
        <w:tc>
          <w:p>
            <w:r>
              <w:t xml:space="preserve">On the Exception List Manager screen, while testing General Functionality, the user tried to verify navigation to Exception List Manager completes within platform module navigat...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TC_NFR_163</w:t>
            </w:r>
          </w:p>
        </w:tc>
        <w:tc>
          <w:p>
            <w:r>
              <w:t xml:space="preserve">On the Exception List Manager screen, while testing General Functionality, the user tried to verify critical form fields on Exception List Manager are ready within platform fiel...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TC_NFR_165</w:t>
            </w:r>
          </w:p>
        </w:tc>
        <w:tc>
          <w:p>
            <w:r>
              <w:t xml:space="preserve">On the Exception List Manager screen, while testing General Functionality, the user tried to verify Exception List Manager landing page passes WCAG 2.1 AA accessibility smoke ch...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TC_NFR_166</w:t>
            </w:r>
          </w:p>
        </w:tc>
        <w:tc>
          <w:p>
            <w:r>
              <w:t xml:space="preserve">On the Exception List Manager screen, while testing General Functionality, the user tried to verify keyboard navigation reaches critical controls on Exception List Manager. Brow...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TC_NFR_167</w:t>
            </w:r>
          </w:p>
        </w:tc>
        <w:tc>
          <w:p>
            <w:r>
              <w:t xml:space="preserve">On the Exception List Manager screen, while testing General Functionality, the user tried to verify browser back, forward, and refresh work correctly on Exception List Manager.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TC_NFR_170</w:t>
            </w:r>
          </w:p>
        </w:tc>
        <w:tc>
          <w:p>
            <w:r>
              <w:t xml:space="preserve">On the Exception List Manager screen, while testing Tab Navigation, the user tried to verify Exception detail view on Exception List Manager is ready within acceptable UI respon...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TC_NFR_196</w:t>
            </w:r>
          </w:p>
        </w:tc>
        <w:tc>
          <w:p>
            <w:r>
              <w:t xml:space="preserve">On the Exception List Manager screen, while testing General Functionality, the user tried to verify multi-filter search on Exception List Manager completes within platform compl...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TC_NFR_197</w:t>
            </w:r>
          </w:p>
        </w:tc>
        <w:tc>
          <w:p>
            <w:r>
              <w:t xml:space="preserve">On the Exception List Manager screen, while testing General Functionality, the user tried to verify export from Exception List Manager completes within platform export time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TC_NFR_171</w:t>
            </w:r>
          </w:p>
        </w:tc>
        <w:tc>
          <w:p>
            <w:r>
              <w:t xml:space="preserve">On the Ignore Words Configuration screen, while testing General Functionality, the user tried to verify navigation to Ignore Words Configuration completes within platform module...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TC_NFR_172</w:t>
            </w:r>
          </w:p>
        </w:tc>
        <w:tc>
          <w:p>
            <w:r>
              <w:t xml:space="preserve">On the Ignore Words Configuration screen, while testing General Functionality, the user tried to verify Ignore Words Configuration landing page is ready within platform initial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TC_NFR_173</w:t>
            </w:r>
          </w:p>
        </w:tc>
        <w:tc>
          <w:p>
            <w:r>
              <w:t xml:space="preserve">On the Ignore Words Configuration screen, while testing General Functionality, the user tried to verify primary data grid on Ignore Words Configuration renders within platform 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TC_NFR_174</w:t>
            </w:r>
          </w:p>
        </w:tc>
        <w:tc>
          <w:p>
            <w:r>
              <w:t xml:space="preserve">On the Ignore Words Configuration screen, while testing General Functionality, the user tried to verify critical form fields on Ignore Words Configuration are ready within platf...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TC_NFR_175</w:t>
            </w:r>
          </w:p>
        </w:tc>
        <w:tc>
          <w:p>
            <w:r>
              <w:t xml:space="preserve">On the Ignore Words Configuration screen, while testing General Functionality, the user tried to verify exact search on Ignore Words Configuration updates results within platfor...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TC_NFR_176</w:t>
            </w:r>
          </w:p>
        </w:tc>
        <w:tc>
          <w:p>
            <w:r>
              <w:t xml:space="preserve">On the Ignore Words Configuration screen, while testing General Functionality, the user tried to verify Ignore Words Configuration landing page passes WCAG 2.1 AA accessibility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TC_NFR_177</w:t>
            </w:r>
          </w:p>
        </w:tc>
        <w:tc>
          <w:p>
            <w:r>
              <w:t xml:space="preserve">On the Ignore Words Configuration screen, while testing General Functionality, the user tried to verify keyboard navigation reaches critical controls on Ignore Words Configurati...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TC_NFR_178</w:t>
            </w:r>
          </w:p>
        </w:tc>
        <w:tc>
          <w:p>
            <w:r>
              <w:t xml:space="preserve">On the Ignore Words Configuration screen, while testing General Functionality, the user tried to verify browser back, forward, and refresh work correctly on Ignore Words Configu...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TC_NFR_180</w:t>
            </w:r>
          </w:p>
        </w:tc>
        <w:tc>
          <w:p>
            <w:r>
              <w:t xml:space="preserve">On the Ignore Words Configuration screen, while testing Tab Navigation, the user tried to verify Add ignore word flow on Ignore Words Configuration is ready within acceptable UI...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TC_NFR_181</w:t>
            </w:r>
          </w:p>
        </w:tc>
        <w:tc>
          <w:p>
            <w:r>
              <w:t xml:space="preserve">On the Ignore Words Configuration screen, while testing Tab Navigation, the user tried to verify Word list filter panel on Ignore Words Configuration is ready within acceptable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TC_NFR_198</w:t>
            </w:r>
          </w:p>
        </w:tc>
        <w:tc>
          <w:p>
            <w:r>
              <w:t xml:space="preserve">On the Ignore Words Configuration screen, while testing General Functionality, the user tried to verify category plus search filter on Ignore Words Configuration completes withi...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TC_NFR_199</w:t>
            </w:r>
          </w:p>
        </w:tc>
        <w:tc>
          <w:p>
            <w:r>
              <w:t xml:space="preserve">On the Ignore Words Configuration screen, while testing General Functionality, the user tried to verify CSV export from Ignore Words Configuration completes within platform expo...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Ignore Words Configuration</w:t>
            </w:r>
          </w:p>
        </w:tc>
      </w:tr>
      <w:tr>
        <w:tc>
          <w:p>
            <w:r>
              <w:t xml:space="preserve">TC_NFR_191</w:t>
            </w:r>
          </w:p>
        </w:tc>
        <w:tc>
          <w:p>
            <w:r>
              <w:t xml:space="preserve">On the Sanction MIS Reports screen, while testing Tab Navigation, the user tried to verify Report export flow on Sanction MIS Reports is ready within acceptable UI response time...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TC_NFR_185</w:t>
            </w:r>
          </w:p>
        </w:tc>
        <w:tc>
          <w:p>
            <w:r>
              <w:t xml:space="preserve">On the Sanction MIS Reports screen, while testing General Functionality, the user tried to verify export from Sanction MIS Reports completes within platform export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TC_NFR_184</w:t>
            </w:r>
          </w:p>
        </w:tc>
        <w:tc>
          <w:p>
            <w:r>
              <w:t xml:space="preserve">On the Sanction MIS Reports screen, while testing General Functionality, the user tried to verify primary data grid on Sanction MIS Reports renders within platform grid render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TC_NFR_188</w:t>
            </w:r>
          </w:p>
        </w:tc>
        <w:tc>
          <w:p>
            <w:r>
              <w:t xml:space="preserve">On the Sanction MIS Reports screen, while testing General Functionality, the user tried to verify browser back, forward, and refresh work correctly on Sanction MIS Reports. Brow...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TC_NFR_190</w:t>
            </w:r>
          </w:p>
        </w:tc>
        <w:tc>
          <w:p>
            <w:r>
              <w:t xml:space="preserve">On the Sanction MIS Reports screen, while testing Tab Navigation, the user tried to verify Run report flow on Sanction MIS Reports is ready within acceptable UI response time. B...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TC_NFR_182</w:t>
            </w:r>
          </w:p>
        </w:tc>
        <w:tc>
          <w:p>
            <w:r>
              <w:t xml:space="preserve">On the Sanction MIS Reports screen, while testing General Functionality, the user tried to verify navigation to Sanction MIS Reports completes within platform module navigation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TC_NFR_183</w:t>
            </w:r>
          </w:p>
        </w:tc>
        <w:tc>
          <w:p>
            <w:r>
              <w:t xml:space="preserve">On the Sanction MIS Reports screen, while testing General Functionality, the user tried to verify Sanction MIS Reports landing page is ready within platform initial load time ta...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TC_NFR_186</w:t>
            </w:r>
          </w:p>
        </w:tc>
        <w:tc>
          <w:p>
            <w:r>
              <w:t xml:space="preserve">On the Sanction MIS Reports screen, while testing General Functionality, the user tried to verify Sanction MIS Reports landing page passes WCAG 2.1 AA accessibility smoke check....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Sanction MIS Reports</w:t>
            </w:r>
          </w:p>
        </w:tc>
      </w:tr>
      <w:tr>
        <w:tc>
          <w:p>
            <w:r>
              <w:t xml:space="preserve">TC_NFR_187</w:t>
            </w:r>
          </w:p>
        </w:tc>
        <w:tc>
          <w:p>
            <w:r>
              <w:t xml:space="preserve">On the Sanction MIS Reports screen, while testing General Functionality, the user tried to verify keyboard navigation reaches critical controls on Sanction MIS Reports. Browser....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DEF-M1-UI-UNKNOW-001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Category Weights &amp; Parameters, a button shows...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DEF-M1-UI-UNKNOW-002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Category sidebar (4.1–4.9), category number a...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DEF-M1-UI-UNKNOW-003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Parameter grid, a parameter name wraps to mul...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DEF-M1-UI-UNKNOW-004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https://kadelamldev.customerxps.com:2506/kyc/kyc-gap-report — main content area, a button shows only an icon (or b...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DEF-M1-UI-UNKNOW-005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Parameters, a form field has no visible label, so users ma...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DEF-M1-UI-UNKNOW-006</w:t>
            </w:r>
          </w:p>
        </w:tc>
        <w:tc>
          <w:p>
            <w:r>
              <w:t xml:space="preserve">Typography</w:t>
            </w:r>
          </w:p>
        </w:tc>
        <w:tc>
          <w:p>
            <w:r>
              <w:t xml:space="preserve">On Customer Risk Rating Configuration — Category Weights &amp; Parameters, some text is very small and may be hard to read.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  <w:tr>
        <w:tc>
          <w:p>
            <w:r>
              <w:t xml:space="preserve">DEF-M1-UI-UNKNOW-010</w:t>
            </w:r>
          </w:p>
        </w:tc>
        <w:tc>
          <w:p>
            <w:r>
              <w:t xml:space="preserve">Spacing</w:t>
            </w:r>
          </w:p>
        </w:tc>
        <w:tc>
          <w:p>
            <w:r>
              <w:t xml:space="preserve">On Customer Risk Rating Configuration — Category Weights &amp; Parameters, labels and fields in the same area do not line...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https://kadelamldev.customerxps.com:2506/configuration/customer-risk-categori...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2026-09-03T11:50:08.530Z</dcterms:created>
  <dcterms:modified xsi:type="dcterms:W3CDTF">2026-09-03T11:50:08.530Z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