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3809D883" w:rsidR="00630256" w:rsidRPr="00936960" w:rsidRDefault="00CA1CDD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4832097A" w14:textId="091A0303" w:rsidR="00E03B5B" w:rsidRPr="007B6840" w:rsidRDefault="00AF61EF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jQuery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JavaScript.</w:t>
      </w:r>
    </w:p>
    <w:p w14:paraId="45F23BB1" w14:textId="0F85AB9D" w:rsidR="00AF61EF" w:rsidRPr="007B6840" w:rsidRDefault="00F04077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Fungsi </w:t>
      </w:r>
      <w:r w:rsidRPr="007B68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jQuery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adalah meng-</w:t>
      </w:r>
      <w:r w:rsidRPr="007B684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compress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 berbagai baris atau line kode ke dalam satu buah fungsi sehingga tidak perlu menulis kembali semua baris kode hanya untuk menyelesaikan satu task.</w:t>
      </w:r>
    </w:p>
    <w:p w14:paraId="16154FD9" w14:textId="2A3A12EB" w:rsidR="00F04077" w:rsidRPr="007B6840" w:rsidRDefault="000C72F8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mysqli_connect()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BERFUNGSI 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Untuk koneksi ke server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.</w:t>
      </w:r>
    </w:p>
    <w:p w14:paraId="10F47FF0" w14:textId="599C0DCB" w:rsidR="000C72F8" w:rsidRPr="007B6840" w:rsidRDefault="000C72F8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mysqli_query()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Untuk mengirimkan perintah query. Terdiri dari dua parameter yaitu: koneksi, dan SQL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.</w:t>
      </w:r>
    </w:p>
    <w:p w14:paraId="52CA192F" w14:textId="299A30D6" w:rsidR="000C72F8" w:rsidRPr="007B6840" w:rsidRDefault="000C72F8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mysqli_fetch_array()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Mengambil hasil baris sebagai asosiatif , array numerik , atau keduanya. Singkatnya untuk menampung baris tabel menjadi array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.</w:t>
      </w:r>
    </w:p>
    <w:p w14:paraId="1B504E8C" w14:textId="6E77096A" w:rsidR="000C72F8" w:rsidRPr="007B6840" w:rsidRDefault="000C72F8" w:rsidP="00AF61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mysqli_num_rows()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Mengambil jumlah baris di dalam tabel.</w:t>
      </w:r>
    </w:p>
    <w:p w14:paraId="67B1205D" w14:textId="4A6F585B" w:rsidR="00FF754B" w:rsidRPr="007B6840" w:rsidRDefault="00FF754B" w:rsidP="00FF75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JSON.stringify</w:t>
      </w:r>
      <w:proofErr w:type="spellEnd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()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string JSON.</w:t>
      </w:r>
    </w:p>
    <w:p w14:paraId="2C9D8562" w14:textId="1FE9CB8B" w:rsidR="00FF754B" w:rsidRPr="007B6840" w:rsidRDefault="00FF754B" w:rsidP="00FF75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JSON.parse</w:t>
      </w:r>
      <w:proofErr w:type="spellEnd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()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string J</w:t>
      </w:r>
      <w:bookmarkStart w:id="0" w:name="_GoBack"/>
      <w:bookmarkEnd w:id="0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SON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673258A7" w14:textId="57301651" w:rsidR="00F54CAC" w:rsidRPr="007B6840" w:rsidRDefault="00F54CAC" w:rsidP="00F54C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stripslashes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backslashes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miring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terbalik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("\")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stripslashes</w:t>
      </w:r>
      <w:proofErr w:type="spellEnd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mengganggu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A1143" w14:textId="213DA404" w:rsidR="000C72F8" w:rsidRPr="007B6840" w:rsidRDefault="00BC4A81" w:rsidP="00BC4A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>file_get_contents</w:t>
      </w:r>
      <w:proofErr w:type="spellEnd"/>
      <w:r w:rsidRPr="007B68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B68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840">
        <w:rPr>
          <w:rFonts w:ascii="Times New Roman" w:hAnsi="Times New Roman" w:cs="Times New Roman"/>
          <w:sz w:val="24"/>
          <w:szCs w:val="24"/>
          <w:shd w:val="clear" w:color="auto" w:fill="FFFFFF"/>
        </w:rPr>
        <w:t>membaca file ke dalam string.</w:t>
      </w:r>
    </w:p>
    <w:p w14:paraId="2C7B1262" w14:textId="77777777" w:rsidR="00686A8A" w:rsidRPr="00686A8A" w:rsidRDefault="00686A8A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C8393" w14:textId="77777777" w:rsidR="00E31987" w:rsidRDefault="00E31987" w:rsidP="00820E62">
      <w:pPr>
        <w:spacing w:after="0" w:line="240" w:lineRule="auto"/>
      </w:pPr>
      <w:r>
        <w:separator/>
      </w:r>
    </w:p>
  </w:endnote>
  <w:endnote w:type="continuationSeparator" w:id="0">
    <w:p w14:paraId="0D030E61" w14:textId="77777777" w:rsidR="00E31987" w:rsidRDefault="00E319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17C58" w14:textId="77777777" w:rsidR="00E31987" w:rsidRDefault="00E31987" w:rsidP="00820E62">
      <w:pPr>
        <w:spacing w:after="0" w:line="240" w:lineRule="auto"/>
      </w:pPr>
      <w:r>
        <w:separator/>
      </w:r>
    </w:p>
  </w:footnote>
  <w:footnote w:type="continuationSeparator" w:id="0">
    <w:p w14:paraId="68A522FA" w14:textId="77777777" w:rsidR="00E31987" w:rsidRDefault="00E319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94725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62940"/>
    <w:rsid w:val="0018660E"/>
    <w:rsid w:val="001C7104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302CF5"/>
    <w:rsid w:val="00341E06"/>
    <w:rsid w:val="00352699"/>
    <w:rsid w:val="00371B17"/>
    <w:rsid w:val="003808C3"/>
    <w:rsid w:val="00382FC0"/>
    <w:rsid w:val="003A2955"/>
    <w:rsid w:val="003A29DF"/>
    <w:rsid w:val="003B7E51"/>
    <w:rsid w:val="003C2C97"/>
    <w:rsid w:val="003C51C9"/>
    <w:rsid w:val="003D392C"/>
    <w:rsid w:val="003E6444"/>
    <w:rsid w:val="00401EFB"/>
    <w:rsid w:val="00411021"/>
    <w:rsid w:val="00413CE6"/>
    <w:rsid w:val="00415115"/>
    <w:rsid w:val="0042389F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6A8A"/>
    <w:rsid w:val="006B511C"/>
    <w:rsid w:val="006C28C4"/>
    <w:rsid w:val="006C3481"/>
    <w:rsid w:val="006D0604"/>
    <w:rsid w:val="006D3AF6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07E9A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3CC3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A5278"/>
    <w:rsid w:val="00DB0433"/>
    <w:rsid w:val="00DD1D6B"/>
    <w:rsid w:val="00E03B5B"/>
    <w:rsid w:val="00E23AC4"/>
    <w:rsid w:val="00E31987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37CEA"/>
    <w:rsid w:val="00F54CAC"/>
    <w:rsid w:val="00F713FC"/>
    <w:rsid w:val="00FA12B6"/>
    <w:rsid w:val="00FB1F1A"/>
    <w:rsid w:val="00FB5CAA"/>
    <w:rsid w:val="00FB6F30"/>
    <w:rsid w:val="00FD17DB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9F3000E5-1644-4889-AF43-1587926D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2020-07-12T16:36:00Z</dcterms:created>
  <dcterms:modified xsi:type="dcterms:W3CDTF">2021-01-28T12:45:00Z</dcterms:modified>
</cp:coreProperties>
</file>