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76"/>
        <w:jc w:val="center"/>
      </w:pPr>
      <w:r>
        <w:rPr>
          <w:rFonts w:ascii="Agency FB" w:cs="Agency FB" w:eastAsia="Agency FB" w:hAnsi="Agency FB"/>
          <w:b/>
          <w:bCs/>
          <w:sz w:val="36"/>
          <w:szCs w:val="36"/>
        </w:rPr>
        <w:t xml:space="preserve">Joining Letter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[Date]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[Employee Name]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[Employee Address]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[Employee Name],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are delighted to welcome you to the [Company Name] team as a Web Designer. Your skills and experience align perfectly with our vision for creating exceptional digital experiences.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 official start date at [Company Name] will be [Start Date].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 role and responsibilities will include: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Designing and developing visually appealing and user-friendly websites.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Creating and maintaining website templates, layouts, and styles.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Collaborating with other team members to ensure seamless integration of design elements.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Staying updated with the latest web design trends and technologies.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[List any other specific duties or responsibilities relevant to the position]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 employment terms and conditions are as follows: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Salary: [Salary Amount] per month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Benefits: [List of benefits, such as health insurance, paid time off, etc.]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Working hours: [Regular working hours]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Probationary period: [Duration of probationary period]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Please ensure that you provide the necessary documentation, such as your ID proof, educational certificates, and medical fitness certificate, to the HR department by [Date].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look forward to your contributions and wish you all the best in your new role at [Company Name].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Sincerely,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[Your Name]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[Your Position]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[Company Name]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[Company Address]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4"/>
        <w:szCs w:val="24"/>
      </w:rPr>
      <w:t xml:space="preserve">	</w:t>
    </w:r>
    <w:fldSimple w:instr="FILENAME \p \* MERGEFORMAT">
      <w:r>
        <w:t xml:space="preserve">Job-1.docx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2026-10-01T18:58:51.316Z</dcterms:created>
  <dcterms:modified xsi:type="dcterms:W3CDTF">2026-10-01T18:58:51.327Z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