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5C426" w14:textId="44C09836" w:rsidR="00A542DF" w:rsidRDefault="00CC054D">
      <w:pPr>
        <w:rPr>
          <w:lang w:val="en-US"/>
        </w:rPr>
      </w:pPr>
      <w:r>
        <w:rPr>
          <w:lang w:val="en-US"/>
        </w:rPr>
        <w:t xml:space="preserve">Hi </w:t>
      </w:r>
    </w:p>
    <w:p w14:paraId="2B9C2C28" w14:textId="3F0675F5" w:rsidR="00CC054D" w:rsidRDefault="00CC054D">
      <w:pPr>
        <w:rPr>
          <w:sz w:val="40"/>
          <w:szCs w:val="40"/>
          <w:lang w:val="en-US"/>
        </w:rPr>
      </w:pPr>
      <w:r>
        <w:rPr>
          <w:lang w:val="en-US"/>
        </w:rPr>
        <w:t>Lucifer</w:t>
      </w:r>
    </w:p>
    <w:p w14:paraId="75E810DE" w14:textId="3D4A5906" w:rsidR="00D74BAC" w:rsidRPr="00D74BAC" w:rsidRDefault="00D74BA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New laptops ooooooo</w:t>
      </w:r>
    </w:p>
    <w:p w14:paraId="2F1A44F5" w14:textId="77777777" w:rsidR="00CC054D" w:rsidRPr="00CC054D" w:rsidRDefault="00CC054D">
      <w:pPr>
        <w:rPr>
          <w:lang w:val="en-US"/>
        </w:rPr>
      </w:pPr>
    </w:p>
    <w:sectPr w:rsidR="00CC054D" w:rsidRPr="00CC05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661"/>
    <w:rsid w:val="00024661"/>
    <w:rsid w:val="00A542DF"/>
    <w:rsid w:val="00CC054D"/>
    <w:rsid w:val="00D74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58F06"/>
  <w15:chartTrackingRefBased/>
  <w15:docId w15:val="{337B5CC4-964A-446A-A8C6-EE5BE2A4C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kelaskar</dc:creator>
  <cp:keywords/>
  <dc:description/>
  <cp:lastModifiedBy>ritesh kelaskar</cp:lastModifiedBy>
  <cp:revision>3</cp:revision>
  <dcterms:created xsi:type="dcterms:W3CDTF">2022-09-01T09:47:00Z</dcterms:created>
  <dcterms:modified xsi:type="dcterms:W3CDTF">2022-09-07T09:44:00Z</dcterms:modified>
</cp:coreProperties>
</file>