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DD5A5" w14:textId="77777777" w:rsidR="0053533C" w:rsidRPr="0033144E" w:rsidRDefault="0053533C" w:rsidP="00431326">
      <w:pPr>
        <w:spacing w:before="100" w:beforeAutospacing="1" w:after="100" w:afterAutospacing="1" w:line="276" w:lineRule="auto"/>
        <w:jc w:val="center"/>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Project Title</w:t>
      </w:r>
      <w:r w:rsidRPr="0033144E">
        <w:rPr>
          <w:rFonts w:ascii="Times New Roman" w:eastAsia="Times New Roman" w:hAnsi="Times New Roman" w:cs="Times New Roman"/>
          <w:sz w:val="24"/>
          <w:szCs w:val="24"/>
          <w:lang w:eastAsia="en-IN"/>
        </w:rPr>
        <w:br/>
      </w:r>
      <w:r w:rsidRPr="0033144E">
        <w:rPr>
          <w:rFonts w:ascii="Times New Roman" w:eastAsia="Times New Roman" w:hAnsi="Times New Roman" w:cs="Times New Roman"/>
          <w:sz w:val="28"/>
          <w:szCs w:val="28"/>
          <w:lang w:eastAsia="en-IN"/>
        </w:rPr>
        <w:t>Compose Input: A Demonstration of Text Input and Validation with Android Compose</w:t>
      </w:r>
    </w:p>
    <w:p w14:paraId="6EC9DB4D"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1. Project Overview</w:t>
      </w:r>
    </w:p>
    <w:p w14:paraId="50EF1A4C"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This project focuses on building a demonstration Android application using Jetpack Compose UI Toolkit. The core objective is to highlight text input handling and validation through a survey-based app interface. By utilizing Jetpack Compose, the project aims to showcase dynamic UI capabilities and enhance user experience, data handling, and form validation compared to traditional Android UI paradigms. This application serves to illustrate modern, scalable solutions for handling user input and ensuring data accuracy, thereby enhancing both user satisfaction and developer productivity.</w:t>
      </w:r>
    </w:p>
    <w:p w14:paraId="7FD0C33A"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2. Objectives</w:t>
      </w:r>
    </w:p>
    <w:p w14:paraId="06DE7E50"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Business Goals:</w:t>
      </w:r>
    </w:p>
    <w:p w14:paraId="20A06874" w14:textId="77777777" w:rsidR="0053533C" w:rsidRPr="0033144E" w:rsidRDefault="0053533C" w:rsidP="00431326">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Develop a fully functional, user-friendly Android application using Jetpack Compose.</w:t>
      </w:r>
    </w:p>
    <w:p w14:paraId="44D3F61E" w14:textId="77777777" w:rsidR="0053533C" w:rsidRPr="0033144E" w:rsidRDefault="0053533C" w:rsidP="00431326">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Demonstrate real-time text input validation to ensure accurate data capture.</w:t>
      </w:r>
    </w:p>
    <w:p w14:paraId="1295BDC9" w14:textId="77777777" w:rsidR="0053533C" w:rsidRPr="0033144E" w:rsidRDefault="0053533C" w:rsidP="00431326">
      <w:pPr>
        <w:numPr>
          <w:ilvl w:val="0"/>
          <w:numId w:val="1"/>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sz w:val="28"/>
          <w:szCs w:val="28"/>
          <w:lang w:eastAsia="en-IN"/>
        </w:rPr>
        <w:t>Improve user experience by leveraging the declarative UI features of Compose</w:t>
      </w:r>
      <w:r w:rsidRPr="0033144E">
        <w:rPr>
          <w:rFonts w:ascii="Times New Roman" w:eastAsia="Times New Roman" w:hAnsi="Times New Roman" w:cs="Times New Roman"/>
          <w:sz w:val="24"/>
          <w:szCs w:val="24"/>
          <w:lang w:eastAsia="en-IN"/>
        </w:rPr>
        <w:t>.</w:t>
      </w:r>
    </w:p>
    <w:p w14:paraId="159E762E"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Specific Outcomes:</w:t>
      </w:r>
    </w:p>
    <w:p w14:paraId="7B2871FD" w14:textId="77777777" w:rsidR="0053533C" w:rsidRPr="0033144E" w:rsidRDefault="0053533C" w:rsidP="00431326">
      <w:pPr>
        <w:numPr>
          <w:ilvl w:val="0"/>
          <w:numId w:val="2"/>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Creation of an application with user registration, login, input forms, and admin data access features.</w:t>
      </w:r>
    </w:p>
    <w:p w14:paraId="59A9E85A" w14:textId="77777777" w:rsidR="0053533C" w:rsidRPr="0033144E" w:rsidRDefault="0053533C" w:rsidP="00431326">
      <w:pPr>
        <w:numPr>
          <w:ilvl w:val="0"/>
          <w:numId w:val="2"/>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Implementation of robust input validation mechanisms.</w:t>
      </w:r>
    </w:p>
    <w:p w14:paraId="66439ED5" w14:textId="77777777" w:rsidR="0053533C" w:rsidRPr="0033144E" w:rsidRDefault="0053533C" w:rsidP="00431326">
      <w:pPr>
        <w:numPr>
          <w:ilvl w:val="0"/>
          <w:numId w:val="2"/>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Integration with a database for persistent data storage.</w:t>
      </w:r>
    </w:p>
    <w:p w14:paraId="4B313EEC" w14:textId="77777777" w:rsidR="0053533C" w:rsidRPr="001F6A9D" w:rsidRDefault="0053533C" w:rsidP="00431326">
      <w:pPr>
        <w:numPr>
          <w:ilvl w:val="0"/>
          <w:numId w:val="2"/>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Display of efficient input handling and UI updates via state management.</w:t>
      </w:r>
      <w:r w:rsidRPr="001F6A9D">
        <w:rPr>
          <w:noProof/>
          <w:sz w:val="28"/>
          <w:szCs w:val="28"/>
        </w:rPr>
        <w:t xml:space="preserve"> </w:t>
      </w:r>
    </w:p>
    <w:p w14:paraId="3B47D301" w14:textId="77777777" w:rsidR="0053533C" w:rsidRPr="001F6A9D" w:rsidRDefault="0053533C" w:rsidP="00431326">
      <w:pPr>
        <w:spacing w:before="100" w:beforeAutospacing="1" w:after="100" w:afterAutospacing="1" w:line="276" w:lineRule="auto"/>
        <w:rPr>
          <w:rFonts w:ascii="Times New Roman" w:eastAsia="Times New Roman" w:hAnsi="Times New Roman" w:cs="Times New Roman"/>
          <w:sz w:val="28"/>
          <w:szCs w:val="28"/>
          <w:lang w:eastAsia="en-IN"/>
        </w:rPr>
      </w:pPr>
    </w:p>
    <w:p w14:paraId="4D769D16"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5A753905"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5E196176"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0EBCD43F"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7D272955"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Pr>
          <w:noProof/>
        </w:rPr>
        <w:lastRenderedPageBreak/>
        <w:drawing>
          <wp:inline distT="0" distB="0" distL="0" distR="0" wp14:anchorId="27B3E82F" wp14:editId="3BDF087E">
            <wp:extent cx="5731510" cy="243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6269A7C6"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0A56478D"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2B039FED"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451B0750"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38F45517" w14:textId="3A51242D"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3. Key F</w:t>
      </w:r>
      <w:r w:rsidR="0073752F">
        <w:rPr>
          <w:rFonts w:ascii="Times New Roman" w:eastAsia="Times New Roman" w:hAnsi="Times New Roman" w:cs="Times New Roman"/>
          <w:b/>
          <w:bCs/>
          <w:sz w:val="27"/>
          <w:szCs w:val="27"/>
          <w:lang w:eastAsia="en-IN"/>
        </w:rPr>
        <w:t>unctionalities</w:t>
      </w:r>
      <w:r w:rsidRPr="0033144E">
        <w:rPr>
          <w:rFonts w:ascii="Times New Roman" w:eastAsia="Times New Roman" w:hAnsi="Times New Roman" w:cs="Times New Roman"/>
          <w:b/>
          <w:bCs/>
          <w:sz w:val="27"/>
          <w:szCs w:val="27"/>
          <w:lang w:eastAsia="en-IN"/>
        </w:rPr>
        <w:t xml:space="preserve"> and Concepts Utilized</w:t>
      </w:r>
    </w:p>
    <w:p w14:paraId="107122B5"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Jetpack Compose Features:</w:t>
      </w:r>
    </w:p>
    <w:p w14:paraId="5F4D3AF1" w14:textId="77777777" w:rsidR="0053533C" w:rsidRPr="0033144E" w:rsidRDefault="0053533C" w:rsidP="00431326">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Declarative UI structure, creating dynamic input fields and forms.</w:t>
      </w:r>
    </w:p>
    <w:p w14:paraId="30DB0A71" w14:textId="77777777" w:rsidR="0053533C" w:rsidRPr="0033144E" w:rsidRDefault="0053533C" w:rsidP="00431326">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State management for real-time UI updates based on user input.</w:t>
      </w:r>
    </w:p>
    <w:p w14:paraId="5E2C5130" w14:textId="77777777" w:rsidR="0053533C" w:rsidRPr="0033144E" w:rsidRDefault="0053533C" w:rsidP="00431326">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 xml:space="preserve">Input validation using built-in </w:t>
      </w:r>
      <w:r w:rsidRPr="001F6A9D">
        <w:rPr>
          <w:rFonts w:ascii="Courier New" w:eastAsia="Times New Roman" w:hAnsi="Courier New" w:cs="Courier New"/>
          <w:sz w:val="28"/>
          <w:szCs w:val="28"/>
          <w:lang w:eastAsia="en-IN"/>
        </w:rPr>
        <w:t>TextField</w:t>
      </w:r>
      <w:r w:rsidRPr="0033144E">
        <w:rPr>
          <w:rFonts w:ascii="Times New Roman" w:eastAsia="Times New Roman" w:hAnsi="Times New Roman" w:cs="Times New Roman"/>
          <w:sz w:val="28"/>
          <w:szCs w:val="28"/>
          <w:lang w:eastAsia="en-IN"/>
        </w:rPr>
        <w:t xml:space="preserve"> components and error messages.</w:t>
      </w:r>
    </w:p>
    <w:p w14:paraId="65338ADB" w14:textId="77777777" w:rsidR="0053533C" w:rsidRPr="0033144E" w:rsidRDefault="0053533C" w:rsidP="00431326">
      <w:pPr>
        <w:numPr>
          <w:ilvl w:val="0"/>
          <w:numId w:val="3"/>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sz w:val="28"/>
          <w:szCs w:val="28"/>
          <w:lang w:eastAsia="en-IN"/>
        </w:rPr>
        <w:t>Navigation component integration for multi-page workflows</w:t>
      </w:r>
      <w:r w:rsidRPr="0033144E">
        <w:rPr>
          <w:rFonts w:ascii="Times New Roman" w:eastAsia="Times New Roman" w:hAnsi="Times New Roman" w:cs="Times New Roman"/>
          <w:sz w:val="24"/>
          <w:szCs w:val="24"/>
          <w:lang w:eastAsia="en-IN"/>
        </w:rPr>
        <w:t>.</w:t>
      </w:r>
    </w:p>
    <w:p w14:paraId="0562ED65"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Database and Data Handling Concepts:</w:t>
      </w:r>
    </w:p>
    <w:p w14:paraId="3F39FC81" w14:textId="77777777" w:rsidR="0053533C" w:rsidRPr="0033144E" w:rsidRDefault="0053533C" w:rsidP="00431326">
      <w:pPr>
        <w:numPr>
          <w:ilvl w:val="0"/>
          <w:numId w:val="4"/>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Integration with a local or cloud-based database for data persistence.</w:t>
      </w:r>
    </w:p>
    <w:p w14:paraId="2E98BF46" w14:textId="77777777" w:rsidR="0053533C" w:rsidRPr="0033144E" w:rsidRDefault="0053533C" w:rsidP="00431326">
      <w:pPr>
        <w:numPr>
          <w:ilvl w:val="0"/>
          <w:numId w:val="4"/>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CRUD (Create, Read, Update, Delete) operations demonstrated for user responses and admin data access.</w:t>
      </w:r>
    </w:p>
    <w:p w14:paraId="34EEB52D"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4. Detailed Steps to Solution Design</w:t>
      </w:r>
    </w:p>
    <w:p w14:paraId="44A94388" w14:textId="77777777" w:rsidR="0053533C" w:rsidRPr="0033144E" w:rsidRDefault="0053533C" w:rsidP="00431326">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UI Design and User Flow</w:t>
      </w:r>
    </w:p>
    <w:p w14:paraId="2C909D7C"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 xml:space="preserve">Create registration, login, and survey pages using Compose </w:t>
      </w:r>
      <w:r w:rsidRPr="001F6A9D">
        <w:rPr>
          <w:rFonts w:ascii="Courier New" w:eastAsia="Times New Roman" w:hAnsi="Courier New" w:cs="Courier New"/>
          <w:sz w:val="28"/>
          <w:szCs w:val="28"/>
          <w:lang w:eastAsia="en-IN"/>
        </w:rPr>
        <w:t>Column</w:t>
      </w:r>
      <w:r w:rsidRPr="0033144E">
        <w:rPr>
          <w:rFonts w:ascii="Times New Roman" w:eastAsia="Times New Roman" w:hAnsi="Times New Roman" w:cs="Times New Roman"/>
          <w:sz w:val="28"/>
          <w:szCs w:val="28"/>
          <w:lang w:eastAsia="en-IN"/>
        </w:rPr>
        <w:t xml:space="preserve">, </w:t>
      </w:r>
      <w:r w:rsidRPr="001F6A9D">
        <w:rPr>
          <w:rFonts w:ascii="Courier New" w:eastAsia="Times New Roman" w:hAnsi="Courier New" w:cs="Courier New"/>
          <w:sz w:val="28"/>
          <w:szCs w:val="28"/>
          <w:lang w:eastAsia="en-IN"/>
        </w:rPr>
        <w:t>Row</w:t>
      </w:r>
      <w:r w:rsidRPr="0033144E">
        <w:rPr>
          <w:rFonts w:ascii="Times New Roman" w:eastAsia="Times New Roman" w:hAnsi="Times New Roman" w:cs="Times New Roman"/>
          <w:sz w:val="28"/>
          <w:szCs w:val="28"/>
          <w:lang w:eastAsia="en-IN"/>
        </w:rPr>
        <w:t xml:space="preserve">, </w:t>
      </w:r>
      <w:r w:rsidRPr="001F6A9D">
        <w:rPr>
          <w:rFonts w:ascii="Courier New" w:eastAsia="Times New Roman" w:hAnsi="Courier New" w:cs="Courier New"/>
          <w:sz w:val="28"/>
          <w:szCs w:val="28"/>
          <w:lang w:eastAsia="en-IN"/>
        </w:rPr>
        <w:t>TextField</w:t>
      </w:r>
      <w:r w:rsidRPr="0033144E">
        <w:rPr>
          <w:rFonts w:ascii="Times New Roman" w:eastAsia="Times New Roman" w:hAnsi="Times New Roman" w:cs="Times New Roman"/>
          <w:sz w:val="28"/>
          <w:szCs w:val="28"/>
          <w:lang w:eastAsia="en-IN"/>
        </w:rPr>
        <w:t xml:space="preserve">, and </w:t>
      </w:r>
      <w:r w:rsidRPr="001F6A9D">
        <w:rPr>
          <w:rFonts w:ascii="Courier New" w:eastAsia="Times New Roman" w:hAnsi="Courier New" w:cs="Courier New"/>
          <w:sz w:val="28"/>
          <w:szCs w:val="28"/>
          <w:lang w:eastAsia="en-IN"/>
        </w:rPr>
        <w:t>Button</w:t>
      </w:r>
      <w:r w:rsidRPr="0033144E">
        <w:rPr>
          <w:rFonts w:ascii="Times New Roman" w:eastAsia="Times New Roman" w:hAnsi="Times New Roman" w:cs="Times New Roman"/>
          <w:sz w:val="28"/>
          <w:szCs w:val="28"/>
          <w:lang w:eastAsia="en-IN"/>
        </w:rPr>
        <w:t xml:space="preserve"> components.</w:t>
      </w:r>
    </w:p>
    <w:p w14:paraId="42F67929" w14:textId="77777777" w:rsidR="0053533C"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Design user input forms with dynamic validation, error displays, and responsive layouts.</w:t>
      </w:r>
    </w:p>
    <w:p w14:paraId="0492EEF1"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p>
    <w:p w14:paraId="13E54D40" w14:textId="77777777" w:rsidR="0053533C" w:rsidRPr="0033144E" w:rsidRDefault="0053533C" w:rsidP="00431326">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ViewModel Setup</w:t>
      </w:r>
    </w:p>
    <w:p w14:paraId="5ED13E7B"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Integrate ViewModel for state management and data validation.</w:t>
      </w:r>
    </w:p>
    <w:p w14:paraId="1C56D14C"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sz w:val="28"/>
          <w:szCs w:val="28"/>
          <w:lang w:eastAsia="en-IN"/>
        </w:rPr>
        <w:t xml:space="preserve">Utilize </w:t>
      </w:r>
      <w:r w:rsidRPr="00640983">
        <w:rPr>
          <w:rFonts w:ascii="Courier New" w:eastAsia="Times New Roman" w:hAnsi="Courier New" w:cs="Courier New"/>
          <w:sz w:val="28"/>
          <w:szCs w:val="28"/>
          <w:lang w:eastAsia="en-IN"/>
        </w:rPr>
        <w:t>LiveData</w:t>
      </w:r>
      <w:r w:rsidRPr="0033144E">
        <w:rPr>
          <w:rFonts w:ascii="Times New Roman" w:eastAsia="Times New Roman" w:hAnsi="Times New Roman" w:cs="Times New Roman"/>
          <w:sz w:val="28"/>
          <w:szCs w:val="28"/>
          <w:lang w:eastAsia="en-IN"/>
        </w:rPr>
        <w:t xml:space="preserve"> or Compose's </w:t>
      </w:r>
      <w:r w:rsidRPr="00640983">
        <w:rPr>
          <w:rFonts w:ascii="Courier New" w:eastAsia="Times New Roman" w:hAnsi="Courier New" w:cs="Courier New"/>
          <w:sz w:val="28"/>
          <w:szCs w:val="28"/>
          <w:lang w:eastAsia="en-IN"/>
        </w:rPr>
        <w:t>State</w:t>
      </w:r>
      <w:r w:rsidRPr="0033144E">
        <w:rPr>
          <w:rFonts w:ascii="Times New Roman" w:eastAsia="Times New Roman" w:hAnsi="Times New Roman" w:cs="Times New Roman"/>
          <w:sz w:val="28"/>
          <w:szCs w:val="28"/>
          <w:lang w:eastAsia="en-IN"/>
        </w:rPr>
        <w:t xml:space="preserve"> objects to handle UI changes</w:t>
      </w:r>
      <w:r w:rsidRPr="0033144E">
        <w:rPr>
          <w:rFonts w:ascii="Times New Roman" w:eastAsia="Times New Roman" w:hAnsi="Times New Roman" w:cs="Times New Roman"/>
          <w:sz w:val="24"/>
          <w:szCs w:val="24"/>
          <w:lang w:eastAsia="en-IN"/>
        </w:rPr>
        <w:t>.</w:t>
      </w:r>
    </w:p>
    <w:p w14:paraId="49A81791" w14:textId="77777777" w:rsidR="0053533C" w:rsidRPr="0033144E" w:rsidRDefault="0053533C" w:rsidP="00431326">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lastRenderedPageBreak/>
        <w:t>Data Management and Persistence</w:t>
      </w:r>
    </w:p>
    <w:p w14:paraId="509CF00A"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Connect with a Room Database or other data persistence solution.</w:t>
      </w:r>
    </w:p>
    <w:p w14:paraId="2FB18BB9"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Define data models and schemas for user registration data, survey responses, etc.</w:t>
      </w:r>
    </w:p>
    <w:p w14:paraId="4949F4C0" w14:textId="77777777" w:rsidR="0053533C" w:rsidRPr="0033144E" w:rsidRDefault="0053533C" w:rsidP="00431326">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Admin View Integration</w:t>
      </w:r>
    </w:p>
    <w:p w14:paraId="353F3A99"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Develop admin views for accessing and managing survey data.</w:t>
      </w:r>
    </w:p>
    <w:p w14:paraId="55B7D90C" w14:textId="77777777" w:rsidR="0053533C"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sz w:val="28"/>
          <w:szCs w:val="28"/>
          <w:lang w:eastAsia="en-IN"/>
        </w:rPr>
        <w:t>Implement security measures and access controls</w:t>
      </w:r>
      <w:r w:rsidRPr="0033144E">
        <w:rPr>
          <w:rFonts w:ascii="Times New Roman" w:eastAsia="Times New Roman" w:hAnsi="Times New Roman" w:cs="Times New Roman"/>
          <w:sz w:val="24"/>
          <w:szCs w:val="24"/>
          <w:lang w:eastAsia="en-IN"/>
        </w:rPr>
        <w:t>.</w:t>
      </w:r>
    </w:p>
    <w:p w14:paraId="090E768E"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PROGRAM</w:t>
      </w:r>
    </w:p>
    <w:p w14:paraId="0AE6ED39" w14:textId="77777777" w:rsidR="0053533C" w:rsidRPr="00336988"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sidRPr="00336988">
        <w:rPr>
          <w:rFonts w:ascii="Times New Roman" w:eastAsia="Times New Roman" w:hAnsi="Times New Roman" w:cs="Times New Roman"/>
          <w:b/>
          <w:sz w:val="24"/>
          <w:szCs w:val="24"/>
          <w:lang w:eastAsia="en-IN"/>
        </w:rPr>
        <w:t>ADMIN ACTIVITY</w:t>
      </w:r>
    </w:p>
    <w:p w14:paraId="582749B2"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package com.example.surveyapplication</w:t>
      </w:r>
    </w:p>
    <w:p w14:paraId="76430F06"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android.os.Bundle</w:t>
      </w:r>
    </w:p>
    <w:p w14:paraId="05A43F76"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android.util.Log</w:t>
      </w:r>
    </w:p>
    <w:p w14:paraId="0923431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androidx.activity.ComponentActivity</w:t>
      </w:r>
    </w:p>
    <w:p w14:paraId="28D1D686"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androidx.activity.compose.setContent</w:t>
      </w:r>
    </w:p>
    <w:p w14:paraId="151F8E40"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androidx.compose.foundation.Image</w:t>
      </w:r>
    </w:p>
    <w:p w14:paraId="76A0F03C"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androidx.compose.foundation.layout.*</w:t>
      </w:r>
    </w:p>
    <w:p w14:paraId="172D167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androidx.compose.foundation.lazy.LazyColumn</w:t>
      </w:r>
    </w:p>
    <w:p w14:paraId="37C3F05B"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androidx.compose.foundation.lazy.LazyRow</w:t>
      </w:r>
    </w:p>
    <w:p w14:paraId="72E8A913"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androidx.compose.foundation.lazy.items</w:t>
      </w:r>
    </w:p>
    <w:p w14:paraId="62AB2BD2"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androidx.compose.material.MaterialTheme</w:t>
      </w:r>
    </w:p>
    <w:p w14:paraId="5BBD031C"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androidx.compose.material.Surface</w:t>
      </w:r>
    </w:p>
    <w:p w14:paraId="7D2D319E"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androidx.compose.material.Text</w:t>
      </w:r>
    </w:p>
    <w:p w14:paraId="49D5828B"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androidx.compose.runtime.Composable</w:t>
      </w:r>
    </w:p>
    <w:p w14:paraId="1EFDE9FC"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androidx.compose.ui.Modifier</w:t>
      </w:r>
    </w:p>
    <w:p w14:paraId="0E063A12"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androidx.compose.ui.graphics.Color</w:t>
      </w:r>
    </w:p>
    <w:p w14:paraId="1FEE8FFE" w14:textId="77777777" w:rsidR="0053533C" w:rsidRPr="00F408F7" w:rsidRDefault="0053533C" w:rsidP="00431326">
      <w:pPr>
        <w:tabs>
          <w:tab w:val="left" w:pos="1701"/>
        </w:tabs>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androidx.compose.ui.layout.ContentScale</w:t>
      </w:r>
    </w:p>
    <w:p w14:paraId="1E16D9BE"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androidx.compose.ui.res.painterResource</w:t>
      </w:r>
    </w:p>
    <w:p w14:paraId="6DAC1906"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androidx.compose.ui.tooling.preview.Preview</w:t>
      </w:r>
    </w:p>
    <w:p w14:paraId="7E48F48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androidx.compose.ui.unit.dp</w:t>
      </w:r>
    </w:p>
    <w:p w14:paraId="4FDB1C0B"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lastRenderedPageBreak/>
        <w:t>import androidx.compose.ui.unit.sp</w:t>
      </w:r>
    </w:p>
    <w:p w14:paraId="23CFA2D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com.example.surveyapplication.ui.theme.SurveyApplicationTheme</w:t>
      </w:r>
    </w:p>
    <w:p w14:paraId="6FA711EE"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7767D304"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class AdminActivity : ComponentActivity() {</w:t>
      </w:r>
    </w:p>
    <w:p w14:paraId="65172E85"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private lateinit var databaseHelper: SurveyDatabaseHelper</w:t>
      </w:r>
    </w:p>
    <w:p w14:paraId="45609E13"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override fun onCreate(savedInstanceState: Bundle?) {</w:t>
      </w:r>
    </w:p>
    <w:p w14:paraId="269D1F1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super.onCreate(savedInstanceState)</w:t>
      </w:r>
    </w:p>
    <w:p w14:paraId="74BF57B3"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databaseHelper = SurveyDatabaseHelper(this)</w:t>
      </w:r>
    </w:p>
    <w:p w14:paraId="6B9468C2"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setContent {</w:t>
      </w:r>
    </w:p>
    <w:p w14:paraId="3783C8B2"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val data = databaseHelper.getAllSurveys();</w:t>
      </w:r>
    </w:p>
    <w:p w14:paraId="55B735F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Log.d("swathi", data.toString())</w:t>
      </w:r>
    </w:p>
    <w:p w14:paraId="709F4F9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val survey = databaseHelper.getAllSurveys()</w:t>
      </w:r>
    </w:p>
    <w:p w14:paraId="2ABDAA3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ListListScopeSample(survey)</w:t>
      </w:r>
    </w:p>
    <w:p w14:paraId="4938407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0E0E2DC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50FF4AF7"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w:t>
      </w:r>
    </w:p>
    <w:p w14:paraId="6CEBC27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@Composable</w:t>
      </w:r>
    </w:p>
    <w:p w14:paraId="2B9130AB"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fun ListListScopeSample(survey: List&lt;Survey&gt;) {</w:t>
      </w:r>
    </w:p>
    <w:p w14:paraId="7C04E250"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626B213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Image(</w:t>
      </w:r>
    </w:p>
    <w:p w14:paraId="42E6AC2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painterResource(id = R.drawable.background), contentDescription = "",</w:t>
      </w:r>
    </w:p>
    <w:p w14:paraId="266808B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alpha =0.1F,</w:t>
      </w:r>
    </w:p>
    <w:p w14:paraId="00237AE7"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contentScale = ContentScale.FillHeight,</w:t>
      </w:r>
    </w:p>
    <w:p w14:paraId="6C2E8D4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modifier = Modifier.padding(top = 40.dp)</w:t>
      </w:r>
    </w:p>
    <w:p w14:paraId="034B70E5" w14:textId="3F9F742A"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0036AFC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Text(</w:t>
      </w:r>
    </w:p>
    <w:p w14:paraId="4D02FE33"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lastRenderedPageBreak/>
        <w:t xml:space="preserve">        text = "Survey Details",</w:t>
      </w:r>
    </w:p>
    <w:p w14:paraId="06DEDA3E"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modifier = Modifier.padding(top = 24.dp, start = 106.dp, bottom = 24.dp),</w:t>
      </w:r>
    </w:p>
    <w:p w14:paraId="2E673F70"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fontSize = 30.sp,</w:t>
      </w:r>
    </w:p>
    <w:p w14:paraId="49F9670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color = Color(0xFF25b897)</w:t>
      </w:r>
    </w:p>
    <w:p w14:paraId="7FF2725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1319B560"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Spacer(modifier = Modifier.height(30.dp))</w:t>
      </w:r>
    </w:p>
    <w:p w14:paraId="5C4FCCDC"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LazyRow(</w:t>
      </w:r>
    </w:p>
    <w:p w14:paraId="7C72FB7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modifier = Modifier</w:t>
      </w:r>
    </w:p>
    <w:p w14:paraId="62262BD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.fillMaxSize()</w:t>
      </w:r>
    </w:p>
    <w:p w14:paraId="05756D64" w14:textId="297D1BC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.padding(top = 80.dp),</w:t>
      </w:r>
    </w:p>
    <w:p w14:paraId="04F23E51"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horizontalArrangement = Arrangement.SpaceBetween</w:t>
      </w:r>
    </w:p>
    <w:p w14:paraId="5C4D6A9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 {</w:t>
      </w:r>
    </w:p>
    <w:p w14:paraId="20FFE3E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item {</w:t>
      </w:r>
    </w:p>
    <w:p w14:paraId="13D7BB3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5636D93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LazyColumn {</w:t>
      </w:r>
    </w:p>
    <w:p w14:paraId="11380CD1"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items(survey) { survey -&gt;</w:t>
      </w:r>
    </w:p>
    <w:p w14:paraId="2E506EB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Column(</w:t>
      </w:r>
    </w:p>
    <w:p w14:paraId="5EB52711"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modifier = Modifier.padding(</w:t>
      </w:r>
    </w:p>
    <w:p w14:paraId="66A8B24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top = 16.dp,</w:t>
      </w:r>
    </w:p>
    <w:p w14:paraId="70CC5EB4"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start = 48.dp,</w:t>
      </w:r>
    </w:p>
    <w:p w14:paraId="6B5A0477"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bottom = 20.dp</w:t>
      </w:r>
    </w:p>
    <w:p w14:paraId="776A4AC7"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43C3B6BE"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 {</w:t>
      </w:r>
    </w:p>
    <w:p w14:paraId="46467A01"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Text("Name: ${survey.name}")</w:t>
      </w:r>
    </w:p>
    <w:p w14:paraId="18C3502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Text("Age: ${survey.age}")</w:t>
      </w:r>
    </w:p>
    <w:p w14:paraId="17E7CA0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Text("Mobile_Number: ${survey.mobileNumber}")</w:t>
      </w:r>
    </w:p>
    <w:p w14:paraId="323F50A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lastRenderedPageBreak/>
        <w:t xml:space="preserve">                        Text("Gender: ${survey.gender}")</w:t>
      </w:r>
    </w:p>
    <w:p w14:paraId="42060124"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Text("Diabetics: ${survey.diabetics}")</w:t>
      </w:r>
    </w:p>
    <w:p w14:paraId="7B66A02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2B1C30AC"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73840B3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2BAF9A9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0ACB84A1"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3CABD72D"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w:t>
      </w:r>
    </w:p>
    <w:p w14:paraId="276AA627"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sidRPr="00336988">
        <w:rPr>
          <w:rFonts w:ascii="Times New Roman" w:eastAsia="Times New Roman" w:hAnsi="Times New Roman" w:cs="Times New Roman"/>
          <w:b/>
          <w:sz w:val="24"/>
          <w:szCs w:val="24"/>
          <w:lang w:eastAsia="en-IN"/>
        </w:rPr>
        <w:t>LOGINACTIVITY</w:t>
      </w:r>
    </w:p>
    <w:p w14:paraId="3BD9B496" w14:textId="6338450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package com.example.surveyapplication</w:t>
      </w:r>
    </w:p>
    <w:p w14:paraId="29F1B84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android.content.Context</w:t>
      </w:r>
    </w:p>
    <w:p w14:paraId="393686A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android.content.Intent</w:t>
      </w:r>
    </w:p>
    <w:p w14:paraId="7BD99EB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android.os.Bundle</w:t>
      </w:r>
    </w:p>
    <w:p w14:paraId="66AAED0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androidx.activity.ComponentActivity</w:t>
      </w:r>
    </w:p>
    <w:p w14:paraId="465527C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androidx.activity.compose.setContent</w:t>
      </w:r>
    </w:p>
    <w:p w14:paraId="4BE4A4A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androidx.compose.foundation.Image</w:t>
      </w:r>
    </w:p>
    <w:p w14:paraId="1D8DC24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androidx.compose.foundation.background</w:t>
      </w:r>
    </w:p>
    <w:p w14:paraId="62632AA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androidx.compose.foundation.layout.*</w:t>
      </w:r>
    </w:p>
    <w:p w14:paraId="11685B7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androidx.compose.material.*</w:t>
      </w:r>
    </w:p>
    <w:p w14:paraId="6B89449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androidx.compose.runtime.*</w:t>
      </w:r>
    </w:p>
    <w:p w14:paraId="0C19FBD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androidx.compose.ui.Alignment</w:t>
      </w:r>
    </w:p>
    <w:p w14:paraId="5BDF925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androidx.compose.ui.Modifier</w:t>
      </w:r>
    </w:p>
    <w:p w14:paraId="2AFD092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androidx.compose.ui.graphics.Color</w:t>
      </w:r>
    </w:p>
    <w:p w14:paraId="48546A2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androidx.compose.ui.layout.ContentScale</w:t>
      </w:r>
    </w:p>
    <w:p w14:paraId="6978CC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androidx.compose.ui.res.painterResource</w:t>
      </w:r>
    </w:p>
    <w:p w14:paraId="5A4B54F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androidx.compose.ui.text.font.FontFamily</w:t>
      </w:r>
    </w:p>
    <w:p w14:paraId="1708A17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import androidx.compose.ui.text.font.FontWeight</w:t>
      </w:r>
    </w:p>
    <w:p w14:paraId="4126279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androidx.compose.ui.text.input.PasswordVisualTransformation</w:t>
      </w:r>
    </w:p>
    <w:p w14:paraId="6FCAC1B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androidx.compose.ui.tooling.preview.Preview</w:t>
      </w:r>
    </w:p>
    <w:p w14:paraId="5077A51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androidx.compose.ui.unit.dp</w:t>
      </w:r>
    </w:p>
    <w:p w14:paraId="1904273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androidx.compose.ui.unit.sp</w:t>
      </w:r>
    </w:p>
    <w:p w14:paraId="4F6118A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androidx.core.content.ContextCompat</w:t>
      </w:r>
    </w:p>
    <w:p w14:paraId="675A2D50" w14:textId="00BDDCBE"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com.example.surveyapplication.ui.theme.SurveyApplicationTheme</w:t>
      </w:r>
    </w:p>
    <w:p w14:paraId="0989378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class LoginActivity : ComponentActivity() {</w:t>
      </w:r>
    </w:p>
    <w:p w14:paraId="7024B56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private lateinit var databaseHelper: UserDatabaseHelper</w:t>
      </w:r>
    </w:p>
    <w:p w14:paraId="4B4FE51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override fun onCreate(savedInstanceState: Bundle?) {</w:t>
      </w:r>
    </w:p>
    <w:p w14:paraId="531497D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super.onCreate(savedInstanceState)</w:t>
      </w:r>
    </w:p>
    <w:p w14:paraId="58130AC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databaseHelper = UserDatabaseHelper(this)</w:t>
      </w:r>
    </w:p>
    <w:p w14:paraId="15B845C4" w14:textId="0ECA106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setContent {</w:t>
      </w:r>
    </w:p>
    <w:p w14:paraId="4B759EFC" w14:textId="78E44623"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LoginScreen(this, databaseHelper)</w:t>
      </w:r>
    </w:p>
    <w:p w14:paraId="7A61191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A0D592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FC37F6A" w14:textId="2B2585C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79FBC07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@Composable</w:t>
      </w:r>
    </w:p>
    <w:p w14:paraId="779033F2" w14:textId="6863A8AE"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fun LoginScreen(context: Context, databaseHelper: UserDatabaseHelper) {</w:t>
      </w:r>
    </w:p>
    <w:p w14:paraId="7225CC8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username by remember { mutableStateOf("") }</w:t>
      </w:r>
    </w:p>
    <w:p w14:paraId="2F24AD4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password by remember { mutableStateOf("") }</w:t>
      </w:r>
    </w:p>
    <w:p w14:paraId="048D4AB2" w14:textId="524B1C76"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error by remember { mutableStateOf("") }</w:t>
      </w:r>
    </w:p>
    <w:p w14:paraId="3B773A7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w:t>
      </w:r>
    </w:p>
    <w:p w14:paraId="680BFDF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Modifier.fillMaxSize().background(Color.White),</w:t>
      </w:r>
    </w:p>
    <w:p w14:paraId="2F19DE4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horizontalAlignment = Alignment.CenterHorizontally,</w:t>
      </w:r>
    </w:p>
    <w:p w14:paraId="0E71B1A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verticalArrangement = Arrangement.Center</w:t>
      </w:r>
    </w:p>
    <w:p w14:paraId="3F0FF7E0" w14:textId="268FC15F"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 {</w:t>
      </w:r>
    </w:p>
    <w:p w14:paraId="75E2D033" w14:textId="73FA1F91"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Image(painterResource(id = R.drawable.survey_login), contentDescription = "")</w:t>
      </w:r>
    </w:p>
    <w:p w14:paraId="195A2DB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w:t>
      </w:r>
    </w:p>
    <w:p w14:paraId="339787D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fontSize = 36.sp,</w:t>
      </w:r>
    </w:p>
    <w:p w14:paraId="574300D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fontWeight = FontWeight.ExtraBold,</w:t>
      </w:r>
    </w:p>
    <w:p w14:paraId="4084521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fontFamily = FontFamily.Cursive,</w:t>
      </w:r>
    </w:p>
    <w:p w14:paraId="2F4DD3E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 = Color(0xFF25b897),</w:t>
      </w:r>
    </w:p>
    <w:p w14:paraId="57C6604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"Login"</w:t>
      </w:r>
    </w:p>
    <w:p w14:paraId="7068D2E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F3A0208" w14:textId="5D99F782"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Spacer(modifier = Modifier.height(10.dp))</w:t>
      </w:r>
    </w:p>
    <w:p w14:paraId="7F6CCCF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TextField(</w:t>
      </w:r>
    </w:p>
    <w:p w14:paraId="0BFFFFC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username,</w:t>
      </w:r>
    </w:p>
    <w:p w14:paraId="7704BD2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 username = it },</w:t>
      </w:r>
    </w:p>
    <w:p w14:paraId="0BD85F2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label = { Text("Username") },</w:t>
      </w:r>
    </w:p>
    <w:p w14:paraId="06C8003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w:t>
      </w:r>
    </w:p>
    <w:p w14:paraId="41BD00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.padding(10.dp)</w:t>
      </w:r>
    </w:p>
    <w:p w14:paraId="0ACF6CE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.width(280.dp)</w:t>
      </w:r>
    </w:p>
    <w:p w14:paraId="5873F40C" w14:textId="76B91D8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3664A1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TextField(</w:t>
      </w:r>
    </w:p>
    <w:p w14:paraId="3636785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password,</w:t>
      </w:r>
    </w:p>
    <w:p w14:paraId="62B30C1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 password = it },</w:t>
      </w:r>
    </w:p>
    <w:p w14:paraId="09E4164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label = { Text("Password") },</w:t>
      </w:r>
    </w:p>
    <w:p w14:paraId="0E36F9D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visualTransformation = PasswordVisualTransformation(),</w:t>
      </w:r>
    </w:p>
    <w:p w14:paraId="6E1C278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w:t>
      </w:r>
    </w:p>
    <w:p w14:paraId="4924CE7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.padding(10.dp)</w:t>
      </w:r>
    </w:p>
    <w:p w14:paraId="241096A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.width(280.dp)</w:t>
      </w:r>
    </w:p>
    <w:p w14:paraId="0A0A21EC" w14:textId="36AF9692"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w:t>
      </w:r>
    </w:p>
    <w:p w14:paraId="41C3FFC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(error.isNotEmpty()) {</w:t>
      </w:r>
    </w:p>
    <w:p w14:paraId="1737384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w:t>
      </w:r>
    </w:p>
    <w:p w14:paraId="3C75BE6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error,</w:t>
      </w:r>
    </w:p>
    <w:p w14:paraId="0C153B8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 = MaterialTheme.colors.error,</w:t>
      </w:r>
    </w:p>
    <w:p w14:paraId="2599449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Modifier.padding(vertical = 16.dp)</w:t>
      </w:r>
    </w:p>
    <w:p w14:paraId="03E8540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996A3AD" w14:textId="09302BB2"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312056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Button(</w:t>
      </w:r>
    </w:p>
    <w:p w14:paraId="7566444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onClick = {</w:t>
      </w:r>
    </w:p>
    <w:p w14:paraId="6F56BF1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(username.isNotEmpty() &amp;&amp; password.isNotEmpty()) {</w:t>
      </w:r>
    </w:p>
    <w:p w14:paraId="6DEDF16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 user = databaseHelper.getUserByUsername(username)</w:t>
      </w:r>
    </w:p>
    <w:p w14:paraId="5C53F09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(user != null &amp;&amp; user.password == password) {</w:t>
      </w:r>
    </w:p>
    <w:p w14:paraId="1B418C6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"Successfully log in"</w:t>
      </w:r>
    </w:p>
    <w:p w14:paraId="3CB4F49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context.startActivity(</w:t>
      </w:r>
    </w:p>
    <w:p w14:paraId="0517E0C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Intent(</w:t>
      </w:r>
    </w:p>
    <w:p w14:paraId="00180F2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w:t>
      </w:r>
    </w:p>
    <w:p w14:paraId="360A66F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MainActivity::class.java</w:t>
      </w:r>
    </w:p>
    <w:p w14:paraId="481C1D9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9A822D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3B3F04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916722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(user != null &amp;&amp; user.password == "admin") {</w:t>
      </w:r>
    </w:p>
    <w:p w14:paraId="2D26BE4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"Successfully log in"</w:t>
      </w:r>
    </w:p>
    <w:p w14:paraId="425F724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context.startActivity(</w:t>
      </w:r>
    </w:p>
    <w:p w14:paraId="62AFF39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Intent(</w:t>
      </w:r>
    </w:p>
    <w:p w14:paraId="1321EED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w:t>
      </w:r>
    </w:p>
    <w:p w14:paraId="17D4339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AdminActivity::class.java</w:t>
      </w:r>
    </w:p>
    <w:p w14:paraId="42CB723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1E9330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A562F0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7565FC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else {</w:t>
      </w:r>
    </w:p>
    <w:p w14:paraId="67A53F6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"Invalid username or password"</w:t>
      </w:r>
    </w:p>
    <w:p w14:paraId="78606AD7" w14:textId="5989FC4E"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5EFB34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else {</w:t>
      </w:r>
    </w:p>
    <w:p w14:paraId="77BD069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"Please fill all fields"</w:t>
      </w:r>
    </w:p>
    <w:p w14:paraId="29B3260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8C78DF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A9E6DB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colors = ButtonDefaults.buttonColors(backgroundColor = Color(0xFF84adb8)),</w:t>
      </w:r>
    </w:p>
    <w:p w14:paraId="2AE3BA4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Modifier.padding(top = 16.dp)</w:t>
      </w:r>
    </w:p>
    <w:p w14:paraId="7D6F1E6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2AEEF82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Text(text = "Login")</w:t>
      </w:r>
    </w:p>
    <w:p w14:paraId="2CB24DE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F64569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Row {</w:t>
      </w:r>
    </w:p>
    <w:p w14:paraId="5759A78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TextButton(onClick = {context.startActivity(</w:t>
      </w:r>
    </w:p>
    <w:p w14:paraId="257BEDD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Intent(</w:t>
      </w:r>
    </w:p>
    <w:p w14:paraId="1E60DD4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w:t>
      </w:r>
    </w:p>
    <w:p w14:paraId="0515A3C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RegisterActivity::class.java</w:t>
      </w:r>
    </w:p>
    <w:p w14:paraId="2A3962A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68AC4E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4B0FE7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51F747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Text(color = Color(0xFF25b897),text = "Register") }</w:t>
      </w:r>
    </w:p>
    <w:p w14:paraId="32C3295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TextButton(onClick = {</w:t>
      </w:r>
    </w:p>
    <w:p w14:paraId="6BD8ADA7" w14:textId="1808F82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w:t>
      </w:r>
    </w:p>
    <w:p w14:paraId="728ACFA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24E5BB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Spacer(modifier = Modifier.width(60.dp))</w:t>
      </w:r>
    </w:p>
    <w:p w14:paraId="23207D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Text(color = Color(0xFF25b897),text = "Forget password?")</w:t>
      </w:r>
    </w:p>
    <w:p w14:paraId="307C70E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104CF2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08BAE3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9A80DF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2F2B775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private fun startMainPage(context: Context) {</w:t>
      </w:r>
    </w:p>
    <w:p w14:paraId="318F406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 intent = Intent(context, MainActivity::class.java)</w:t>
      </w:r>
    </w:p>
    <w:p w14:paraId="5FA7189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ContextCompat.startActivity(context, intent, null)</w:t>
      </w:r>
    </w:p>
    <w:p w14:paraId="2867634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21575489"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sidRPr="00336988">
        <w:rPr>
          <w:rFonts w:ascii="Times New Roman" w:eastAsia="Times New Roman" w:hAnsi="Times New Roman" w:cs="Times New Roman"/>
          <w:b/>
          <w:sz w:val="24"/>
          <w:szCs w:val="24"/>
          <w:lang w:eastAsia="en-IN"/>
        </w:rPr>
        <w:t>MAINACTIVITY</w:t>
      </w:r>
    </w:p>
    <w:p w14:paraId="39AD4C78" w14:textId="1DA13473"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package com.example.surveyapplication</w:t>
      </w:r>
    </w:p>
    <w:p w14:paraId="485B772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android.content.Context</w:t>
      </w:r>
    </w:p>
    <w:p w14:paraId="77F5F72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android.content.Intent</w:t>
      </w:r>
    </w:p>
    <w:p w14:paraId="3217FFB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android.os.Bundle</w:t>
      </w:r>
    </w:p>
    <w:p w14:paraId="5DB9FA4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androidx.activity.ComponentActivity</w:t>
      </w:r>
    </w:p>
    <w:p w14:paraId="42C2633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androidx.activity.compose.setContent</w:t>
      </w:r>
    </w:p>
    <w:p w14:paraId="3665C38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androidx.compose.foundation.Image</w:t>
      </w:r>
    </w:p>
    <w:p w14:paraId="790BA80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androidx.compose.foundation.layout.*</w:t>
      </w:r>
    </w:p>
    <w:p w14:paraId="4F39EA0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androidx.compose.material.*</w:t>
      </w:r>
    </w:p>
    <w:p w14:paraId="7BD43ED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androidx.compose.runtime.*</w:t>
      </w:r>
    </w:p>
    <w:p w14:paraId="187BF40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androidx.compose.ui.Alignment</w:t>
      </w:r>
    </w:p>
    <w:p w14:paraId="664DB1A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androidx.compose.ui.Modifier</w:t>
      </w:r>
    </w:p>
    <w:p w14:paraId="4DA4DF8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androidx.compose.ui.graphics.Color</w:t>
      </w:r>
    </w:p>
    <w:p w14:paraId="491F4C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import androidx.compose.ui.layout.ContentScale</w:t>
      </w:r>
    </w:p>
    <w:p w14:paraId="50C7A9C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androidx.compose.ui.res.painterResource</w:t>
      </w:r>
    </w:p>
    <w:p w14:paraId="16C88C1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androidx.compose.ui.text.style.TextAlign</w:t>
      </w:r>
    </w:p>
    <w:p w14:paraId="26B1FCB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androidx.compose.ui.tooling.preview.Preview</w:t>
      </w:r>
    </w:p>
    <w:p w14:paraId="15387CC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androidx.compose.ui.unit.dp</w:t>
      </w:r>
    </w:p>
    <w:p w14:paraId="3316B92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androidx.compose.ui.unit.sp</w:t>
      </w:r>
    </w:p>
    <w:p w14:paraId="1FC19FA5" w14:textId="4C65D9C5"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com.example.surveyapplication.ui.theme.SurveyApplicationTheme</w:t>
      </w:r>
    </w:p>
    <w:p w14:paraId="6216424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class MainActivity : ComponentActivity() {</w:t>
      </w:r>
    </w:p>
    <w:p w14:paraId="0AF86BC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private lateinit var databaseHelper: SurveyDatabaseHelper</w:t>
      </w:r>
    </w:p>
    <w:p w14:paraId="774B01D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override fun onCreate(savedInstanceState: Bundle?) {</w:t>
      </w:r>
    </w:p>
    <w:p w14:paraId="139355F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super.onCreate(savedInstanceState)</w:t>
      </w:r>
    </w:p>
    <w:p w14:paraId="16551D0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databaseHelper = SurveyDatabaseHelper(this)</w:t>
      </w:r>
    </w:p>
    <w:p w14:paraId="5A474F8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setContent {</w:t>
      </w:r>
    </w:p>
    <w:p w14:paraId="7CC32B3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FormScreen(this, databaseHelper)</w:t>
      </w:r>
    </w:p>
    <w:p w14:paraId="665E8F4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4ABD25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C20F77E" w14:textId="7A604B08"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27C3872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@Composable</w:t>
      </w:r>
    </w:p>
    <w:p w14:paraId="1FCB00FB" w14:textId="5B2B6465"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fun FormScreen(context: Context, databaseHelper: SurveyDatabaseHelper) {</w:t>
      </w:r>
    </w:p>
    <w:p w14:paraId="49F1717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Image(</w:t>
      </w:r>
    </w:p>
    <w:p w14:paraId="4E9B3C6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painterResource(id = R.drawable.background), contentDescription = "",</w:t>
      </w:r>
    </w:p>
    <w:p w14:paraId="3469D2A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alpha =0.1F,</w:t>
      </w:r>
    </w:p>
    <w:p w14:paraId="5AC40FB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contentScale = ContentScale.FillHeight,</w:t>
      </w:r>
    </w:p>
    <w:p w14:paraId="2E9BA34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Modifier.padding(top = 40.dp)</w:t>
      </w:r>
    </w:p>
    <w:p w14:paraId="1F3AFC67" w14:textId="2AB76583"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1E617B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name by remember { mutableStateOf("") }</w:t>
      </w:r>
    </w:p>
    <w:p w14:paraId="0329AF6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var age by remember { mutableStateOf("") }</w:t>
      </w:r>
    </w:p>
    <w:p w14:paraId="713BCA3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mobileNumber by remember { mutableStateOf("") }</w:t>
      </w:r>
    </w:p>
    <w:p w14:paraId="1DCA06E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genderOptions = listOf("Male", "Female", "Other")</w:t>
      </w:r>
    </w:p>
    <w:p w14:paraId="6A78028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selectedGender by remember { mutableStateOf("") }</w:t>
      </w:r>
    </w:p>
    <w:p w14:paraId="1905750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error by remember { mutableStateOf("") }</w:t>
      </w:r>
    </w:p>
    <w:p w14:paraId="016800D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diabeticsOptions = listOf("Diabetic", "Not Diabetic")</w:t>
      </w:r>
    </w:p>
    <w:p w14:paraId="06C532E7" w14:textId="58BE1EDE"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selectedDiabetics by remember { mutableStateOf("") }</w:t>
      </w:r>
    </w:p>
    <w:p w14:paraId="563E7B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w:t>
      </w:r>
    </w:p>
    <w:p w14:paraId="360C538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Modifier.padding(24.dp),</w:t>
      </w:r>
    </w:p>
    <w:p w14:paraId="11EE616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horizontalAlignment = Alignment.Start,</w:t>
      </w:r>
    </w:p>
    <w:p w14:paraId="011A843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verticalArrangement = Arrangement.SpaceEvenly</w:t>
      </w:r>
    </w:p>
    <w:p w14:paraId="70852140" w14:textId="10B3010B"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3E597C2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w:t>
      </w:r>
    </w:p>
    <w:p w14:paraId="09FDA1C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fontSize = 36.sp,</w:t>
      </w:r>
    </w:p>
    <w:p w14:paraId="62349B3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textAlign = TextAlign.Center,</w:t>
      </w:r>
    </w:p>
    <w:p w14:paraId="1734AA1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"Survey on Diabetics",</w:t>
      </w:r>
    </w:p>
    <w:p w14:paraId="5A6CEA0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 = Color(0xFF25b897)</w:t>
      </w:r>
    </w:p>
    <w:p w14:paraId="1D97D870" w14:textId="1972D73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773D7CE" w14:textId="65B70DBA"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Spacer(modifier = Modifier.height(24.dp))</w:t>
      </w:r>
    </w:p>
    <w:p w14:paraId="122ACD1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Text(text = "Name :", fontSize = 20.sp)</w:t>
      </w:r>
    </w:p>
    <w:p w14:paraId="0F0A70E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TextField(</w:t>
      </w:r>
    </w:p>
    <w:p w14:paraId="1E9A125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name,</w:t>
      </w:r>
    </w:p>
    <w:p w14:paraId="17BDF42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 name = it },</w:t>
      </w:r>
    </w:p>
    <w:p w14:paraId="0BE3F867" w14:textId="3A9693FA"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CE83C1B" w14:textId="3DB7BDE1"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Spacer(modifier = Modifier.height(14.dp))</w:t>
      </w:r>
    </w:p>
    <w:p w14:paraId="0456B1C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Text(text = "Age :", fontSize = 20.sp)</w:t>
      </w:r>
    </w:p>
    <w:p w14:paraId="0CEFBEB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TextField(</w:t>
      </w:r>
    </w:p>
    <w:p w14:paraId="647469F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age,</w:t>
      </w:r>
    </w:p>
    <w:p w14:paraId="6113043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 age = it },</w:t>
      </w:r>
    </w:p>
    <w:p w14:paraId="01B4D980" w14:textId="4CFC3555"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4FE53DE" w14:textId="0296DA7F"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Spacer(modifier = Modifier.height(14.dp))</w:t>
      </w:r>
    </w:p>
    <w:p w14:paraId="5BE4706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Text(text = "Mobile Number :", fontSize = 20.sp)</w:t>
      </w:r>
    </w:p>
    <w:p w14:paraId="65B9B3F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TextField(</w:t>
      </w:r>
    </w:p>
    <w:p w14:paraId="203A685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mobileNumber,</w:t>
      </w:r>
    </w:p>
    <w:p w14:paraId="7BC2C33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 mobileNumber = it },</w:t>
      </w:r>
    </w:p>
    <w:p w14:paraId="1791D71F" w14:textId="7048DABA"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AB46079" w14:textId="35FC124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Spacer(modifier = Modifier.height(14.dp))</w:t>
      </w:r>
    </w:p>
    <w:p w14:paraId="14E5B41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Text(text = "Gender :", fontSize = 20.sp)</w:t>
      </w:r>
    </w:p>
    <w:p w14:paraId="4B3A775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RadioGroup(</w:t>
      </w:r>
    </w:p>
    <w:p w14:paraId="1D0081F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options = genderOptions,</w:t>
      </w:r>
    </w:p>
    <w:p w14:paraId="3787DB1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selectedOption = selectedGender,</w:t>
      </w:r>
    </w:p>
    <w:p w14:paraId="71EDF2A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onSelectedChange = { selectedGender = it }</w:t>
      </w:r>
    </w:p>
    <w:p w14:paraId="68E16D4E" w14:textId="2256E0C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1A65EE0" w14:textId="79F9ECBC"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Spacer(modifier = Modifier.height(14.dp))</w:t>
      </w:r>
    </w:p>
    <w:p w14:paraId="5692735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Text(text = "Diabetics :", fontSize = 20.sp)</w:t>
      </w:r>
    </w:p>
    <w:p w14:paraId="4B5ED04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RadioGroup(</w:t>
      </w:r>
    </w:p>
    <w:p w14:paraId="0F6821B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options = diabeticsOptions,</w:t>
      </w:r>
    </w:p>
    <w:p w14:paraId="28E108C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selectedOption = selectedDiabetics,</w:t>
      </w:r>
    </w:p>
    <w:p w14:paraId="5C1A515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onSelectedChange = { selectedDiabetics = it }</w:t>
      </w:r>
    </w:p>
    <w:p w14:paraId="265B68FD" w14:textId="03FBDC3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BD78BC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w:t>
      </w:r>
    </w:p>
    <w:p w14:paraId="3719166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error,</w:t>
      </w:r>
    </w:p>
    <w:p w14:paraId="587E069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textAlign = TextAlign.Center,</w:t>
      </w:r>
    </w:p>
    <w:p w14:paraId="75D0F65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Modifier.padding(bottom = 16.dp)</w:t>
      </w:r>
    </w:p>
    <w:p w14:paraId="6C87A67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02E8DF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Button(</w:t>
      </w:r>
    </w:p>
    <w:p w14:paraId="35082DE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onClick = {  if (name.isNotEmpty() &amp;&amp; age.isNotEmpty() &amp;&amp; mobileNumber.isNotEmpty() &amp;&amp; genderOptions.isNotEmpty() &amp;&amp; diabeticsOptions.isNotEmpty()) {</w:t>
      </w:r>
    </w:p>
    <w:p w14:paraId="15D6624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 survey = Survey(</w:t>
      </w:r>
    </w:p>
    <w:p w14:paraId="5C84B8F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id = null,</w:t>
      </w:r>
    </w:p>
    <w:p w14:paraId="6AB9F6D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name = name,</w:t>
      </w:r>
    </w:p>
    <w:p w14:paraId="7B40492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age = age,</w:t>
      </w:r>
    </w:p>
    <w:p w14:paraId="6C4391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mobileNumber = mobileNumber,</w:t>
      </w:r>
    </w:p>
    <w:p w14:paraId="77383CF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gender = selectedGender,</w:t>
      </w:r>
    </w:p>
    <w:p w14:paraId="4388971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diabetics = selectedDiabetics</w:t>
      </w:r>
    </w:p>
    <w:p w14:paraId="6A193DD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56593C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databaseHelper.insertSurvey(survey)</w:t>
      </w:r>
    </w:p>
    <w:p w14:paraId="1986ACD1" w14:textId="703BDD74"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"Survey Completed"</w:t>
      </w:r>
    </w:p>
    <w:p w14:paraId="5EA07DF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else {</w:t>
      </w:r>
    </w:p>
    <w:p w14:paraId="4E0CE40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"Please fill all fields"</w:t>
      </w:r>
    </w:p>
    <w:p w14:paraId="5F952AC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896D1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CE7B1D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colors = ButtonDefaults.buttonColors(backgroundColor = Color(0xFF84adb8)),</w:t>
      </w:r>
    </w:p>
    <w:p w14:paraId="6F9D5FB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Modifier.padding(start = 70.dp).size(height = 60.dp, width = 200.dp)</w:t>
      </w:r>
    </w:p>
    <w:p w14:paraId="036EB41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48FEEB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Text(text = "Submit")</w:t>
      </w:r>
    </w:p>
    <w:p w14:paraId="769513B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021C57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AA167C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5D173F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@Composable</w:t>
      </w:r>
    </w:p>
    <w:p w14:paraId="5FF25F0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fun RadioGroup(</w:t>
      </w:r>
    </w:p>
    <w:p w14:paraId="7035976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options: List&lt;String&gt;,</w:t>
      </w:r>
    </w:p>
    <w:p w14:paraId="52FEBCF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selectedOption: String?,</w:t>
      </w:r>
    </w:p>
    <w:p w14:paraId="11A4022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onSelectedChange: (String) -&gt; Unit</w:t>
      </w:r>
    </w:p>
    <w:p w14:paraId="5BF39BB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w:t>
      </w:r>
    </w:p>
    <w:p w14:paraId="2BAA680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 {</w:t>
      </w:r>
    </w:p>
    <w:p w14:paraId="436550C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options.forEach { option -&gt;</w:t>
      </w:r>
    </w:p>
    <w:p w14:paraId="20D978C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Row(</w:t>
      </w:r>
    </w:p>
    <w:p w14:paraId="51FC306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w:t>
      </w:r>
    </w:p>
    <w:p w14:paraId="52D8E64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.fillMaxWidth()</w:t>
      </w:r>
    </w:p>
    <w:p w14:paraId="660656D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.padding(horizontal = 5.dp)</w:t>
      </w:r>
    </w:p>
    <w:p w14:paraId="1C3DEF9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0F1D2EE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RadioButton(</w:t>
      </w:r>
    </w:p>
    <w:p w14:paraId="6D9D0C7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selected = option == selectedOption,</w:t>
      </w:r>
    </w:p>
    <w:p w14:paraId="3CF4F69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onClick = { onSelectedChange(option) }</w:t>
      </w:r>
    </w:p>
    <w:p w14:paraId="1CA40CE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C8F561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w:t>
      </w:r>
    </w:p>
    <w:p w14:paraId="01E7040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option,</w:t>
      </w:r>
    </w:p>
    <w:p w14:paraId="16925F8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style = MaterialTheme.typography.body1.merge(),</w:t>
      </w:r>
    </w:p>
    <w:p w14:paraId="08688A5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Modifier.padding(top = 10.dp),</w:t>
      </w:r>
    </w:p>
    <w:p w14:paraId="2D907F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fontSize = 17.sp</w:t>
      </w:r>
    </w:p>
    <w:p w14:paraId="1B6FA5C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5388F9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05E9D0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5F18CC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EB1AD6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w:t>
      </w:r>
    </w:p>
    <w:p w14:paraId="1156AB87"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sidRPr="00336988">
        <w:rPr>
          <w:rFonts w:ascii="Times New Roman" w:eastAsia="Times New Roman" w:hAnsi="Times New Roman" w:cs="Times New Roman"/>
          <w:b/>
          <w:sz w:val="24"/>
          <w:szCs w:val="24"/>
          <w:lang w:eastAsia="en-IN"/>
        </w:rPr>
        <w:t>REGISTER ACTIVITY</w:t>
      </w:r>
    </w:p>
    <w:p w14:paraId="0AE3F465" w14:textId="43ABA32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package com.example.surveyapplication</w:t>
      </w:r>
    </w:p>
    <w:p w14:paraId="66236A5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android.content.Context</w:t>
      </w:r>
    </w:p>
    <w:p w14:paraId="77B4109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android.content.Intent</w:t>
      </w:r>
    </w:p>
    <w:p w14:paraId="51ECF0B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android.os.Bundle</w:t>
      </w:r>
    </w:p>
    <w:p w14:paraId="09DB1BC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androidx.activity.ComponentActivity</w:t>
      </w:r>
    </w:p>
    <w:p w14:paraId="35C695B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androidx.activity.compose.setContent</w:t>
      </w:r>
    </w:p>
    <w:p w14:paraId="1E69515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androidx.compose.foundation.Image</w:t>
      </w:r>
    </w:p>
    <w:p w14:paraId="4962264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androidx.compose.foundation.background</w:t>
      </w:r>
    </w:p>
    <w:p w14:paraId="55629FE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androidx.compose.foundation.layout.*</w:t>
      </w:r>
    </w:p>
    <w:p w14:paraId="439CFFF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androidx.compose.material.*</w:t>
      </w:r>
    </w:p>
    <w:p w14:paraId="79137B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androidx.compose.runtime.*</w:t>
      </w:r>
    </w:p>
    <w:p w14:paraId="7B7C350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androidx.compose.ui.Alignment</w:t>
      </w:r>
    </w:p>
    <w:p w14:paraId="670B023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androidx.compose.ui.Modifier</w:t>
      </w:r>
    </w:p>
    <w:p w14:paraId="2C60EC7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androidx.compose.ui.graphics.Color</w:t>
      </w:r>
    </w:p>
    <w:p w14:paraId="1D5D88E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androidx.compose.ui.layout.ContentScale</w:t>
      </w:r>
    </w:p>
    <w:p w14:paraId="285A95D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androidx.compose.ui.res.painterResource</w:t>
      </w:r>
    </w:p>
    <w:p w14:paraId="3632ECE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androidx.compose.ui.text.font.FontFamily</w:t>
      </w:r>
    </w:p>
    <w:p w14:paraId="5AB6988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androidx.compose.ui.text.font.FontWeight</w:t>
      </w:r>
    </w:p>
    <w:p w14:paraId="2A05771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androidx.compose.ui.text.input.PasswordVisualTransformation</w:t>
      </w:r>
    </w:p>
    <w:p w14:paraId="2EB75CB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androidx.compose.ui.tooling.preview.Preview</w:t>
      </w:r>
    </w:p>
    <w:p w14:paraId="4B6DAA4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androidx.compose.ui.unit.dp</w:t>
      </w:r>
    </w:p>
    <w:p w14:paraId="4929798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androidx.compose.ui.unit.sp</w:t>
      </w:r>
    </w:p>
    <w:p w14:paraId="5727D17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androidx.core.content.ContextCompat</w:t>
      </w:r>
    </w:p>
    <w:p w14:paraId="4010B1A6" w14:textId="2A9FCEE3"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com.example.surveyapplication.ui.theme.SurveyApplicationTheme</w:t>
      </w:r>
    </w:p>
    <w:p w14:paraId="5B7C145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class RegisterActivity : ComponentActivity() {</w:t>
      </w:r>
    </w:p>
    <w:p w14:paraId="4224D15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private lateinit var databaseHelper: UserDatabaseHelper</w:t>
      </w:r>
    </w:p>
    <w:p w14:paraId="198046A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override fun onCreate(savedInstanceState: Bundle?) {</w:t>
      </w:r>
    </w:p>
    <w:p w14:paraId="69246B0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super.onCreate(savedInstanceState)</w:t>
      </w:r>
    </w:p>
    <w:p w14:paraId="352A17D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databaseHelper = UserDatabaseHelper(this)</w:t>
      </w:r>
    </w:p>
    <w:p w14:paraId="313AE60B" w14:textId="4FD0B6A0"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setContent {</w:t>
      </w:r>
    </w:p>
    <w:p w14:paraId="53CD771C" w14:textId="14FB0200"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RegistrationScreen(this,databaseHelper)</w:t>
      </w:r>
    </w:p>
    <w:p w14:paraId="0C5F5D6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18F891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091EA34A" w14:textId="1CA5676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776B087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@Composable</w:t>
      </w:r>
    </w:p>
    <w:p w14:paraId="549ED5CC" w14:textId="7C8886B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fun RegistrationScreen(context: Context, databaseHelper: UserDatabaseHelper) {</w:t>
      </w:r>
    </w:p>
    <w:p w14:paraId="6C7CC5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username by remember { mutableStateOf("") }</w:t>
      </w:r>
    </w:p>
    <w:p w14:paraId="09B2C4C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password by remember { mutableStateOf("") }</w:t>
      </w:r>
    </w:p>
    <w:p w14:paraId="2A32EB9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email by remember { mutableStateOf("") }</w:t>
      </w:r>
    </w:p>
    <w:p w14:paraId="26A08672" w14:textId="107CF8E5"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error by remember { mutableStateOf("") }</w:t>
      </w:r>
    </w:p>
    <w:p w14:paraId="7752968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w:t>
      </w:r>
    </w:p>
    <w:p w14:paraId="3664E3E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Modifier.fillMaxSize().background(Color.White),</w:t>
      </w:r>
    </w:p>
    <w:p w14:paraId="5788C7C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horizontalAlignment = Alignment.CenterHorizontally,</w:t>
      </w:r>
    </w:p>
    <w:p w14:paraId="3563E39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verticalArrangement = Arrangement.Center</w:t>
      </w:r>
    </w:p>
    <w:p w14:paraId="6F8DC099" w14:textId="25652330"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483B57BC" w14:textId="3403B28B"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Image(painterResource(id = R.drawable.survey_signup), contentDescription = "")</w:t>
      </w:r>
    </w:p>
    <w:p w14:paraId="27A1985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w:t>
      </w:r>
    </w:p>
    <w:p w14:paraId="7D5F3C8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fontSize = 36.sp,</w:t>
      </w:r>
    </w:p>
    <w:p w14:paraId="49A1832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fontWeight = FontWeight.ExtraBold,</w:t>
      </w:r>
    </w:p>
    <w:p w14:paraId="5431118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fontFamily = FontFamily.Cursive,</w:t>
      </w:r>
    </w:p>
    <w:p w14:paraId="797B831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color = Color(0xFF25b897),</w:t>
      </w:r>
    </w:p>
    <w:p w14:paraId="1261425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"Register"</w:t>
      </w:r>
    </w:p>
    <w:p w14:paraId="59450A25" w14:textId="0CE54AA0"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8A306F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Spacer(modifier = Modifier.height(10.dp))</w:t>
      </w:r>
    </w:p>
    <w:p w14:paraId="314FA75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TextField(</w:t>
      </w:r>
    </w:p>
    <w:p w14:paraId="57D3C4D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username,</w:t>
      </w:r>
    </w:p>
    <w:p w14:paraId="72335F3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 username = it },</w:t>
      </w:r>
    </w:p>
    <w:p w14:paraId="37D7DB0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label = { Text("Username") },</w:t>
      </w:r>
    </w:p>
    <w:p w14:paraId="6EF9871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w:t>
      </w:r>
    </w:p>
    <w:p w14:paraId="75C11D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.padding(10.dp)</w:t>
      </w:r>
    </w:p>
    <w:p w14:paraId="0C9D9189" w14:textId="536CA494"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.width(280.dp)</w:t>
      </w:r>
    </w:p>
    <w:p w14:paraId="52A2888C" w14:textId="09F2B46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05D329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TextField(</w:t>
      </w:r>
    </w:p>
    <w:p w14:paraId="526A622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email,</w:t>
      </w:r>
    </w:p>
    <w:p w14:paraId="5644852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 email = it },</w:t>
      </w:r>
    </w:p>
    <w:p w14:paraId="1DB5F7B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label = { Text("Email") },</w:t>
      </w:r>
    </w:p>
    <w:p w14:paraId="68ED4F0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w:t>
      </w:r>
    </w:p>
    <w:p w14:paraId="72FD525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.padding(10.dp)</w:t>
      </w:r>
    </w:p>
    <w:p w14:paraId="7B4D10D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.width(280.dp)</w:t>
      </w:r>
    </w:p>
    <w:p w14:paraId="02288A1D" w14:textId="3EFFD02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8471F8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TextField(</w:t>
      </w:r>
    </w:p>
    <w:p w14:paraId="0B9233B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password,</w:t>
      </w:r>
    </w:p>
    <w:p w14:paraId="02D7265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 password = it },</w:t>
      </w:r>
    </w:p>
    <w:p w14:paraId="12E67AD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label = { Text("Password") },</w:t>
      </w:r>
    </w:p>
    <w:p w14:paraId="2F02B25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visualTransformation = PasswordVisualTransformation(),</w:t>
      </w:r>
    </w:p>
    <w:p w14:paraId="1581961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w:t>
      </w:r>
    </w:p>
    <w:p w14:paraId="2767D74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.padding(10.dp)</w:t>
      </w:r>
    </w:p>
    <w:p w14:paraId="55BBBB3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.width(280.dp)</w:t>
      </w:r>
    </w:p>
    <w:p w14:paraId="259DB918" w14:textId="59E810BE"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ED29A1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(error.isNotEmpty()) {</w:t>
      </w:r>
    </w:p>
    <w:p w14:paraId="606D81E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w:t>
      </w:r>
    </w:p>
    <w:p w14:paraId="641D3AD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error,</w:t>
      </w:r>
    </w:p>
    <w:p w14:paraId="5066D4E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 = MaterialTheme.colors.error,</w:t>
      </w:r>
    </w:p>
    <w:p w14:paraId="1402350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Modifier.padding(vertical = 16.dp)</w:t>
      </w:r>
    </w:p>
    <w:p w14:paraId="33B90D3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A6776FB" w14:textId="36D72C74"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0E4C39C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Button(</w:t>
      </w:r>
    </w:p>
    <w:p w14:paraId="1D5047E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onClick = {</w:t>
      </w:r>
    </w:p>
    <w:p w14:paraId="2BE42C6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(username.isNotEmpty() &amp;&amp; password.isNotEmpty() &amp;&amp; email.isNotEmpty()) {</w:t>
      </w:r>
    </w:p>
    <w:p w14:paraId="6B878AE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 user = User(</w:t>
      </w:r>
    </w:p>
    <w:p w14:paraId="49E8E8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id = null,</w:t>
      </w:r>
    </w:p>
    <w:p w14:paraId="0723F1B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firstName = username,</w:t>
      </w:r>
    </w:p>
    <w:p w14:paraId="08FBDD7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lastName = null,</w:t>
      </w:r>
    </w:p>
    <w:p w14:paraId="416C8AC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email = email,</w:t>
      </w:r>
    </w:p>
    <w:p w14:paraId="7C14DEF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password = password</w:t>
      </w:r>
    </w:p>
    <w:p w14:paraId="47BB82E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F9A910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databaseHelper.insertUser(user)</w:t>
      </w:r>
    </w:p>
    <w:p w14:paraId="67BB2FC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"User registered successfully"</w:t>
      </w:r>
    </w:p>
    <w:p w14:paraId="664EA05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context.startActivity(</w:t>
      </w:r>
    </w:p>
    <w:p w14:paraId="716B577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Intent(</w:t>
      </w:r>
    </w:p>
    <w:p w14:paraId="3E07733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w:t>
      </w:r>
    </w:p>
    <w:p w14:paraId="3EDB7F3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LoginActivity::class.java</w:t>
      </w:r>
    </w:p>
    <w:p w14:paraId="05AC14F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w:t>
      </w:r>
    </w:p>
    <w:p w14:paraId="6542E2F8" w14:textId="77D13966"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20A3B4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else {</w:t>
      </w:r>
    </w:p>
    <w:p w14:paraId="6D91F8C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"Please fill all fields"</w:t>
      </w:r>
    </w:p>
    <w:p w14:paraId="1402A5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49A58D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04E905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colors = ButtonDefaults.buttonColors(backgroundColor = Color(0xFF84adb8)),</w:t>
      </w:r>
    </w:p>
    <w:p w14:paraId="635FB169" w14:textId="30940766"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Modifier.padding(top = 16.dp),</w:t>
      </w:r>
    </w:p>
    <w:p w14:paraId="6925E41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6DACCD4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Text(text = "Register")</w:t>
      </w:r>
    </w:p>
    <w:p w14:paraId="194C051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46C3D9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Spacer(modifier = Modifier.width(10.dp))</w:t>
      </w:r>
    </w:p>
    <w:p w14:paraId="096613E7" w14:textId="39ECABF2"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Spacer(modifier = Modifier.height(10.dp))</w:t>
      </w:r>
    </w:p>
    <w:p w14:paraId="2C16352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Row() {</w:t>
      </w:r>
    </w:p>
    <w:p w14:paraId="6B02B1E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w:t>
      </w:r>
    </w:p>
    <w:p w14:paraId="61709BE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Modifier.padding(top = 14.dp), text = "Have an account?"</w:t>
      </w:r>
    </w:p>
    <w:p w14:paraId="3818C50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94A8F0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TextButton(onClick = {</w:t>
      </w:r>
    </w:p>
    <w:p w14:paraId="2C5DED5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context.startActivity(</w:t>
      </w:r>
    </w:p>
    <w:p w14:paraId="2A65F3E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Intent(</w:t>
      </w:r>
    </w:p>
    <w:p w14:paraId="24499BB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w:t>
      </w:r>
    </w:p>
    <w:p w14:paraId="36E8607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LoginActivity::class.java</w:t>
      </w:r>
    </w:p>
    <w:p w14:paraId="0BC8FDD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8BFB1D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501EDFD" w14:textId="479EFCF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613F1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061C1FF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Spacer(modifier = Modifier.width(10.dp))</w:t>
      </w:r>
    </w:p>
    <w:p w14:paraId="0003F5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color = Color(0xFF25b897),text = "Log in")</w:t>
      </w:r>
    </w:p>
    <w:p w14:paraId="32F462E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4834A8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BCFFCF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527997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2B385ED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private fun startLoginActivity(context: Context) {</w:t>
      </w:r>
    </w:p>
    <w:p w14:paraId="2C9B902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 intent = Intent(context, LoginActivity::class.java)</w:t>
      </w:r>
    </w:p>
    <w:p w14:paraId="66F5585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ContextCompat.startActivity(context, intent, null)</w:t>
      </w:r>
    </w:p>
    <w:p w14:paraId="173D21FC" w14:textId="478D3F3A"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1F4D8AA7"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SURVEY KT:</w:t>
      </w:r>
    </w:p>
    <w:p w14:paraId="5DD7FE90" w14:textId="395BA9C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package com.example.surveyapplication</w:t>
      </w:r>
    </w:p>
    <w:p w14:paraId="424DCD0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androidx.room.ColumnInfo</w:t>
      </w:r>
    </w:p>
    <w:p w14:paraId="3DBF62E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androidx.room.Entity</w:t>
      </w:r>
    </w:p>
    <w:p w14:paraId="6D8D3BAE" w14:textId="0C8D48E2"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androidx.room.PrimaryKey</w:t>
      </w:r>
    </w:p>
    <w:p w14:paraId="5E37620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@Entity(tableName = "survey_table")</w:t>
      </w:r>
    </w:p>
    <w:p w14:paraId="0DB9262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data class Survey(</w:t>
      </w:r>
    </w:p>
    <w:p w14:paraId="12F8633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@PrimaryKey(autoGenerate = true) val id: Int?,</w:t>
      </w:r>
    </w:p>
    <w:p w14:paraId="5E02A9F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@ColumnInfo(name = "name") val name: String?,</w:t>
      </w:r>
    </w:p>
    <w:p w14:paraId="273F4E0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@ColumnInfo(name = "age") val age: String?,</w:t>
      </w:r>
    </w:p>
    <w:p w14:paraId="42A178E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@ColumnInfo(name = "mobile_number") val mobileNumber: String?,</w:t>
      </w:r>
    </w:p>
    <w:p w14:paraId="47A8E4C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@ColumnInfo(name = "gender") val gender: String?,</w:t>
      </w:r>
    </w:p>
    <w:p w14:paraId="60231D59" w14:textId="69448704"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@ColumnInfo(name = "diabetics") val diabetics: String?,</w:t>
      </w:r>
    </w:p>
    <w:p w14:paraId="3E29CAD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4580022"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sidRPr="001B5B03">
        <w:rPr>
          <w:rFonts w:ascii="Times New Roman" w:eastAsia="Times New Roman" w:hAnsi="Times New Roman" w:cs="Times New Roman"/>
          <w:b/>
          <w:sz w:val="24"/>
          <w:szCs w:val="24"/>
          <w:lang w:eastAsia="en-IN"/>
        </w:rPr>
        <w:t>USER KT</w:t>
      </w:r>
      <w:r>
        <w:rPr>
          <w:rFonts w:ascii="Times New Roman" w:eastAsia="Times New Roman" w:hAnsi="Times New Roman" w:cs="Times New Roman"/>
          <w:b/>
          <w:sz w:val="24"/>
          <w:szCs w:val="24"/>
          <w:lang w:eastAsia="en-IN"/>
        </w:rPr>
        <w:t>:</w:t>
      </w:r>
    </w:p>
    <w:p w14:paraId="5F462950" w14:textId="453ED93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package com.example.surveyapplication</w:t>
      </w:r>
    </w:p>
    <w:p w14:paraId="21ABBAB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import androidx.room.ColumnInfo</w:t>
      </w:r>
    </w:p>
    <w:p w14:paraId="542660A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androidx.room.Entity</w:t>
      </w:r>
    </w:p>
    <w:p w14:paraId="27F45BDF" w14:textId="2331B6CF"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androidx.room.PrimaryKey</w:t>
      </w:r>
    </w:p>
    <w:p w14:paraId="6475316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@Entity(tableName = "user_table")</w:t>
      </w:r>
    </w:p>
    <w:p w14:paraId="7EF45F5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data class User(</w:t>
      </w:r>
    </w:p>
    <w:p w14:paraId="7FFB0F5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@PrimaryKey(autoGenerate = true) val id: Int?,</w:t>
      </w:r>
    </w:p>
    <w:p w14:paraId="5D8811A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@ColumnInfo(name = "first_name") val firstName: String?,</w:t>
      </w:r>
    </w:p>
    <w:p w14:paraId="481A5BE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@ColumnInfo(name = "last_name") val lastName: String?,</w:t>
      </w:r>
    </w:p>
    <w:p w14:paraId="3643BEA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@ColumnInfo(name = "email") val email: String?,</w:t>
      </w:r>
    </w:p>
    <w:p w14:paraId="4D32C33B" w14:textId="17203820"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@ColumnInfo(name = "password") val password: String?,</w:t>
      </w:r>
    </w:p>
    <w:p w14:paraId="41974E7E" w14:textId="4A15E3F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4AB1B80"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5. Testing and Validation</w:t>
      </w:r>
    </w:p>
    <w:p w14:paraId="134AF4A4"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Unit Testing</w:t>
      </w:r>
    </w:p>
    <w:p w14:paraId="3D97E3B6" w14:textId="77777777" w:rsidR="0053533C" w:rsidRPr="0033144E" w:rsidRDefault="0053533C" w:rsidP="00431326">
      <w:pPr>
        <w:numPr>
          <w:ilvl w:val="0"/>
          <w:numId w:val="6"/>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Implement unit tests for ViewModels, ensuring proper validation and state handling.</w:t>
      </w:r>
    </w:p>
    <w:p w14:paraId="0707966F" w14:textId="77777777" w:rsidR="0053533C" w:rsidRPr="0033144E" w:rsidRDefault="0053533C" w:rsidP="00431326">
      <w:pPr>
        <w:numPr>
          <w:ilvl w:val="0"/>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sz w:val="28"/>
          <w:szCs w:val="28"/>
          <w:lang w:eastAsia="en-IN"/>
        </w:rPr>
        <w:t>Test individual Compose components for rendering and input handling</w:t>
      </w:r>
      <w:r w:rsidRPr="0033144E">
        <w:rPr>
          <w:rFonts w:ascii="Times New Roman" w:eastAsia="Times New Roman" w:hAnsi="Times New Roman" w:cs="Times New Roman"/>
          <w:sz w:val="24"/>
          <w:szCs w:val="24"/>
          <w:lang w:eastAsia="en-IN"/>
        </w:rPr>
        <w:t>.</w:t>
      </w:r>
    </w:p>
    <w:p w14:paraId="4922E795"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UI Testing</w:t>
      </w:r>
    </w:p>
    <w:p w14:paraId="5B1B0F00" w14:textId="77777777" w:rsidR="0053533C" w:rsidRPr="0033144E" w:rsidRDefault="0053533C" w:rsidP="00431326">
      <w:pPr>
        <w:numPr>
          <w:ilvl w:val="0"/>
          <w:numId w:val="7"/>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Use Compose's testing library to simulate user interactions with the UI components.</w:t>
      </w:r>
    </w:p>
    <w:p w14:paraId="381B64F7" w14:textId="77777777" w:rsidR="0053533C" w:rsidRDefault="0053533C" w:rsidP="00431326">
      <w:pPr>
        <w:numPr>
          <w:ilvl w:val="0"/>
          <w:numId w:val="7"/>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Validate input correctness, error handling, and navigation behavior.</w:t>
      </w:r>
    </w:p>
    <w:p w14:paraId="0DFD3C23" w14:textId="77777777" w:rsidR="0053533C" w:rsidRPr="001B5B03" w:rsidRDefault="0053533C" w:rsidP="00431326">
      <w:pPr>
        <w:spacing w:line="276" w:lineRule="auto"/>
        <w:rPr>
          <w:rFonts w:ascii="Times New Roman" w:eastAsia="Times New Roman" w:hAnsi="Times New Roman" w:cs="Times New Roman"/>
          <w:sz w:val="28"/>
          <w:szCs w:val="28"/>
          <w:lang w:eastAsia="en-IN"/>
        </w:rPr>
      </w:pPr>
    </w:p>
    <w:p w14:paraId="46F8CD7A" w14:textId="77777777" w:rsidR="0053533C" w:rsidRPr="001B5B03" w:rsidRDefault="0053533C" w:rsidP="00431326">
      <w:pPr>
        <w:spacing w:line="276" w:lineRule="auto"/>
        <w:rPr>
          <w:rFonts w:ascii="Times New Roman" w:eastAsia="Times New Roman" w:hAnsi="Times New Roman" w:cs="Times New Roman"/>
          <w:sz w:val="28"/>
          <w:szCs w:val="28"/>
          <w:lang w:eastAsia="en-IN"/>
        </w:rPr>
      </w:pPr>
    </w:p>
    <w:p w14:paraId="51EF9517" w14:textId="77777777" w:rsidR="0053533C" w:rsidRPr="001B5B03" w:rsidRDefault="0053533C" w:rsidP="00431326">
      <w:pPr>
        <w:spacing w:line="276" w:lineRule="auto"/>
        <w:rPr>
          <w:rFonts w:ascii="Times New Roman" w:eastAsia="Times New Roman" w:hAnsi="Times New Roman" w:cs="Times New Roman"/>
          <w:sz w:val="28"/>
          <w:szCs w:val="28"/>
          <w:lang w:eastAsia="en-IN"/>
        </w:rPr>
      </w:pPr>
    </w:p>
    <w:p w14:paraId="6F37700A" w14:textId="77777777" w:rsidR="0053533C" w:rsidRPr="001B5B03" w:rsidRDefault="0053533C" w:rsidP="00431326">
      <w:pPr>
        <w:spacing w:line="276" w:lineRule="auto"/>
        <w:rPr>
          <w:rFonts w:ascii="Times New Roman" w:eastAsia="Times New Roman" w:hAnsi="Times New Roman" w:cs="Times New Roman"/>
          <w:sz w:val="28"/>
          <w:szCs w:val="28"/>
          <w:lang w:eastAsia="en-IN"/>
        </w:rPr>
      </w:pPr>
    </w:p>
    <w:p w14:paraId="3CD223EC" w14:textId="77777777" w:rsidR="0053533C" w:rsidRPr="001B5B03" w:rsidRDefault="0053533C" w:rsidP="00431326">
      <w:pPr>
        <w:spacing w:line="276" w:lineRule="auto"/>
        <w:rPr>
          <w:rFonts w:ascii="Times New Roman" w:eastAsia="Times New Roman" w:hAnsi="Times New Roman" w:cs="Times New Roman"/>
          <w:sz w:val="28"/>
          <w:szCs w:val="28"/>
          <w:lang w:eastAsia="en-IN"/>
        </w:rPr>
      </w:pPr>
    </w:p>
    <w:p w14:paraId="64B8EAFA" w14:textId="77777777" w:rsidR="0053533C" w:rsidRDefault="0053533C" w:rsidP="00431326">
      <w:pPr>
        <w:spacing w:line="276" w:lineRule="auto"/>
        <w:rPr>
          <w:rFonts w:ascii="Times New Roman" w:eastAsia="Times New Roman" w:hAnsi="Times New Roman" w:cs="Times New Roman"/>
          <w:sz w:val="28"/>
          <w:szCs w:val="28"/>
          <w:lang w:eastAsia="en-IN"/>
        </w:rPr>
      </w:pPr>
    </w:p>
    <w:p w14:paraId="251B5549" w14:textId="77777777" w:rsidR="0053533C" w:rsidRDefault="0053533C" w:rsidP="00431326">
      <w:pPr>
        <w:spacing w:line="276" w:lineRule="auto"/>
        <w:ind w:firstLine="720"/>
        <w:rPr>
          <w:rFonts w:ascii="Times New Roman" w:eastAsia="Times New Roman" w:hAnsi="Times New Roman" w:cs="Times New Roman"/>
          <w:b/>
          <w:sz w:val="28"/>
          <w:szCs w:val="28"/>
          <w:lang w:eastAsia="en-IN"/>
        </w:rPr>
      </w:pPr>
    </w:p>
    <w:p w14:paraId="24A38A8B" w14:textId="77777777" w:rsidR="0053533C" w:rsidRDefault="0053533C" w:rsidP="00431326">
      <w:pPr>
        <w:spacing w:line="276" w:lineRule="auto"/>
        <w:ind w:firstLine="720"/>
        <w:rPr>
          <w:rFonts w:ascii="Times New Roman" w:eastAsia="Times New Roman" w:hAnsi="Times New Roman" w:cs="Times New Roman"/>
          <w:b/>
          <w:sz w:val="28"/>
          <w:szCs w:val="28"/>
          <w:lang w:eastAsia="en-IN"/>
        </w:rPr>
      </w:pPr>
    </w:p>
    <w:p w14:paraId="3106B2BD" w14:textId="77777777" w:rsidR="0053533C" w:rsidRDefault="0053533C" w:rsidP="00431326">
      <w:pPr>
        <w:spacing w:line="276" w:lineRule="auto"/>
        <w:ind w:firstLine="720"/>
        <w:rPr>
          <w:rFonts w:ascii="Times New Roman" w:eastAsia="Times New Roman" w:hAnsi="Times New Roman" w:cs="Times New Roman"/>
          <w:b/>
          <w:sz w:val="28"/>
          <w:szCs w:val="28"/>
          <w:lang w:eastAsia="en-IN"/>
        </w:rPr>
      </w:pPr>
    </w:p>
    <w:p w14:paraId="53823B96" w14:textId="367DC77C" w:rsidR="0053533C" w:rsidRDefault="0053533C" w:rsidP="00431326">
      <w:pPr>
        <w:spacing w:line="276" w:lineRule="auto"/>
        <w:ind w:firstLine="720"/>
        <w:rPr>
          <w:rFonts w:ascii="Times New Roman" w:eastAsia="Times New Roman" w:hAnsi="Times New Roman" w:cs="Times New Roman"/>
          <w:b/>
          <w:sz w:val="28"/>
          <w:szCs w:val="28"/>
          <w:lang w:eastAsia="en-IN"/>
        </w:rPr>
      </w:pPr>
    </w:p>
    <w:p w14:paraId="4634BD30" w14:textId="77777777" w:rsidR="0053533C" w:rsidRPr="001B5B03" w:rsidRDefault="0053533C" w:rsidP="005128D1">
      <w:pPr>
        <w:spacing w:line="276" w:lineRule="auto"/>
        <w:rPr>
          <w:rFonts w:ascii="Times New Roman" w:eastAsia="Times New Roman" w:hAnsi="Times New Roman" w:cs="Times New Roman"/>
          <w:b/>
          <w:sz w:val="28"/>
          <w:szCs w:val="28"/>
          <w:lang w:eastAsia="en-IN"/>
        </w:rPr>
      </w:pPr>
      <w:r w:rsidRPr="001B5B03">
        <w:rPr>
          <w:rFonts w:ascii="Times New Roman" w:eastAsia="Times New Roman" w:hAnsi="Times New Roman" w:cs="Times New Roman"/>
          <w:b/>
          <w:sz w:val="28"/>
          <w:szCs w:val="28"/>
          <w:lang w:eastAsia="en-IN"/>
        </w:rPr>
        <w:lastRenderedPageBreak/>
        <w:t>LOGIN PAGE:</w:t>
      </w:r>
    </w:p>
    <w:p w14:paraId="7C54C093" w14:textId="125AA1FD" w:rsidR="0053533C" w:rsidRPr="00431326" w:rsidRDefault="0053533C" w:rsidP="00431326">
      <w:pPr>
        <w:spacing w:before="100" w:beforeAutospacing="1" w:after="100" w:afterAutospacing="1" w:line="276"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7655AF86" wp14:editId="503B9B25">
            <wp:extent cx="4850765" cy="3916907"/>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1-17 at 10.34.07 PM.jpeg"/>
                    <pic:cNvPicPr/>
                  </pic:nvPicPr>
                  <pic:blipFill>
                    <a:blip r:embed="rId6">
                      <a:extLst>
                        <a:ext uri="{28A0092B-C50C-407E-A947-70E740481C1C}">
                          <a14:useLocalDpi xmlns:a14="http://schemas.microsoft.com/office/drawing/2010/main" val="0"/>
                        </a:ext>
                      </a:extLst>
                    </a:blip>
                    <a:stretch>
                      <a:fillRect/>
                    </a:stretch>
                  </pic:blipFill>
                  <pic:spPr>
                    <a:xfrm>
                      <a:off x="0" y="0"/>
                      <a:ext cx="4990209" cy="4029506"/>
                    </a:xfrm>
                    <a:prstGeom prst="rect">
                      <a:avLst/>
                    </a:prstGeom>
                  </pic:spPr>
                </pic:pic>
              </a:graphicData>
            </a:graphic>
          </wp:inline>
        </w:drawing>
      </w:r>
    </w:p>
    <w:p w14:paraId="5A6CC3B5" w14:textId="77777777" w:rsidR="0053533C"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REGISTER PAGE:</w:t>
      </w:r>
    </w:p>
    <w:p w14:paraId="199CDDC8" w14:textId="77777777" w:rsidR="0053533C"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p>
    <w:p w14:paraId="31F51221" w14:textId="77777777" w:rsidR="0053533C" w:rsidRDefault="0053533C" w:rsidP="00431326">
      <w:pPr>
        <w:spacing w:before="100" w:beforeAutospacing="1" w:after="100" w:afterAutospacing="1" w:line="276" w:lineRule="auto"/>
        <w:ind w:right="-85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19BBB0D6" wp14:editId="507BC5C7">
            <wp:extent cx="4855210" cy="4298551"/>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1-17 at 10.34.07 PM (1).jpeg"/>
                    <pic:cNvPicPr/>
                  </pic:nvPicPr>
                  <pic:blipFill>
                    <a:blip r:embed="rId7">
                      <a:extLst>
                        <a:ext uri="{28A0092B-C50C-407E-A947-70E740481C1C}">
                          <a14:useLocalDpi xmlns:a14="http://schemas.microsoft.com/office/drawing/2010/main" val="0"/>
                        </a:ext>
                      </a:extLst>
                    </a:blip>
                    <a:stretch>
                      <a:fillRect/>
                    </a:stretch>
                  </pic:blipFill>
                  <pic:spPr>
                    <a:xfrm>
                      <a:off x="0" y="0"/>
                      <a:ext cx="4871205" cy="4312712"/>
                    </a:xfrm>
                    <a:prstGeom prst="rect">
                      <a:avLst/>
                    </a:prstGeom>
                  </pic:spPr>
                </pic:pic>
              </a:graphicData>
            </a:graphic>
          </wp:inline>
        </w:drawing>
      </w:r>
    </w:p>
    <w:p w14:paraId="21C558FA" w14:textId="77777777" w:rsidR="0053533C" w:rsidRDefault="0053533C" w:rsidP="005128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BEFORE SUBMIT:</w:t>
      </w:r>
    </w:p>
    <w:p w14:paraId="1EAAB4C8" w14:textId="77777777" w:rsidR="005128D1" w:rsidRDefault="0053533C" w:rsidP="005128D1">
      <w:pPr>
        <w:spacing w:before="100" w:beforeAutospacing="1" w:after="100" w:afterAutospacing="1" w:line="240" w:lineRule="auto"/>
        <w:ind w:left="142"/>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375F3A6F" wp14:editId="5E2B5BF9">
            <wp:extent cx="4854260" cy="488589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11-17 at 10.34.08 PM.jpeg"/>
                    <pic:cNvPicPr/>
                  </pic:nvPicPr>
                  <pic:blipFill>
                    <a:blip r:embed="rId8">
                      <a:extLst>
                        <a:ext uri="{28A0092B-C50C-407E-A947-70E740481C1C}">
                          <a14:useLocalDpi xmlns:a14="http://schemas.microsoft.com/office/drawing/2010/main" val="0"/>
                        </a:ext>
                      </a:extLst>
                    </a:blip>
                    <a:stretch>
                      <a:fillRect/>
                    </a:stretch>
                  </pic:blipFill>
                  <pic:spPr>
                    <a:xfrm>
                      <a:off x="0" y="0"/>
                      <a:ext cx="4854260" cy="4885899"/>
                    </a:xfrm>
                    <a:prstGeom prst="rect">
                      <a:avLst/>
                    </a:prstGeom>
                  </pic:spPr>
                </pic:pic>
              </a:graphicData>
            </a:graphic>
          </wp:inline>
        </w:drawing>
      </w:r>
    </w:p>
    <w:p w14:paraId="4EDBD3BC" w14:textId="6D883D75" w:rsidR="0053533C" w:rsidRDefault="0053533C" w:rsidP="005128D1">
      <w:pPr>
        <w:spacing w:before="100" w:beforeAutospacing="1" w:after="100" w:afterAutospacing="1" w:line="240" w:lineRule="auto"/>
        <w:ind w:left="142"/>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AFTER SUBMIT:</w:t>
      </w:r>
      <w:r w:rsidRPr="0030354B">
        <w:rPr>
          <w:rFonts w:ascii="Times New Roman" w:eastAsia="Times New Roman" w:hAnsi="Times New Roman" w:cs="Times New Roman"/>
          <w:b/>
          <w:bCs/>
          <w:noProof/>
          <w:sz w:val="27"/>
          <w:szCs w:val="27"/>
          <w:lang w:eastAsia="en-IN"/>
        </w:rPr>
        <w:t xml:space="preserve"> </w:t>
      </w:r>
    </w:p>
    <w:p w14:paraId="6256B141" w14:textId="77777777" w:rsidR="0053533C" w:rsidRDefault="0053533C" w:rsidP="005128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6434C281" wp14:editId="1D03EAD9">
            <wp:extent cx="4953050" cy="4142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11-17 at 10.34.08 PM (1).jpeg"/>
                    <pic:cNvPicPr/>
                  </pic:nvPicPr>
                  <pic:blipFill>
                    <a:blip r:embed="rId9">
                      <a:extLst>
                        <a:ext uri="{28A0092B-C50C-407E-A947-70E740481C1C}">
                          <a14:useLocalDpi xmlns:a14="http://schemas.microsoft.com/office/drawing/2010/main" val="0"/>
                        </a:ext>
                      </a:extLst>
                    </a:blip>
                    <a:stretch>
                      <a:fillRect/>
                    </a:stretch>
                  </pic:blipFill>
                  <pic:spPr>
                    <a:xfrm>
                      <a:off x="0" y="0"/>
                      <a:ext cx="4953050" cy="4142509"/>
                    </a:xfrm>
                    <a:prstGeom prst="rect">
                      <a:avLst/>
                    </a:prstGeom>
                  </pic:spPr>
                </pic:pic>
              </a:graphicData>
            </a:graphic>
          </wp:inline>
        </w:drawing>
      </w:r>
    </w:p>
    <w:p w14:paraId="32DB0246"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lastRenderedPageBreak/>
        <w:t>6. Key Scenarios Addressed in Implementation</w:t>
      </w:r>
    </w:p>
    <w:p w14:paraId="16F31458" w14:textId="77777777" w:rsidR="0053533C" w:rsidRPr="0033144E" w:rsidRDefault="0053533C" w:rsidP="00431326">
      <w:pPr>
        <w:numPr>
          <w:ilvl w:val="0"/>
          <w:numId w:val="8"/>
        </w:numPr>
        <w:spacing w:before="100" w:beforeAutospacing="1" w:after="100" w:afterAutospacing="1" w:line="276" w:lineRule="auto"/>
        <w:rPr>
          <w:rFonts w:ascii="Times New Roman" w:eastAsia="Times New Roman" w:hAnsi="Times New Roman" w:cs="Times New Roman"/>
          <w:sz w:val="28"/>
          <w:szCs w:val="28"/>
          <w:lang w:eastAsia="en-IN"/>
        </w:rPr>
      </w:pPr>
      <w:r w:rsidRPr="00640983">
        <w:rPr>
          <w:rFonts w:ascii="Times New Roman" w:eastAsia="Times New Roman" w:hAnsi="Times New Roman" w:cs="Times New Roman"/>
          <w:b/>
          <w:bCs/>
          <w:sz w:val="28"/>
          <w:szCs w:val="28"/>
          <w:lang w:eastAsia="en-IN"/>
        </w:rPr>
        <w:t>User Registration and Login</w:t>
      </w:r>
      <w:r w:rsidRPr="0033144E">
        <w:rPr>
          <w:rFonts w:ascii="Times New Roman" w:eastAsia="Times New Roman" w:hAnsi="Times New Roman" w:cs="Times New Roman"/>
          <w:sz w:val="28"/>
          <w:szCs w:val="28"/>
          <w:lang w:eastAsia="en-IN"/>
        </w:rPr>
        <w:t>: Ensure correct input and authentication for new users.</w:t>
      </w:r>
      <w:r w:rsidRPr="0030354B">
        <w:rPr>
          <w:rFonts w:ascii="Times New Roman" w:eastAsia="Times New Roman" w:hAnsi="Times New Roman" w:cs="Times New Roman"/>
          <w:b/>
          <w:bCs/>
          <w:noProof/>
          <w:sz w:val="27"/>
          <w:szCs w:val="27"/>
          <w:lang w:eastAsia="en-IN"/>
        </w:rPr>
        <w:t xml:space="preserve"> </w:t>
      </w:r>
    </w:p>
    <w:p w14:paraId="06603071" w14:textId="77777777" w:rsidR="0053533C" w:rsidRPr="0033144E" w:rsidRDefault="0053533C" w:rsidP="00431326">
      <w:pPr>
        <w:numPr>
          <w:ilvl w:val="0"/>
          <w:numId w:val="8"/>
        </w:numPr>
        <w:spacing w:before="100" w:beforeAutospacing="1" w:after="100" w:afterAutospacing="1" w:line="276" w:lineRule="auto"/>
        <w:rPr>
          <w:rFonts w:ascii="Times New Roman" w:eastAsia="Times New Roman" w:hAnsi="Times New Roman" w:cs="Times New Roman"/>
          <w:sz w:val="28"/>
          <w:szCs w:val="28"/>
          <w:lang w:eastAsia="en-IN"/>
        </w:rPr>
      </w:pPr>
      <w:r w:rsidRPr="00640983">
        <w:rPr>
          <w:rFonts w:ascii="Times New Roman" w:eastAsia="Times New Roman" w:hAnsi="Times New Roman" w:cs="Times New Roman"/>
          <w:b/>
          <w:bCs/>
          <w:sz w:val="28"/>
          <w:szCs w:val="28"/>
          <w:lang w:eastAsia="en-IN"/>
        </w:rPr>
        <w:t>Real-Time Input Validation</w:t>
      </w:r>
      <w:r w:rsidRPr="0033144E">
        <w:rPr>
          <w:rFonts w:ascii="Times New Roman" w:eastAsia="Times New Roman" w:hAnsi="Times New Roman" w:cs="Times New Roman"/>
          <w:sz w:val="28"/>
          <w:szCs w:val="28"/>
          <w:lang w:eastAsia="en-IN"/>
        </w:rPr>
        <w:t>: Prevent invalid data entries and guide user corrections.</w:t>
      </w:r>
    </w:p>
    <w:p w14:paraId="332F0291" w14:textId="77777777" w:rsidR="0053533C" w:rsidRPr="0033144E" w:rsidRDefault="0053533C" w:rsidP="00431326">
      <w:pPr>
        <w:numPr>
          <w:ilvl w:val="0"/>
          <w:numId w:val="8"/>
        </w:numPr>
        <w:spacing w:before="100" w:beforeAutospacing="1" w:after="100" w:afterAutospacing="1" w:line="276" w:lineRule="auto"/>
        <w:rPr>
          <w:rFonts w:ascii="Times New Roman" w:eastAsia="Times New Roman" w:hAnsi="Times New Roman" w:cs="Times New Roman"/>
          <w:sz w:val="28"/>
          <w:szCs w:val="28"/>
          <w:lang w:eastAsia="en-IN"/>
        </w:rPr>
      </w:pPr>
      <w:r w:rsidRPr="00640983">
        <w:rPr>
          <w:rFonts w:ascii="Times New Roman" w:eastAsia="Times New Roman" w:hAnsi="Times New Roman" w:cs="Times New Roman"/>
          <w:b/>
          <w:bCs/>
          <w:sz w:val="28"/>
          <w:szCs w:val="28"/>
          <w:lang w:eastAsia="en-IN"/>
        </w:rPr>
        <w:t>Admin Data Access</w:t>
      </w:r>
      <w:r w:rsidRPr="0033144E">
        <w:rPr>
          <w:rFonts w:ascii="Times New Roman" w:eastAsia="Times New Roman" w:hAnsi="Times New Roman" w:cs="Times New Roman"/>
          <w:sz w:val="28"/>
          <w:szCs w:val="28"/>
          <w:lang w:eastAsia="en-IN"/>
        </w:rPr>
        <w:t>: Showcase CRUD operations and data retrieval functionalities from the admin side.</w:t>
      </w:r>
    </w:p>
    <w:p w14:paraId="2D825243"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7. Conclusion</w:t>
      </w:r>
    </w:p>
    <w:p w14:paraId="7B9AA928"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640983">
        <w:rPr>
          <w:rFonts w:ascii="Times New Roman" w:eastAsia="Times New Roman" w:hAnsi="Times New Roman" w:cs="Times New Roman"/>
          <w:b/>
          <w:bCs/>
          <w:sz w:val="28"/>
          <w:szCs w:val="28"/>
          <w:lang w:eastAsia="en-IN"/>
        </w:rPr>
        <w:t>Summary of Achievements</w:t>
      </w:r>
      <w:r w:rsidRPr="0033144E">
        <w:rPr>
          <w:rFonts w:ascii="Times New Roman" w:eastAsia="Times New Roman" w:hAnsi="Times New Roman" w:cs="Times New Roman"/>
          <w:sz w:val="24"/>
          <w:szCs w:val="24"/>
          <w:lang w:eastAsia="en-IN"/>
        </w:rPr>
        <w:br/>
      </w:r>
      <w:r w:rsidRPr="0033144E">
        <w:rPr>
          <w:rFonts w:ascii="Times New Roman" w:eastAsia="Times New Roman" w:hAnsi="Times New Roman" w:cs="Times New Roman"/>
          <w:sz w:val="28"/>
          <w:szCs w:val="28"/>
          <w:lang w:eastAsia="en-IN"/>
        </w:rPr>
        <w:t>The project demonstrates a complete workflow from user input handling to validation and database integration using Jetpack Compose. The use of declarative UI principles, efficient state management, and robust testing establishes a strong foundation for future Android development endeavors.</w:t>
      </w:r>
      <w:r w:rsidRPr="001F6A9D">
        <w:rPr>
          <w:noProof/>
        </w:rPr>
        <w:t xml:space="preserve"> </w:t>
      </w:r>
    </w:p>
    <w:p w14:paraId="7758550B" w14:textId="77777777" w:rsidR="0053533C" w:rsidRDefault="0053533C" w:rsidP="00431326">
      <w:pPr>
        <w:spacing w:line="276" w:lineRule="auto"/>
      </w:pPr>
    </w:p>
    <w:p w14:paraId="12C38E65" w14:textId="77777777" w:rsidR="0053533C" w:rsidRPr="0053533C" w:rsidRDefault="0053533C" w:rsidP="00431326">
      <w:pPr>
        <w:spacing w:line="276" w:lineRule="auto"/>
      </w:pPr>
    </w:p>
    <w:sectPr w:rsidR="0053533C" w:rsidRPr="0053533C" w:rsidSect="00336988">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567C4"/>
    <w:multiLevelType w:val="multilevel"/>
    <w:tmpl w:val="0C46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638CC"/>
    <w:multiLevelType w:val="multilevel"/>
    <w:tmpl w:val="3888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868CE"/>
    <w:multiLevelType w:val="multilevel"/>
    <w:tmpl w:val="C546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B4991"/>
    <w:multiLevelType w:val="multilevel"/>
    <w:tmpl w:val="0B32D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71223"/>
    <w:multiLevelType w:val="multilevel"/>
    <w:tmpl w:val="FE9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15D61"/>
    <w:multiLevelType w:val="multilevel"/>
    <w:tmpl w:val="31AA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15F08"/>
    <w:multiLevelType w:val="multilevel"/>
    <w:tmpl w:val="1B38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35108"/>
    <w:multiLevelType w:val="multilevel"/>
    <w:tmpl w:val="D1A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687855">
    <w:abstractNumId w:val="2"/>
  </w:num>
  <w:num w:numId="2" w16cid:durableId="1919364176">
    <w:abstractNumId w:val="0"/>
  </w:num>
  <w:num w:numId="3" w16cid:durableId="530074598">
    <w:abstractNumId w:val="6"/>
  </w:num>
  <w:num w:numId="4" w16cid:durableId="1606619435">
    <w:abstractNumId w:val="1"/>
  </w:num>
  <w:num w:numId="5" w16cid:durableId="2055346464">
    <w:abstractNumId w:val="3"/>
  </w:num>
  <w:num w:numId="6" w16cid:durableId="1944527945">
    <w:abstractNumId w:val="5"/>
  </w:num>
  <w:num w:numId="7" w16cid:durableId="1406028722">
    <w:abstractNumId w:val="4"/>
  </w:num>
  <w:num w:numId="8" w16cid:durableId="9745252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3C"/>
    <w:rsid w:val="000F5A2A"/>
    <w:rsid w:val="00431326"/>
    <w:rsid w:val="004C4579"/>
    <w:rsid w:val="005128D1"/>
    <w:rsid w:val="00530D0B"/>
    <w:rsid w:val="0053533C"/>
    <w:rsid w:val="00737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EBC7"/>
  <w15:chartTrackingRefBased/>
  <w15:docId w15:val="{81500DDB-C5AD-42AA-99D4-AEA5FBC4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533C"/>
    <w:rPr>
      <w:sz w:val="16"/>
      <w:szCs w:val="16"/>
    </w:rPr>
  </w:style>
  <w:style w:type="paragraph" w:styleId="CommentText">
    <w:name w:val="annotation text"/>
    <w:basedOn w:val="Normal"/>
    <w:link w:val="CommentTextChar"/>
    <w:uiPriority w:val="99"/>
    <w:semiHidden/>
    <w:unhideWhenUsed/>
    <w:rsid w:val="0053533C"/>
    <w:pPr>
      <w:spacing w:line="240" w:lineRule="auto"/>
    </w:pPr>
    <w:rPr>
      <w:sz w:val="20"/>
      <w:szCs w:val="20"/>
    </w:rPr>
  </w:style>
  <w:style w:type="character" w:customStyle="1" w:styleId="CommentTextChar">
    <w:name w:val="Comment Text Char"/>
    <w:basedOn w:val="DefaultParagraphFont"/>
    <w:link w:val="CommentText"/>
    <w:uiPriority w:val="99"/>
    <w:semiHidden/>
    <w:rsid w:val="0053533C"/>
    <w:rPr>
      <w:sz w:val="20"/>
      <w:szCs w:val="20"/>
    </w:rPr>
  </w:style>
  <w:style w:type="paragraph" w:styleId="BalloonText">
    <w:name w:val="Balloon Text"/>
    <w:basedOn w:val="Normal"/>
    <w:link w:val="BalloonTextChar"/>
    <w:uiPriority w:val="99"/>
    <w:semiHidden/>
    <w:unhideWhenUsed/>
    <w:rsid w:val="00535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3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Ritik D</cp:lastModifiedBy>
  <cp:revision>3</cp:revision>
  <dcterms:created xsi:type="dcterms:W3CDTF">2024-11-17T19:15:00Z</dcterms:created>
  <dcterms:modified xsi:type="dcterms:W3CDTF">2024-11-18T09:35:00Z</dcterms:modified>
</cp:coreProperties>
</file>