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E239E" w14:textId="77777777" w:rsidR="00F860B7" w:rsidRDefault="00D871A8" w:rsidP="00D871A8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D871A8">
        <w:rPr>
          <w:rFonts w:ascii="Times New Roman" w:hAnsi="Times New Roman" w:cs="Times New Roman"/>
          <w:b/>
          <w:sz w:val="24"/>
          <w:u w:val="single"/>
        </w:rPr>
        <w:t>Naresh I Technologies</w:t>
      </w:r>
    </w:p>
    <w:p w14:paraId="031931F4" w14:textId="77777777" w:rsidR="00A80E16" w:rsidRDefault="00C377BB" w:rsidP="00A80E16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B: 38</w:t>
      </w:r>
    </w:p>
    <w:p w14:paraId="789E110A" w14:textId="77777777" w:rsidR="00295CAA" w:rsidRPr="00295CAA" w:rsidRDefault="00295CAA" w:rsidP="00A80E16">
      <w:pPr>
        <w:rPr>
          <w:rFonts w:ascii="Times New Roman" w:hAnsi="Times New Roman" w:cs="Times New Roman"/>
          <w:b/>
          <w:i/>
          <w:sz w:val="24"/>
        </w:rPr>
      </w:pPr>
    </w:p>
    <w:p w14:paraId="63009DB3" w14:textId="77777777" w:rsidR="006E0E43" w:rsidRDefault="006E0E43" w:rsidP="006E0E43">
      <w:pPr>
        <w:pStyle w:val="Heading3"/>
      </w:pPr>
      <w:r>
        <w:rPr>
          <w:rStyle w:val="Strong"/>
          <w:b/>
          <w:bCs/>
        </w:rPr>
        <w:t>Question 1: Implement a Session-Based User Authentication System</w:t>
      </w:r>
    </w:p>
    <w:p w14:paraId="29AED08B" w14:textId="77777777" w:rsidR="006E0E43" w:rsidRDefault="006E0E43" w:rsidP="006E0E43">
      <w:pPr>
        <w:pStyle w:val="NormalWeb"/>
      </w:pPr>
      <w:r>
        <w:rPr>
          <w:rStyle w:val="Strong"/>
        </w:rPr>
        <w:t>Problem Statement:</w:t>
      </w:r>
      <w:r>
        <w:br/>
        <w:t xml:space="preserve">Create a Java </w:t>
      </w:r>
      <w:r>
        <w:rPr>
          <w:rStyle w:val="Strong"/>
        </w:rPr>
        <w:t>Servlet-based</w:t>
      </w:r>
      <w:r>
        <w:t xml:space="preserve"> web application that allows users to log in using their username and password. Implement </w:t>
      </w:r>
      <w:r>
        <w:rPr>
          <w:rStyle w:val="Strong"/>
        </w:rPr>
        <w:t>session tracking</w:t>
      </w:r>
      <w:r>
        <w:t xml:space="preserve"> to ensure that after a successful login, the user remains logged in until they explicitly log out.</w:t>
      </w:r>
    </w:p>
    <w:p w14:paraId="32832948" w14:textId="77777777" w:rsidR="006E0E43" w:rsidRDefault="006E0E43" w:rsidP="006E0E43">
      <w:pPr>
        <w:pStyle w:val="NormalWeb"/>
      </w:pPr>
    </w:p>
    <w:p w14:paraId="6CD37F41" w14:textId="77777777" w:rsidR="006E0E43" w:rsidRDefault="006E0E43" w:rsidP="006E0E43">
      <w:pPr>
        <w:pStyle w:val="Heading3"/>
      </w:pPr>
      <w:r>
        <w:rPr>
          <w:rStyle w:val="Strong"/>
          <w:b/>
          <w:bCs/>
        </w:rPr>
        <w:t>Question 2: Shopping Cart Using Session Management</w:t>
      </w:r>
    </w:p>
    <w:p w14:paraId="08C5C120" w14:textId="77777777" w:rsidR="006E0E43" w:rsidRDefault="006E0E43" w:rsidP="006E0E43">
      <w:pPr>
        <w:pStyle w:val="NormalWeb"/>
      </w:pPr>
      <w:r>
        <w:rPr>
          <w:rStyle w:val="Strong"/>
        </w:rPr>
        <w:t>Problem Statement:</w:t>
      </w:r>
      <w:r>
        <w:br/>
        <w:t xml:space="preserve">Create a Java </w:t>
      </w:r>
      <w:r>
        <w:rPr>
          <w:rStyle w:val="Strong"/>
        </w:rPr>
        <w:t>Servlet-based</w:t>
      </w:r>
      <w:r>
        <w:t xml:space="preserve"> shopping cart where users can add items to their cart. Use </w:t>
      </w:r>
      <w:r>
        <w:rPr>
          <w:rStyle w:val="Strong"/>
        </w:rPr>
        <w:t>HTTP sessions</w:t>
      </w:r>
      <w:r>
        <w:t xml:space="preserve"> to store and manage the cart items.</w:t>
      </w:r>
    </w:p>
    <w:p w14:paraId="258E9A4E" w14:textId="77777777" w:rsidR="00295CAA" w:rsidRDefault="00295CAA" w:rsidP="00295CAA">
      <w:pPr>
        <w:spacing w:before="100" w:beforeAutospacing="1" w:after="100" w:afterAutospacing="1" w:line="240" w:lineRule="auto"/>
      </w:pPr>
    </w:p>
    <w:p w14:paraId="6AC26638" w14:textId="77777777" w:rsidR="00295CAA" w:rsidRPr="00295CAA" w:rsidRDefault="00295CAA" w:rsidP="00A80E16">
      <w:pPr>
        <w:rPr>
          <w:rStyle w:val="Strong"/>
          <w:rFonts w:ascii="Times New Roman" w:hAnsi="Times New Roman" w:cs="Times New Roman"/>
          <w:b w:val="0"/>
          <w:bCs w:val="0"/>
          <w:sz w:val="24"/>
        </w:rPr>
      </w:pPr>
    </w:p>
    <w:sectPr w:rsidR="00295CAA" w:rsidRPr="00295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4149E"/>
    <w:multiLevelType w:val="multilevel"/>
    <w:tmpl w:val="70EC7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A6B1E"/>
    <w:multiLevelType w:val="hybridMultilevel"/>
    <w:tmpl w:val="5BA43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73DBC"/>
    <w:multiLevelType w:val="multilevel"/>
    <w:tmpl w:val="34482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047BCC"/>
    <w:multiLevelType w:val="multilevel"/>
    <w:tmpl w:val="2298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B93CEF"/>
    <w:multiLevelType w:val="multilevel"/>
    <w:tmpl w:val="B358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3B144B"/>
    <w:multiLevelType w:val="multilevel"/>
    <w:tmpl w:val="6FA45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7027220">
    <w:abstractNumId w:val="2"/>
  </w:num>
  <w:num w:numId="2" w16cid:durableId="510610622">
    <w:abstractNumId w:val="0"/>
  </w:num>
  <w:num w:numId="3" w16cid:durableId="434911570">
    <w:abstractNumId w:val="3"/>
  </w:num>
  <w:num w:numId="4" w16cid:durableId="749276283">
    <w:abstractNumId w:val="5"/>
  </w:num>
  <w:num w:numId="5" w16cid:durableId="903177609">
    <w:abstractNumId w:val="4"/>
  </w:num>
  <w:num w:numId="6" w16cid:durableId="306083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1A8"/>
    <w:rsid w:val="00027D8E"/>
    <w:rsid w:val="00295CAA"/>
    <w:rsid w:val="006E0E43"/>
    <w:rsid w:val="00A80E16"/>
    <w:rsid w:val="00BD40A5"/>
    <w:rsid w:val="00BE2E19"/>
    <w:rsid w:val="00C377BB"/>
    <w:rsid w:val="00C74024"/>
    <w:rsid w:val="00D871A8"/>
    <w:rsid w:val="00F8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C0512"/>
  <w15:chartTrackingRefBased/>
  <w15:docId w15:val="{5D8A8416-5E17-4181-B332-FDA3B2E4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71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C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71A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871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7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71A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C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295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4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Boss Big boss</cp:lastModifiedBy>
  <cp:revision>2</cp:revision>
  <dcterms:created xsi:type="dcterms:W3CDTF">2025-02-21T11:38:00Z</dcterms:created>
  <dcterms:modified xsi:type="dcterms:W3CDTF">2025-02-21T11:38:00Z</dcterms:modified>
</cp:coreProperties>
</file>