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077C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</w:t>
      </w:r>
    </w:p>
    <w:p w14:paraId="22AA1337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Write a single query to update the TARGET_POLICY_SUM column values in T_AGENT table, based on following criteria:</w:t>
      </w:r>
    </w:p>
    <w:p w14:paraId="71AFDF7F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-         IF the AGENT_CITY is 'PUNE' and the AGENT_ID starts with M then update the TARGET_POLICY_SUM to 400000</w:t>
      </w:r>
    </w:p>
    <w:p w14:paraId="031E0606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-         OR IF THE AGENT CITY is 'CHENNAI' and the AGENT_ID with M then update the TARGET_POLICY_SUM to 250000</w:t>
      </w:r>
    </w:p>
    <w:p w14:paraId="31D9C376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Design Rules:</w:t>
      </w:r>
    </w:p>
    <w:p w14:paraId="0A2C50F4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1.       You must write ONE update query to update the table.</w:t>
      </w:r>
    </w:p>
    <w:p w14:paraId="612A44E7" w14:textId="77777777"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(Note: Evaluate only the respective DML query to get the desired results. Data is case sensitive)</w:t>
      </w:r>
    </w:p>
    <w:p w14:paraId="2DA24ED3" w14:textId="77777777" w:rsidR="001F4AF4" w:rsidRDefault="0042212C">
      <w:r>
        <w:rPr>
          <w:noProof/>
        </w:rPr>
        <w:drawing>
          <wp:inline distT="0" distB="0" distL="0" distR="0" wp14:anchorId="6CEEB706" wp14:editId="1CF04549">
            <wp:extent cx="5944115" cy="406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0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6A0" w14:textId="56BF1A48" w:rsidR="0042212C" w:rsidRDefault="0042212C">
      <w:r>
        <w:rPr>
          <w:noProof/>
        </w:rPr>
        <w:lastRenderedPageBreak/>
        <w:drawing>
          <wp:inline distT="0" distB="0" distL="0" distR="0" wp14:anchorId="489ECEC5" wp14:editId="0F6F3FD3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B941" w14:textId="5F9DE5A1" w:rsidR="00AA01E7" w:rsidRDefault="00AA01E7" w:rsidP="00AA01E7">
      <w:r>
        <w:t>insert  into t_agent values('</w:t>
      </w:r>
      <w:r>
        <w:t>8</w:t>
      </w:r>
      <w:r>
        <w:t>101', '</w:t>
      </w:r>
      <w:r>
        <w:t>Ritik</w:t>
      </w:r>
      <w:r>
        <w:t>', '</w:t>
      </w:r>
      <w:r>
        <w:t>abc</w:t>
      </w:r>
      <w:r>
        <w:t xml:space="preserve">', 'pune', 123, </w:t>
      </w:r>
      <w:r>
        <w:t>5</w:t>
      </w:r>
      <w:r>
        <w:t>000);</w:t>
      </w:r>
    </w:p>
    <w:p w14:paraId="6676D764" w14:textId="17BA78AB" w:rsidR="00AA01E7" w:rsidRDefault="00AA01E7" w:rsidP="00AA01E7">
      <w:r>
        <w:t>insert  into t_agent values('</w:t>
      </w:r>
      <w:r>
        <w:t>3</w:t>
      </w:r>
      <w:r>
        <w:t>102', '</w:t>
      </w:r>
      <w:r w:rsidRPr="00AA01E7">
        <w:t xml:space="preserve"> </w:t>
      </w:r>
      <w:r>
        <w:t>Ritik</w:t>
      </w:r>
      <w:r>
        <w:t xml:space="preserve"> </w:t>
      </w:r>
      <w:r>
        <w:t>', '</w:t>
      </w:r>
      <w:r w:rsidRPr="00AA01E7">
        <w:t xml:space="preserve"> </w:t>
      </w:r>
      <w:r>
        <w:t>abc</w:t>
      </w:r>
      <w:r>
        <w:t xml:space="preserve"> </w:t>
      </w:r>
      <w:r>
        <w:t xml:space="preserve">', 'chennai', 123, </w:t>
      </w:r>
      <w:r>
        <w:t>8</w:t>
      </w:r>
      <w:r>
        <w:t>0);</w:t>
      </w:r>
    </w:p>
    <w:p w14:paraId="7831FCEE" w14:textId="79C90FF2" w:rsidR="00AA01E7" w:rsidRDefault="00AA01E7" w:rsidP="00AA01E7">
      <w:r>
        <w:t>insert  into t_agent values('</w:t>
      </w:r>
      <w:r>
        <w:t>4</w:t>
      </w:r>
      <w:r>
        <w:t>103', '</w:t>
      </w:r>
      <w:r w:rsidRPr="00AA01E7">
        <w:t xml:space="preserve"> </w:t>
      </w:r>
      <w:r>
        <w:t>Ritik</w:t>
      </w:r>
      <w:r>
        <w:t xml:space="preserve"> </w:t>
      </w:r>
      <w:r>
        <w:t>', '</w:t>
      </w:r>
      <w:r w:rsidRPr="00AA01E7">
        <w:t xml:space="preserve"> </w:t>
      </w:r>
      <w:r>
        <w:t>abc</w:t>
      </w:r>
      <w:r>
        <w:t xml:space="preserve"> </w:t>
      </w:r>
      <w:r>
        <w:t xml:space="preserve">', 'pune', 123, </w:t>
      </w:r>
      <w:r>
        <w:t>4</w:t>
      </w:r>
      <w:r>
        <w:t>000);</w:t>
      </w:r>
    </w:p>
    <w:p w14:paraId="30C11BFD" w14:textId="6CB71441" w:rsidR="00AA01E7" w:rsidRDefault="00AA01E7" w:rsidP="00AA01E7">
      <w:r>
        <w:t>insert  into t_agent values('</w:t>
      </w:r>
      <w:r>
        <w:t>7</w:t>
      </w:r>
      <w:r>
        <w:t>104', '</w:t>
      </w:r>
      <w:r w:rsidRPr="00AA01E7">
        <w:t xml:space="preserve"> </w:t>
      </w:r>
      <w:r>
        <w:t>Ritik</w:t>
      </w:r>
      <w:r>
        <w:t xml:space="preserve"> </w:t>
      </w:r>
      <w:r>
        <w:t>', '</w:t>
      </w:r>
      <w:r w:rsidRPr="00AA01E7">
        <w:t xml:space="preserve"> </w:t>
      </w:r>
      <w:r>
        <w:t>abc</w:t>
      </w:r>
      <w:r>
        <w:t xml:space="preserve"> </w:t>
      </w:r>
      <w:r>
        <w:t xml:space="preserve">', 'pune', 123, </w:t>
      </w:r>
      <w:r>
        <w:t>6</w:t>
      </w:r>
      <w:r>
        <w:t>000);</w:t>
      </w:r>
    </w:p>
    <w:p w14:paraId="7C6014DE" w14:textId="7B5B978B" w:rsidR="000947F0" w:rsidRDefault="00AA01E7" w:rsidP="00AA01E7">
      <w:r>
        <w:t>select * from t_agent;</w:t>
      </w:r>
    </w:p>
    <w:p w14:paraId="47F7DBE8" w14:textId="0ABC378A" w:rsidR="000947F0" w:rsidRDefault="000947F0" w:rsidP="000947F0">
      <w:pPr>
        <w:pStyle w:val="HTMLPreformatted"/>
        <w:textAlignment w:val="baseline"/>
        <w:rPr>
          <w:rFonts w:ascii="Consolas" w:hAnsi="Consolas" w:cs="Consolas"/>
          <w:color w:val="5F6364"/>
          <w:sz w:val="24"/>
          <w:szCs w:val="24"/>
          <w:shd w:val="clear" w:color="auto" w:fill="FDFDFD"/>
        </w:rPr>
      </w:pPr>
    </w:p>
    <w:p w14:paraId="04C7B169" w14:textId="72746A5C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UPDATE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T_AGENT </w:t>
      </w:r>
    </w:p>
    <w:p w14:paraId="7BEDBC04" w14:textId="004771B3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SET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TARGET_POLICY_SUM </w:t>
      </w:r>
      <w:r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CASE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</w:t>
      </w:r>
    </w:p>
    <w:p w14:paraId="6A52F277" w14:textId="39E78701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AGENT_CITY </w:t>
      </w:r>
      <w:r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'PUNE' AND AGENT_ID LIKE ‘M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%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’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400000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4DDE60D3" w14:textId="14C59D54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="00865A8F"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WHEN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AGENT_CITY </w:t>
      </w:r>
      <w:r w:rsidR="00865A8F" w:rsidRPr="00865A8F">
        <w:rPr>
          <w:rStyle w:val="hljs-operato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=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‘CHENNAI’ AND AGENT_ID LIKE ‘M%’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865A8F"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THEN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250000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67355E55" w14:textId="6CE53E97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ELSE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TARGET_POLICY_SUM</w:t>
      </w:r>
    </w:p>
    <w:p w14:paraId="0570E15D" w14:textId="77777777" w:rsidR="000446A8" w:rsidRPr="00865A8F" w:rsidRDefault="000446A8" w:rsidP="00865A8F">
      <w:pPr>
        <w:pStyle w:val="HTMLPreformatted"/>
        <w:spacing w:line="360" w:lineRule="auto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                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END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56825146" w14:textId="002392E3" w:rsidR="000446A8" w:rsidRPr="00865A8F" w:rsidRDefault="000446A8" w:rsidP="00865A8F">
      <w:pPr>
        <w:pStyle w:val="HTMLPreformatted"/>
        <w:spacing w:line="360" w:lineRule="auto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WHERE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  </w:t>
      </w:r>
      <w:r w:rsidR="00865A8F"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AGENT_CITY </w:t>
      </w:r>
      <w:r w:rsidRPr="00865A8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IN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(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PUNE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, 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'C</w:t>
      </w:r>
      <w:r w:rsidR="00865A8F"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HENNAI</w:t>
      </w:r>
      <w:r w:rsidRPr="00865A8F">
        <w:rPr>
          <w:rStyle w:val="hljs-string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'</w:t>
      </w:r>
      <w:r w:rsidRPr="00865A8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,)</w:t>
      </w:r>
    </w:p>
    <w:p w14:paraId="71AB5DF4" w14:textId="54E5890E" w:rsidR="000947F0" w:rsidRPr="000947F0" w:rsidRDefault="000947F0" w:rsidP="000446A8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</w:p>
    <w:sectPr w:rsidR="000947F0" w:rsidRPr="0009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12C"/>
    <w:rsid w:val="000446A8"/>
    <w:rsid w:val="000947F0"/>
    <w:rsid w:val="001F4AF4"/>
    <w:rsid w:val="0042212C"/>
    <w:rsid w:val="00583096"/>
    <w:rsid w:val="00865A8F"/>
    <w:rsid w:val="00AA01E7"/>
    <w:rsid w:val="00C9341C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C255"/>
  <w15:docId w15:val="{07647681-9705-8C4A-B2EE-A356B08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2C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0947F0"/>
  </w:style>
  <w:style w:type="paragraph" w:styleId="HTMLPreformatted">
    <w:name w:val="HTML Preformatted"/>
    <w:basedOn w:val="Normal"/>
    <w:link w:val="HTMLPreformattedChar"/>
    <w:uiPriority w:val="99"/>
    <w:unhideWhenUsed/>
    <w:rsid w:val="0009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7F0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0947F0"/>
    <w:rPr>
      <w:b/>
      <w:bCs/>
    </w:rPr>
  </w:style>
  <w:style w:type="character" w:customStyle="1" w:styleId="sqlkeywordcolor">
    <w:name w:val="sqlkeywordcolor"/>
    <w:basedOn w:val="DefaultParagraphFont"/>
    <w:rsid w:val="000947F0"/>
  </w:style>
  <w:style w:type="character" w:customStyle="1" w:styleId="apple-converted-space">
    <w:name w:val="apple-converted-space"/>
    <w:basedOn w:val="DefaultParagraphFont"/>
    <w:rsid w:val="000947F0"/>
  </w:style>
  <w:style w:type="character" w:customStyle="1" w:styleId="sqlnumbercolor">
    <w:name w:val="sqlnumbercolor"/>
    <w:basedOn w:val="DefaultParagraphFont"/>
    <w:rsid w:val="000947F0"/>
  </w:style>
  <w:style w:type="character" w:customStyle="1" w:styleId="sqlstringcolor">
    <w:name w:val="sqlstringcolor"/>
    <w:basedOn w:val="DefaultParagraphFont"/>
    <w:rsid w:val="000947F0"/>
  </w:style>
  <w:style w:type="character" w:styleId="HTMLCode">
    <w:name w:val="HTML Code"/>
    <w:basedOn w:val="DefaultParagraphFont"/>
    <w:uiPriority w:val="99"/>
    <w:semiHidden/>
    <w:unhideWhenUsed/>
    <w:rsid w:val="000446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46A8"/>
  </w:style>
  <w:style w:type="character" w:customStyle="1" w:styleId="hljs-operator">
    <w:name w:val="hljs-operator"/>
    <w:basedOn w:val="DefaultParagraphFont"/>
    <w:rsid w:val="000446A8"/>
  </w:style>
  <w:style w:type="character" w:customStyle="1" w:styleId="hljs-string">
    <w:name w:val="hljs-string"/>
    <w:basedOn w:val="DefaultParagraphFont"/>
    <w:rsid w:val="0004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3</cp:revision>
  <dcterms:created xsi:type="dcterms:W3CDTF">2022-10-26T08:00:00Z</dcterms:created>
  <dcterms:modified xsi:type="dcterms:W3CDTF">2022-10-26T11:33:00Z</dcterms:modified>
</cp:coreProperties>
</file>