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80" w:rsidRDefault="005600D2" w:rsidP="00DE1584">
      <w:pPr>
        <w:ind w:hanging="756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Ritusri Mohan-</w:t>
      </w:r>
      <w:r w:rsidRPr="005600D2">
        <w:rPr>
          <w:rFonts w:ascii="Times New Roman" w:hAnsi="Times New Roman" w:cs="Times New Roman"/>
          <w:sz w:val="32"/>
          <w:szCs w:val="32"/>
        </w:rPr>
        <w:t>DVT Project Link</w:t>
      </w:r>
    </w:p>
    <w:p w:rsidR="00DE1584" w:rsidRPr="00DE1584" w:rsidRDefault="00DE1584" w:rsidP="00DE1584">
      <w:pPr>
        <w:ind w:hanging="756"/>
        <w:rPr>
          <w:rFonts w:ascii="Times New Roman" w:hAnsi="Times New Roman" w:cs="Times New Roman"/>
          <w:sz w:val="32"/>
          <w:szCs w:val="32"/>
        </w:rPr>
      </w:pPr>
      <w:r w:rsidRPr="00DE1584">
        <w:rPr>
          <w:rFonts w:ascii="Times New Roman" w:hAnsi="Times New Roman" w:cs="Times New Roman"/>
          <w:sz w:val="32"/>
          <w:szCs w:val="32"/>
        </w:rPr>
        <w:t>Please copy and paste the link below-</w:t>
      </w:r>
    </w:p>
    <w:p w:rsidR="005600D2" w:rsidRPr="00DE1584" w:rsidRDefault="005600D2" w:rsidP="005600D2">
      <w:pPr>
        <w:ind w:left="-540" w:right="-450"/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</w:pPr>
      <w:r w:rsidRPr="00DE1584"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  <w:t>https://public.tableau.com/app/profile/ritusri.mohan/viz/RitusriMohan_DVTProject/Story1?publish=yes</w:t>
      </w:r>
    </w:p>
    <w:sectPr w:rsidR="005600D2" w:rsidRPr="00DE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CE"/>
    <w:rsid w:val="000C2780"/>
    <w:rsid w:val="00360B2E"/>
    <w:rsid w:val="005600D2"/>
    <w:rsid w:val="007651CE"/>
    <w:rsid w:val="00A6703B"/>
    <w:rsid w:val="00CD4814"/>
    <w:rsid w:val="00DE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A41CE-5DC5-4B09-B7FD-A7CF8D28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  <w:ind w:left="216" w:right="167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Ritusri Mohan</dc:creator>
  <cp:keywords/>
  <dc:description/>
  <cp:lastModifiedBy>Ritusri Mohan</cp:lastModifiedBy>
  <cp:revision>2</cp:revision>
  <dcterms:created xsi:type="dcterms:W3CDTF">2022-08-16T16:56:00Z</dcterms:created>
  <dcterms:modified xsi:type="dcterms:W3CDTF">2022-08-16T16:56:00Z</dcterms:modified>
</cp:coreProperties>
</file>