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8915" w14:textId="45EC748D" w:rsidR="00207352" w:rsidRDefault="00207352" w:rsidP="00207352">
      <w:pPr>
        <w:spacing w:line="240" w:lineRule="auto"/>
        <w:jc w:val="center"/>
      </w:pPr>
      <w:r w:rsidRPr="00207352">
        <w:drawing>
          <wp:inline distT="0" distB="0" distL="0" distR="0" wp14:anchorId="79EF6277" wp14:editId="5D662288">
            <wp:extent cx="1219200" cy="12677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8101" cy="13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8720" w14:textId="1F6323E8" w:rsidR="00207352" w:rsidRDefault="00207352" w:rsidP="00207352">
      <w:pPr>
        <w:spacing w:line="240" w:lineRule="auto"/>
      </w:pPr>
      <w:r>
        <w:t>June 1, 2018</w:t>
      </w:r>
    </w:p>
    <w:p w14:paraId="39654D7A" w14:textId="77777777" w:rsidR="000C369B" w:rsidRDefault="000C369B" w:rsidP="00207352">
      <w:pPr>
        <w:spacing w:line="240" w:lineRule="auto"/>
      </w:pPr>
    </w:p>
    <w:p w14:paraId="5875A488" w14:textId="16FD3C19" w:rsidR="001129A8" w:rsidRDefault="001129A8" w:rsidP="00C33F9E">
      <w:pPr>
        <w:spacing w:line="240" w:lineRule="auto"/>
      </w:pPr>
      <w:r>
        <w:t>Mr. Mark Burton</w:t>
      </w:r>
      <w:r w:rsidR="00207352">
        <w:t xml:space="preserve">, Hiring Lead                                                                                                                                                   </w:t>
      </w:r>
      <w:r>
        <w:t>Armor</w:t>
      </w:r>
      <w:r w:rsidR="00207352">
        <w:t xml:space="preserve"> </w:t>
      </w:r>
      <w:r>
        <w:t>max</w:t>
      </w:r>
      <w:r w:rsidR="00207352">
        <w:t xml:space="preserve">                                                                                                                                                                   </w:t>
      </w:r>
      <w:r>
        <w:t>181 South 600 West Bay 5</w:t>
      </w:r>
      <w:r w:rsidR="00207352">
        <w:t xml:space="preserve">                                                                                                                                  </w:t>
      </w:r>
      <w:r>
        <w:t>Ogden, UT 84404</w:t>
      </w:r>
    </w:p>
    <w:p w14:paraId="0740C89B" w14:textId="5B5C8C31" w:rsidR="001129A8" w:rsidRDefault="001129A8" w:rsidP="00C33F9E">
      <w:pPr>
        <w:spacing w:line="240" w:lineRule="auto"/>
      </w:pPr>
    </w:p>
    <w:p w14:paraId="087B2240" w14:textId="68C8A17B" w:rsidR="001129A8" w:rsidRDefault="001129A8" w:rsidP="00C33F9E">
      <w:pPr>
        <w:spacing w:line="240" w:lineRule="auto"/>
      </w:pPr>
      <w:r>
        <w:t>Dear Mr. Burton:</w:t>
      </w:r>
    </w:p>
    <w:p w14:paraId="7F69692D" w14:textId="4C7ED9B9" w:rsidR="001129A8" w:rsidRDefault="001129A8" w:rsidP="00C33F9E">
      <w:pPr>
        <w:spacing w:line="240" w:lineRule="auto"/>
      </w:pPr>
      <w:r>
        <w:t>I am writing in response to your email to Mrs. Susan Foss on May 14</w:t>
      </w:r>
      <w:r w:rsidRPr="001129A8">
        <w:rPr>
          <w:vertAlign w:val="superscript"/>
        </w:rPr>
        <w:t>th</w:t>
      </w:r>
      <w:r>
        <w:t xml:space="preserve">, inquiring </w:t>
      </w:r>
      <w:r w:rsidR="00207352">
        <w:t>for</w:t>
      </w:r>
      <w:r>
        <w:t xml:space="preserve"> students to intern for your company. Would you please consider me for the position? I believe that my academic training in electrical and computer engineering at Weber State University qualifies me for the position. I also have much experience in this field as it is my hobby.</w:t>
      </w:r>
    </w:p>
    <w:p w14:paraId="0E049060" w14:textId="5988C989" w:rsidR="001129A8" w:rsidRDefault="001129A8" w:rsidP="00C33F9E">
      <w:pPr>
        <w:spacing w:line="240" w:lineRule="auto"/>
      </w:pPr>
      <w:r>
        <w:t xml:space="preserve">My education at Weber state University has given me a strong background in programming, computer hardware, and embedded systems. I have concentrated on programming and have created a program to produce a maze and solve the maze with the method of recursion. For my final project, I created a PONG game embedded system using the 8051 </w:t>
      </w:r>
      <w:r w:rsidR="00EF0681">
        <w:t>microcontrollers</w:t>
      </w:r>
      <w:r>
        <w:t>.</w:t>
      </w:r>
      <w:r w:rsidR="007520F9">
        <w:t xml:space="preserve"> The game is fully functional and includes a few extra features such as soccer mode.</w:t>
      </w:r>
    </w:p>
    <w:p w14:paraId="5E253AD6" w14:textId="3F12D723" w:rsidR="00EF0681" w:rsidRDefault="007520F9" w:rsidP="00C33F9E">
      <w:pPr>
        <w:spacing w:line="240" w:lineRule="auto"/>
      </w:pPr>
      <w:r>
        <w:t>My favorite hobb</w:t>
      </w:r>
      <w:r w:rsidR="00207352">
        <w:t>ies</w:t>
      </w:r>
      <w:r>
        <w:t xml:space="preserve"> </w:t>
      </w:r>
      <w:r w:rsidR="00207352">
        <w:t>are</w:t>
      </w:r>
      <w:r>
        <w:t xml:space="preserve"> designing and programming. I have designed a system in my house that wakes me up with</w:t>
      </w:r>
      <w:r w:rsidR="00216D3C">
        <w:t xml:space="preserve"> an</w:t>
      </w:r>
      <w:r>
        <w:t xml:space="preserve"> alarm and turns my lights on to give my dark room the effect of sunlight. The system then turns on my towel </w:t>
      </w:r>
      <w:r w:rsidR="00EF0681">
        <w:t>heaters,</w:t>
      </w:r>
      <w:r>
        <w:t xml:space="preserve"> so I have a warm towel when I get out of the shower. </w:t>
      </w:r>
      <w:r w:rsidR="00EF0681">
        <w:t>I have also designed a web server that is r</w:t>
      </w:r>
      <w:r w:rsidR="00216D3C">
        <w:t>u</w:t>
      </w:r>
      <w:r w:rsidR="00EF0681">
        <w:t>n on my LAN and can control different lights.</w:t>
      </w:r>
    </w:p>
    <w:p w14:paraId="50D435A7" w14:textId="77777777" w:rsidR="00216D3C" w:rsidRDefault="00216D3C" w:rsidP="00C33F9E">
      <w:pPr>
        <w:spacing w:line="240" w:lineRule="auto"/>
      </w:pPr>
    </w:p>
    <w:p w14:paraId="531266E9" w14:textId="2D9EE7D2" w:rsidR="00EF0681" w:rsidRDefault="00EF0681" w:rsidP="00C33F9E">
      <w:pPr>
        <w:spacing w:line="240" w:lineRule="auto"/>
      </w:pPr>
      <w:r>
        <w:t xml:space="preserve">The enclosed resume provides an overview of my education and experience. Could I meet with you at your convenience to discuss my qualifications for this internship? Please leave a message any time at (801) 814-3043 or email me at </w:t>
      </w:r>
      <w:hyperlink r:id="rId5" w:history="1">
        <w:r w:rsidRPr="00EB1AC5">
          <w:rPr>
            <w:rStyle w:val="Hyperlink"/>
          </w:rPr>
          <w:t>riverschenck@gmail.com</w:t>
        </w:r>
      </w:hyperlink>
      <w:r>
        <w:t>.</w:t>
      </w:r>
    </w:p>
    <w:p w14:paraId="2095EE83" w14:textId="443036FC" w:rsidR="00EF0681" w:rsidRDefault="00EF0681" w:rsidP="00C33F9E">
      <w:pPr>
        <w:spacing w:line="240" w:lineRule="auto"/>
      </w:pPr>
    </w:p>
    <w:p w14:paraId="08BA3745" w14:textId="5920C787" w:rsidR="00EF0681" w:rsidRDefault="00207352" w:rsidP="00C33F9E">
      <w:pPr>
        <w:spacing w:line="240" w:lineRule="auto"/>
      </w:pPr>
      <w:r>
        <w:t>Sincerely yours,</w:t>
      </w:r>
    </w:p>
    <w:p w14:paraId="65451A45" w14:textId="77777777" w:rsidR="00207352" w:rsidRDefault="00207352" w:rsidP="00C33F9E">
      <w:pPr>
        <w:spacing w:line="240" w:lineRule="auto"/>
      </w:pPr>
    </w:p>
    <w:p w14:paraId="5554203B" w14:textId="092BD5E4" w:rsidR="00207352" w:rsidRDefault="00EF0681" w:rsidP="00C33F9E">
      <w:pPr>
        <w:spacing w:line="240" w:lineRule="auto"/>
      </w:pPr>
      <w:r>
        <w:t>River Schenck</w:t>
      </w:r>
      <w:r w:rsidR="00207352">
        <w:t xml:space="preserve">                                                                                                                                                     </w:t>
      </w:r>
      <w:r w:rsidR="00F27958">
        <w:t xml:space="preserve">    Weber State </w:t>
      </w:r>
      <w:r w:rsidR="00207352">
        <w:t>Electrical Engineering Student</w:t>
      </w:r>
      <w:bookmarkStart w:id="0" w:name="_GoBack"/>
      <w:bookmarkEnd w:id="0"/>
    </w:p>
    <w:p w14:paraId="5DDB504F" w14:textId="41A4D166" w:rsidR="00605D67" w:rsidRDefault="00605D67"/>
    <w:p w14:paraId="6B0202B4" w14:textId="77777777" w:rsidR="00605D67" w:rsidRDefault="00605D67"/>
    <w:sectPr w:rsidR="0060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8"/>
    <w:rsid w:val="000C369B"/>
    <w:rsid w:val="001129A8"/>
    <w:rsid w:val="00207352"/>
    <w:rsid w:val="00216D3C"/>
    <w:rsid w:val="00605D67"/>
    <w:rsid w:val="007520F9"/>
    <w:rsid w:val="009C2613"/>
    <w:rsid w:val="009C2A31"/>
    <w:rsid w:val="00C25A5A"/>
    <w:rsid w:val="00C33F9E"/>
    <w:rsid w:val="00CC389A"/>
    <w:rsid w:val="00EF0681"/>
    <w:rsid w:val="00F2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657"/>
  <w15:chartTrackingRefBased/>
  <w15:docId w15:val="{0ADE92D2-D4A3-4132-8DC9-740CA58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verschenck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8</cp:revision>
  <dcterms:created xsi:type="dcterms:W3CDTF">2018-05-30T03:27:00Z</dcterms:created>
  <dcterms:modified xsi:type="dcterms:W3CDTF">2018-06-04T19:31:00Z</dcterms:modified>
</cp:coreProperties>
</file>