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&lt;link href="https://fonts.googleapis.com/css2?family=Playfair+Display:wght@400;700&amp;display=swap"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&lt;title&gt;Home&lt;/title&gt;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&lt;div class="profile-container"&gt;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&lt;div class="profile"&gt;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&lt;img src="/fish.jpeg" alt="Profile Picture"&gt;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&lt;h1&gt;Jelyn A. Peñas&lt;/h1&gt;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&lt;nav class="nav"&gt;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&lt;a href="index.html"&gt;Home&lt;/a&gt;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&lt;a href="blog.html"&gt;Blog&lt;/a&gt;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&lt;a href="contact.html"&gt;Contact&lt;/a&gt;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&lt;!-- SECTION 1: About Me --&gt;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&lt;h2&gt;About Me &lt;/h2&gt;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&lt;p&gt;Hello, I am &lt;strong&gt;Jelyn&lt;/strong&gt;, &lt;strong&gt;19 years old.&lt;/strong&gt; I love to hang out with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&lt;em&gt;&lt;mark&gt;considerate&lt;/mark&gt;&lt;/em&gt; and &lt;em&gt;&lt;mark&gt;funny peeps&lt;/mark&gt;&lt;/em&gt;.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&lt;!-- SECTION 2: Hobbies --&gt;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&lt;h2&gt;My Hobbies &lt;/h2&gt;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&lt;p&gt;When there’s no class and no schoolwork to do, I spend my time on:&lt;/p&gt;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&lt;li&gt;Watching movies and anime&lt;/li&gt;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&lt;li&gt;Listening to music&lt;/li&gt;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&lt;li&gt;Gardening&lt;/li&gt;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&lt;p&gt;Btw, I love fish and I actually have three betta fish as pets named &lt;mark&gt;coco&lt;/mark&gt;, &lt;mark&gt;popo&lt;/mark&gt;, and &lt;mark&gt;wowo&lt;/mark&gt;.&lt;/p&gt;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&lt;!-- SECTION 3: Skills Table --&gt;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&lt;h2&gt;Skills &lt;/h2&gt;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&lt;table border="1"&gt;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&lt;th&gt;Skill&lt;/th&gt;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&lt;th&gt;Proficiency&lt;/th&gt;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&lt;tbody&gt;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&lt;td&gt;Self discipline&lt;/td&gt;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&lt;td&gt;Procrastination Expert&lt;/td&gt;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&lt;td&gt;Adaptability&lt;/td&gt;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&lt;td&gt;Sarcasm Translator&lt;/td&gt;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&lt;!-- SECTION 4: Education Table --&gt;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&lt;h2&gt;Education 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&lt;table border="1"&gt;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&lt;th&gt;Level&lt;/th&gt;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&lt;th&gt;School&lt;/th&gt;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&lt;th&gt;Year&lt;/th&gt;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&lt;tbody&gt;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&lt;td&gt;High School&lt;/td&gt;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&lt;td&gt;Arcelo Memorial National High School&lt;/td&gt;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&lt;td&gt;2024&lt;/td&gt;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&lt;td&gt;College&lt;/td&gt;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&lt;td&gt;CTU-Danao Campus&lt;/td&gt;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&lt;td&gt;Present&lt;/td&gt;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&lt;!-- SECTION 5: Favorite Video --&gt;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&lt;h2&gt;Favorite Video &lt;/h2&gt;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&lt;p&gt;I find this funny even when I watch it a hundred times.&lt;/p&gt;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&lt;video controls width="320"&gt;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&lt;source src="7a9b50bb6aeb629f2267e86aab23582a.mp4" type="video/mp4"&gt;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&lt;/video&gt;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&lt;!-- SECTION 6: Favorite Music --&gt;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&lt;h2&gt;Favorite Music &lt;/h2&gt;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&lt;p&gt;Gusto Ko Lamang sa Buhay by Itchyworms&lt;/p&gt;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&lt;audio controls&gt;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&lt;source src="/The Itchyworms - Gusto Ko Lamang Sa Buhay.mp3" type="audio/mpeg"&gt;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&lt;/audio&gt;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&lt;!-- ASIDE --&gt;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&lt;aside&gt;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&lt;h2&gt;Extra Info About Me &lt;/h2&gt;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&lt;li&gt;I have one sibling, and I am the youngest.&lt;/li&gt;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&lt;li&gt;I have pet cats, dogs, and also a long-nosed turtle.&lt;/li&gt;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&lt;p&gt;Here's my active social media accounts:&lt;/p&gt;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&lt;li&gt;&lt;a href="https://www.facebook.com/jelyn.penas.2024" target="_blank"&gt;Facebook&lt;/a&gt;&lt;/li&gt;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&lt;li&gt;&lt;a href="https://www.instagram.com/skai.jeekz/" target="_blank"&gt;Instagram&lt;/a&gt;&lt;/li&gt;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&lt;!-- FOOTER --&gt;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&lt;p&gt;&amp;copy; 2025 Jelyn A. Peñas. All rights reserved.&lt;/p&gt;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CSS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background-color: #faf9f6;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font-family: 'Playfair Display', serif;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color: #333;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line-height: 1.6;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font-family: 'Playfair Display', serif;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background-color: #000000;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padding: 20px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animation: fadeInHeader 1.2s ease-out;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.profile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gap: 20px;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header img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width: 130px;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height: 130px;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border: 3px solid #ddd;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header h1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font-size: 2.5em;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.nav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margin-top: 15px;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.nav a:not(:last-child)::after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content: " | 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margin-left: 10px;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.nav a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margin: 0 15px;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.nav a:hover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color: #6c63ff;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@keyframes fadeInHeader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from { opacity: 0; transform: translateY(-30px);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to { opacity: 1; transform: translateY(0);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main, aside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max-width: 800px;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margin: 40px auto;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padding: 0 20px;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section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background: #fff;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padding: 25px;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margin-bottom: 30px;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box-shadow: 0 3px 10px rgba(0,0,0,0.1);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transition: transform 0.2s ease;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text-align: justify;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ul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list-style: circle;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margin-left: 30px;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table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th, td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border: 1px solid #ccc;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padding: 8px;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background-color: #f3e3d3;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video, audio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margin: 10px auto;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aside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background: #fff;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padding: 25px;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box-shadow: 0 3px 10px rgba(0,0,0,0.1);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aside ul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margin-left: 20px;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background-color: #f3e3d3;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margin-top: 40px;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