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71C7" w14:textId="77777777" w:rsidR="00CA2B49" w:rsidRPr="00E60953" w:rsidRDefault="00CA2B49" w:rsidP="001E348F">
      <w:pPr>
        <w:spacing w:before="200" w:after="80"/>
        <w:jc w:val="center"/>
      </w:pPr>
    </w:p>
    <w:p w14:paraId="5AC3D5E7" w14:textId="77777777" w:rsidR="00CA2B49" w:rsidRPr="00E60953" w:rsidRDefault="00000000" w:rsidP="001E348F">
      <w:pPr>
        <w:spacing w:after="80"/>
        <w:jc w:val="center"/>
        <w:rPr>
          <w:sz w:val="36"/>
          <w:szCs w:val="36"/>
        </w:rPr>
      </w:pPr>
      <w:r>
        <w:rPr>
          <w:b/>
          <w:bCs/>
          <w:color w:val="94A3B8"/>
          <w:spacing w:val="60"/>
          <w:sz w:val="36"/>
          <w:szCs w:val="36"/>
        </w:rPr>
        <w:t>PRODUCT REQUIREMENTS DOCUMENT</w:t>
      </w:r>
    </w:p>
    <w:p w14:paraId="25F1ED5D" w14:textId="77777777" w:rsidR="001E348F" w:rsidRPr="00E60953" w:rsidRDefault="001E348F" w:rsidP="001E348F">
      <w:pPr>
        <w:spacing w:after="80"/>
        <w:jc w:val="center"/>
        <w:rPr>
          <w:sz w:val="48"/>
          <w:szCs w:val="48"/>
        </w:rPr>
      </w:pPr>
      <w:r>
        <w:rPr>
          <w:b/>
          <w:bCs/>
          <w:color w:val="1D4AAE"/>
          <w:sz w:val="48"/>
          <w:szCs w:val="48"/>
        </w:rPr>
        <w:t>Freelance City Index: Yogyakarta Edition</w:t>
      </w:r>
    </w:p>
    <w:p w14:paraId="4D2BD895" w14:textId="77777777" w:rsidR="001E348F" w:rsidRPr="00E60953" w:rsidRDefault="001E348F" w:rsidP="001E348F">
      <w:pPr>
        <w:spacing w:after="480"/>
        <w:jc w:val="center"/>
        <w:rPr>
          <w:sz w:val="22"/>
          <w:szCs w:val="22"/>
        </w:rPr>
      </w:pPr>
      <w:r>
        <w:rPr>
          <w:i/>
          <w:iCs/>
          <w:color w:val="555555"/>
          <w:sz w:val="22"/>
          <w:szCs w:val="22"/>
        </w:rPr>
        <w:t>Platform data-driven rekomendasi distrik terbaik bagi freelancer di Daerah Istimewa Yogyakarta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A2B49" w:rsidRPr="00E60953" w14:paraId="3103AD8E" w14:textId="77777777" w:rsidTr="001E348F">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2620B721" w14:textId="77777777" w:rsidR="00CA2B49" w:rsidRPr="00E60953" w:rsidRDefault="00000000" w:rsidP="001E348F">
            <w:r>
              <w:rPr>
                <w:b/>
                <w:bCs/>
                <w:color w:val="1B2A4A"/>
              </w:rPr>
              <w:t>Version</w:t>
            </w:r>
          </w:p>
        </w:tc>
        <w:tc>
          <w:tcPr>
            <w:tcW w:w="7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501E2F26" w14:textId="77777777" w:rsidR="00CA2B49" w:rsidRPr="00E60953" w:rsidRDefault="004E0220" w:rsidP="001E348F">
            <w:r>
              <w:rPr>
                <w:color w:val="475569"/>
              </w:rPr>
              <w:t>V2.0 - Draft</w:t>
            </w:r>
          </w:p>
        </w:tc>
      </w:tr>
      <w:tr w:rsidR="00CA2B49" w:rsidRPr="00E60953" w14:paraId="2D81952D" w14:textId="77777777" w:rsidTr="001E348F">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25F7E0" w14:textId="77777777" w:rsidR="00CA2B49" w:rsidRPr="00E60953" w:rsidRDefault="00000000" w:rsidP="001E348F">
            <w:r>
              <w:rPr>
                <w:b/>
                <w:bCs/>
                <w:color w:val="1B2A4A"/>
              </w:rPr>
              <w:t>Date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A33DAB" w14:textId="77777777" w:rsidR="00CA2B49" w:rsidRPr="00E60953" w:rsidRDefault="001E348F" w:rsidP="001E348F">
            <w:r>
              <w:rPr>
                <w:color w:val="222222"/>
              </w:rPr>
              <w:t>19 juli 2026</w:t>
            </w:r>
          </w:p>
        </w:tc>
      </w:tr>
      <w:tr w:rsidR="00CA2B49" w:rsidRPr="00E60953" w14:paraId="72DE959F" w14:textId="77777777" w:rsidTr="001E348F">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5F44A0D5" w14:textId="77777777" w:rsidR="00CA2B49" w:rsidRPr="00E60953" w:rsidRDefault="00000000" w:rsidP="001E348F">
            <w:r>
              <w:rPr>
                <w:b/>
                <w:bCs/>
                <w:color w:val="1B2A4A"/>
              </w:rPr>
              <w:t>Team</w:t>
            </w:r>
          </w:p>
        </w:tc>
        <w:tc>
          <w:tcPr>
            <w:tcW w:w="7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66DB0223" w14:textId="77777777" w:rsidR="001E348F" w:rsidRPr="00E60953" w:rsidRDefault="001E348F" w:rsidP="001E348F">
            <w:r>
              <w:rPr>
                <w:b/>
                <w:bCs/>
                <w:color w:val="222222"/>
              </w:rPr>
              <w:t>Team Innovative Technology Group</w:t>
            </w:r>
          </w:p>
          <w:p w14:paraId="7AEDF518" w14:textId="77777777" w:rsidR="001E348F" w:rsidRPr="00E60953" w:rsidRDefault="001E348F" w:rsidP="001E348F">
            <w:pPr>
              <w:rPr>
                <w:color w:val="444444"/>
              </w:rPr>
            </w:pPr>
            <w:r>
              <w:rPr>
                <w:color w:val="444444"/>
              </w:rPr>
              <w:t>Zulfani Syfa Raudhatul Jannah</w:t>
            </w:r>
          </w:p>
          <w:p w14:paraId="15E087A4" w14:textId="77777777" w:rsidR="001E348F" w:rsidRPr="00E60953" w:rsidRDefault="001E348F" w:rsidP="001E348F">
            <w:pPr>
              <w:rPr>
                <w:color w:val="444444"/>
              </w:rPr>
            </w:pPr>
            <w:r>
              <w:rPr>
                <w:color w:val="444444"/>
              </w:rPr>
              <w:t>Mohammad Rizky Hidayat</w:t>
            </w:r>
          </w:p>
          <w:p w14:paraId="61C06409" w14:textId="77777777" w:rsidR="001E348F" w:rsidRPr="00E60953" w:rsidRDefault="001E348F" w:rsidP="001E348F">
            <w:pPr>
              <w:rPr>
                <w:color w:val="444444"/>
              </w:rPr>
            </w:pPr>
            <w:r>
              <w:rPr>
                <w:color w:val="444444"/>
              </w:rPr>
              <w:t xml:space="preserve">Aditya Fajar Aritama  </w:t>
            </w:r>
          </w:p>
          <w:p w14:paraId="2CCA95B9" w14:textId="77777777" w:rsidR="00CA2B49" w:rsidRPr="00E60953" w:rsidRDefault="001E348F" w:rsidP="001E348F">
            <w:r>
              <w:rPr>
                <w:color w:val="444444"/>
              </w:rPr>
              <w:t xml:space="preserve">Muhammad Luthfi  </w:t>
            </w:r>
          </w:p>
        </w:tc>
      </w:tr>
      <w:tr w:rsidR="00CA2B49" w:rsidRPr="00E60953" w14:paraId="4C0CED83" w14:textId="77777777" w:rsidTr="001E348F">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1EF689" w14:textId="77777777" w:rsidR="00CA2B49" w:rsidRPr="00E60953" w:rsidRDefault="00000000" w:rsidP="001E348F">
            <w:r>
              <w:rPr>
                <w:b/>
                <w:bCs/>
                <w:color w:val="1B2A4A"/>
              </w:rPr>
              <w:t>Product Owner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E4D6B0" w14:textId="77777777" w:rsidR="00CA2B49" w:rsidRPr="00E60953" w:rsidRDefault="001E348F" w:rsidP="001E348F">
            <w:r>
              <w:t>Mohammad Rizky Hidayat</w:t>
            </w:r>
          </w:p>
        </w:tc>
      </w:tr>
      <w:tr w:rsidR="00CA2B49" w:rsidRPr="00E60953" w14:paraId="3D2F9EB5" w14:textId="77777777" w:rsidTr="001E348F">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270090AF" w14:textId="77777777" w:rsidR="00CA2B49" w:rsidRPr="00E60953" w:rsidRDefault="00000000" w:rsidP="001E348F">
            <w:r>
              <w:rPr>
                <w:b/>
                <w:bCs/>
                <w:color w:val="1B2A4A"/>
              </w:rPr>
              <w:t>Client / Stakeholder</w:t>
            </w:r>
          </w:p>
        </w:tc>
        <w:tc>
          <w:tcPr>
            <w:tcW w:w="7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5BBB5819" w14:textId="77777777" w:rsidR="00CA2B49" w:rsidRPr="00E60953" w:rsidRDefault="001E348F" w:rsidP="001E348F">
            <w:r>
              <w:rPr>
                <w:color w:val="222222"/>
              </w:rPr>
              <w:t>Freelancer Gen Z, Fresh Graduate, dan Digital Nomad di DIY</w:t>
            </w:r>
          </w:p>
        </w:tc>
      </w:tr>
      <w:tr w:rsidR="00CA2B49" w:rsidRPr="00E60953" w14:paraId="12B11586" w14:textId="77777777" w:rsidTr="001E348F">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E8679C" w14:textId="77777777" w:rsidR="00CA2B49" w:rsidRPr="00E60953" w:rsidRDefault="00000000" w:rsidP="001E348F">
            <w:r>
              <w:rPr>
                <w:b/>
                <w:bCs/>
                <w:color w:val="1B2A4A"/>
              </w:rPr>
              <w:t>Status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DBAE0D" w14:textId="77777777" w:rsidR="00CA2B49" w:rsidRPr="00E60953" w:rsidRDefault="00000000" w:rsidP="001E348F">
            <w:r>
              <w:rPr>
                <w:color w:val="475569"/>
              </w:rPr>
              <w:t xml:space="preserve">Draft  </w:t>
            </w:r>
          </w:p>
        </w:tc>
      </w:tr>
    </w:tbl>
    <w:p w14:paraId="2E935F44" w14:textId="77777777" w:rsidR="00CA2B49" w:rsidRPr="00E60953" w:rsidRDefault="00CA2B49" w:rsidP="001E348F">
      <w:pPr>
        <w:spacing w:before="120" w:after="60"/>
        <w:jc w:val="cente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2B49" w:rsidRPr="00E60953" w14:paraId="1CBE0BB7" w14:textId="77777777" w:rsidTr="001E348F">
        <w:trPr>
          <w:jc w:val="center"/>
        </w:trPr>
        <w:tc>
          <w:tcPr>
            <w:tcW w:w="9360" w:type="dxa"/>
            <w:tcBorders>
              <w:top w:val="single" w:sz="4" w:space="0" w:color="2563EB"/>
              <w:left w:val="single" w:sz="4" w:space="0" w:color="2563EB"/>
              <w:bottom w:val="single" w:sz="4" w:space="0" w:color="2563EB"/>
              <w:right w:val="single" w:sz="4" w:space="0" w:color="2563EB"/>
            </w:tcBorders>
            <w:shd w:val="clear" w:color="auto" w:fill="2563EB"/>
            <w:tcMar>
              <w:top w:w="80" w:type="dxa"/>
              <w:left w:w="140" w:type="dxa"/>
              <w:bottom w:w="80" w:type="dxa"/>
              <w:right w:w="140" w:type="dxa"/>
            </w:tcMar>
            <w:vAlign w:val="center"/>
          </w:tcPr>
          <w:p w14:paraId="66BA8646" w14:textId="77777777" w:rsidR="00CA2B49" w:rsidRPr="00E60953" w:rsidRDefault="00000000" w:rsidP="001E348F">
            <w:pPr>
              <w:jc w:val="center"/>
            </w:pPr>
            <w:r>
              <w:rPr>
                <w:b/>
                <w:bCs/>
                <w:color w:val="FFFFFF"/>
              </w:rPr>
              <w:t>How to use this template</w:t>
            </w:r>
          </w:p>
        </w:tc>
      </w:tr>
      <w:tr w:rsidR="00CA2B49" w:rsidRPr="00E60953" w14:paraId="040D33A7" w14:textId="77777777" w:rsidTr="001E348F">
        <w:trPr>
          <w:jc w:val="center"/>
        </w:trPr>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80" w:type="dxa"/>
              <w:left w:w="140" w:type="dxa"/>
              <w:bottom w:w="80" w:type="dxa"/>
              <w:right w:w="140" w:type="dxa"/>
            </w:tcMar>
          </w:tcPr>
          <w:p w14:paraId="41D42E9E" w14:textId="77777777" w:rsidR="00CA2B49" w:rsidRPr="00E60953" w:rsidRDefault="00000000" w:rsidP="001E348F">
            <w:pPr>
              <w:spacing w:before="20" w:after="20"/>
              <w:jc w:val="center"/>
            </w:pPr>
            <w:r>
              <w:rPr>
                <w:color w:val="333333"/>
              </w:rPr>
              <w:t>You will add more sections in later sessions.</w:t>
            </w:r>
          </w:p>
        </w:tc>
      </w:tr>
      <w:tr w:rsidR="00CA2B49" w:rsidRPr="00E60953" w14:paraId="08BDB8C4" w14:textId="77777777" w:rsidTr="001E348F">
        <w:trPr>
          <w:jc w:val="center"/>
        </w:trPr>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80" w:type="dxa"/>
              <w:left w:w="140" w:type="dxa"/>
              <w:bottom w:w="80" w:type="dxa"/>
              <w:right w:w="140" w:type="dxa"/>
            </w:tcMar>
          </w:tcPr>
          <w:p w14:paraId="09832F64" w14:textId="77777777" w:rsidR="00CA2B49" w:rsidRPr="00E60953" w:rsidRDefault="00CA2B49" w:rsidP="001E348F">
            <w:pPr>
              <w:spacing w:before="20" w:after="20"/>
              <w:jc w:val="center"/>
            </w:pPr>
          </w:p>
        </w:tc>
      </w:tr>
      <w:tr w:rsidR="00CA2B49" w:rsidRPr="00E60953" w14:paraId="3FEAFE87" w14:textId="77777777" w:rsidTr="001E348F">
        <w:trPr>
          <w:jc w:val="center"/>
        </w:trPr>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80" w:type="dxa"/>
              <w:left w:w="140" w:type="dxa"/>
              <w:bottom w:w="80" w:type="dxa"/>
              <w:right w:w="140" w:type="dxa"/>
            </w:tcMar>
          </w:tcPr>
          <w:p w14:paraId="7165FBD6" w14:textId="77777777" w:rsidR="00C34F4C" w:rsidRPr="00E60953" w:rsidRDefault="00000000" w:rsidP="001E348F">
            <w:pPr>
              <w:spacing w:before="20" w:after="20"/>
              <w:jc w:val="center"/>
              <w:rPr>
                <w:color w:val="333333"/>
              </w:rPr>
            </w:pPr>
            <w:r>
              <w:rPr>
                <w:color w:val="333333"/>
              </w:rPr>
              <w:t>Blue underlined text = your group fills this in. Gray italic text = guidance; delete before submitting.</w:t>
            </w:r>
          </w:p>
          <w:p w14:paraId="707B2944" w14:textId="77777777" w:rsidR="00CA2B49" w:rsidRPr="00E60953" w:rsidRDefault="00000000" w:rsidP="001E348F">
            <w:pPr>
              <w:spacing w:before="20" w:after="20"/>
              <w:jc w:val="center"/>
            </w:pPr>
            <w:r>
              <w:rPr>
                <w:color w:val="333333"/>
              </w:rPr>
              <w:t>Tables are pre-structured, add rows as needed, do not remove columns.</w:t>
            </w:r>
          </w:p>
        </w:tc>
      </w:tr>
    </w:tbl>
    <w:p w14:paraId="35335F61" w14:textId="77777777" w:rsidR="00CA2B49" w:rsidRPr="00E60953" w:rsidRDefault="00000000" w:rsidP="001E348F">
      <w:pPr>
        <w:jc w:val="center"/>
      </w:pPr>
      <w:r>
        <w:br w:type="page"/>
      </w:r>
    </w:p>
    <w:p w14:paraId="0EDEDA04" w14:textId="77777777" w:rsidR="00CA2B49" w:rsidRPr="00E60953" w:rsidRDefault="00000000" w:rsidP="001E348F">
      <w:pPr>
        <w:pBdr>
          <w:bottom w:val="single" w:sz="12" w:space="1" w:color="2563EB"/>
        </w:pBdr>
        <w:spacing w:before="60" w:after="60"/>
      </w:pPr>
      <w:r>
        <w:rPr>
          <w:b/>
          <w:bCs/>
          <w:color w:val="94A3B8"/>
          <w:spacing w:val="40"/>
        </w:rPr>
        <w:lastRenderedPageBreak/>
        <w:t>PART 1: PROBLEM, OBJECTIVES &amp; SCOPE</w:t>
      </w:r>
    </w:p>
    <w:p w14:paraId="165E93C3" w14:textId="77777777" w:rsidR="00CA2B49" w:rsidRPr="00E60953" w:rsidRDefault="00000000" w:rsidP="001E348F">
      <w:pPr>
        <w:pStyle w:val="Heading1"/>
        <w:rPr>
          <w:sz w:val="32"/>
          <w:szCs w:val="32"/>
        </w:rPr>
      </w:pPr>
      <w:r>
        <w:rPr>
          <w:sz w:val="32"/>
          <w:szCs w:val="32"/>
        </w:rPr>
        <w:t>1.  Problem Statement</w:t>
      </w:r>
    </w:p>
    <w:p w14:paraId="45575E2E" w14:textId="77777777" w:rsidR="00CA2B49" w:rsidRPr="00E60953" w:rsidRDefault="00000000" w:rsidP="001E348F">
      <w:pPr>
        <w:spacing w:before="40" w:after="60"/>
      </w:pPr>
      <w:r>
        <w:rPr>
          <w:color w:val="94A3B8"/>
        </w:rPr>
        <w:t>Cover the why, not the what. A good problem statement has three parts: who is affected, what they cannot do, and what it costs them. No solution language here.</w:t>
      </w:r>
    </w:p>
    <w:p w14:paraId="43C4E958" w14:textId="77777777" w:rsidR="00CA2B49" w:rsidRPr="00E60953" w:rsidRDefault="00000000" w:rsidP="001E348F">
      <w:pPr>
        <w:pStyle w:val="Heading3"/>
      </w:pPr>
      <w:r>
        <w:t>1.1  Background &amp; Context</w:t>
      </w:r>
    </w:p>
    <w:p w14:paraId="7438BE9D" w14:textId="77777777" w:rsidR="00CA2B49" w:rsidRDefault="001A2C0F" w:rsidP="001A2C0F">
      <w:pPr>
        <w:spacing w:before="40" w:after="40" w:line="276" w:lineRule="auto"/>
        <w:rPr>
          <w:color w:val="222222"/>
        </w:rPr>
      </w:pPr>
      <w:r>
        <w:rPr>
          <w:color w:val="222222"/>
        </w:rPr>
        <w:t>Pertumbuhan digital nomad global meningkat lebih dari 153% sejak 2019, dengan estimasi lebih dari 40 juta orang bekerja secara remote pada tahun 2025. Kondisi ini mendorong munculnya berbagai kota yang mulai mendukung gaya kerja fleksibel dan remote working, termasuk Yogyakarta (DIY). Dengan biaya hidup yang relatif lebih terjangkau dibanding kota besar seperti Jakarta, pertumbuhan coworking space, serta tingkat penetrasi internet mencapai 88,73%, DIY memiliki potensi sebagai wilayah pendukung aktivitas freelance dan digital nomad di Indonesia. Namun, hingga saat ini belum tersedia platform terpusat yang membantu pengguna membandingkan lima wilayah utama DIY yaitu Kota Yogyakarta, Sleman, Bantul, Gunungkidul, dan Kulon Progo berdasarkan indikator seperti biaya hidup, kualitas internet, aksesibilitas, dan lingkungan kerja, sehingga proses pemilihan lokasi masih banyak bergantung pada rekomendasi informal dan estimasi pribadi yang belum tentu sesuai dengan kebutuhan pengguna.</w:t>
      </w:r>
    </w:p>
    <w:p w14:paraId="3FF59195" w14:textId="77777777" w:rsidR="001A2C0F" w:rsidRPr="00E60953" w:rsidRDefault="001A2C0F" w:rsidP="001E348F">
      <w:pPr>
        <w:spacing w:before="40" w:after="40"/>
      </w:pPr>
    </w:p>
    <w:p w14:paraId="4ADEE768" w14:textId="77777777" w:rsidR="00CA2B49" w:rsidRPr="00E60953" w:rsidRDefault="00000000" w:rsidP="001E348F">
      <w:pPr>
        <w:pStyle w:val="Heading3"/>
      </w:pPr>
      <w:r>
        <w:t>1.2  Problem Statement</w:t>
      </w:r>
    </w:p>
    <w:p w14:paraId="6460584C" w14:textId="77777777" w:rsidR="00CA2B49" w:rsidRDefault="001A2C0F" w:rsidP="001A2C0F">
      <w:pPr>
        <w:spacing w:before="40" w:after="40" w:line="276" w:lineRule="auto"/>
        <w:rPr>
          <w:color w:val="222222"/>
        </w:rPr>
      </w:pPr>
      <w:r>
        <w:rPr>
          <w:color w:val="222222"/>
        </w:rPr>
        <w:t>Freelancer, remote worker, dan digital nomad di Yogyakarta masih kesulitan menentukan wilayah yang sesuai dengan kebutuhan mereka karena informasi mengenai biaya hidup, kualitas internet, coworking space, dan aksesibilitas tersebar di berbagai platform yang berbeda. Padahal, DIY memiliki lebih dari 57 coworking space aktif, tingkat penetrasi internet mencapai 88,73%, serta perbedaan biaya hidup antar wilayah yang cukup signifikan berdasarkan data UMK 2026. Namun hingga saat ini belum tersedia platform terpusat yang membantu pengguna membandingkan lima wilayah utama DIY secara terstruktur dan personal, sehingga proses pengambilan keputusan masih banyak bergantung pada rekomendasi informal, media sosial, dan estimasi pribadi.</w:t>
      </w:r>
    </w:p>
    <w:p w14:paraId="5F283B71" w14:textId="77777777" w:rsidR="001A2C0F" w:rsidRPr="00E60953" w:rsidRDefault="001A2C0F" w:rsidP="001A2C0F">
      <w:pPr>
        <w:spacing w:before="40" w:after="40" w:line="276" w:lineRule="auto"/>
      </w:pPr>
    </w:p>
    <w:p w14:paraId="257D441B" w14:textId="77777777" w:rsidR="00CA2B49" w:rsidRPr="00E60953" w:rsidRDefault="00000000" w:rsidP="001E348F">
      <w:pPr>
        <w:pStyle w:val="Heading3"/>
      </w:pPr>
      <w:r>
        <w:t>1.3  Who is Affected</w:t>
      </w:r>
    </w:p>
    <w:p w14:paraId="78176A95" w14:textId="77777777" w:rsidR="0090755C" w:rsidRPr="0090755C" w:rsidRDefault="0090755C" w:rsidP="0090755C">
      <w:pPr>
        <w:pStyle w:val="ListParagraph"/>
        <w:numPr>
          <w:ilvl w:val="0"/>
          <w:numId w:val="3"/>
        </w:numPr>
        <w:spacing w:after="80" w:line="276" w:lineRule="auto"/>
      </w:pPr>
      <w:r>
        <w:rPr>
          <w:color w:val="222222"/>
        </w:rPr>
        <w:t>Tech Professional membutuhkan wilayah dengan konektivitas internet tinggi, akses coworking space yang memadai, dan lingkungan kerja yang mendukung produktivitas. Namun informasi tersebut masih tersebar di berbagai sumber sehingga sulit dibandingkan secara objektif.</w:t>
      </w:r>
    </w:p>
    <w:p w14:paraId="7CC5A5C1" w14:textId="77777777" w:rsidR="0090755C" w:rsidRPr="0090755C" w:rsidRDefault="0090755C" w:rsidP="0090755C">
      <w:pPr>
        <w:pStyle w:val="ListParagraph"/>
        <w:numPr>
          <w:ilvl w:val="0"/>
          <w:numId w:val="3"/>
        </w:numPr>
        <w:spacing w:after="80" w:line="276" w:lineRule="auto"/>
      </w:pPr>
      <w:r>
        <w:rPr>
          <w:color w:val="222222"/>
        </w:rPr>
        <w:t>Creative Professional membutuhkan lingkungan yang inspiratif, komunitas kreatif yang aktif, serta konektivitas yang memadai untuk mendukung pekerjaan berbasis digital. Saat ini belum tersedia platform yang menggabungkan data objektif dan faktor komunitas dalam satu tempat.</w:t>
      </w:r>
    </w:p>
    <w:p w14:paraId="3FCC841B" w14:textId="6710AF0F" w:rsidR="001E348F" w:rsidRPr="0090755C" w:rsidRDefault="0090755C" w:rsidP="0090755C">
      <w:pPr>
        <w:pStyle w:val="ListParagraph"/>
        <w:numPr>
          <w:ilvl w:val="0"/>
          <w:numId w:val="3"/>
        </w:numPr>
        <w:spacing w:after="80" w:line="276" w:lineRule="auto"/>
      </w:pPr>
      <w:r>
        <w:rPr>
          <w:color w:val="222222"/>
        </w:rPr>
        <w:t>Student &amp; Fresh Graduate membutuhkan wilayah dengan biaya hidup yang terjangkau untuk membangun karier freelance atau remote working tanpa tekanan finansial yang berlebihan. Namun perbedaan biaya hidup dan fasilitas antar wilayah DIY tidak mudah dipahami oleh pengguna baru.</w:t>
      </w:r>
    </w:p>
    <w:p w14:paraId="7DC40B76" w14:textId="769DADF5" w:rsidR="0090755C" w:rsidRPr="00E60953" w:rsidRDefault="0090755C" w:rsidP="0090755C">
      <w:pPr>
        <w:pStyle w:val="ListParagraph"/>
        <w:numPr>
          <w:ilvl w:val="0"/>
          <w:numId w:val="3"/>
        </w:numPr>
        <w:spacing w:after="80" w:line="276" w:lineRule="auto"/>
      </w:pPr>
      <w:r>
        <w:t>Digital Nomad membutuhkan kombinasi internet yang stabil, komunitas aktif, biaya hidup kompetitif, dan lingkungan yang nyaman untuk tinggal dalam jangka menengah. Namun informasi yang dibutuhkan masih tersebar di berbagai sumber yang tidak terintegrasi.</w:t>
      </w:r>
    </w:p>
    <w:p w14:paraId="23F4CCFD" w14:textId="77777777" w:rsidR="00CA2B49" w:rsidRPr="00E60953" w:rsidRDefault="00000000" w:rsidP="00584146">
      <w:pPr>
        <w:pStyle w:val="Heading1"/>
        <w:rPr>
          <w:sz w:val="32"/>
          <w:szCs w:val="32"/>
        </w:rPr>
      </w:pPr>
      <w:r>
        <w:rPr>
          <w:sz w:val="32"/>
          <w:szCs w:val="32"/>
        </w:rPr>
        <w:t>2.  Objectives</w:t>
      </w:r>
    </w:p>
    <w:p w14:paraId="0168BCD6" w14:textId="77777777" w:rsidR="00CA2B49" w:rsidRPr="00E60953" w:rsidRDefault="00000000" w:rsidP="00584146">
      <w:pPr>
        <w:pStyle w:val="Heading3"/>
      </w:pPr>
      <w:r>
        <w:t>2.1  Business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560"/>
        <w:gridCol w:w="3200"/>
        <w:gridCol w:w="2960"/>
      </w:tblGrid>
      <w:tr w:rsidR="00CA2B49" w:rsidRPr="00E60953" w14:paraId="59555DA2" w14:textId="77777777">
        <w:trPr>
          <w:tblHeader/>
        </w:trPr>
        <w:tc>
          <w:tcPr>
            <w:tcW w:w="64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2A2116B0" w14:textId="77777777" w:rsidR="00CA2B49" w:rsidRPr="00E60953" w:rsidRDefault="00000000" w:rsidP="001E348F">
            <w:r>
              <w:rPr>
                <w:b/>
                <w:bCs/>
                <w:color w:val="FFFFFF"/>
              </w:rPr>
              <w:t>#</w:t>
            </w:r>
          </w:p>
        </w:tc>
        <w:tc>
          <w:tcPr>
            <w:tcW w:w="25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52703993" w14:textId="77777777" w:rsidR="00CA2B49" w:rsidRPr="00E60953" w:rsidRDefault="00000000" w:rsidP="001E348F">
            <w:r>
              <w:rPr>
                <w:b/>
                <w:bCs/>
                <w:color w:val="FFFFFF"/>
              </w:rPr>
              <w:t>Objective</w:t>
            </w:r>
          </w:p>
        </w:tc>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365DA75D" w14:textId="77777777" w:rsidR="00CA2B49" w:rsidRPr="00E60953" w:rsidRDefault="00000000" w:rsidP="001E348F">
            <w:r>
              <w:rPr>
                <w:b/>
                <w:bCs/>
                <w:color w:val="FFFFFF"/>
              </w:rPr>
              <w:t>Why it matters</w:t>
            </w:r>
          </w:p>
        </w:tc>
        <w:tc>
          <w:tcPr>
            <w:tcW w:w="29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41EA6C9B" w14:textId="77777777" w:rsidR="00CA2B49" w:rsidRPr="00E60953" w:rsidRDefault="00000000" w:rsidP="001E348F">
            <w:r>
              <w:rPr>
                <w:b/>
                <w:bCs/>
                <w:color w:val="FFFFFF"/>
              </w:rPr>
              <w:t>Success indicator</w:t>
            </w:r>
          </w:p>
        </w:tc>
      </w:tr>
      <w:tr w:rsidR="00584146" w:rsidRPr="00E60953" w14:paraId="3FEE1B58" w14:textId="77777777">
        <w:tc>
          <w:tcPr>
            <w:tcW w:w="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F5FC33" w14:textId="77777777" w:rsidR="00584146" w:rsidRPr="00E60953" w:rsidRDefault="00584146" w:rsidP="00584146">
            <w:r>
              <w:rPr>
                <w:b/>
                <w:bCs/>
                <w:color w:val="2E4057"/>
              </w:rPr>
              <w:t>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D8FD08" w14:textId="77777777" w:rsidR="00584146" w:rsidRPr="00E60953" w:rsidRDefault="006C4C6A" w:rsidP="00584146">
            <w:r>
              <w:rPr>
                <w:color w:val="222222"/>
              </w:rPr>
              <w:t>Mengurangi waktu riset pemilihan distrik dari 2–4 jam riset manual menjadi &lt; 60 detik melalui rekomendasi terstruktur.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6FE0D7" w14:textId="77777777" w:rsidR="00584146" w:rsidRPr="00E60953" w:rsidRDefault="006C4C6A" w:rsidP="00584146">
            <w:r>
              <w:rPr>
                <w:color w:val="222222"/>
              </w:rPr>
              <w:t>Riset manual lintas BPS/APJII/direktori memakan waktu &amp; rawan bias "Jakarta-sentris".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117624" w14:textId="77777777" w:rsidR="00584146" w:rsidRPr="00E60953" w:rsidRDefault="006C4C6A" w:rsidP="00584146">
            <w:r>
              <w:rPr>
                <w:color w:val="222222"/>
              </w:rPr>
              <w:t xml:space="preserve">Time-to-Result &lt; 60 detik </w:t>
            </w:r>
          </w:p>
        </w:tc>
      </w:tr>
      <w:tr w:rsidR="00584146" w:rsidRPr="00E60953" w14:paraId="4C62B166" w14:textId="77777777">
        <w:tc>
          <w:tcPr>
            <w:tcW w:w="64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2C9BD7C3" w14:textId="77777777" w:rsidR="00584146" w:rsidRPr="00E60953" w:rsidRDefault="00584146" w:rsidP="00584146">
            <w:r>
              <w:rPr>
                <w:b/>
                <w:bCs/>
                <w:color w:val="2E4057"/>
              </w:rPr>
              <w:t>2</w:t>
            </w:r>
          </w:p>
        </w:tc>
        <w:tc>
          <w:tcPr>
            <w:tcW w:w="2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71B110AE" w14:textId="77777777" w:rsidR="00584146" w:rsidRPr="00E60953" w:rsidRDefault="006C4C6A" w:rsidP="00584146">
            <w:r>
              <w:rPr>
                <w:color w:val="222222"/>
              </w:rPr>
              <w:t>Mendukung pengambilan keputusan berbasis data, menggantikan rekomendasi informal/media sosial dengan weighted scoring transparan.</w:t>
            </w:r>
          </w:p>
        </w:tc>
        <w:tc>
          <w:tcPr>
            <w:tcW w:w="3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30D9CFEF" w14:textId="77777777" w:rsidR="00584146" w:rsidRPr="00E60953" w:rsidRDefault="006C4C6A" w:rsidP="00584146">
            <w:r>
              <w:rPr>
                <w:color w:val="222222"/>
              </w:rPr>
              <w:t>Keputusan lokasi memengaruhi produktivitas &amp; biaya hidup; keputusan berbasis asumsi berisiko salah pilih.</w:t>
            </w:r>
          </w:p>
        </w:tc>
        <w:tc>
          <w:tcPr>
            <w:tcW w:w="29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2F0ACCE1" w14:textId="77777777" w:rsidR="00584146" w:rsidRPr="00E60953" w:rsidRDefault="006C4C6A" w:rsidP="00584146">
            <w:r>
              <w:rPr>
                <w:color w:val="222222"/>
              </w:rPr>
              <w:t xml:space="preserve">Recommendation Relevance Score ≥ 70% memberi nilai 4–5 </w:t>
            </w:r>
          </w:p>
        </w:tc>
      </w:tr>
      <w:tr w:rsidR="00584146" w:rsidRPr="00E60953" w14:paraId="08DFE767" w14:textId="77777777" w:rsidTr="00DB5BAE">
        <w:trPr>
          <w:trHeight w:val="702"/>
        </w:trPr>
        <w:tc>
          <w:tcPr>
            <w:tcW w:w="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3C71D9" w14:textId="77777777" w:rsidR="00584146" w:rsidRPr="00E60953" w:rsidRDefault="00584146" w:rsidP="00584146">
            <w:r>
              <w:rPr>
                <w:b/>
                <w:bCs/>
                <w:color w:val="2E4057"/>
              </w:rPr>
              <w:t>3</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E83281" w14:textId="77777777" w:rsidR="00584146" w:rsidRPr="00E60953" w:rsidRDefault="006C4C6A" w:rsidP="00584146">
            <w:r>
              <w:rPr>
                <w:color w:val="222222"/>
              </w:rPr>
              <w:t>Menyederhanakan proses membandingkan 5 wilayah DIY dalam satu antarmuka yang konsisten.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E639D6" w14:textId="77777777" w:rsidR="00584146" w:rsidRPr="00E60953" w:rsidRDefault="006C4C6A" w:rsidP="00584146">
            <w:r>
              <w:rPr>
                <w:color w:val="222222"/>
              </w:rPr>
              <w:t>Informasi tersebar di ≥5 sumber tak terintegrasi.</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4583D8" w14:textId="77777777" w:rsidR="00584146" w:rsidRPr="00E60953" w:rsidRDefault="006C4C6A" w:rsidP="00584146">
            <w:r>
              <w:t xml:space="preserve">Quiz Completion Rate ≥ 70% </w:t>
            </w:r>
          </w:p>
        </w:tc>
      </w:tr>
      <w:tr w:rsidR="006C4C6A" w:rsidRPr="00E60953" w14:paraId="573C573F" w14:textId="77777777" w:rsidTr="00DB5BAE">
        <w:trPr>
          <w:trHeight w:val="702"/>
        </w:trPr>
        <w:tc>
          <w:tcPr>
            <w:tcW w:w="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BD01D5" w14:textId="77777777" w:rsidR="006C4C6A" w:rsidRPr="00E60953" w:rsidRDefault="006C4C6A" w:rsidP="00584146">
            <w:pPr>
              <w:rPr>
                <w:b/>
                <w:bCs/>
                <w:color w:val="2E4057"/>
              </w:rPr>
            </w:pPr>
            <w:r>
              <w:rPr>
                <w:b/>
                <w:bCs/>
                <w:color w:val="2E4057"/>
              </w:rPr>
              <w:t>4</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FC10AF" w14:textId="77777777" w:rsidR="006C4C6A" w:rsidRPr="006C4C6A" w:rsidRDefault="006C4C6A" w:rsidP="006C4C6A">
            <w:pPr>
              <w:rPr>
                <w:color w:val="222222"/>
              </w:rPr>
            </w:pPr>
            <w:r>
              <w:rPr>
                <w:color w:val="222222"/>
              </w:rPr>
              <w:t>Menjaga kualitas &amp; kemutakhiran rekomendasi melalui data yang diperbarui berkala.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18EE48" w14:textId="77777777" w:rsidR="006C4C6A" w:rsidRPr="006C4C6A" w:rsidRDefault="006C4C6A" w:rsidP="00584146">
            <w:pPr>
              <w:rPr>
                <w:color w:val="222222"/>
              </w:rPr>
            </w:pPr>
            <w:r>
              <w:rPr>
                <w:color w:val="222222"/>
              </w:rPr>
              <w:t>Rekomendasi usang dapat menyesatkan keputusan.</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79F86D" w14:textId="77777777" w:rsidR="006C4C6A" w:rsidRPr="006C4C6A" w:rsidRDefault="006C4C6A" w:rsidP="00584146">
            <w:r>
              <w:t xml:space="preserve">Data Freshness Compliance 100% / 7 hari </w:t>
            </w:r>
          </w:p>
        </w:tc>
      </w:tr>
    </w:tbl>
    <w:p w14:paraId="40EBEA39" w14:textId="77777777" w:rsidR="00CA2B49" w:rsidRPr="00E60953" w:rsidRDefault="00000000" w:rsidP="00584146">
      <w:pPr>
        <w:pStyle w:val="Heading3"/>
      </w:pPr>
      <w:r>
        <w:t>2.2  User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5"/>
        <w:gridCol w:w="2693"/>
        <w:gridCol w:w="3252"/>
      </w:tblGrid>
      <w:tr w:rsidR="00CA2B49" w:rsidRPr="00E60953" w14:paraId="1C4B2BB1" w14:textId="77777777" w:rsidTr="006C4C6A">
        <w:trPr>
          <w:tblHeader/>
        </w:trPr>
        <w:tc>
          <w:tcPr>
            <w:tcW w:w="3415"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35855A7C" w14:textId="77777777" w:rsidR="00CA2B49" w:rsidRPr="00E60953" w:rsidRDefault="00000000" w:rsidP="001E348F">
            <w:r>
              <w:rPr>
                <w:b/>
                <w:bCs/>
                <w:color w:val="FFFFFF"/>
              </w:rPr>
              <w:t>Actor</w:t>
            </w:r>
          </w:p>
        </w:tc>
        <w:tc>
          <w:tcPr>
            <w:tcW w:w="2693"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57ED0F5A" w14:textId="77777777" w:rsidR="00CA2B49" w:rsidRPr="00E60953" w:rsidRDefault="00000000" w:rsidP="001E348F">
            <w:r>
              <w:rPr>
                <w:b/>
                <w:bCs/>
                <w:color w:val="FFFFFF"/>
              </w:rPr>
              <w:t>What they need to accomplish</w:t>
            </w:r>
          </w:p>
        </w:tc>
        <w:tc>
          <w:tcPr>
            <w:tcW w:w="3252"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3C72D466" w14:textId="77777777" w:rsidR="00CA2B49" w:rsidRPr="00E60953" w:rsidRDefault="00000000" w:rsidP="001E348F">
            <w:r>
              <w:rPr>
                <w:b/>
                <w:bCs/>
                <w:color w:val="FFFFFF"/>
              </w:rPr>
              <w:t>What stops them today</w:t>
            </w:r>
          </w:p>
        </w:tc>
      </w:tr>
      <w:tr w:rsidR="00584146" w:rsidRPr="00E60953" w14:paraId="65AB0A45" w14:textId="77777777" w:rsidTr="006C4C6A">
        <w:tc>
          <w:tcPr>
            <w:tcW w:w="3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D7E897" w14:textId="77777777" w:rsidR="00584146" w:rsidRPr="00E60953" w:rsidRDefault="006C4C6A" w:rsidP="00584146">
            <w:r>
              <w:rPr>
                <w:b/>
                <w:bCs/>
                <w:color w:val="2E4057"/>
              </w:rPr>
              <w:t xml:space="preserve">Tech Professional </w:t>
            </w:r>
            <w:r>
              <w:rPr>
                <w:color w:val="2E4057"/>
              </w:rPr>
              <w:t>(Software/Data/UI-UX/Remote IT)</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02A0AE" w14:textId="77777777" w:rsidR="00584146" w:rsidRPr="00E60953" w:rsidRDefault="00584146" w:rsidP="00584146">
            <w:r>
              <w:rPr>
                <w:color w:val="222222"/>
              </w:rPr>
              <w:t>Menemukan distrik dengan internet 50–150 Mbps dan coworking &lt; Rp 3,5 juta/bulan</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DAF30D" w14:textId="77777777" w:rsidR="00584146" w:rsidRPr="00E60953" w:rsidRDefault="00584146" w:rsidP="00584146">
            <w:r>
              <w:rPr>
                <w:color w:val="222222"/>
              </w:rPr>
              <w:t>Data kecepatan internet per distrik tidak tersedia dalam satu tempat</w:t>
            </w:r>
          </w:p>
        </w:tc>
      </w:tr>
      <w:tr w:rsidR="00584146" w:rsidRPr="00E60953" w14:paraId="79F8C572" w14:textId="77777777" w:rsidTr="006C4C6A">
        <w:tc>
          <w:tcPr>
            <w:tcW w:w="341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6DB5DD05" w14:textId="77777777" w:rsidR="00584146" w:rsidRPr="00E60953" w:rsidRDefault="006C4C6A" w:rsidP="00584146">
            <w:r>
              <w:rPr>
                <w:b/>
                <w:bCs/>
                <w:color w:val="2E4057"/>
              </w:rPr>
              <w:t xml:space="preserve">Creative Professional </w:t>
            </w:r>
            <w:r>
              <w:rPr>
                <w:color w:val="2E4057"/>
              </w:rPr>
              <w:t>(Content Creator/Photographer/Designer)</w:t>
            </w:r>
            <w:r>
              <w:rPr>
                <w:b/>
                <w:bCs/>
                <w:color w:val="2E4057"/>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74ECEE7E" w14:textId="77777777" w:rsidR="00584146" w:rsidRPr="00E60953" w:rsidRDefault="00584146" w:rsidP="00584146">
            <w:r>
              <w:rPr>
                <w:color w:val="222222"/>
              </w:rPr>
              <w:t>Menemukan lingkungan inspiratif (café / komunitas seni) tanpa mengorbankan konektivitas</w:t>
            </w:r>
          </w:p>
        </w:tc>
        <w:tc>
          <w:tcPr>
            <w:tcW w:w="325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40864458" w14:textId="77777777" w:rsidR="00584146" w:rsidRPr="00E60953" w:rsidRDefault="00584146" w:rsidP="00584146">
            <w:r>
              <w:rPr>
                <w:color w:val="222222"/>
              </w:rPr>
              <w:t>Tidak ada platform yang menggabungkan faktor vibe komunitas dengan data objektif</w:t>
            </w:r>
          </w:p>
        </w:tc>
      </w:tr>
      <w:tr w:rsidR="00584146" w:rsidRPr="00E60953" w14:paraId="763B5D54" w14:textId="77777777" w:rsidTr="006C4C6A">
        <w:tc>
          <w:tcPr>
            <w:tcW w:w="3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BBB2AE" w14:textId="77777777" w:rsidR="00584146" w:rsidRPr="00E60953" w:rsidRDefault="006C4C6A" w:rsidP="00584146">
            <w:r>
              <w:rPr>
                <w:b/>
                <w:bCs/>
                <w:color w:val="2E4057"/>
              </w:rPr>
              <w:t xml:space="preserve">Student &amp; Fresh Graduate </w:t>
            </w:r>
            <w:r>
              <w:rPr>
                <w:color w:val="2E4057"/>
              </w:rPr>
              <w:t>(mahasiswa/freelancer pemula)</w:t>
            </w:r>
            <w:r>
              <w:rPr>
                <w:b/>
                <w:bCs/>
                <w:color w:val="2E4057"/>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C2983F" w14:textId="77777777" w:rsidR="00584146" w:rsidRPr="00E60953" w:rsidRDefault="00584146" w:rsidP="00584146">
            <w:r>
              <w:rPr>
                <w:color w:val="222222"/>
              </w:rPr>
              <w:t>Kelola seluruh biaya hidup (kost + makan + coworking) di bawah Rp 3 juta/bulan</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579D54" w14:textId="77777777" w:rsidR="00584146" w:rsidRPr="00E60953" w:rsidRDefault="006C4C6A" w:rsidP="00584146">
            <w:r>
              <w:rPr>
                <w:color w:val="222222"/>
              </w:rPr>
              <w:t>Gap UMK antardistrik tak diketahui; keputusan berbasis asumsi</w:t>
            </w:r>
          </w:p>
        </w:tc>
      </w:tr>
      <w:tr w:rsidR="006C4C6A" w:rsidRPr="00E60953" w14:paraId="7352C14F" w14:textId="77777777" w:rsidTr="006C4C6A">
        <w:tc>
          <w:tcPr>
            <w:tcW w:w="3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785A19" w14:textId="77777777" w:rsidR="006C4C6A" w:rsidRPr="006C4C6A" w:rsidRDefault="006C4C6A" w:rsidP="00584146">
            <w:pPr>
              <w:rPr>
                <w:b/>
                <w:bCs/>
                <w:color w:val="2E4057"/>
              </w:rPr>
            </w:pPr>
            <w:r>
              <w:rPr>
                <w:b/>
                <w:bCs/>
                <w:color w:val="2E4057"/>
              </w:rPr>
              <w:t xml:space="preserve">Digital Nomad </w:t>
            </w:r>
            <w:r>
              <w:rPr>
                <w:color w:val="2E4057"/>
              </w:rPr>
              <w:t>(pendatang domestik/internasional)</w:t>
            </w:r>
            <w:r>
              <w:rPr>
                <w:b/>
                <w:bCs/>
                <w:color w:val="2E4057"/>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25684B" w14:textId="77777777" w:rsidR="006C4C6A" w:rsidRPr="00E60953" w:rsidRDefault="006C4C6A" w:rsidP="006C4C6A">
            <w:pPr>
              <w:rPr>
                <w:color w:val="222222"/>
              </w:rPr>
            </w:pPr>
            <w:r>
              <w:rPr>
                <w:color w:val="222222"/>
              </w:rPr>
              <w:t>Kombinasi konektivitas tinggi, komunitas aktif, biaya kompetitif untuk tinggal jangka menengah</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1EDEB7" w14:textId="77777777" w:rsidR="006C4C6A" w:rsidRPr="00E60953" w:rsidRDefault="006C4C6A" w:rsidP="00584146">
            <w:pPr>
              <w:rPr>
                <w:color w:val="222222"/>
              </w:rPr>
            </w:pPr>
            <w:r>
              <w:rPr>
                <w:color w:val="222222"/>
              </w:rPr>
              <w:t>Data tersebar di BPS, APJII, direktori coworking yang tak terintegrasi</w:t>
            </w:r>
          </w:p>
        </w:tc>
      </w:tr>
      <w:tr w:rsidR="00584146" w:rsidRPr="00E60953" w14:paraId="2AB955D7" w14:textId="77777777" w:rsidTr="006C4C6A">
        <w:tc>
          <w:tcPr>
            <w:tcW w:w="3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CEE1B2" w14:textId="77777777" w:rsidR="00584146" w:rsidRPr="00E60953" w:rsidRDefault="00584146" w:rsidP="00584146">
            <w:pPr>
              <w:rPr>
                <w:b/>
                <w:bCs/>
                <w:color w:val="2E4057"/>
              </w:rPr>
            </w:pPr>
            <w:r>
              <w:rPr>
                <w:b/>
                <w:bCs/>
                <w:color w:val="2E4057"/>
              </w:rPr>
              <w:t>Admin / Data Manager</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B53604" w14:textId="77777777" w:rsidR="00584146" w:rsidRPr="00E60953" w:rsidRDefault="00584146" w:rsidP="00584146">
            <w:pPr>
              <w:rPr>
                <w:color w:val="222222"/>
              </w:rPr>
            </w:pPr>
            <w:r>
              <w:rPr>
                <w:color w:val="222222"/>
              </w:rPr>
              <w:t>Perbarui data 5 distrik setiap minggu tanpa proses manual panjang</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E614D1" w14:textId="77777777" w:rsidR="00584146" w:rsidRPr="00E60953" w:rsidRDefault="00584146" w:rsidP="00584146">
            <w:pPr>
              <w:rPr>
                <w:color w:val="222222"/>
              </w:rPr>
            </w:pPr>
            <w:r>
              <w:rPr>
                <w:color w:val="222222"/>
              </w:rPr>
              <w:t>Tidak ada sistem terpusat; data dikumpulkan manual dari 5+ sumber berbeda</w:t>
            </w:r>
          </w:p>
        </w:tc>
      </w:tr>
    </w:tbl>
    <w:p w14:paraId="231EF0A0" w14:textId="77777777" w:rsidR="00CA2B49" w:rsidRPr="00E60953" w:rsidRDefault="00000000" w:rsidP="001E348F">
      <w:pPr>
        <w:pStyle w:val="Heading1"/>
        <w:rPr>
          <w:sz w:val="32"/>
          <w:szCs w:val="32"/>
        </w:rPr>
      </w:pPr>
      <w:r>
        <w:rPr>
          <w:sz w:val="32"/>
          <w:szCs w:val="32"/>
        </w:rPr>
        <w:t>3.  Success Metrics</w:t>
      </w:r>
    </w:p>
    <w:p w14:paraId="7501E398" w14:textId="77777777" w:rsidR="00CA2B49" w:rsidRPr="00E60953" w:rsidRDefault="00000000" w:rsidP="001E348F">
      <w:pPr>
        <w:spacing w:before="40" w:after="60"/>
      </w:pPr>
      <w:r>
        <w:rPr>
          <w:color w:val="94A3B8"/>
        </w:rPr>
        <w:t>Each metric needs a baseline (current state), a target, and a way to measure it. If you cannot write down the measurement method, pick a different metric.</w:t>
      </w:r>
    </w:p>
    <w:p w14:paraId="64852445" w14:textId="77777777" w:rsidR="00CA2B49" w:rsidRPr="00E60953" w:rsidRDefault="00CA2B49" w:rsidP="001E348F">
      <w:pPr>
        <w:spacing w:before="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CA2B49" w:rsidRPr="00E60953" w14:paraId="79D1673F" w14:textId="77777777">
        <w:trPr>
          <w:tblHeader/>
        </w:trPr>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62CD5430" w14:textId="77777777" w:rsidR="00CA2B49" w:rsidRPr="00E60953" w:rsidRDefault="00000000" w:rsidP="001E348F">
            <w:r>
              <w:rPr>
                <w:b/>
                <w:bCs/>
                <w:color w:val="FFFFFF"/>
              </w:rPr>
              <w:t>Metric</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7A23AF91" w14:textId="77777777" w:rsidR="00CA2B49" w:rsidRPr="00E60953" w:rsidRDefault="00000000" w:rsidP="001E348F">
            <w:r>
              <w:rPr>
                <w:b/>
                <w:bCs/>
                <w:color w:val="FFFFFF"/>
              </w:rPr>
              <w:t>Baseline (now)</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461350BA" w14:textId="77777777" w:rsidR="00CA2B49" w:rsidRPr="00E60953" w:rsidRDefault="00000000" w:rsidP="001E348F">
            <w:r>
              <w:rPr>
                <w:b/>
                <w:bCs/>
                <w:color w:val="FFFFFF"/>
              </w:rPr>
              <w:t>Target (3 months)</w:t>
            </w:r>
          </w:p>
        </w:tc>
        <w:tc>
          <w:tcPr>
            <w:tcW w:w="25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6E0CBD91" w14:textId="77777777" w:rsidR="00CA2B49" w:rsidRPr="00E60953" w:rsidRDefault="00000000" w:rsidP="001E348F">
            <w:r>
              <w:rPr>
                <w:b/>
                <w:bCs/>
                <w:color w:val="FFFFFF"/>
              </w:rPr>
              <w:t>How it is measured</w:t>
            </w:r>
          </w:p>
        </w:tc>
      </w:tr>
      <w:tr w:rsidR="00584146" w:rsidRPr="00E60953" w14:paraId="1909253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72DA96" w14:textId="77777777" w:rsidR="00584146" w:rsidRPr="00E60953" w:rsidRDefault="00584146" w:rsidP="00584146">
            <w:r>
              <w:rPr>
                <w:b/>
                <w:bCs/>
                <w:color w:val="222222"/>
              </w:rPr>
              <w:t>Quiz completion rate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38B2B0" w14:textId="77777777" w:rsidR="00584146" w:rsidRPr="00E60953" w:rsidRDefault="00584146" w:rsidP="00584146">
            <w:r>
              <w:rPr>
                <w:color w:val="222222"/>
              </w:rPr>
              <w:t>0% (belum ada platform)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2BF011" w14:textId="77777777" w:rsidR="00584146" w:rsidRPr="00E60953" w:rsidRDefault="00584146" w:rsidP="00584146">
            <w:r>
              <w:rPr>
                <w:color w:val="222222"/>
              </w:rPr>
              <w:t>≥ 70% pengguna selesaikan quiz</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A585C1" w14:textId="77777777" w:rsidR="00584146" w:rsidRPr="00E60953" w:rsidRDefault="006C4C6A" w:rsidP="00584146">
            <w:r>
              <w:rPr>
                <w:color w:val="222222"/>
              </w:rPr>
              <w:t>Server-side session log: rasio (sesi mencapai halaman hasil ÷ sesi memulai quiz)</w:t>
            </w:r>
          </w:p>
        </w:tc>
      </w:tr>
      <w:tr w:rsidR="00584146" w:rsidRPr="00E60953" w14:paraId="0802C45D"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0EE487D2" w14:textId="77777777" w:rsidR="00584146" w:rsidRPr="00E60953" w:rsidRDefault="00584146" w:rsidP="00584146">
            <w:r>
              <w:rPr>
                <w:b/>
                <w:bCs/>
                <w:color w:val="222222"/>
              </w:rPr>
              <w:t>Time-to-result</w:t>
            </w:r>
          </w:p>
        </w:tc>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703B2D8C" w14:textId="77777777" w:rsidR="00584146" w:rsidRPr="00E60953" w:rsidRDefault="00584146" w:rsidP="00584146">
            <w:r>
              <w:rPr>
                <w:color w:val="222222"/>
              </w:rPr>
              <w:t>Manual: 2–4 jam riset</w:t>
            </w:r>
          </w:p>
        </w:tc>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294F3EC9" w14:textId="77777777" w:rsidR="00584146" w:rsidRPr="00E60953" w:rsidRDefault="00584146" w:rsidP="00584146">
            <w:r>
              <w:rPr>
                <w:color w:val="222222"/>
              </w:rPr>
              <w:t>&lt; 60 detik per sesi</w:t>
            </w:r>
          </w:p>
        </w:tc>
        <w:tc>
          <w:tcPr>
            <w:tcW w:w="2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60286049" w14:textId="77777777" w:rsidR="00584146" w:rsidRPr="00E60953" w:rsidRDefault="006C4C6A" w:rsidP="00584146">
            <w:r>
              <w:rPr>
                <w:color w:val="222222"/>
              </w:rPr>
              <w:t>Selisih timestamp: mulai quiz → render halaman hasil</w:t>
            </w:r>
          </w:p>
        </w:tc>
      </w:tr>
      <w:tr w:rsidR="00584146" w:rsidRPr="00E60953" w14:paraId="0616CC9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33D037" w14:textId="77777777" w:rsidR="00584146" w:rsidRPr="00E60953" w:rsidRDefault="006C4C6A" w:rsidP="00584146">
            <w:r>
              <w:rPr>
                <w:b/>
                <w:bCs/>
                <w:color w:val="222222"/>
              </w:rPr>
              <w:t>Recommendation Relevance Score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C7C32A" w14:textId="77777777" w:rsidR="00584146" w:rsidRPr="00E60953" w:rsidRDefault="00584146" w:rsidP="00584146">
            <w:r>
              <w:rPr>
                <w:color w:val="222222"/>
              </w:rPr>
              <w:t>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9725C2" w14:textId="77777777" w:rsidR="00584146" w:rsidRPr="00E60953" w:rsidRDefault="00F31121" w:rsidP="00584146">
            <w:r>
              <w:rPr>
                <w:color w:val="222222"/>
              </w:rPr>
              <w:t>≥ 70% pengguna memberi nilai 4 atau 5</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9054EC" w14:textId="77777777" w:rsidR="00584146" w:rsidRPr="00E60953" w:rsidRDefault="00F31121" w:rsidP="00584146">
            <w:r>
              <w:rPr>
                <w:color w:val="222222"/>
              </w:rPr>
              <w:t xml:space="preserve">Survei 1-pertanyaan pasca-hasil (skala 1–5): "Apakah rekomendasi yang diberikan sesuai dengan kebutuhan Anda?" </w:t>
            </w:r>
          </w:p>
        </w:tc>
      </w:tr>
      <w:tr w:rsidR="00584146" w:rsidRPr="00E60953" w14:paraId="61CE275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6013D4" w14:textId="77777777" w:rsidR="00584146" w:rsidRPr="00E60953" w:rsidRDefault="00584146" w:rsidP="00584146">
            <w:pPr>
              <w:rPr>
                <w:color w:val="93C5FD"/>
              </w:rPr>
            </w:pPr>
            <w:r>
              <w:rPr>
                <w:b/>
                <w:bCs/>
                <w:color w:val="222222"/>
              </w:rPr>
              <w:t>Data freshness compliance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E5AE03" w14:textId="77777777" w:rsidR="00584146" w:rsidRPr="00E60953" w:rsidRDefault="00584146" w:rsidP="00584146">
            <w:pPr>
              <w:rPr>
                <w:color w:val="93C5FD"/>
              </w:rPr>
            </w:pPr>
            <w:r>
              <w:rPr>
                <w:color w:val="222222"/>
              </w:rPr>
              <w:t>Tidak ada SLA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51AEFE" w14:textId="3F223BAC" w:rsidR="00584146" w:rsidRPr="00E60953" w:rsidRDefault="00584031" w:rsidP="00584146">
            <w:pPr>
              <w:rPr>
                <w:color w:val="93C5FD"/>
              </w:rPr>
            </w:pPr>
            <w:r>
              <w:rPr>
                <w:color w:val="222222"/>
              </w:rPr>
              <w:t>≥95% data diperbarui maksimal setiap 7 hari</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B2EA2A" w14:textId="77777777" w:rsidR="00584146" w:rsidRPr="00E60953" w:rsidRDefault="00F31121" w:rsidP="00584146">
            <w:pPr>
              <w:rPr>
                <w:color w:val="93C5FD"/>
              </w:rPr>
            </w:pPr>
            <w:r>
              <w:rPr>
                <w:color w:val="222222"/>
              </w:rPr>
              <w:t>Admin dashboard: log timestamp update per distrik vs ambang 7 hari</w:t>
            </w:r>
          </w:p>
        </w:tc>
      </w:tr>
    </w:tbl>
    <w:p w14:paraId="65F46A26" w14:textId="77777777" w:rsidR="00CA2B49" w:rsidRPr="00E60953" w:rsidRDefault="00CA2B49" w:rsidP="001E348F">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2B49" w:rsidRPr="00E60953" w14:paraId="4976248A" w14:textId="77777777">
        <w:tc>
          <w:tcPr>
            <w:tcW w:w="9360" w:type="dxa"/>
            <w:tcBorders>
              <w:top w:val="single" w:sz="4" w:space="0" w:color="D97706"/>
              <w:left w:val="single" w:sz="4" w:space="0" w:color="D97706"/>
              <w:bottom w:val="single" w:sz="4" w:space="0" w:color="D97706"/>
              <w:right w:val="single" w:sz="4" w:space="0" w:color="D97706"/>
            </w:tcBorders>
            <w:shd w:val="clear" w:color="auto" w:fill="D97706"/>
            <w:tcMar>
              <w:top w:w="80" w:type="dxa"/>
              <w:left w:w="140" w:type="dxa"/>
              <w:bottom w:w="80" w:type="dxa"/>
              <w:right w:w="140" w:type="dxa"/>
            </w:tcMar>
            <w:vAlign w:val="center"/>
          </w:tcPr>
          <w:p w14:paraId="6C992039" w14:textId="77777777" w:rsidR="00CA2B49" w:rsidRPr="00E60953" w:rsidRDefault="00000000" w:rsidP="001E348F">
            <w:r>
              <w:rPr>
                <w:b/>
                <w:bCs/>
                <w:color w:val="FFFFFF"/>
              </w:rPr>
              <w:t>What counts as a real metric</w:t>
            </w:r>
          </w:p>
        </w:tc>
      </w:tr>
      <w:tr w:rsidR="00CA2B49" w:rsidRPr="00E60953" w14:paraId="34C5D9DA" w14:textId="77777777">
        <w:tc>
          <w:tcPr>
            <w:tcW w:w="9360" w:type="dxa"/>
            <w:tcBorders>
              <w:top w:val="single" w:sz="4" w:space="0" w:color="D97706"/>
              <w:left w:val="single" w:sz="4" w:space="0" w:color="D97706"/>
              <w:bottom w:val="single" w:sz="4" w:space="0" w:color="D97706"/>
              <w:right w:val="single" w:sz="4" w:space="0" w:color="D97706"/>
            </w:tcBorders>
            <w:shd w:val="clear" w:color="auto" w:fill="FFFBEB"/>
            <w:tcMar>
              <w:top w:w="80" w:type="dxa"/>
              <w:left w:w="140" w:type="dxa"/>
              <w:bottom w:w="80" w:type="dxa"/>
              <w:right w:w="140" w:type="dxa"/>
            </w:tcMar>
          </w:tcPr>
          <w:p w14:paraId="5464A975" w14:textId="77777777" w:rsidR="00CA2B49" w:rsidRPr="00E60953" w:rsidRDefault="00000000" w:rsidP="001E348F">
            <w:pPr>
              <w:spacing w:before="20" w:after="20"/>
            </w:pPr>
            <w:r>
              <w:rPr>
                <w:color w:val="333333"/>
              </w:rPr>
              <w:t>'User satisfaction' is not a metric. 'Average time to complete vaccine registration, measured via server-side session logs' is. Before writing any metric, ask: can I measure this before launch and again after? If the answer is no, replace it.</w:t>
            </w:r>
          </w:p>
        </w:tc>
      </w:tr>
    </w:tbl>
    <w:p w14:paraId="25434CB3" w14:textId="77777777" w:rsidR="00CA2B49" w:rsidRPr="00E60953" w:rsidRDefault="00000000" w:rsidP="001E348F">
      <w:pPr>
        <w:pStyle w:val="Heading1"/>
        <w:rPr>
          <w:sz w:val="32"/>
          <w:szCs w:val="32"/>
        </w:rPr>
      </w:pPr>
      <w:r>
        <w:rPr>
          <w:sz w:val="32"/>
          <w:szCs w:val="32"/>
        </w:rPr>
        <w:t>4.  Scope</w:t>
      </w:r>
    </w:p>
    <w:p w14:paraId="21E233F7" w14:textId="77777777" w:rsidR="00584146" w:rsidRPr="00E60953" w:rsidRDefault="00000000" w:rsidP="00144417">
      <w:pPr>
        <w:spacing w:before="40" w:after="60"/>
      </w:pPr>
      <w:r>
        <w:rPr>
          <w:color w:val="94A3B8"/>
        </w:rPr>
        <w:t>State clearly what the MVP includes and what it does not. A feature left out of v1 is a decision, not a failure. Documenting it here prevents it from sneaking back in later.</w:t>
      </w:r>
    </w:p>
    <w:p w14:paraId="7DF04266" w14:textId="77777777" w:rsidR="00584146" w:rsidRPr="00E60953" w:rsidRDefault="00000000" w:rsidP="00584146">
      <w:pPr>
        <w:pStyle w:val="Heading3"/>
        <w:rPr>
          <w:sz w:val="20"/>
          <w:szCs w:val="20"/>
        </w:rPr>
      </w:pPr>
      <w:r>
        <w:rPr>
          <w:sz w:val="20"/>
          <w:szCs w:val="20"/>
        </w:rPr>
        <w:t>4.1  In Scope &amp; Out of Scope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2B49" w:rsidRPr="00E60953" w14:paraId="76DE25BB" w14:textId="77777777">
        <w:tc>
          <w:tcPr>
            <w:tcW w:w="4680" w:type="dxa"/>
            <w:tcBorders>
              <w:top w:val="single" w:sz="4" w:space="0" w:color="16A34A"/>
              <w:left w:val="single" w:sz="4" w:space="0" w:color="16A34A"/>
              <w:bottom w:val="single" w:sz="4" w:space="0" w:color="16A34A"/>
              <w:right w:val="single" w:sz="4" w:space="0" w:color="16A34A"/>
            </w:tcBorders>
            <w:shd w:val="clear" w:color="auto" w:fill="16A34A"/>
            <w:tcMar>
              <w:top w:w="80" w:type="dxa"/>
              <w:left w:w="140" w:type="dxa"/>
              <w:bottom w:w="80" w:type="dxa"/>
              <w:right w:w="140" w:type="dxa"/>
            </w:tcMar>
            <w:vAlign w:val="center"/>
          </w:tcPr>
          <w:p w14:paraId="053041B0" w14:textId="77777777" w:rsidR="00CA2B49" w:rsidRPr="00E60953" w:rsidRDefault="00000000" w:rsidP="001E348F">
            <w:r>
              <w:rPr>
                <w:rFonts w:ascii="Segoe UI Emoji" w:hAnsi="Segoe UI Emoji" w:cs="Segoe UI Emoji"/>
                <w:b/>
                <w:bCs/>
                <w:color w:val="FFFFFF"/>
              </w:rPr>
              <w:t>✅</w:t>
            </w:r>
            <w:r>
              <w:rPr>
                <w:b/>
                <w:bCs/>
                <w:color w:val="FFFFFF"/>
              </w:rPr>
              <w:t xml:space="preserve">  IN Scope (MVP)</w:t>
            </w:r>
          </w:p>
        </w:tc>
        <w:tc>
          <w:tcPr>
            <w:tcW w:w="4680" w:type="dxa"/>
            <w:tcBorders>
              <w:top w:val="single" w:sz="4" w:space="0" w:color="9CA3AF"/>
              <w:left w:val="single" w:sz="4" w:space="0" w:color="9CA3AF"/>
              <w:bottom w:val="single" w:sz="4" w:space="0" w:color="9CA3AF"/>
              <w:right w:val="single" w:sz="4" w:space="0" w:color="9CA3AF"/>
            </w:tcBorders>
            <w:shd w:val="clear" w:color="auto" w:fill="9CA3AF"/>
            <w:tcMar>
              <w:top w:w="80" w:type="dxa"/>
              <w:left w:w="140" w:type="dxa"/>
              <w:bottom w:w="80" w:type="dxa"/>
              <w:right w:w="140" w:type="dxa"/>
            </w:tcMar>
            <w:vAlign w:val="center"/>
          </w:tcPr>
          <w:p w14:paraId="2754AF84" w14:textId="77777777" w:rsidR="00CA2B49" w:rsidRPr="00E60953" w:rsidRDefault="00000000" w:rsidP="001E348F">
            <w:r>
              <w:rPr>
                <w:b/>
                <w:bCs/>
                <w:color w:val="FFFFFF"/>
              </w:rPr>
              <w:t>❌  OUT of Scope (v1)</w:t>
            </w:r>
          </w:p>
        </w:tc>
      </w:tr>
      <w:tr w:rsidR="00584146" w:rsidRPr="00E60953" w14:paraId="322BC2AE"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5A5B6A" w14:textId="77777777" w:rsidR="00584146" w:rsidRPr="00E60953" w:rsidRDefault="00F31121" w:rsidP="00584146">
            <w:r>
              <w:rPr>
                <w:color w:val="222222"/>
              </w:rPr>
              <w:t xml:space="preserve">Landing Page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71BB4F" w14:textId="77777777" w:rsidR="00584146" w:rsidRPr="00E60953" w:rsidRDefault="00F31121" w:rsidP="00584146">
            <w:r>
              <w:rPr>
                <w:color w:val="222222"/>
              </w:rPr>
              <w:t>Login &amp; registrasi pengguna (V2)</w:t>
            </w:r>
          </w:p>
        </w:tc>
      </w:tr>
      <w:tr w:rsidR="00584146" w:rsidRPr="00E60953" w14:paraId="67381864" w14:textId="77777777">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53D86626" w14:textId="77777777" w:rsidR="000C3F4A" w:rsidRDefault="00000000">
            <w:r>
              <w:t>Persona Quiz 4 persona (Tech Professional / Creative Professional / Student &amp; Fresh Graduate / Digital Nomad); input budget + prioritas internet + community + environment</w:t>
            </w:r>
          </w:p>
        </w:tc>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2FD3B0F3" w14:textId="77777777" w:rsidR="00584146" w:rsidRPr="00E60953" w:rsidRDefault="00F31121" w:rsidP="00584146">
            <w:r>
              <w:rPr>
                <w:color w:val="222222"/>
              </w:rPr>
              <w:t>Save Result, History, Favorites (V2)</w:t>
            </w:r>
          </w:p>
        </w:tc>
      </w:tr>
      <w:tr w:rsidR="00584146" w:rsidRPr="00E60953" w14:paraId="5B6BC53C"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0CA46B" w14:textId="77777777" w:rsidR="00584146" w:rsidRPr="00E60953" w:rsidRDefault="00F31121" w:rsidP="00584146">
            <w:r>
              <w:rPr>
                <w:color w:val="222222"/>
              </w:rPr>
              <w:t xml:space="preserve">Algorithm Explanation Page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0C92E1" w14:textId="77777777" w:rsidR="00584146" w:rsidRPr="00E60953" w:rsidRDefault="00F31121" w:rsidP="00584146">
            <w:r>
              <w:rPr>
                <w:color w:val="222222"/>
              </w:rPr>
              <w:t>Compare District antar sesi (V2)</w:t>
            </w:r>
          </w:p>
        </w:tc>
      </w:tr>
      <w:tr w:rsidR="00584146" w:rsidRPr="00E60953" w14:paraId="73D3801E" w14:textId="77777777">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507A869B" w14:textId="77777777" w:rsidR="00584146" w:rsidRPr="00E60953" w:rsidRDefault="00F31121" w:rsidP="00584146">
            <w:r>
              <w:rPr>
                <w:color w:val="222222"/>
              </w:rPr>
              <w:t>Recommendation Engine — weighted scoring 4 indikator × 5 distrik</w:t>
            </w:r>
          </w:p>
        </w:tc>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078AD329" w14:textId="77777777" w:rsidR="00584146" w:rsidRPr="00E60953" w:rsidRDefault="00F31121" w:rsidP="00584146">
            <w:r>
              <w:rPr>
                <w:color w:val="222222"/>
              </w:rPr>
              <w:t>Interactive Map / Google Maps API (V2 visualisasi)</w:t>
            </w:r>
          </w:p>
        </w:tc>
      </w:tr>
      <w:tr w:rsidR="00584146" w:rsidRPr="00E60953" w14:paraId="6519127B" w14:textId="77777777">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13E6EFE5" w14:textId="77777777" w:rsidR="00584146" w:rsidRPr="00E60953" w:rsidRDefault="00F31121" w:rsidP="00584146">
            <w:pPr>
              <w:rPr>
                <w:color w:val="374151"/>
              </w:rPr>
            </w:pPr>
            <w:r>
              <w:rPr>
                <w:color w:val="222222"/>
              </w:rPr>
              <w:t>Result Page ranking 5 distrik + skor per 4 indikator + UMK/coworking/internet</w:t>
            </w:r>
          </w:p>
        </w:tc>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1D8DD45F" w14:textId="77777777" w:rsidR="00584146" w:rsidRPr="00E60953" w:rsidRDefault="00F31121" w:rsidP="00584146">
            <w:pPr>
              <w:rPr>
                <w:color w:val="374151"/>
              </w:rPr>
            </w:pPr>
            <w:r>
              <w:rPr>
                <w:color w:val="222222"/>
              </w:rPr>
              <w:t>Review / rating distrik oleh pengguna</w:t>
            </w:r>
          </w:p>
        </w:tc>
      </w:tr>
      <w:tr w:rsidR="00584146" w:rsidRPr="00E60953" w14:paraId="02222A12" w14:textId="77777777">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0DE6EDF3" w14:textId="77777777" w:rsidR="00584146" w:rsidRPr="00E60953" w:rsidRDefault="00F31121" w:rsidP="00584146">
            <w:pPr>
              <w:rPr>
                <w:color w:val="374151"/>
              </w:rPr>
            </w:pPr>
            <w:r>
              <w:rPr>
                <w:color w:val="222222"/>
              </w:rPr>
              <w:t>Why This Match — penjelasan alasan rekomendasi per distrik</w:t>
            </w:r>
          </w:p>
        </w:tc>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6F434104" w14:textId="77777777" w:rsidR="00584146" w:rsidRPr="00E60953" w:rsidRDefault="00F31121" w:rsidP="00584146">
            <w:pPr>
              <w:rPr>
                <w:color w:val="374151"/>
              </w:rPr>
            </w:pPr>
            <w:r>
              <w:rPr>
                <w:color w:val="222222"/>
              </w:rPr>
              <w:t>Forum, Chat, AI Chatbot, Generative AI (V3)</w:t>
            </w:r>
          </w:p>
        </w:tc>
      </w:tr>
      <w:tr w:rsidR="00584146" w:rsidRPr="00E60953" w14:paraId="4C356BC9" w14:textId="77777777">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73B4B280" w14:textId="77777777" w:rsidR="00584146" w:rsidRPr="00E60953" w:rsidRDefault="00F31121" w:rsidP="00584146">
            <w:pPr>
              <w:rPr>
                <w:color w:val="374151"/>
              </w:rPr>
            </w:pPr>
            <w:r>
              <w:rPr>
                <w:color w:val="222222"/>
              </w:rPr>
              <w:t>District Detail Page (profil ringkas per distrik)</w:t>
            </w:r>
          </w:p>
        </w:tc>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7630E105" w14:textId="77777777" w:rsidR="00584146" w:rsidRPr="00E60953" w:rsidRDefault="00F31121" w:rsidP="00584146">
            <w:pPr>
              <w:rPr>
                <w:color w:val="374151"/>
              </w:rPr>
            </w:pPr>
            <w:r>
              <w:rPr>
                <w:color w:val="222222"/>
              </w:rPr>
              <w:t>Kost Recommendation &amp; Coworking Recommendation (V3)</w:t>
            </w:r>
          </w:p>
        </w:tc>
      </w:tr>
      <w:tr w:rsidR="00584146" w:rsidRPr="00E60953" w14:paraId="5BB9EFF3" w14:textId="77777777">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3874D84F" w14:textId="77777777" w:rsidR="00584146" w:rsidRPr="00E60953" w:rsidRDefault="00F31121" w:rsidP="00584146">
            <w:pPr>
              <w:rPr>
                <w:color w:val="374151"/>
              </w:rPr>
            </w:pPr>
            <w:r>
              <w:rPr>
                <w:color w:val="222222"/>
              </w:rPr>
              <w:t>Admin: Login, Data Management Dashboard, Data Validation, Timestamp Monitoring, Audit Log</w:t>
            </w:r>
          </w:p>
        </w:tc>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759B23D1" w14:textId="77777777" w:rsidR="00584146" w:rsidRPr="00E60953" w:rsidRDefault="00F31121" w:rsidP="00584146">
            <w:pPr>
              <w:rPr>
                <w:color w:val="374151"/>
              </w:rPr>
            </w:pPr>
            <w:r>
              <w:rPr>
                <w:color w:val="222222"/>
              </w:rPr>
              <w:t>Notifikasi push / email</w:t>
            </w:r>
          </w:p>
        </w:tc>
      </w:tr>
      <w:tr w:rsidR="00F31121" w:rsidRPr="00E60953" w14:paraId="24415702" w14:textId="77777777">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07373431" w14:textId="77777777" w:rsidR="00F31121" w:rsidRPr="00F31121" w:rsidRDefault="00F31121" w:rsidP="00584146">
            <w:pPr>
              <w:rPr>
                <w:color w:val="222222"/>
              </w:rPr>
            </w:pPr>
            <w:r>
              <w:rPr>
                <w:color w:val="222222"/>
              </w:rPr>
              <w:t>Web mobile-responsive, Bahasa Indonesia</w:t>
            </w:r>
          </w:p>
        </w:tc>
        <w:tc>
          <w:tcPr>
            <w:tcW w:w="468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6BD9F964" w14:textId="77777777" w:rsidR="00F31121" w:rsidRPr="00E60953" w:rsidRDefault="00F31121" w:rsidP="00584146">
            <w:pPr>
              <w:rPr>
                <w:color w:val="222222"/>
              </w:rPr>
            </w:pPr>
            <w:r>
              <w:rPr>
                <w:color w:val="222222"/>
              </w:rPr>
              <w:t>Aplikasi mobile native; Multi-language; Social Media Integration</w:t>
            </w:r>
          </w:p>
        </w:tc>
      </w:tr>
    </w:tbl>
    <w:p w14:paraId="79B3ADEE" w14:textId="77777777" w:rsidR="00C34F4C" w:rsidRPr="00E60953" w:rsidRDefault="00C34F4C" w:rsidP="001E348F">
      <w:pPr>
        <w:spacing w:before="80" w:after="40"/>
      </w:pPr>
    </w:p>
    <w:p w14:paraId="7D248B3A" w14:textId="77777777" w:rsidR="00CA2B49" w:rsidRPr="00E60953" w:rsidRDefault="00000000" w:rsidP="001E348F">
      <w:pPr>
        <w:pStyle w:val="Heading3"/>
        <w:rPr>
          <w:sz w:val="20"/>
          <w:szCs w:val="20"/>
        </w:rPr>
      </w:pPr>
      <w:r>
        <w:t>4.2  Assumptions &amp; Constraints</w:t>
      </w:r>
    </w:p>
    <w:p w14:paraId="7DFE355D" w14:textId="77777777" w:rsidR="00CA2B49" w:rsidRPr="00E60953" w:rsidRDefault="00000000" w:rsidP="001E348F">
      <w:pPr>
        <w:spacing w:before="40" w:after="60"/>
      </w:pPr>
      <w:r>
        <w:rPr>
          <w:color w:val="94A3B8"/>
        </w:rPr>
        <w:t>List the assumptions your team accepted while defining scope, and any hard constraints (technical, legal, budget, time) that shaped your decisions.</w:t>
      </w:r>
    </w:p>
    <w:p w14:paraId="1C523663" w14:textId="77777777" w:rsidR="00CA2B49" w:rsidRPr="00E60953" w:rsidRDefault="00CA2B49" w:rsidP="001E348F">
      <w:pPr>
        <w:spacing w:before="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7924"/>
      </w:tblGrid>
      <w:tr w:rsidR="00CA2B49" w:rsidRPr="00E60953" w14:paraId="3251D108" w14:textId="77777777">
        <w:trPr>
          <w:tblHeader/>
        </w:trPr>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18FD2259" w14:textId="77777777" w:rsidR="00CA2B49" w:rsidRPr="00E60953" w:rsidRDefault="00000000" w:rsidP="001E348F">
            <w:r>
              <w:rPr>
                <w:b/>
                <w:bCs/>
                <w:color w:val="FFFFFF"/>
              </w:rPr>
              <w:t>Type</w:t>
            </w:r>
          </w:p>
        </w:tc>
        <w:tc>
          <w:tcPr>
            <w:tcW w:w="79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421B7484" w14:textId="77777777" w:rsidR="00CA2B49" w:rsidRPr="00E60953" w:rsidRDefault="00000000" w:rsidP="001E348F">
            <w:r>
              <w:rPr>
                <w:b/>
                <w:bCs/>
                <w:color w:val="FFFFFF"/>
              </w:rPr>
              <w:t>Description</w:t>
            </w:r>
          </w:p>
        </w:tc>
      </w:tr>
      <w:tr w:rsidR="00584146" w:rsidRPr="00E60953" w14:paraId="2D54AEFB" w14:textId="77777777" w:rsidTr="00584146">
        <w:tc>
          <w:tcPr>
            <w:tcW w:w="1400" w:type="dxa"/>
            <w:tcBorders>
              <w:top w:val="single" w:sz="4" w:space="0" w:color="CCCCCC"/>
              <w:left w:val="single" w:sz="4" w:space="0" w:color="CCCCCC"/>
              <w:bottom w:val="single" w:sz="4" w:space="0" w:color="CCCCCC"/>
              <w:right w:val="single" w:sz="4" w:space="0" w:color="CCCCCC"/>
            </w:tcBorders>
            <w:shd w:val="clear" w:color="auto" w:fill="DAE9F7" w:themeFill="text2" w:themeFillTint="1A"/>
            <w:tcMar>
              <w:top w:w="80" w:type="dxa"/>
              <w:left w:w="140" w:type="dxa"/>
              <w:bottom w:w="80" w:type="dxa"/>
              <w:right w:w="140" w:type="dxa"/>
            </w:tcMar>
          </w:tcPr>
          <w:p w14:paraId="07CCFB06" w14:textId="77777777" w:rsidR="00584146" w:rsidRPr="00E60953" w:rsidRDefault="00584146" w:rsidP="00584146">
            <w:r>
              <w:rPr>
                <w:b/>
                <w:bCs/>
                <w:color w:val="1D4AAE"/>
              </w:rPr>
              <w:t>Assumption</w:t>
            </w:r>
          </w:p>
        </w:tc>
        <w:tc>
          <w:tcPr>
            <w:tcW w:w="7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C6C3DC" w14:textId="77777777" w:rsidR="00584146" w:rsidRPr="00E60953" w:rsidRDefault="00F31121" w:rsidP="00584146">
            <w:r>
              <w:rPr>
                <w:color w:val="222222"/>
              </w:rPr>
              <w:t>Data BPS, APJII, direktori coworking tersedia publik &amp; dapat diakses mingguan.</w:t>
            </w:r>
          </w:p>
        </w:tc>
      </w:tr>
      <w:tr w:rsidR="00584146" w:rsidRPr="00E60953" w14:paraId="2B23E03D" w14:textId="77777777" w:rsidTr="00584146">
        <w:tc>
          <w:tcPr>
            <w:tcW w:w="1400" w:type="dxa"/>
            <w:tcBorders>
              <w:top w:val="single" w:sz="4" w:space="0" w:color="CCCCCC"/>
              <w:left w:val="single" w:sz="4" w:space="0" w:color="CCCCCC"/>
              <w:bottom w:val="single" w:sz="4" w:space="0" w:color="CCCCCC"/>
              <w:right w:val="single" w:sz="4" w:space="0" w:color="CCCCCC"/>
            </w:tcBorders>
            <w:shd w:val="clear" w:color="auto" w:fill="DAE9F7" w:themeFill="text2" w:themeFillTint="1A"/>
            <w:tcMar>
              <w:top w:w="80" w:type="dxa"/>
              <w:left w:w="140" w:type="dxa"/>
              <w:bottom w:w="80" w:type="dxa"/>
              <w:right w:w="140" w:type="dxa"/>
            </w:tcMar>
          </w:tcPr>
          <w:p w14:paraId="24C9A7C8" w14:textId="77777777" w:rsidR="00584146" w:rsidRPr="00E60953" w:rsidRDefault="00584146" w:rsidP="00584146">
            <w:r>
              <w:rPr>
                <w:b/>
                <w:bCs/>
                <w:color w:val="1D4AAE"/>
              </w:rPr>
              <w:t>Assumption</w:t>
            </w:r>
          </w:p>
        </w:tc>
        <w:tc>
          <w:tcPr>
            <w:tcW w:w="79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673659E7" w14:textId="77777777" w:rsidR="00584146" w:rsidRPr="00E60953" w:rsidRDefault="00F31121" w:rsidP="00584146">
            <w:r>
              <w:rPr>
                <w:color w:val="222222"/>
              </w:rPr>
              <w:t>Nilai indikator Community &amp; Environment yang bersifat observasional dikumpulkan &amp; dikonversi ke skala 0–100 oleh tim memakai rubrik terdokumentas</w:t>
            </w:r>
          </w:p>
        </w:tc>
      </w:tr>
      <w:tr w:rsidR="00584146" w:rsidRPr="00E60953" w14:paraId="5B3F401B" w14:textId="77777777" w:rsidTr="00584146">
        <w:tc>
          <w:tcPr>
            <w:tcW w:w="1400" w:type="dxa"/>
            <w:tcBorders>
              <w:top w:val="single" w:sz="4" w:space="0" w:color="CCCCCC"/>
              <w:left w:val="single" w:sz="4" w:space="0" w:color="CCCCCC"/>
              <w:bottom w:val="single" w:sz="4" w:space="0" w:color="CCCCCC"/>
              <w:right w:val="single" w:sz="4" w:space="0" w:color="CCCCCC"/>
            </w:tcBorders>
            <w:shd w:val="clear" w:color="auto" w:fill="DAE9F7" w:themeFill="text2" w:themeFillTint="1A"/>
            <w:tcMar>
              <w:top w:w="80" w:type="dxa"/>
              <w:left w:w="140" w:type="dxa"/>
              <w:bottom w:w="80" w:type="dxa"/>
              <w:right w:w="140" w:type="dxa"/>
            </w:tcMar>
          </w:tcPr>
          <w:p w14:paraId="1A5E5E87" w14:textId="77777777" w:rsidR="00584146" w:rsidRPr="00E60953" w:rsidRDefault="00584146" w:rsidP="00584146">
            <w:r>
              <w:rPr>
                <w:b/>
                <w:bCs/>
                <w:color w:val="1D4AAE"/>
              </w:rPr>
              <w:t>Assumption</w:t>
            </w:r>
          </w:p>
        </w:tc>
        <w:tc>
          <w:tcPr>
            <w:tcW w:w="7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5D16C5" w14:textId="77777777" w:rsidR="00584146" w:rsidRPr="00E60953" w:rsidRDefault="00584146" w:rsidP="00584146">
            <w:r>
              <w:rPr>
                <w:color w:val="222222"/>
              </w:rPr>
              <w:t>UMK DIY 2026 yang digunakan valid selama periode pengembangan (Kota 2,83 jt — Gunungkidul 2,33 jt)</w:t>
            </w:r>
          </w:p>
        </w:tc>
      </w:tr>
      <w:tr w:rsidR="00584146" w:rsidRPr="00E60953" w14:paraId="728CCF59" w14:textId="77777777" w:rsidTr="00584146">
        <w:tc>
          <w:tcPr>
            <w:tcW w:w="14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80" w:type="dxa"/>
              <w:left w:w="140" w:type="dxa"/>
              <w:bottom w:w="80" w:type="dxa"/>
              <w:right w:w="140" w:type="dxa"/>
            </w:tcMar>
          </w:tcPr>
          <w:p w14:paraId="248B4306" w14:textId="77777777" w:rsidR="00584146" w:rsidRPr="00E60953" w:rsidRDefault="00584146" w:rsidP="00584146">
            <w:pPr>
              <w:rPr>
                <w:b/>
                <w:bCs/>
                <w:color w:val="D97706"/>
              </w:rPr>
            </w:pPr>
            <w:r>
              <w:rPr>
                <w:b/>
                <w:bCs/>
                <w:color w:val="BA7517"/>
              </w:rPr>
              <w:t>Constraint</w:t>
            </w:r>
          </w:p>
        </w:tc>
        <w:tc>
          <w:tcPr>
            <w:tcW w:w="7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96F049" w14:textId="77777777" w:rsidR="00584146" w:rsidRPr="00E60953" w:rsidRDefault="00F31121" w:rsidP="00584146">
            <w:pPr>
              <w:rPr>
                <w:color w:val="93C5FD"/>
              </w:rPr>
            </w:pPr>
            <w:r>
              <w:rPr>
                <w:color w:val="222222"/>
              </w:rPr>
              <w:t>Deadline MVP 1 semester; tim 4 orang part-time; hosting &amp; DB tier gratis.</w:t>
            </w:r>
          </w:p>
        </w:tc>
      </w:tr>
      <w:tr w:rsidR="00584146" w:rsidRPr="00E60953" w14:paraId="7B3E2B01" w14:textId="77777777" w:rsidTr="00584146">
        <w:tc>
          <w:tcPr>
            <w:tcW w:w="14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80" w:type="dxa"/>
              <w:left w:w="140" w:type="dxa"/>
              <w:bottom w:w="80" w:type="dxa"/>
              <w:right w:w="140" w:type="dxa"/>
            </w:tcMar>
          </w:tcPr>
          <w:p w14:paraId="1EFB7754" w14:textId="77777777" w:rsidR="00584146" w:rsidRPr="00E60953" w:rsidRDefault="00584146" w:rsidP="00584146">
            <w:pPr>
              <w:rPr>
                <w:b/>
                <w:bCs/>
                <w:color w:val="D97706"/>
              </w:rPr>
            </w:pPr>
            <w:r>
              <w:rPr>
                <w:b/>
                <w:bCs/>
                <w:color w:val="BA7517"/>
              </w:rPr>
              <w:t>Constraint</w:t>
            </w:r>
          </w:p>
        </w:tc>
        <w:tc>
          <w:tcPr>
            <w:tcW w:w="7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1D9DDE" w14:textId="77777777" w:rsidR="00584146" w:rsidRPr="00E60953" w:rsidRDefault="00F31121" w:rsidP="00584146">
            <w:pPr>
              <w:rPr>
                <w:color w:val="93C5FD"/>
              </w:rPr>
            </w:pPr>
            <w:r>
              <w:rPr>
                <w:color w:val="222222"/>
              </w:rPr>
              <w:t>Autentikasi admin bersifat single-role internal (tanpa registrasi publik). Ini bukan sistem akun pengguna; pertegasan atas item "login out of scope".</w:t>
            </w:r>
          </w:p>
        </w:tc>
      </w:tr>
      <w:tr w:rsidR="00584146" w:rsidRPr="00E60953" w14:paraId="504A4271" w14:textId="77777777" w:rsidTr="00584146">
        <w:tc>
          <w:tcPr>
            <w:tcW w:w="14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80" w:type="dxa"/>
              <w:left w:w="140" w:type="dxa"/>
              <w:bottom w:w="80" w:type="dxa"/>
              <w:right w:w="140" w:type="dxa"/>
            </w:tcMar>
          </w:tcPr>
          <w:p w14:paraId="1B04D202" w14:textId="77777777" w:rsidR="00584146" w:rsidRPr="00E60953" w:rsidRDefault="00584146" w:rsidP="00584146">
            <w:pPr>
              <w:rPr>
                <w:b/>
                <w:bCs/>
                <w:color w:val="D97706"/>
              </w:rPr>
            </w:pPr>
            <w:r>
              <w:rPr>
                <w:b/>
                <w:bCs/>
                <w:color w:val="BA7517"/>
              </w:rPr>
              <w:t>Constraint</w:t>
            </w:r>
          </w:p>
        </w:tc>
        <w:tc>
          <w:tcPr>
            <w:tcW w:w="7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F947F5" w14:textId="77777777" w:rsidR="00584146" w:rsidRPr="00E60953" w:rsidRDefault="00584146" w:rsidP="00584146">
            <w:pPr>
              <w:rPr>
                <w:color w:val="93C5FD"/>
              </w:rPr>
            </w:pPr>
            <w:r>
              <w:rPr>
                <w:color w:val="222222"/>
              </w:rPr>
              <w:t>Anggaran terbatas: hosting gratis (Vercel/Netlify) dan database tier gratis</w:t>
            </w:r>
          </w:p>
        </w:tc>
      </w:tr>
      <w:tr w:rsidR="00584146" w:rsidRPr="00E60953" w14:paraId="745B9214" w14:textId="77777777" w:rsidTr="00584146">
        <w:tc>
          <w:tcPr>
            <w:tcW w:w="14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80" w:type="dxa"/>
              <w:left w:w="140" w:type="dxa"/>
              <w:bottom w:w="80" w:type="dxa"/>
              <w:right w:w="140" w:type="dxa"/>
            </w:tcMar>
          </w:tcPr>
          <w:p w14:paraId="4BE3CAFB" w14:textId="77777777" w:rsidR="00584146" w:rsidRPr="00E60953" w:rsidRDefault="00584146" w:rsidP="00584146">
            <w:r>
              <w:rPr>
                <w:b/>
                <w:bCs/>
                <w:color w:val="BA7517"/>
              </w:rPr>
              <w:t>Constraint</w:t>
            </w:r>
          </w:p>
        </w:tc>
        <w:tc>
          <w:tcPr>
            <w:tcW w:w="79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7CEEE888" w14:textId="77777777" w:rsidR="00584146" w:rsidRPr="00E60953" w:rsidRDefault="00584146" w:rsidP="00584146">
            <w:r>
              <w:rPr>
                <w:color w:val="222222"/>
              </w:rPr>
              <w:t>Platform harus dapat diakses di browser mobile tanpa instalasi aplikasi</w:t>
            </w:r>
          </w:p>
        </w:tc>
      </w:tr>
    </w:tbl>
    <w:p w14:paraId="78000006" w14:textId="77777777" w:rsidR="00CA2B49" w:rsidRPr="00E60953" w:rsidRDefault="00000000" w:rsidP="001E348F">
      <w:r>
        <w:br w:type="page"/>
      </w:r>
    </w:p>
    <w:p w14:paraId="330DE2A3" w14:textId="77777777" w:rsidR="00CA2B49" w:rsidRPr="00144417" w:rsidRDefault="00000000" w:rsidP="001E348F">
      <w:pPr>
        <w:pBdr>
          <w:bottom w:val="single" w:sz="12" w:space="1" w:color="2563EB"/>
        </w:pBdr>
        <w:spacing w:before="60" w:after="60"/>
        <w:rPr>
          <w:sz w:val="28"/>
          <w:szCs w:val="28"/>
        </w:rPr>
      </w:pPr>
      <w:r>
        <w:rPr>
          <w:b/>
          <w:bCs/>
          <w:color w:val="94A3B8"/>
          <w:spacing w:val="40"/>
          <w:sz w:val="28"/>
          <w:szCs w:val="28"/>
        </w:rPr>
        <w:t>PART 2: FUNCTIONAL REQUIREMENTS &amp; WORKFLOWS</w:t>
      </w:r>
    </w:p>
    <w:p w14:paraId="36BC55D1" w14:textId="77777777" w:rsidR="00CA2B49" w:rsidRPr="00144417" w:rsidRDefault="00000000" w:rsidP="001E348F">
      <w:pPr>
        <w:pStyle w:val="Heading1"/>
        <w:rPr>
          <w:sz w:val="32"/>
          <w:szCs w:val="32"/>
        </w:rPr>
      </w:pPr>
      <w:r>
        <w:rPr>
          <w:sz w:val="32"/>
          <w:szCs w:val="32"/>
        </w:rPr>
        <w:t>5.  Functional Requirements</w:t>
      </w:r>
    </w:p>
    <w:p w14:paraId="7234FB27" w14:textId="77777777" w:rsidR="00C34F4C" w:rsidRPr="00E60953" w:rsidRDefault="00000000" w:rsidP="001E348F">
      <w:pPr>
        <w:spacing w:before="40" w:after="60"/>
        <w:rPr>
          <w:color w:val="94A3B8"/>
        </w:rPr>
      </w:pPr>
      <w:r>
        <w:rPr>
          <w:color w:val="94A3B8"/>
        </w:rPr>
        <w:t>Each row is one system behavior: one actor, one action, one condition.</w:t>
      </w:r>
    </w:p>
    <w:p w14:paraId="75940B43" w14:textId="77777777" w:rsidR="00CA2B49" w:rsidRPr="00E60953" w:rsidRDefault="00000000" w:rsidP="001E348F">
      <w:pPr>
        <w:spacing w:before="40" w:after="60"/>
      </w:pPr>
      <w:r>
        <w:rPr>
          <w:color w:val="94A3B8"/>
        </w:rPr>
        <w:t>Use the pattern: 'The system shall [action] when [condition].' Set MoSCoW priority before any code is written.</w:t>
      </w:r>
    </w:p>
    <w:p w14:paraId="4B811288" w14:textId="77777777" w:rsidR="00CA2B49" w:rsidRPr="00E60953" w:rsidRDefault="00CA2B49" w:rsidP="001E348F">
      <w:pPr>
        <w:spacing w:before="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2B49" w:rsidRPr="00E60953" w14:paraId="68EA2CC2" w14:textId="77777777">
        <w:tc>
          <w:tcPr>
            <w:tcW w:w="9360" w:type="dxa"/>
            <w:tcBorders>
              <w:top w:val="single" w:sz="4" w:space="0" w:color="2563EB"/>
              <w:left w:val="single" w:sz="4" w:space="0" w:color="2563EB"/>
              <w:bottom w:val="single" w:sz="4" w:space="0" w:color="2563EB"/>
              <w:right w:val="single" w:sz="4" w:space="0" w:color="2563EB"/>
            </w:tcBorders>
            <w:shd w:val="clear" w:color="auto" w:fill="2563EB"/>
            <w:tcMar>
              <w:top w:w="80" w:type="dxa"/>
              <w:left w:w="140" w:type="dxa"/>
              <w:bottom w:w="80" w:type="dxa"/>
              <w:right w:w="140" w:type="dxa"/>
            </w:tcMar>
            <w:vAlign w:val="center"/>
          </w:tcPr>
          <w:p w14:paraId="31B0DBBA" w14:textId="77777777" w:rsidR="00CA2B49" w:rsidRPr="00E60953" w:rsidRDefault="00000000" w:rsidP="001E348F">
            <w:r>
              <w:rPr>
                <w:b/>
                <w:bCs/>
                <w:color w:val="FFFFFF"/>
              </w:rPr>
              <w:t>Before you submit each FR, check four things</w:t>
            </w:r>
          </w:p>
        </w:tc>
      </w:tr>
      <w:tr w:rsidR="00CA2B49" w:rsidRPr="00E60953" w14:paraId="4D154AA9" w14:textId="77777777">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80" w:type="dxa"/>
              <w:left w:w="140" w:type="dxa"/>
              <w:bottom w:w="80" w:type="dxa"/>
              <w:right w:w="140" w:type="dxa"/>
            </w:tcMar>
          </w:tcPr>
          <w:p w14:paraId="7AC40589" w14:textId="77777777" w:rsidR="00CA2B49" w:rsidRPr="00E60953" w:rsidRDefault="00000000" w:rsidP="001E348F">
            <w:pPr>
              <w:spacing w:before="20" w:after="20"/>
            </w:pPr>
            <w:r>
              <w:rPr>
                <w:color w:val="333333"/>
              </w:rPr>
              <w:t>Unambiguous: two engineers reading it independently would build the same thing.</w:t>
            </w:r>
          </w:p>
        </w:tc>
      </w:tr>
      <w:tr w:rsidR="00CA2B49" w:rsidRPr="00E60953" w14:paraId="16853C44" w14:textId="77777777">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80" w:type="dxa"/>
              <w:left w:w="140" w:type="dxa"/>
              <w:bottom w:w="80" w:type="dxa"/>
              <w:right w:w="140" w:type="dxa"/>
            </w:tcMar>
          </w:tcPr>
          <w:p w14:paraId="44DE12D5" w14:textId="77777777" w:rsidR="00CA2B49" w:rsidRPr="00E60953" w:rsidRDefault="00000000" w:rsidP="001E348F">
            <w:pPr>
              <w:spacing w:before="20" w:after="20"/>
            </w:pPr>
            <w:r>
              <w:rPr>
                <w:color w:val="333333"/>
              </w:rPr>
              <w:t>Testable: you can write a pass/fail test case for it right now.</w:t>
            </w:r>
          </w:p>
        </w:tc>
      </w:tr>
      <w:tr w:rsidR="00CA2B49" w:rsidRPr="00E60953" w14:paraId="272D7182" w14:textId="77777777">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80" w:type="dxa"/>
              <w:left w:w="140" w:type="dxa"/>
              <w:bottom w:w="80" w:type="dxa"/>
              <w:right w:w="140" w:type="dxa"/>
            </w:tcMar>
          </w:tcPr>
          <w:p w14:paraId="1065A9BD" w14:textId="77777777" w:rsidR="00CA2B49" w:rsidRPr="00E60953" w:rsidRDefault="00000000" w:rsidP="001E348F">
            <w:pPr>
              <w:spacing w:before="20" w:after="20"/>
            </w:pPr>
            <w:r>
              <w:rPr>
                <w:color w:val="333333"/>
              </w:rPr>
              <w:t>Feasible: it can be built within this project's constraints.</w:t>
            </w:r>
          </w:p>
        </w:tc>
      </w:tr>
      <w:tr w:rsidR="00CA2B49" w:rsidRPr="00E60953" w14:paraId="5C14AB0F" w14:textId="77777777">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80" w:type="dxa"/>
              <w:left w:w="140" w:type="dxa"/>
              <w:bottom w:w="80" w:type="dxa"/>
              <w:right w:w="140" w:type="dxa"/>
            </w:tcMar>
          </w:tcPr>
          <w:p w14:paraId="15684466" w14:textId="77777777" w:rsidR="00CA2B49" w:rsidRPr="00E60953" w:rsidRDefault="00000000" w:rsidP="001E348F">
            <w:pPr>
              <w:spacing w:before="20" w:after="20"/>
            </w:pPr>
            <w:r>
              <w:rPr>
                <w:color w:val="333333"/>
              </w:rPr>
              <w:t>Prioritized: you have a MoSCoW label and you would defend it in a scope-cut conversation.</w:t>
            </w:r>
          </w:p>
        </w:tc>
      </w:tr>
    </w:tbl>
    <w:p w14:paraId="1FF34C85" w14:textId="77777777" w:rsidR="00CA2B49" w:rsidRPr="00E60953" w:rsidRDefault="00CA2B49" w:rsidP="001E348F">
      <w:pPr>
        <w:spacing w:before="60" w:after="40"/>
      </w:pPr>
    </w:p>
    <w:p w14:paraId="53CB5DA3" w14:textId="77777777" w:rsidR="00CA2B49" w:rsidRPr="00144417" w:rsidRDefault="00144417" w:rsidP="00144417">
      <w:pPr>
        <w:pStyle w:val="Heading3"/>
        <w:spacing w:before="200"/>
      </w:pPr>
      <w:r>
        <w:rPr>
          <w:color w:val="444444"/>
        </w:rPr>
        <w:t>5.1  FR Table: Freelancer (Pengguna)</w:t>
      </w:r>
    </w:p>
    <w:p w14:paraId="3BD40F74" w14:textId="77777777" w:rsidR="00CA2B49" w:rsidRPr="00E60953" w:rsidRDefault="00000000" w:rsidP="001E348F">
      <w:pPr>
        <w:spacing w:before="40" w:after="60"/>
      </w:pPr>
      <w:r>
        <w:rPr>
          <w:color w:val="94A3B8"/>
        </w:rPr>
        <w:t>List all FRs for this actor. Put Must Haves first.</w:t>
      </w:r>
    </w:p>
    <w:p w14:paraId="5161BBCB" w14:textId="77777777" w:rsidR="00CA2B49" w:rsidRPr="00E60953" w:rsidRDefault="00CA2B49" w:rsidP="001E348F">
      <w:pPr>
        <w:spacing w:before="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2114"/>
        <w:gridCol w:w="2404"/>
        <w:gridCol w:w="1570"/>
        <w:gridCol w:w="1377"/>
        <w:gridCol w:w="1158"/>
      </w:tblGrid>
      <w:tr w:rsidR="00CA2B49" w:rsidRPr="00E60953" w14:paraId="717E3916" w14:textId="77777777" w:rsidTr="0090755C">
        <w:trPr>
          <w:tblHeader/>
        </w:trPr>
        <w:tc>
          <w:tcPr>
            <w:tcW w:w="737"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2D6E2EBE" w14:textId="77777777" w:rsidR="00CA2B49" w:rsidRPr="00E60953" w:rsidRDefault="00000000" w:rsidP="001E348F">
            <w:r>
              <w:rPr>
                <w:b/>
                <w:bCs/>
                <w:color w:val="FFFFFF"/>
              </w:rPr>
              <w:t>FR ID</w:t>
            </w:r>
          </w:p>
        </w:tc>
        <w:tc>
          <w:tcPr>
            <w:tcW w:w="2114"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7703FA40" w14:textId="77777777" w:rsidR="00CA2B49" w:rsidRPr="00E60953" w:rsidRDefault="00000000" w:rsidP="001E348F">
            <w:r>
              <w:rPr>
                <w:b/>
                <w:bCs/>
                <w:color w:val="FFFFFF"/>
              </w:rPr>
              <w:t>Actor</w:t>
            </w:r>
          </w:p>
        </w:tc>
        <w:tc>
          <w:tcPr>
            <w:tcW w:w="2404"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6EA4512C" w14:textId="77777777" w:rsidR="00CA2B49" w:rsidRPr="00E60953" w:rsidRDefault="00000000" w:rsidP="001E348F">
            <w:r>
              <w:rPr>
                <w:b/>
                <w:bCs/>
                <w:color w:val="FFFFFF"/>
              </w:rPr>
              <w:t>The system shall…</w:t>
            </w:r>
          </w:p>
        </w:tc>
        <w:tc>
          <w:tcPr>
            <w:tcW w:w="157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30CB02CA" w14:textId="77777777" w:rsidR="00CA2B49" w:rsidRPr="00E60953" w:rsidRDefault="00000000" w:rsidP="001E348F">
            <w:r>
              <w:rPr>
                <w:b/>
                <w:bCs/>
                <w:color w:val="FFFFFF"/>
              </w:rPr>
              <w:t>Condition / Trigger</w:t>
            </w:r>
          </w:p>
        </w:tc>
        <w:tc>
          <w:tcPr>
            <w:tcW w:w="1377"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7736D852" w14:textId="77777777" w:rsidR="00CA2B49" w:rsidRPr="00E60953" w:rsidRDefault="00000000" w:rsidP="001E348F">
            <w:r>
              <w:rPr>
                <w:b/>
                <w:bCs/>
                <w:color w:val="FFFFFF"/>
              </w:rPr>
              <w:t>Priority</w:t>
            </w:r>
          </w:p>
        </w:tc>
        <w:tc>
          <w:tcPr>
            <w:tcW w:w="1158"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0E15B2EF" w14:textId="77777777" w:rsidR="00CA2B49" w:rsidRPr="00E60953" w:rsidRDefault="00000000" w:rsidP="001E348F">
            <w:r>
              <w:rPr>
                <w:b/>
                <w:bCs/>
                <w:color w:val="FFFFFF"/>
              </w:rPr>
              <w:t>MoSCoW</w:t>
            </w:r>
          </w:p>
        </w:tc>
      </w:tr>
      <w:tr w:rsidR="00F31121" w:rsidRPr="00E60953" w14:paraId="5EB18776"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260FF06" w14:textId="77777777" w:rsidR="00F31121" w:rsidRPr="00E60953" w:rsidRDefault="00F31121" w:rsidP="00584146">
            <w:pPr>
              <w:rPr>
                <w:b/>
                <w:bCs/>
                <w:color w:val="2E4057"/>
              </w:rPr>
            </w:pPr>
            <w:r>
              <w:rPr>
                <w:b/>
                <w:bCs/>
                <w:color w:val="2E4057"/>
              </w:rPr>
              <w:t>FR-000</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450BD" w14:textId="77777777" w:rsidR="00F31121" w:rsidRPr="00E60953" w:rsidRDefault="00F31121" w:rsidP="00584146">
            <w:pPr>
              <w:rPr>
                <w:color w:val="222222"/>
              </w:rPr>
            </w:pPr>
            <w:r>
              <w:rPr>
                <w:color w:val="222222"/>
              </w:rP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A280B" w14:textId="77777777" w:rsidR="00F31121" w:rsidRPr="00E60953" w:rsidRDefault="00F31121" w:rsidP="00584146">
            <w:pPr>
              <w:rPr>
                <w:color w:val="222222"/>
              </w:rPr>
            </w:pPr>
            <w:r>
              <w:rPr>
                <w:color w:val="222222"/>
              </w:rPr>
              <w:t xml:space="preserve">menampilkan </w:t>
            </w:r>
            <w:r>
              <w:rPr>
                <w:b/>
                <w:bCs/>
                <w:color w:val="222222"/>
              </w:rPr>
              <w:t>Landing Page</w:t>
            </w:r>
            <w:r>
              <w:rPr>
                <w:color w:val="222222"/>
              </w:rPr>
              <w:t xml:space="preserve"> berisi value proposition + tombol "Mulai" yang membuka quiz</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F0F7A" w14:textId="77777777" w:rsidR="00F31121" w:rsidRPr="00E60953" w:rsidRDefault="00F31121" w:rsidP="00584146">
            <w:pPr>
              <w:rPr>
                <w:color w:val="222222"/>
              </w:rPr>
            </w:pPr>
            <w:r>
              <w:rPr>
                <w:color w:val="222222"/>
              </w:rPr>
              <w:t>Pengguna membuka domain</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5EA1A139" w14:textId="77777777" w:rsidR="00F31121" w:rsidRPr="00E60953" w:rsidRDefault="00F31121" w:rsidP="00584146">
            <w:pPr>
              <w:rPr>
                <w:b/>
                <w:bCs/>
                <w:color w:val="BA7517"/>
              </w:rPr>
            </w:pPr>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9B2E2BE" w14:textId="77777777" w:rsidR="00F31121" w:rsidRPr="00E60953" w:rsidRDefault="00F31121" w:rsidP="00584146">
            <w:pPr>
              <w:rPr>
                <w:b/>
                <w:bCs/>
                <w:color w:val="1D4AAE"/>
              </w:rPr>
            </w:pPr>
            <w:r>
              <w:rPr>
                <w:b/>
                <w:bCs/>
                <w:color w:val="1D4AAE"/>
              </w:rPr>
              <w:t>M</w:t>
            </w:r>
          </w:p>
        </w:tc>
      </w:tr>
      <w:tr w:rsidR="00584146" w:rsidRPr="00E60953" w14:paraId="3F7C9A8C"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BA69E32" w14:textId="77777777" w:rsidR="00584146" w:rsidRPr="00E60953" w:rsidRDefault="00584146" w:rsidP="00584146">
            <w:r>
              <w:rPr>
                <w:b/>
                <w:bCs/>
                <w:color w:val="2E4057"/>
              </w:rPr>
              <w:t>FR-001</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0FC653" w14:textId="77777777" w:rsidR="000C3F4A" w:rsidRDefault="00000000">
            <w: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80FAE" w14:textId="77777777" w:rsidR="00584146" w:rsidRPr="00E60953" w:rsidRDefault="00584146" w:rsidP="00584146">
            <w:r>
              <w:rPr>
                <w:color w:val="222222"/>
              </w:rPr>
              <w:t>menampilkan empat pilihan persona (Tech Professional, Creative Professional, Student &amp; Fresh Graduate, Digital Nomad) sebagai kartu interaktif</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E6286" w14:textId="77777777" w:rsidR="00584146" w:rsidRPr="00E60953" w:rsidRDefault="00584146" w:rsidP="00584146">
            <w:r>
              <w:rPr>
                <w:color w:val="222222"/>
              </w:rPr>
              <w:t>Pengguna membuka halaman quiz</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61D68020" w14:textId="77777777" w:rsidR="00584146" w:rsidRPr="00E60953" w:rsidRDefault="00584146" w:rsidP="00584146">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CFE3678" w14:textId="77777777" w:rsidR="00584146" w:rsidRPr="00E60953" w:rsidRDefault="00584146" w:rsidP="00584146">
            <w:r>
              <w:rPr>
                <w:b/>
                <w:bCs/>
                <w:color w:val="1D4AAE"/>
              </w:rPr>
              <w:t>M</w:t>
            </w:r>
          </w:p>
        </w:tc>
      </w:tr>
      <w:tr w:rsidR="00584146" w:rsidRPr="00E60953" w14:paraId="7E504086"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A41B791" w14:textId="77777777" w:rsidR="00584146" w:rsidRPr="00E60953" w:rsidRDefault="00584146" w:rsidP="00584146">
            <w:r>
              <w:rPr>
                <w:b/>
                <w:bCs/>
                <w:color w:val="2E4057"/>
              </w:rPr>
              <w:t>FR-002</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BECD3" w14:textId="77777777" w:rsidR="00584146" w:rsidRPr="00E60953" w:rsidRDefault="00584146" w:rsidP="00584146">
            <w:r>
              <w:rPr>
                <w:color w:val="222222"/>
              </w:rP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292881" w14:textId="77777777" w:rsidR="00584146" w:rsidRPr="00E60953" w:rsidRDefault="00584146" w:rsidP="00584146">
            <w:r>
              <w:rPr>
                <w:color w:val="222222"/>
              </w:rPr>
              <w:t>menyediakan slider budget Rp 2.000.000–Rp 6.500.000 dan menampilkan nilai terpilih real-time</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3AC24" w14:textId="77777777" w:rsidR="00584146" w:rsidRPr="00E60953" w:rsidRDefault="00584146" w:rsidP="00584146">
            <w:r>
              <w:rPr>
                <w:color w:val="222222"/>
              </w:rPr>
              <w:t>Pengguna berada di Step 1 quiz</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53EF9B4C" w14:textId="77777777" w:rsidR="00584146" w:rsidRPr="00E60953" w:rsidRDefault="00584146" w:rsidP="00584146">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2A25919F" w14:textId="77777777" w:rsidR="00584146" w:rsidRPr="00E60953" w:rsidRDefault="00584146" w:rsidP="00584146">
            <w:r>
              <w:rPr>
                <w:b/>
                <w:bCs/>
                <w:color w:val="1D4AAE"/>
              </w:rPr>
              <w:t>M</w:t>
            </w:r>
          </w:p>
        </w:tc>
      </w:tr>
      <w:tr w:rsidR="00584146" w:rsidRPr="00E60953" w14:paraId="6F43E05F"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7C8449F" w14:textId="77777777" w:rsidR="00584146" w:rsidRPr="00E60953" w:rsidRDefault="00584146" w:rsidP="00584146">
            <w:r>
              <w:rPr>
                <w:b/>
                <w:bCs/>
                <w:color w:val="2E4057"/>
              </w:rPr>
              <w:t>FR-003</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D6FFE" w14:textId="77777777" w:rsidR="00584146" w:rsidRPr="00E60953" w:rsidRDefault="00584146" w:rsidP="00584146">
            <w:r>
              <w:rPr>
                <w:color w:val="222222"/>
              </w:rP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E09C8" w14:textId="77777777" w:rsidR="00584146" w:rsidRPr="00E60953" w:rsidRDefault="00584146" w:rsidP="00584146">
            <w:r>
              <w:rPr>
                <w:color w:val="222222"/>
              </w:rPr>
              <w:t>menampilkan pilihan prioritas internet (Low / Medium / High / Ultra) sebagai tombol single-select</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A4BCB" w14:textId="77777777" w:rsidR="00584146" w:rsidRPr="00E60953" w:rsidRDefault="00584146" w:rsidP="00584146">
            <w:r>
              <w:rPr>
                <w:color w:val="222222"/>
              </w:rPr>
              <w:t>Pengguna berada di Step 1 quiz</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1A8A9A9E" w14:textId="77777777" w:rsidR="00584146" w:rsidRPr="00E60953" w:rsidRDefault="00584146" w:rsidP="00584146">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525A5A37" w14:textId="77777777" w:rsidR="00584146" w:rsidRPr="00E60953" w:rsidRDefault="00584146" w:rsidP="00584146">
            <w:r>
              <w:rPr>
                <w:b/>
                <w:bCs/>
                <w:color w:val="1D4AAE"/>
              </w:rPr>
              <w:t>M</w:t>
            </w:r>
          </w:p>
        </w:tc>
      </w:tr>
      <w:tr w:rsidR="00584146" w:rsidRPr="00E60953" w14:paraId="7A9C1E63"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A038801" w14:textId="77777777" w:rsidR="00584146" w:rsidRPr="00E60953" w:rsidRDefault="00584146" w:rsidP="00584146">
            <w:r>
              <w:rPr>
                <w:b/>
                <w:bCs/>
                <w:color w:val="2E4057"/>
              </w:rPr>
              <w:t>FR-004</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D6F01" w14:textId="77777777" w:rsidR="00584146" w:rsidRPr="00E60953" w:rsidRDefault="00584146" w:rsidP="00584146">
            <w:r>
              <w:rPr>
                <w:color w:val="222222"/>
              </w:rP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E0901" w14:textId="77777777" w:rsidR="00584146" w:rsidRPr="00E60953" w:rsidRDefault="00584146" w:rsidP="00584146">
            <w:r>
              <w:rPr>
                <w:color w:val="222222"/>
              </w:rPr>
              <w:t>menampilkan pilihan Community Priority (Low / Medium / High) sebagai tombol single-select</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A4B01" w14:textId="77777777" w:rsidR="00584146" w:rsidRPr="00E60953" w:rsidRDefault="00584146" w:rsidP="00584146">
            <w:r>
              <w:rPr>
                <w:color w:val="222222"/>
              </w:rPr>
              <w:t>Pengguna berada di Step 1 quiz</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1A8A9A01" w14:textId="77777777" w:rsidR="00584146" w:rsidRPr="00E60953" w:rsidRDefault="00584146" w:rsidP="00584146">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525A5A01" w14:textId="77777777" w:rsidR="00584146" w:rsidRPr="00E60953" w:rsidRDefault="00584146" w:rsidP="00584146">
            <w:r>
              <w:rPr>
                <w:b/>
                <w:bCs/>
                <w:color w:val="1D4AAE"/>
              </w:rPr>
              <w:t>M</w:t>
            </w:r>
          </w:p>
        </w:tc>
      </w:tr>
      <w:tr w:rsidR="00584146" w:rsidRPr="00E60953" w14:paraId="7A9C1E64"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A038809" w14:textId="77777777" w:rsidR="00584146" w:rsidRPr="00E60953" w:rsidRDefault="00584146" w:rsidP="00584146">
            <w:r>
              <w:rPr>
                <w:b/>
                <w:bCs/>
                <w:color w:val="2E4057"/>
              </w:rPr>
              <w:t>FR-005</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68DED" w14:textId="77777777" w:rsidR="00584146" w:rsidRPr="00E60953" w:rsidRDefault="00584146" w:rsidP="00584146">
            <w:r>
              <w:rPr>
                <w:color w:val="222222"/>
              </w:rP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F699C" w14:textId="77777777" w:rsidR="00584146" w:rsidRPr="00E60953" w:rsidRDefault="00584146" w:rsidP="00584146">
            <w:r>
              <w:rPr>
                <w:color w:val="222222"/>
              </w:rPr>
              <w:t>menampilkan pilihan lingkungan kerja (Quiet / Café / Coworking / Flexible) sebagai tombol single-select</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83351A" w14:textId="77777777" w:rsidR="00584146" w:rsidRPr="00E60953" w:rsidRDefault="00584146" w:rsidP="00584146">
            <w:r>
              <w:rPr>
                <w:color w:val="222222"/>
              </w:rPr>
              <w:t>Pengguna berada di Step 1 quiz</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4998FF76" w14:textId="77777777" w:rsidR="00584146" w:rsidRPr="00E60953" w:rsidRDefault="00584146" w:rsidP="00584146">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D8D239E" w14:textId="77777777" w:rsidR="00584146" w:rsidRPr="00E60953" w:rsidRDefault="00584146" w:rsidP="00584146">
            <w:r>
              <w:rPr>
                <w:b/>
                <w:bCs/>
                <w:color w:val="1D4AAE"/>
              </w:rPr>
              <w:t>M</w:t>
            </w:r>
          </w:p>
        </w:tc>
      </w:tr>
      <w:tr w:rsidR="0090755C" w:rsidRPr="00E60953" w14:paraId="3CFD34E2"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265CF1D" w14:textId="2B4F7025" w:rsidR="0090755C" w:rsidRPr="00E60953" w:rsidRDefault="0090755C" w:rsidP="0090755C">
            <w:r>
              <w:rPr>
                <w:b/>
                <w:bCs/>
                <w:color w:val="2E4057"/>
              </w:rPr>
              <w:t>FR-006</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C76DC3" w14:textId="0E3DB904" w:rsidR="0090755C" w:rsidRDefault="0090755C" w:rsidP="0090755C">
            <w: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AD710" w14:textId="77777777" w:rsidR="0090755C" w:rsidRPr="00E60953" w:rsidRDefault="0090755C" w:rsidP="0090755C">
            <w:r>
              <w:rPr>
                <w:color w:val="222222"/>
              </w:rPr>
              <w:t>menghitung weighted score 5 distrik DIY: Skor = Σ (nilai indikator × bobot persona)</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95928" w14:textId="77777777" w:rsidR="0090755C" w:rsidRPr="00E60953" w:rsidRDefault="0090755C" w:rsidP="0090755C">
            <w:r>
              <w:rPr>
                <w:color w:val="222222"/>
              </w:rPr>
              <w:t>Pengguna tekan ‘Find My Best Region’</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6ECE0CEC" w14:textId="77777777" w:rsidR="0090755C" w:rsidRPr="00E60953" w:rsidRDefault="0090755C" w:rsidP="0090755C">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1D2BF2E" w14:textId="77777777" w:rsidR="0090755C" w:rsidRPr="00E60953" w:rsidRDefault="0090755C" w:rsidP="0090755C">
            <w:r>
              <w:rPr>
                <w:b/>
                <w:bCs/>
                <w:color w:val="1D4AAE"/>
              </w:rPr>
              <w:t>M</w:t>
            </w:r>
          </w:p>
        </w:tc>
      </w:tr>
      <w:tr w:rsidR="002D5A59" w:rsidRPr="00E60953" w14:paraId="746F7749"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8E28E9A" w14:textId="71E6D81F" w:rsidR="002D5A59" w:rsidRPr="00E60953" w:rsidRDefault="002D5A59" w:rsidP="002D5A59">
            <w:pPr>
              <w:rPr>
                <w:b/>
                <w:bCs/>
                <w:color w:val="2E4057"/>
              </w:rPr>
            </w:pPr>
            <w:r>
              <w:t>FR-007</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85953F" w14:textId="77777777" w:rsidR="002D5A59" w:rsidRPr="00E60953" w:rsidRDefault="002D5A59" w:rsidP="002D5A59">
            <w:pPr>
              <w:rPr>
                <w:color w:val="222222"/>
              </w:rPr>
            </w:pPr>
            <w: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BB498F" w14:textId="77777777" w:rsidR="002D5A59" w:rsidRPr="00E60953" w:rsidRDefault="002D5A59" w:rsidP="002D5A59">
            <w:pPr>
              <w:rPr>
                <w:color w:val="222222"/>
              </w:rPr>
            </w:pPr>
            <w:r>
              <w:t>menampilkan Step 2 (Algorithm): bar bobot indikator per persona + contoh formula</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1CB37" w14:textId="77777777" w:rsidR="002D5A59" w:rsidRPr="00E60953" w:rsidRDefault="002D5A59" w:rsidP="002D5A59">
            <w:pPr>
              <w:rPr>
                <w:color w:val="222222"/>
              </w:rPr>
            </w:pPr>
            <w:r>
              <w:t>Setelah FR-006 dipicu</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50DDD5C5" w14:textId="77777777" w:rsidR="002D5A59" w:rsidRPr="00E60953" w:rsidRDefault="002D5A59" w:rsidP="002D5A59">
            <w:pPr>
              <w:rPr>
                <w:b/>
                <w:bCs/>
                <w:color w:val="BA7517"/>
              </w:rPr>
            </w:pPr>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695EC9C5" w14:textId="77777777" w:rsidR="002D5A59" w:rsidRPr="00E60953" w:rsidRDefault="002D5A59" w:rsidP="002D5A59">
            <w:pPr>
              <w:rPr>
                <w:b/>
                <w:bCs/>
                <w:color w:val="1D4AAE"/>
              </w:rPr>
            </w:pPr>
            <w:r>
              <w:rPr>
                <w:b/>
                <w:bCs/>
                <w:color w:val="1D4AAE"/>
              </w:rPr>
              <w:t>M</w:t>
            </w:r>
          </w:p>
        </w:tc>
      </w:tr>
      <w:tr w:rsidR="00584146" w:rsidRPr="00E60953" w14:paraId="213767F2"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3401ADC" w14:textId="138666ED" w:rsidR="00584146" w:rsidRPr="00E60953" w:rsidRDefault="00584146" w:rsidP="00584146">
            <w:pPr>
              <w:rPr>
                <w:b/>
                <w:bCs/>
                <w:color w:val="2563EB"/>
              </w:rPr>
            </w:pPr>
            <w:r>
              <w:rPr>
                <w:b/>
                <w:bCs/>
                <w:color w:val="2E4057"/>
              </w:rPr>
              <w:t>FR-008</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536720" w14:textId="77777777" w:rsidR="00584146" w:rsidRPr="00E60953" w:rsidRDefault="00584146" w:rsidP="00584146">
            <w:pPr>
              <w:rPr>
                <w:color w:val="93C5FD"/>
              </w:rPr>
            </w:pPr>
            <w:r>
              <w:rPr>
                <w:color w:val="222222"/>
              </w:rP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A8248C" w14:textId="77777777" w:rsidR="00584146" w:rsidRPr="00E60953" w:rsidRDefault="00345533" w:rsidP="00584146">
            <w:pPr>
              <w:rPr>
                <w:color w:val="93C5FD"/>
              </w:rPr>
            </w:pPr>
            <w:r>
              <w:rPr>
                <w:color w:val="222222"/>
              </w:rPr>
              <w:t>menampilkan ranking 5 distrik dengan skor total + skor 4 indikator (Internet, Cost, Community, Environment) + UMK/coworking/internet</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ED451" w14:textId="77777777" w:rsidR="00584146" w:rsidRPr="00E60953" w:rsidRDefault="00584146" w:rsidP="00584146">
            <w:pPr>
              <w:rPr>
                <w:color w:val="93C5FD"/>
              </w:rPr>
            </w:pPr>
            <w:r>
              <w:rPr>
                <w:color w:val="222222"/>
              </w:rPr>
              <w:t>Pengguna tekan ‘See Results’</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56740FE0" w14:textId="77777777" w:rsidR="00584146" w:rsidRPr="00E60953" w:rsidRDefault="00584146" w:rsidP="00584146">
            <w:pPr>
              <w:rPr>
                <w:color w:val="93C5FD"/>
              </w:rPr>
            </w:pPr>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3D91E628" w14:textId="77777777" w:rsidR="00584146" w:rsidRPr="00E60953" w:rsidRDefault="00584146" w:rsidP="00584146">
            <w:r>
              <w:rPr>
                <w:b/>
                <w:bCs/>
                <w:color w:val="1D4AAE"/>
              </w:rPr>
              <w:t>M</w:t>
            </w:r>
          </w:p>
        </w:tc>
      </w:tr>
      <w:tr w:rsidR="00584146" w:rsidRPr="00E60953" w14:paraId="3ADEF388"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59B7977" w14:textId="4F621F02" w:rsidR="00584146" w:rsidRPr="00E60953" w:rsidRDefault="00584146" w:rsidP="00584146">
            <w:pPr>
              <w:rPr>
                <w:b/>
                <w:bCs/>
                <w:color w:val="2563EB"/>
              </w:rPr>
            </w:pPr>
            <w:r>
              <w:rPr>
                <w:b/>
                <w:bCs/>
                <w:color w:val="2E4057"/>
              </w:rPr>
              <w:t>FR-009</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FC02C" w14:textId="77777777" w:rsidR="00584146" w:rsidRPr="00E60953" w:rsidRDefault="00584146" w:rsidP="00584146">
            <w:pPr>
              <w:rPr>
                <w:color w:val="93C5FD"/>
              </w:rPr>
            </w:pPr>
            <w:r>
              <w:rPr>
                <w:color w:val="222222"/>
              </w:rP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CC07B6" w14:textId="77777777" w:rsidR="00584146" w:rsidRPr="00E60953" w:rsidRDefault="00584146" w:rsidP="00584146">
            <w:pPr>
              <w:rPr>
                <w:color w:val="93C5FD"/>
              </w:rPr>
            </w:pPr>
            <w:r>
              <w:rPr>
                <w:color w:val="222222"/>
              </w:rPr>
              <w:t>memberikan badge ‘Best Match’ pada distrik dengan skor tertinggi</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50C601" w14:textId="77777777" w:rsidR="00584146" w:rsidRPr="00E60953" w:rsidRDefault="00584146" w:rsidP="00584146">
            <w:pPr>
              <w:rPr>
                <w:color w:val="93C5FD"/>
              </w:rPr>
            </w:pPr>
            <w:r>
              <w:rPr>
                <w:color w:val="222222"/>
              </w:rPr>
              <w:t>Sistem selesai hitung skor</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70C8FBFD" w14:textId="77777777" w:rsidR="00584146" w:rsidRPr="00E60953" w:rsidRDefault="00584146" w:rsidP="00584146">
            <w:pPr>
              <w:rPr>
                <w:color w:val="93C5FD"/>
              </w:rPr>
            </w:pPr>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6977FAD7" w14:textId="77777777" w:rsidR="00584146" w:rsidRPr="00E60953" w:rsidRDefault="00584146" w:rsidP="00584146">
            <w:r>
              <w:rPr>
                <w:b/>
                <w:bCs/>
                <w:color w:val="1D4AAE"/>
              </w:rPr>
              <w:t>M</w:t>
            </w:r>
          </w:p>
        </w:tc>
      </w:tr>
      <w:tr w:rsidR="00584146" w:rsidRPr="00E60953" w14:paraId="5EF42982"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63171B0" w14:textId="34FFAF7C" w:rsidR="00584146" w:rsidRPr="00E60953" w:rsidRDefault="00584146" w:rsidP="00584146">
            <w:pPr>
              <w:rPr>
                <w:b/>
                <w:bCs/>
                <w:color w:val="2563EB"/>
              </w:rPr>
            </w:pPr>
            <w:r>
              <w:rPr>
                <w:b/>
                <w:bCs/>
                <w:color w:val="2E4057"/>
              </w:rPr>
              <w:t>FR-010</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33925" w14:textId="77777777" w:rsidR="00584146" w:rsidRPr="00E60953" w:rsidRDefault="00584146" w:rsidP="00584146">
            <w:pPr>
              <w:rPr>
                <w:color w:val="93C5FD"/>
              </w:rPr>
            </w:pPr>
            <w:r>
              <w:rPr>
                <w:color w:val="222222"/>
              </w:rP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3E982" w14:textId="77777777" w:rsidR="00584146" w:rsidRPr="00E60953" w:rsidRDefault="00584146" w:rsidP="00584146">
            <w:pPr>
              <w:rPr>
                <w:color w:val="93C5FD"/>
              </w:rPr>
            </w:pPr>
            <w:r>
              <w:rPr>
                <w:color w:val="222222"/>
              </w:rPr>
              <w:t>memperbarui seluruh skor otomatis tanpa reload jika pengguna ubah input di Step 1</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F1C205" w14:textId="77777777" w:rsidR="00584146" w:rsidRPr="00E60953" w:rsidRDefault="00584146" w:rsidP="00584146">
            <w:pPr>
              <w:rPr>
                <w:color w:val="93C5FD"/>
              </w:rPr>
            </w:pPr>
            <w:r>
              <w:rPr>
                <w:color w:val="222222"/>
              </w:rPr>
              <w:t>Pengguna ubah persona / input</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40AD2794" w14:textId="77777777" w:rsidR="00584146" w:rsidRPr="00E60953" w:rsidRDefault="00584146" w:rsidP="00584146">
            <w:pPr>
              <w:rPr>
                <w:color w:val="93C5FD"/>
              </w:rPr>
            </w:pPr>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4DD4274A" w14:textId="77777777" w:rsidR="00584146" w:rsidRPr="00E60953" w:rsidRDefault="00584146" w:rsidP="00584146">
            <w:r>
              <w:rPr>
                <w:b/>
                <w:bCs/>
                <w:color w:val="1D4AAE"/>
              </w:rPr>
              <w:t>M</w:t>
            </w:r>
          </w:p>
        </w:tc>
      </w:tr>
      <w:tr w:rsidR="00345533" w:rsidRPr="00E60953" w14:paraId="6948D46E"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7E94215" w14:textId="0BC00F32" w:rsidR="00345533" w:rsidRPr="00E60953" w:rsidRDefault="00345533" w:rsidP="00345533">
            <w:pPr>
              <w:rPr>
                <w:b/>
                <w:bCs/>
                <w:color w:val="2E4057"/>
              </w:rPr>
            </w:pPr>
            <w:r>
              <w:t>FR-011</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990203" w14:textId="3643D23D" w:rsidR="000C3F4A" w:rsidRDefault="00B27C18">
            <w: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EF386" w14:textId="77777777" w:rsidR="00345533" w:rsidRPr="00E60953" w:rsidRDefault="00345533" w:rsidP="00345533">
            <w:pPr>
              <w:rPr>
                <w:color w:val="222222"/>
              </w:rPr>
            </w:pPr>
            <w:r>
              <w:t>menampilkan halaman profil per distrik</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12BA1" w14:textId="77777777" w:rsidR="00345533" w:rsidRPr="00E60953" w:rsidRDefault="00345533" w:rsidP="00345533">
            <w:pPr>
              <w:rPr>
                <w:color w:val="222222"/>
              </w:rPr>
            </w:pPr>
            <w:r>
              <w:t>Pengguna klik nama distrik</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63F3920F" w14:textId="77777777" w:rsidR="00345533" w:rsidRPr="00345533" w:rsidRDefault="00345533" w:rsidP="00345533">
            <w:pPr>
              <w:rPr>
                <w:bCs/>
                <w:color w:val="BA7517"/>
              </w:rPr>
            </w:pPr>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123729BC" w14:textId="77777777" w:rsidR="00345533" w:rsidRPr="00E60953" w:rsidRDefault="00345533" w:rsidP="00345533">
            <w:pPr>
              <w:rPr>
                <w:b/>
                <w:bCs/>
                <w:color w:val="1D4AAE"/>
              </w:rPr>
            </w:pPr>
            <w:r>
              <w:rPr>
                <w:b/>
                <w:bCs/>
                <w:color w:val="1D4AAE"/>
              </w:rPr>
              <w:t>M</w:t>
            </w:r>
          </w:p>
        </w:tc>
      </w:tr>
      <w:tr w:rsidR="00345533" w:rsidRPr="00E60953" w14:paraId="55B9E8C7" w14:textId="77777777" w:rsidTr="0090755C">
        <w:tc>
          <w:tcPr>
            <w:tcW w:w="73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A0A7693" w14:textId="2480B1B2" w:rsidR="00345533" w:rsidRPr="000842CD" w:rsidRDefault="00345533" w:rsidP="00345533">
            <w:r>
              <w:t>FR-012</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3AD7B" w14:textId="77777777" w:rsidR="00345533" w:rsidRPr="000842CD" w:rsidRDefault="00345533" w:rsidP="00345533">
            <w:r>
              <w:t>Freelancer</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33DD8" w14:textId="77777777" w:rsidR="00345533" w:rsidRPr="00345533" w:rsidRDefault="00345533" w:rsidP="00345533">
            <w:r>
              <w:t>menjelaskan alasan ("Why This Match") mengapa sebuah distrik direkomendasikan, berdasarkan preferensi pengguna dan kontribusi tiap indikator pada weighted scoring</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F8728A" w14:textId="77777777" w:rsidR="00345533" w:rsidRPr="00345533" w:rsidRDefault="00345533" w:rsidP="00345533">
            <w:r>
              <w:t>Halaman hasil/ detail distrik dirender</w:t>
            </w:r>
          </w:p>
        </w:tc>
        <w:tc>
          <w:tcPr>
            <w:tcW w:w="1377"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664F07A0" w14:textId="77777777" w:rsidR="00345533" w:rsidRPr="00E60953" w:rsidRDefault="00345533" w:rsidP="00345533">
            <w:pPr>
              <w:rPr>
                <w:b/>
                <w:bCs/>
                <w:color w:val="BA7517"/>
              </w:rPr>
            </w:pPr>
            <w:r>
              <w:rPr>
                <w:b/>
                <w:bCs/>
                <w:color w:val="BA7517"/>
              </w:rPr>
              <w:t>High</w:t>
            </w:r>
          </w:p>
        </w:tc>
        <w:tc>
          <w:tcPr>
            <w:tcW w:w="115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0E469C2" w14:textId="77777777" w:rsidR="00345533" w:rsidRPr="00E60953" w:rsidRDefault="00345533" w:rsidP="00345533">
            <w:pPr>
              <w:rPr>
                <w:b/>
                <w:bCs/>
                <w:color w:val="1D4AAE"/>
              </w:rPr>
            </w:pPr>
            <w:r>
              <w:rPr>
                <w:b/>
                <w:bCs/>
                <w:color w:val="1D4AAE"/>
              </w:rPr>
              <w:t>M</w:t>
            </w:r>
          </w:p>
        </w:tc>
      </w:tr>
    </w:tbl>
    <w:p w14:paraId="58240810" w14:textId="77777777" w:rsidR="00CA2B49" w:rsidRPr="00E60953" w:rsidRDefault="00CA2B49" w:rsidP="001E348F">
      <w:pPr>
        <w:spacing w:before="80" w:after="40"/>
      </w:pPr>
    </w:p>
    <w:p w14:paraId="79563715" w14:textId="77777777" w:rsidR="00144417" w:rsidRDefault="00144417" w:rsidP="00144417">
      <w:pPr>
        <w:pStyle w:val="Heading3"/>
        <w:spacing w:before="200"/>
      </w:pPr>
      <w:r>
        <w:rPr>
          <w:color w:val="444444"/>
        </w:rPr>
        <w:t>5.2  FR Table: Admin / Data Manager</w:t>
      </w:r>
    </w:p>
    <w:p w14:paraId="7B8C28B2" w14:textId="77777777" w:rsidR="00CA2B49" w:rsidRPr="00E60953" w:rsidRDefault="00000000" w:rsidP="001E348F">
      <w:pPr>
        <w:spacing w:before="40" w:after="60"/>
      </w:pPr>
      <w:r>
        <w:rPr>
          <w:color w:val="94A3B8"/>
        </w:rPr>
        <w:t>List all FRs for this actor.</w:t>
      </w:r>
    </w:p>
    <w:p w14:paraId="4B022F79" w14:textId="77777777" w:rsidR="00CA2B49" w:rsidRPr="00E60953" w:rsidRDefault="00CA2B49" w:rsidP="001E348F">
      <w:pPr>
        <w:spacing w:before="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937"/>
        <w:gridCol w:w="3150"/>
        <w:gridCol w:w="1766"/>
        <w:gridCol w:w="1590"/>
        <w:gridCol w:w="1158"/>
      </w:tblGrid>
      <w:tr w:rsidR="00CA2B49" w:rsidRPr="00E60953" w14:paraId="0E8D9B9C" w14:textId="77777777" w:rsidTr="00584146">
        <w:trPr>
          <w:tblHeader/>
        </w:trPr>
        <w:tc>
          <w:tcPr>
            <w:tcW w:w="7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2DE403B5" w14:textId="77777777" w:rsidR="00CA2B49" w:rsidRPr="00E60953" w:rsidRDefault="00000000" w:rsidP="001E348F">
            <w:r>
              <w:rPr>
                <w:b/>
                <w:bCs/>
                <w:color w:val="FFFFFF"/>
              </w:rPr>
              <w:t>FR ID</w:t>
            </w:r>
          </w:p>
        </w:tc>
        <w:tc>
          <w:tcPr>
            <w:tcW w:w="939"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1F6F0CEC" w14:textId="77777777" w:rsidR="00CA2B49" w:rsidRPr="00E60953" w:rsidRDefault="00000000" w:rsidP="001E348F">
            <w:r>
              <w:rPr>
                <w:b/>
                <w:bCs/>
                <w:color w:val="FFFFFF"/>
              </w:rPr>
              <w:t>Actor</w:t>
            </w:r>
          </w:p>
        </w:tc>
        <w:tc>
          <w:tcPr>
            <w:tcW w:w="3174"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024F8F3B" w14:textId="77777777" w:rsidR="00CA2B49" w:rsidRPr="00E60953" w:rsidRDefault="00000000" w:rsidP="001E348F">
            <w:r>
              <w:rPr>
                <w:b/>
                <w:bCs/>
                <w:color w:val="FFFFFF"/>
              </w:rPr>
              <w:t>The system shall…</w:t>
            </w:r>
          </w:p>
        </w:tc>
        <w:tc>
          <w:tcPr>
            <w:tcW w:w="1772"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41368793" w14:textId="77777777" w:rsidR="00CA2B49" w:rsidRPr="00E60953" w:rsidRDefault="00000000" w:rsidP="001E348F">
            <w:r>
              <w:rPr>
                <w:b/>
                <w:bCs/>
                <w:color w:val="FFFFFF"/>
              </w:rPr>
              <w:t>Condition / Trigger</w:t>
            </w:r>
          </w:p>
        </w:tc>
        <w:tc>
          <w:tcPr>
            <w:tcW w:w="1601"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63FBF4A2" w14:textId="77777777" w:rsidR="00CA2B49" w:rsidRPr="00E60953" w:rsidRDefault="00000000" w:rsidP="001E348F">
            <w:r>
              <w:rPr>
                <w:b/>
                <w:bCs/>
                <w:color w:val="FFFFFF"/>
              </w:rPr>
              <w:t>Priority</w:t>
            </w:r>
          </w:p>
        </w:tc>
        <w:tc>
          <w:tcPr>
            <w:tcW w:w="1114"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53E4E0B6" w14:textId="77777777" w:rsidR="00CA2B49" w:rsidRPr="00E60953" w:rsidRDefault="00000000" w:rsidP="001E348F">
            <w:r>
              <w:rPr>
                <w:b/>
                <w:bCs/>
                <w:color w:val="FFFFFF"/>
              </w:rPr>
              <w:t>MoSCoW</w:t>
            </w:r>
          </w:p>
        </w:tc>
      </w:tr>
      <w:tr w:rsidR="00584146" w:rsidRPr="00E60953" w14:paraId="226CD855" w14:textId="77777777" w:rsidTr="009F04FE">
        <w:tc>
          <w:tcPr>
            <w:tcW w:w="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9975BF4" w14:textId="77777777" w:rsidR="00584146" w:rsidRPr="00E60953" w:rsidRDefault="00584146" w:rsidP="00584146">
            <w:r>
              <w:rPr>
                <w:b/>
                <w:bCs/>
                <w:color w:val="2E4057"/>
              </w:rPr>
              <w:t>FR-A01</w:t>
            </w:r>
          </w:p>
        </w:tc>
        <w:tc>
          <w:tcPr>
            <w:tcW w:w="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F86E4" w14:textId="77777777" w:rsidR="00584146" w:rsidRPr="00E60953" w:rsidRDefault="00584146" w:rsidP="00584146">
            <w:r>
              <w:rPr>
                <w:color w:val="222222"/>
              </w:rPr>
              <w:t>Admin</w:t>
            </w:r>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6BE34" w14:textId="77777777" w:rsidR="00584146" w:rsidRPr="00E60953" w:rsidRDefault="00584146" w:rsidP="00584146">
            <w:r>
              <w:rPr>
                <w:color w:val="222222"/>
              </w:rPr>
              <w:t>menyediakan dashboard input data dengan form untuk memperbarui 4 indikator per distrik (skala 0–100)</w:t>
            </w:r>
          </w:p>
        </w:tc>
        <w:tc>
          <w:tcPr>
            <w:tcW w:w="1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BC7F3" w14:textId="77777777" w:rsidR="00584146" w:rsidRPr="00E60953" w:rsidRDefault="00584146" w:rsidP="00584146">
            <w:r>
              <w:rPr>
                <w:color w:val="222222"/>
              </w:rPr>
              <w:t>Admin login dan buka halaman Data Management</w:t>
            </w:r>
          </w:p>
        </w:tc>
        <w:tc>
          <w:tcPr>
            <w:tcW w:w="1601"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4942A72B" w14:textId="77777777" w:rsidR="00584146" w:rsidRPr="00E60953" w:rsidRDefault="00584146" w:rsidP="00584146">
            <w:r>
              <w:rPr>
                <w:b/>
                <w:bCs/>
                <w:color w:val="BA7517"/>
              </w:rPr>
              <w:t>High</w:t>
            </w:r>
          </w:p>
        </w:tc>
        <w:tc>
          <w:tcPr>
            <w:tcW w:w="1114"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1D13FA0F" w14:textId="77777777" w:rsidR="00584146" w:rsidRPr="00E60953" w:rsidRDefault="00584146" w:rsidP="00584146">
            <w:r>
              <w:rPr>
                <w:b/>
                <w:bCs/>
                <w:color w:val="1D4AAE"/>
              </w:rPr>
              <w:t>M</w:t>
            </w:r>
          </w:p>
        </w:tc>
      </w:tr>
      <w:tr w:rsidR="00584146" w:rsidRPr="00E60953" w14:paraId="1A004ACE" w14:textId="77777777" w:rsidTr="009F04FE">
        <w:tc>
          <w:tcPr>
            <w:tcW w:w="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4B40846" w14:textId="77777777" w:rsidR="00584146" w:rsidRPr="00E60953" w:rsidRDefault="00584146" w:rsidP="00584146">
            <w:r>
              <w:rPr>
                <w:b/>
                <w:bCs/>
                <w:color w:val="2E4057"/>
              </w:rPr>
              <w:t>FR-A02</w:t>
            </w:r>
          </w:p>
        </w:tc>
        <w:tc>
          <w:tcPr>
            <w:tcW w:w="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E45A3" w14:textId="77777777" w:rsidR="00584146" w:rsidRPr="00E60953" w:rsidRDefault="00584146" w:rsidP="00584146">
            <w:r>
              <w:rPr>
                <w:color w:val="222222"/>
              </w:rPr>
              <w:t>Admin</w:t>
            </w:r>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B260BF" w14:textId="77777777" w:rsidR="00584146" w:rsidRPr="00E60953" w:rsidRDefault="00584146" w:rsidP="00584146">
            <w:r>
              <w:rPr>
                <w:color w:val="222222"/>
              </w:rPr>
              <w:t>mencatat timestamp update terakhir per distrik dan menampilkannya di dashboard</w:t>
            </w:r>
          </w:p>
        </w:tc>
        <w:tc>
          <w:tcPr>
            <w:tcW w:w="1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3653C1" w14:textId="77777777" w:rsidR="00584146" w:rsidRPr="00E60953" w:rsidRDefault="00584146" w:rsidP="00584146">
            <w:r>
              <w:rPr>
                <w:color w:val="222222"/>
              </w:rPr>
              <w:t>Admin simpan data baru</w:t>
            </w:r>
          </w:p>
        </w:tc>
        <w:tc>
          <w:tcPr>
            <w:tcW w:w="1601"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6238012E" w14:textId="77777777" w:rsidR="00584146" w:rsidRPr="00E60953" w:rsidRDefault="00584146" w:rsidP="00584146">
            <w:r>
              <w:rPr>
                <w:b/>
                <w:bCs/>
                <w:color w:val="BA7517"/>
              </w:rPr>
              <w:t>High</w:t>
            </w:r>
          </w:p>
        </w:tc>
        <w:tc>
          <w:tcPr>
            <w:tcW w:w="1114"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19923B79" w14:textId="77777777" w:rsidR="00584146" w:rsidRPr="00E60953" w:rsidRDefault="00584146" w:rsidP="00584146">
            <w:r>
              <w:rPr>
                <w:b/>
                <w:bCs/>
                <w:color w:val="1D4AAE"/>
              </w:rPr>
              <w:t>M</w:t>
            </w:r>
          </w:p>
        </w:tc>
      </w:tr>
      <w:tr w:rsidR="00584146" w:rsidRPr="00E60953" w14:paraId="7BC875F9" w14:textId="77777777" w:rsidTr="009F04FE">
        <w:tc>
          <w:tcPr>
            <w:tcW w:w="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8427D02" w14:textId="77777777" w:rsidR="00584146" w:rsidRPr="00E60953" w:rsidRDefault="00584146" w:rsidP="00584146">
            <w:r>
              <w:rPr>
                <w:b/>
                <w:bCs/>
                <w:color w:val="2E4057"/>
              </w:rPr>
              <w:t>FR-A03</w:t>
            </w:r>
          </w:p>
        </w:tc>
        <w:tc>
          <w:tcPr>
            <w:tcW w:w="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263BB" w14:textId="77777777" w:rsidR="00584146" w:rsidRPr="00E60953" w:rsidRDefault="00584146" w:rsidP="00584146">
            <w:r>
              <w:rPr>
                <w:color w:val="222222"/>
              </w:rPr>
              <w:t>Admin</w:t>
            </w:r>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8EB01" w14:textId="77777777" w:rsidR="00584146" w:rsidRPr="00E60953" w:rsidRDefault="00584146" w:rsidP="00584146">
            <w:r>
              <w:rPr>
                <w:color w:val="222222"/>
              </w:rPr>
              <w:t>memberikan notifikasi peringatan jika data distrik belum diperbarui &gt; 7 hari</w:t>
            </w:r>
          </w:p>
        </w:tc>
        <w:tc>
          <w:tcPr>
            <w:tcW w:w="1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C58AF" w14:textId="77777777" w:rsidR="00584146" w:rsidRPr="00E60953" w:rsidRDefault="00584146" w:rsidP="00584146">
            <w:r>
              <w:rPr>
                <w:color w:val="222222"/>
              </w:rPr>
              <w:t>Sistem deteksi timestamp &gt; 7 hari</w:t>
            </w:r>
          </w:p>
        </w:tc>
        <w:tc>
          <w:tcPr>
            <w:tcW w:w="1601"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5E430AD0" w14:textId="77777777" w:rsidR="00584146" w:rsidRPr="00E60953" w:rsidRDefault="00584146" w:rsidP="00584146">
            <w:r>
              <w:rPr>
                <w:b/>
                <w:bCs/>
                <w:color w:val="BA7517"/>
              </w:rPr>
              <w:t>High</w:t>
            </w:r>
          </w:p>
        </w:tc>
        <w:tc>
          <w:tcPr>
            <w:tcW w:w="1114"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4D02B437" w14:textId="77777777" w:rsidR="00584146" w:rsidRPr="00E60953" w:rsidRDefault="00584146" w:rsidP="00584146">
            <w:r>
              <w:rPr>
                <w:b/>
                <w:bCs/>
                <w:color w:val="1D4AAE"/>
              </w:rPr>
              <w:t>M</w:t>
            </w:r>
          </w:p>
        </w:tc>
      </w:tr>
      <w:tr w:rsidR="00584146" w:rsidRPr="00E60953" w14:paraId="126A140A" w14:textId="77777777" w:rsidTr="009F04FE">
        <w:tc>
          <w:tcPr>
            <w:tcW w:w="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462C30C" w14:textId="77777777" w:rsidR="00584146" w:rsidRPr="00E60953" w:rsidRDefault="00584146" w:rsidP="00584146">
            <w:r>
              <w:rPr>
                <w:b/>
                <w:bCs/>
                <w:color w:val="2E4057"/>
              </w:rPr>
              <w:t>FR-A04</w:t>
            </w:r>
          </w:p>
        </w:tc>
        <w:tc>
          <w:tcPr>
            <w:tcW w:w="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18B48" w14:textId="77777777" w:rsidR="00584146" w:rsidRPr="00E60953" w:rsidRDefault="00584146" w:rsidP="00584146">
            <w:r>
              <w:rPr>
                <w:color w:val="222222"/>
              </w:rPr>
              <w:t>Admin</w:t>
            </w:r>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A946E3" w14:textId="77777777" w:rsidR="000C3F4A" w:rsidRDefault="00000000">
            <w:r>
              <w:t>menyimpan audit log: tanggal, field diubah, nilai lama, nilai baru, nama admin</w:t>
            </w:r>
          </w:p>
        </w:tc>
        <w:tc>
          <w:tcPr>
            <w:tcW w:w="1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14482" w14:textId="77777777" w:rsidR="00584146" w:rsidRPr="00E60953" w:rsidRDefault="00584146" w:rsidP="00584146">
            <w:r>
              <w:rPr>
                <w:color w:val="222222"/>
              </w:rPr>
              <w:t>Admin tekan Simpan</w:t>
            </w:r>
          </w:p>
        </w:tc>
        <w:tc>
          <w:tcPr>
            <w:tcW w:w="1601"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C7E2B76" w14:textId="77777777" w:rsidR="00584146" w:rsidRPr="00E60953" w:rsidRDefault="00584146" w:rsidP="00584146">
            <w:r>
              <w:rPr>
                <w:b/>
                <w:bCs/>
                <w:color w:val="1D6B35"/>
              </w:rPr>
              <w:t>Med</w:t>
            </w:r>
          </w:p>
        </w:tc>
        <w:tc>
          <w:tcPr>
            <w:tcW w:w="1114"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F56077D" w14:textId="77777777" w:rsidR="000C3F4A" w:rsidRDefault="00000000">
            <w:r>
              <w:t>M</w:t>
            </w:r>
          </w:p>
        </w:tc>
      </w:tr>
      <w:tr w:rsidR="00584146" w:rsidRPr="00E60953" w14:paraId="319D7857" w14:textId="77777777" w:rsidTr="009F04FE">
        <w:tc>
          <w:tcPr>
            <w:tcW w:w="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A8F7E01" w14:textId="77777777" w:rsidR="00584146" w:rsidRPr="00E60953" w:rsidRDefault="00584146" w:rsidP="00584146">
            <w:pPr>
              <w:rPr>
                <w:b/>
                <w:bCs/>
                <w:color w:val="2563EB"/>
              </w:rPr>
            </w:pPr>
            <w:r>
              <w:rPr>
                <w:b/>
                <w:bCs/>
                <w:color w:val="2E4057"/>
              </w:rPr>
              <w:t>FR-A05</w:t>
            </w:r>
          </w:p>
        </w:tc>
        <w:tc>
          <w:tcPr>
            <w:tcW w:w="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1B2F2" w14:textId="77777777" w:rsidR="00584146" w:rsidRPr="00E60953" w:rsidRDefault="00584146" w:rsidP="00584146">
            <w:pPr>
              <w:rPr>
                <w:color w:val="93C5FD"/>
              </w:rPr>
            </w:pPr>
            <w:r>
              <w:rPr>
                <w:color w:val="222222"/>
              </w:rPr>
              <w:t>Admin</w:t>
            </w:r>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9ACBCD" w14:textId="77777777" w:rsidR="00584146" w:rsidRPr="00E60953" w:rsidRDefault="00584146" w:rsidP="00584146">
            <w:pPr>
              <w:rPr>
                <w:color w:val="93C5FD"/>
              </w:rPr>
            </w:pPr>
            <w:r>
              <w:rPr>
                <w:color w:val="222222"/>
              </w:rPr>
              <w:t>memvalidasi nilai indikator dalam rentang 0–100 sebelum data tersimpan</w:t>
            </w:r>
          </w:p>
        </w:tc>
        <w:tc>
          <w:tcPr>
            <w:tcW w:w="1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8941CD" w14:textId="77777777" w:rsidR="00584146" w:rsidRPr="00E60953" w:rsidRDefault="00584146" w:rsidP="00584146">
            <w:pPr>
              <w:rPr>
                <w:color w:val="93C5FD"/>
              </w:rPr>
            </w:pPr>
            <w:r>
              <w:rPr>
                <w:color w:val="222222"/>
              </w:rPr>
              <w:t>Admin masukkan nilai di form</w:t>
            </w:r>
          </w:p>
        </w:tc>
        <w:tc>
          <w:tcPr>
            <w:tcW w:w="1601"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6BAE3681" w14:textId="77777777" w:rsidR="00584146" w:rsidRPr="00E60953" w:rsidRDefault="00584146" w:rsidP="00584146">
            <w:pPr>
              <w:rPr>
                <w:color w:val="93C5FD"/>
              </w:rPr>
            </w:pPr>
            <w:r>
              <w:rPr>
                <w:b/>
                <w:bCs/>
                <w:color w:val="BA7517"/>
              </w:rPr>
              <w:t>High</w:t>
            </w:r>
          </w:p>
        </w:tc>
        <w:tc>
          <w:tcPr>
            <w:tcW w:w="1114"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156DD552" w14:textId="77777777" w:rsidR="00584146" w:rsidRPr="00E60953" w:rsidRDefault="00584146" w:rsidP="00584146">
            <w:r>
              <w:rPr>
                <w:b/>
                <w:bCs/>
                <w:color w:val="1D4AAE"/>
              </w:rPr>
              <w:t>M</w:t>
            </w:r>
          </w:p>
        </w:tc>
      </w:tr>
    </w:tbl>
    <w:p w14:paraId="011E7B60" w14:textId="77777777" w:rsidR="00CA2B49" w:rsidRPr="00E60953" w:rsidRDefault="00CA2B49" w:rsidP="001E348F">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2B49" w:rsidRPr="00E60953" w14:paraId="1DAE397F" w14:textId="77777777">
        <w:tc>
          <w:tcPr>
            <w:tcW w:w="9360" w:type="dxa"/>
            <w:tcBorders>
              <w:top w:val="single" w:sz="4" w:space="0" w:color="475569"/>
              <w:left w:val="single" w:sz="4" w:space="0" w:color="475569"/>
              <w:bottom w:val="single" w:sz="4" w:space="0" w:color="475569"/>
              <w:right w:val="single" w:sz="4" w:space="0" w:color="475569"/>
            </w:tcBorders>
            <w:shd w:val="clear" w:color="auto" w:fill="475569"/>
            <w:tcMar>
              <w:top w:w="80" w:type="dxa"/>
              <w:left w:w="140" w:type="dxa"/>
              <w:bottom w:w="80" w:type="dxa"/>
              <w:right w:w="140" w:type="dxa"/>
            </w:tcMar>
            <w:vAlign w:val="center"/>
          </w:tcPr>
          <w:p w14:paraId="096FB638" w14:textId="77777777" w:rsidR="00CA2B49" w:rsidRPr="00E60953" w:rsidRDefault="00000000" w:rsidP="001E348F">
            <w:r>
              <w:rPr>
                <w:b/>
                <w:bCs/>
                <w:color w:val="FFFFFF"/>
              </w:rPr>
              <w:t>MoSCoW reference</w:t>
            </w:r>
          </w:p>
        </w:tc>
      </w:tr>
      <w:tr w:rsidR="00CA2B49" w:rsidRPr="00E60953" w14:paraId="203A598D" w14:textId="77777777">
        <w:tc>
          <w:tcPr>
            <w:tcW w:w="9360" w:type="dxa"/>
            <w:tcBorders>
              <w:top w:val="single" w:sz="4" w:space="0" w:color="475569"/>
              <w:left w:val="single" w:sz="4" w:space="0" w:color="475569"/>
              <w:bottom w:val="single" w:sz="4" w:space="0" w:color="475569"/>
              <w:right w:val="single" w:sz="4" w:space="0" w:color="475569"/>
            </w:tcBorders>
            <w:shd w:val="clear" w:color="auto" w:fill="F8FAFC"/>
            <w:tcMar>
              <w:top w:w="80" w:type="dxa"/>
              <w:left w:w="140" w:type="dxa"/>
              <w:bottom w:w="80" w:type="dxa"/>
              <w:right w:w="140" w:type="dxa"/>
            </w:tcMar>
          </w:tcPr>
          <w:p w14:paraId="3FE07020" w14:textId="77777777" w:rsidR="00CA2B49" w:rsidRPr="00E60953" w:rsidRDefault="00000000" w:rsidP="001E348F">
            <w:pPr>
              <w:spacing w:before="20" w:after="20"/>
            </w:pPr>
            <w:r>
              <w:rPr>
                <w:b/>
                <w:bCs/>
                <w:color w:val="333333"/>
              </w:rPr>
              <w:t>M</w:t>
            </w:r>
            <w:r>
              <w:rPr>
                <w:color w:val="333333"/>
              </w:rPr>
              <w:t xml:space="preserve"> Must Have: the product does not ship without this.</w:t>
            </w:r>
          </w:p>
        </w:tc>
      </w:tr>
      <w:tr w:rsidR="00CA2B49" w:rsidRPr="00E60953" w14:paraId="457F9D6A" w14:textId="77777777">
        <w:tc>
          <w:tcPr>
            <w:tcW w:w="9360" w:type="dxa"/>
            <w:tcBorders>
              <w:top w:val="single" w:sz="4" w:space="0" w:color="475569"/>
              <w:left w:val="single" w:sz="4" w:space="0" w:color="475569"/>
              <w:bottom w:val="single" w:sz="4" w:space="0" w:color="475569"/>
              <w:right w:val="single" w:sz="4" w:space="0" w:color="475569"/>
            </w:tcBorders>
            <w:shd w:val="clear" w:color="auto" w:fill="F8FAFC"/>
            <w:tcMar>
              <w:top w:w="80" w:type="dxa"/>
              <w:left w:w="140" w:type="dxa"/>
              <w:bottom w:w="80" w:type="dxa"/>
              <w:right w:w="140" w:type="dxa"/>
            </w:tcMar>
          </w:tcPr>
          <w:p w14:paraId="798A30D0" w14:textId="77777777" w:rsidR="00CA2B49" w:rsidRPr="00E60953" w:rsidRDefault="00000000" w:rsidP="001E348F">
            <w:pPr>
              <w:spacing w:before="20" w:after="20"/>
            </w:pPr>
            <w:r>
              <w:rPr>
                <w:b/>
                <w:bCs/>
                <w:color w:val="333333"/>
              </w:rPr>
              <w:t>S</w:t>
            </w:r>
            <w:r>
              <w:rPr>
                <w:color w:val="333333"/>
              </w:rPr>
              <w:t xml:space="preserve"> Should Have: significant value, expected in the next sprint or release.</w:t>
            </w:r>
          </w:p>
        </w:tc>
      </w:tr>
      <w:tr w:rsidR="00CA2B49" w:rsidRPr="00E60953" w14:paraId="2251873B" w14:textId="77777777">
        <w:tc>
          <w:tcPr>
            <w:tcW w:w="9360" w:type="dxa"/>
            <w:tcBorders>
              <w:top w:val="single" w:sz="4" w:space="0" w:color="475569"/>
              <w:left w:val="single" w:sz="4" w:space="0" w:color="475569"/>
              <w:bottom w:val="single" w:sz="4" w:space="0" w:color="475569"/>
              <w:right w:val="single" w:sz="4" w:space="0" w:color="475569"/>
            </w:tcBorders>
            <w:shd w:val="clear" w:color="auto" w:fill="F8FAFC"/>
            <w:tcMar>
              <w:top w:w="80" w:type="dxa"/>
              <w:left w:w="140" w:type="dxa"/>
              <w:bottom w:w="80" w:type="dxa"/>
              <w:right w:w="140" w:type="dxa"/>
            </w:tcMar>
          </w:tcPr>
          <w:p w14:paraId="4BC6BD1B" w14:textId="77777777" w:rsidR="00CA2B49" w:rsidRPr="00E60953" w:rsidRDefault="00000000" w:rsidP="001E348F">
            <w:pPr>
              <w:spacing w:before="20" w:after="20"/>
            </w:pPr>
            <w:r>
              <w:rPr>
                <w:b/>
                <w:bCs/>
                <w:color w:val="333333"/>
              </w:rPr>
              <w:t>C</w:t>
            </w:r>
            <w:r>
              <w:rPr>
                <w:color w:val="333333"/>
              </w:rPr>
              <w:t xml:space="preserve"> Could Have: nice to have; only included when higher-priority items are done.</w:t>
            </w:r>
          </w:p>
        </w:tc>
      </w:tr>
      <w:tr w:rsidR="00CA2B49" w:rsidRPr="00E60953" w14:paraId="04CD280A" w14:textId="77777777">
        <w:tc>
          <w:tcPr>
            <w:tcW w:w="9360" w:type="dxa"/>
            <w:tcBorders>
              <w:top w:val="single" w:sz="4" w:space="0" w:color="475569"/>
              <w:left w:val="single" w:sz="4" w:space="0" w:color="475569"/>
              <w:bottom w:val="single" w:sz="4" w:space="0" w:color="475569"/>
              <w:right w:val="single" w:sz="4" w:space="0" w:color="475569"/>
            </w:tcBorders>
            <w:shd w:val="clear" w:color="auto" w:fill="F8FAFC"/>
            <w:tcMar>
              <w:top w:w="80" w:type="dxa"/>
              <w:left w:w="140" w:type="dxa"/>
              <w:bottom w:w="80" w:type="dxa"/>
              <w:right w:w="140" w:type="dxa"/>
            </w:tcMar>
          </w:tcPr>
          <w:p w14:paraId="2CBDB4C8" w14:textId="77777777" w:rsidR="00CA2B49" w:rsidRPr="00E60953" w:rsidRDefault="00000000" w:rsidP="001E348F">
            <w:pPr>
              <w:spacing w:before="20" w:after="20"/>
            </w:pPr>
            <w:r>
              <w:rPr>
                <w:b/>
                <w:bCs/>
                <w:color w:val="333333"/>
              </w:rPr>
              <w:t>W</w:t>
            </w:r>
            <w:r>
              <w:rPr>
                <w:color w:val="333333"/>
              </w:rPr>
              <w:t xml:space="preserve"> Won't Have (this time): deferred. Write it here so it cannot silently re-enter scope.</w:t>
            </w:r>
          </w:p>
        </w:tc>
      </w:tr>
    </w:tbl>
    <w:p w14:paraId="4D85B0C5" w14:textId="77777777" w:rsidR="00CA2B49" w:rsidRPr="00E60953" w:rsidRDefault="00000000" w:rsidP="001E348F">
      <w:r>
        <w:br w:type="page"/>
      </w:r>
    </w:p>
    <w:p w14:paraId="1CDB44B1" w14:textId="77777777" w:rsidR="00144417" w:rsidRDefault="00144417" w:rsidP="00144417">
      <w:pPr>
        <w:pStyle w:val="Heading1"/>
      </w:pPr>
      <w:r>
        <w:rPr>
          <w:color w:val="2E4057"/>
          <w:sz w:val="32"/>
          <w:szCs w:val="32"/>
        </w:rPr>
        <w:t>6.  User Workflows</w:t>
      </w:r>
    </w:p>
    <w:p w14:paraId="22E70CF3" w14:textId="77777777" w:rsidR="00CA2B49" w:rsidRPr="00E60953" w:rsidRDefault="00000000" w:rsidP="001E348F">
      <w:pPr>
        <w:spacing w:before="40" w:after="60"/>
      </w:pPr>
      <w:r>
        <w:rPr>
          <w:color w:val="94A3B8"/>
        </w:rPr>
        <w:t>Map each critical feature as a step-by-step flow. Each workflow needs an actor, a happy path, every decision point, and at least two edge cases. Write what happens, not what the screen looks like.</w:t>
      </w:r>
    </w:p>
    <w:p w14:paraId="14E8872B" w14:textId="77777777" w:rsidR="00E60953" w:rsidRPr="00E60953" w:rsidRDefault="00144417" w:rsidP="00E60953">
      <w:pPr>
        <w:pStyle w:val="Heading2"/>
        <w:rPr>
          <w:sz w:val="20"/>
          <w:szCs w:val="20"/>
        </w:rPr>
      </w:pPr>
      <w:r>
        <w:rPr>
          <w:color w:val="1D4AAE"/>
        </w:rPr>
        <w:t>6.1  Workflow: Persona Quiz &amp; Region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565"/>
      </w:tblGrid>
      <w:tr w:rsidR="00CA2B49" w:rsidRPr="00E60953" w14:paraId="124578AB" w14:textId="77777777" w:rsidTr="00E60953">
        <w:tc>
          <w:tcPr>
            <w:tcW w:w="179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37963BA3" w14:textId="77777777" w:rsidR="00CA2B49" w:rsidRPr="00E60953" w:rsidRDefault="00000000" w:rsidP="001E348F">
            <w:r>
              <w:rPr>
                <w:b/>
                <w:bCs/>
                <w:color w:val="1B2A4A"/>
              </w:rPr>
              <w:t>Actor</w:t>
            </w:r>
          </w:p>
        </w:tc>
        <w:tc>
          <w:tcPr>
            <w:tcW w:w="756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197AACD7" w14:textId="30A22049" w:rsidR="00CA2B49" w:rsidRPr="00E60953" w:rsidRDefault="0090755C" w:rsidP="001E348F">
            <w:r>
              <w:rPr>
                <w:color w:val="222222"/>
              </w:rPr>
              <w:t>Actor: Freelancer (Tech Professional / Creative Professional / Student &amp; Fresh Graduate / Digital Nomad)</w:t>
            </w:r>
          </w:p>
        </w:tc>
      </w:tr>
      <w:tr w:rsidR="00CA2B49" w:rsidRPr="00E60953" w14:paraId="363B17BE" w14:textId="77777777" w:rsidTr="00E60953">
        <w:tc>
          <w:tcPr>
            <w:tcW w:w="1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32F351" w14:textId="77777777" w:rsidR="00CA2B49" w:rsidRPr="00E60953" w:rsidRDefault="00000000" w:rsidP="001E348F">
            <w:r>
              <w:rPr>
                <w:b/>
                <w:bCs/>
                <w:color w:val="1B2A4A"/>
              </w:rPr>
              <w:t>Goal</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AD30EF" w14:textId="77777777" w:rsidR="00CA2B49" w:rsidRPr="00E60953" w:rsidRDefault="00E60953" w:rsidP="001E348F">
            <w:r>
              <w:rPr>
                <w:color w:val="222222"/>
              </w:rPr>
              <w:t>Mendapatkan rekomendasi distrik DIY terbaik berdasarkan profil dan anggaran dalam &lt; 60 detik</w:t>
            </w:r>
          </w:p>
        </w:tc>
      </w:tr>
      <w:tr w:rsidR="00CA2B49" w:rsidRPr="00E60953" w14:paraId="03A75904" w14:textId="77777777" w:rsidTr="00E60953">
        <w:tc>
          <w:tcPr>
            <w:tcW w:w="179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140AA27A" w14:textId="77777777" w:rsidR="00CA2B49" w:rsidRPr="00E60953" w:rsidRDefault="00000000" w:rsidP="001E348F">
            <w:r>
              <w:rPr>
                <w:b/>
                <w:bCs/>
                <w:color w:val="1B2A4A"/>
              </w:rPr>
              <w:t>FRs covered</w:t>
            </w:r>
          </w:p>
        </w:tc>
        <w:tc>
          <w:tcPr>
            <w:tcW w:w="756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7707DC9D" w14:textId="77777777" w:rsidR="00CA2B49" w:rsidRPr="00E60953" w:rsidRDefault="00345533" w:rsidP="001E348F">
            <w:r>
              <w:rPr>
                <w:color w:val="222222"/>
              </w:rPr>
              <w:t>FR-000, FR-001, FR-002, FR-003, FR-004, FR-005, FR-006, FR-007, FR-008, FR-009, FR-010, FR-011, FR-012</w:t>
            </w:r>
          </w:p>
        </w:tc>
      </w:tr>
    </w:tbl>
    <w:p w14:paraId="460EAA2C" w14:textId="77777777" w:rsidR="00CA2B49" w:rsidRPr="00E60953" w:rsidRDefault="00C34F4C" w:rsidP="001E348F">
      <w:pPr>
        <w:pStyle w:val="Heading3"/>
        <w:rPr>
          <w:sz w:val="20"/>
          <w:szCs w:val="20"/>
        </w:rPr>
      </w:pPr>
      <w:r>
        <w:rPr>
          <w:sz w:val="20"/>
          <w:szCs w:val="20"/>
        </w:rPr>
        <w:t>Ideal Path</w:t>
      </w:r>
    </w:p>
    <w:p w14:paraId="3BA32AE8" w14:textId="77777777" w:rsidR="00CA2B49" w:rsidRPr="00E60953" w:rsidRDefault="00000000" w:rsidP="001E348F">
      <w:pPr>
        <w:spacing w:before="40" w:after="60"/>
      </w:pPr>
      <w:r>
        <w:rPr>
          <w:color w:val="94A3B8"/>
        </w:rPr>
        <w:t>Write each step from the actor's point of view. Name who acts and what the system returns.</w:t>
      </w:r>
    </w:p>
    <w:p w14:paraId="7DB1E6B6" w14:textId="77777777" w:rsidR="00CA2B49" w:rsidRPr="00E60953" w:rsidRDefault="00CA2B49" w:rsidP="001E348F">
      <w:pPr>
        <w:spacing w:before="20"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8608"/>
      </w:tblGrid>
      <w:tr w:rsidR="00CA2B49" w:rsidRPr="00E60953" w14:paraId="118D25CB" w14:textId="77777777" w:rsidTr="00E60953">
        <w:trPr>
          <w:tblHeader/>
        </w:trPr>
        <w:tc>
          <w:tcPr>
            <w:tcW w:w="3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2CECCB8E" w14:textId="77777777" w:rsidR="00CA2B49" w:rsidRPr="00E60953" w:rsidRDefault="00000000" w:rsidP="001E348F">
            <w:r>
              <w:rPr>
                <w:b/>
                <w:bCs/>
                <w:color w:val="FFFFFF"/>
              </w:rPr>
              <w:t>#</w:t>
            </w:r>
          </w:p>
        </w:tc>
        <w:tc>
          <w:tcPr>
            <w:tcW w:w="864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1349CEBF" w14:textId="77777777" w:rsidR="00CA2B49" w:rsidRPr="00E60953" w:rsidRDefault="00000000" w:rsidP="001E348F">
            <w:r>
              <w:rPr>
                <w:b/>
                <w:bCs/>
                <w:color w:val="FFFFFF"/>
              </w:rPr>
              <w:t>Step description</w:t>
            </w:r>
          </w:p>
        </w:tc>
      </w:tr>
      <w:tr w:rsidR="00E60953" w:rsidRPr="00E60953" w14:paraId="78C9D79A" w14:textId="77777777" w:rsidTr="00E60953">
        <w:tc>
          <w:tcPr>
            <w:tcW w:w="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EEF9D42" w14:textId="77777777" w:rsidR="00E60953" w:rsidRPr="00E60953" w:rsidRDefault="00E60953" w:rsidP="00E60953">
            <w:r>
              <w:rPr>
                <w:b/>
                <w:bCs/>
                <w:color w:val="2E4057"/>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70D5DF" w14:textId="77777777" w:rsidR="00E60953" w:rsidRPr="00E60953" w:rsidRDefault="00E60953" w:rsidP="00E60953">
            <w:r>
              <w:rPr>
                <w:color w:val="222222"/>
              </w:rPr>
              <w:t>Freelancer membuka freelancecityindex.id dan langsung disuguhi Step 1 sistem menampilkan empat kartu persona (Tech Professional, Creative Professional, Student &amp; Fresh Graduate, Digital Nomad) tanpa perlu login.</w:t>
            </w:r>
          </w:p>
        </w:tc>
      </w:tr>
      <w:tr w:rsidR="00E60953" w:rsidRPr="00E60953" w14:paraId="22971955" w14:textId="77777777" w:rsidTr="00E60953">
        <w:tc>
          <w:tcPr>
            <w:tcW w:w="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2611811" w14:textId="77777777" w:rsidR="00E60953" w:rsidRPr="00E60953" w:rsidRDefault="00E60953" w:rsidP="00E60953">
            <w:r>
              <w:rPr>
                <w:b/>
                <w:bCs/>
                <w:color w:val="2E4057"/>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53E63" w14:textId="77777777" w:rsidR="00E60953" w:rsidRPr="00E60953" w:rsidRDefault="00E60953" w:rsidP="00E60953">
            <w:r>
              <w:rPr>
                <w:color w:val="222222"/>
              </w:rPr>
              <w:t>Freelancer memilih persona, menggeser slider budget, memilih prioritas internet, community priority, dan environment sistem merespons perubahan slider secara real-time.</w:t>
            </w:r>
          </w:p>
        </w:tc>
      </w:tr>
      <w:tr w:rsidR="00E60953" w:rsidRPr="00E60953" w14:paraId="40AD2B93" w14:textId="77777777" w:rsidTr="00E60953">
        <w:tc>
          <w:tcPr>
            <w:tcW w:w="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9B3A2A7" w14:textId="77777777" w:rsidR="00E60953" w:rsidRPr="00E60953" w:rsidRDefault="00E60953" w:rsidP="00E60953">
            <w:r>
              <w:rPr>
                <w:b/>
                <w:bCs/>
                <w:color w:val="2E4057"/>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3B32B" w14:textId="77777777" w:rsidR="00E60953" w:rsidRPr="00E60953" w:rsidRDefault="00E60953" w:rsidP="00E60953">
            <w:r>
              <w:rPr>
                <w:color w:val="222222"/>
              </w:rPr>
              <w:t>Freelancer tekan ‘Find My Best Region’ sistem berpindah ke Step 2 dan menampilkan bar bobot indikator sesuai persona serta contoh formula untuk distrik Sleman.</w:t>
            </w:r>
          </w:p>
        </w:tc>
      </w:tr>
      <w:tr w:rsidR="00E60953" w:rsidRPr="00E60953" w14:paraId="51876EAB" w14:textId="77777777" w:rsidTr="00E60953">
        <w:tc>
          <w:tcPr>
            <w:tcW w:w="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E6D6DA9" w14:textId="77777777" w:rsidR="00E60953" w:rsidRPr="00E60953" w:rsidRDefault="00E60953" w:rsidP="00E60953">
            <w:r>
              <w:rPr>
                <w:b/>
                <w:bCs/>
                <w:color w:val="2E4057"/>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14BC44" w14:textId="77777777" w:rsidR="00E60953" w:rsidRPr="00E60953" w:rsidRDefault="00E60953" w:rsidP="00E60953">
            <w:r>
              <w:rPr>
                <w:color w:val="222222"/>
              </w:rPr>
              <w:t>Freelancer tekan ‘See Results’ sistem menghitung weighted score 5 distrik: Skor = (internet × bobot) + (cost × bobot) + (community × bobot) + (environment × bobot).</w:t>
            </w:r>
          </w:p>
        </w:tc>
      </w:tr>
      <w:tr w:rsidR="00E60953" w:rsidRPr="00E60953" w14:paraId="27FC659C" w14:textId="77777777" w:rsidTr="00E60953">
        <w:tc>
          <w:tcPr>
            <w:tcW w:w="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3AD7A86" w14:textId="77777777" w:rsidR="00E60953" w:rsidRPr="00E60953" w:rsidRDefault="00E60953" w:rsidP="00E60953">
            <w:r>
              <w:rPr>
                <w:b/>
                <w:bCs/>
                <w:color w:val="2E4057"/>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24FCE" w14:textId="77777777" w:rsidR="00E60953" w:rsidRPr="00E60953" w:rsidRDefault="00E60953" w:rsidP="00E60953">
            <w:r>
              <w:rPr>
                <w:color w:val="222222"/>
              </w:rPr>
              <w:t>Sistem menampilkan Step 3: lima kartu distrik diranking dari skor tertinggi; rank 1 mendapat badge ‘Best Match’ dan border biru; setiap kartu tampilkan skor, UMK, coworking, dan internet.</w:t>
            </w:r>
          </w:p>
        </w:tc>
      </w:tr>
      <w:tr w:rsidR="00E60953" w:rsidRPr="00E60953" w14:paraId="22AC1D8F" w14:textId="77777777" w:rsidTr="00E60953">
        <w:tc>
          <w:tcPr>
            <w:tcW w:w="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8D2C7FF" w14:textId="77777777" w:rsidR="00E60953" w:rsidRPr="00E60953" w:rsidRDefault="00E60953" w:rsidP="00E60953">
            <w:pPr>
              <w:rPr>
                <w:b/>
                <w:bCs/>
                <w:color w:val="FFFFFF"/>
              </w:rPr>
            </w:pPr>
            <w:r>
              <w:rPr>
                <w:b/>
                <w:bCs/>
                <w:color w:val="2E4057"/>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F4F8F" w14:textId="77777777" w:rsidR="00E60953" w:rsidRPr="00E60953" w:rsidRDefault="00E60953" w:rsidP="00E60953">
            <w:pPr>
              <w:rPr>
                <w:color w:val="93C5FD"/>
              </w:rPr>
            </w:pPr>
            <w:r>
              <w:rPr>
                <w:color w:val="222222"/>
              </w:rPr>
              <w:t>Freelancer klik nama distrik sistem menampilkan halaman profil distrik dengan ringkasan data lengkap.</w:t>
            </w:r>
          </w:p>
        </w:tc>
      </w:tr>
      <w:tr w:rsidR="00E60953" w:rsidRPr="00E60953" w14:paraId="06464FA2" w14:textId="77777777" w:rsidTr="00E60953">
        <w:tc>
          <w:tcPr>
            <w:tcW w:w="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FF6AD0C" w14:textId="77777777" w:rsidR="00E60953" w:rsidRPr="00E60953" w:rsidRDefault="00E60953" w:rsidP="00E60953">
            <w:pPr>
              <w:rPr>
                <w:b/>
                <w:bCs/>
                <w:color w:val="FFFFFF"/>
              </w:rPr>
            </w:pPr>
            <w:r>
              <w:rPr>
                <w:b/>
                <w:bCs/>
                <w:color w:val="2E4057"/>
              </w:rPr>
              <w:t>7</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984BD" w14:textId="77777777" w:rsidR="00E60953" w:rsidRPr="00E60953" w:rsidRDefault="00E60953" w:rsidP="00E60953">
            <w:pPr>
              <w:rPr>
                <w:color w:val="93C5FD"/>
              </w:rPr>
            </w:pPr>
            <w:r>
              <w:rPr>
                <w:color w:val="222222"/>
              </w:rPr>
              <w:t>Freelancer klik ‘Try Again’ sistem mereset semua input ke default dan kembali ke Step 1 tanpa reload halaman.</w:t>
            </w:r>
          </w:p>
        </w:tc>
      </w:tr>
    </w:tbl>
    <w:p w14:paraId="5269AED3" w14:textId="77777777" w:rsidR="00CA2B49" w:rsidRPr="00E60953" w:rsidRDefault="00000000" w:rsidP="001E348F">
      <w:pPr>
        <w:pStyle w:val="Heading3"/>
        <w:rPr>
          <w:sz w:val="20"/>
          <w:szCs w:val="20"/>
        </w:rPr>
      </w:pPr>
      <w:r>
        <w:rPr>
          <w:sz w:val="20"/>
          <w:szCs w:val="20"/>
        </w:rPr>
        <w:t>Decision Points</w:t>
      </w:r>
    </w:p>
    <w:p w14:paraId="3B64BE9A" w14:textId="77777777" w:rsidR="00CA2B49" w:rsidRDefault="00000000" w:rsidP="00E60953">
      <w:pPr>
        <w:spacing w:before="40" w:after="60"/>
        <w:rPr>
          <w:color w:val="94A3B8"/>
        </w:rPr>
      </w:pPr>
      <w:r>
        <w:rPr>
          <w:color w:val="94A3B8"/>
        </w:rPr>
        <w:t>Every fork needs both paths written out. The NO path must always land somewhere: an error message, a retry option, or a hard stop.</w:t>
      </w:r>
    </w:p>
    <w:p w14:paraId="22F0EDA4" w14:textId="77777777" w:rsidR="00144417" w:rsidRPr="00E60953" w:rsidRDefault="00144417" w:rsidP="00E60953">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CA2B49" w:rsidRPr="00E60953" w14:paraId="2F3C388A" w14:textId="77777777">
        <w:trPr>
          <w:tblHeader/>
        </w:trPr>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0FD9824D" w14:textId="77777777" w:rsidR="00CA2B49" w:rsidRPr="00E60953" w:rsidRDefault="00000000" w:rsidP="001E348F">
            <w:r>
              <w:rPr>
                <w:b/>
                <w:bCs/>
                <w:color w:val="FFFFFF"/>
              </w:rPr>
              <w:t>Decision Point</w:t>
            </w:r>
          </w:p>
        </w:tc>
        <w:tc>
          <w:tcPr>
            <w:tcW w:w="3000" w:type="dxa"/>
            <w:tcBorders>
              <w:top w:val="single" w:sz="4" w:space="0" w:color="16A34A"/>
              <w:left w:val="single" w:sz="4" w:space="0" w:color="16A34A"/>
              <w:bottom w:val="single" w:sz="4" w:space="0" w:color="16A34A"/>
              <w:right w:val="single" w:sz="4" w:space="0" w:color="16A34A"/>
            </w:tcBorders>
            <w:shd w:val="clear" w:color="auto" w:fill="16A34A"/>
            <w:tcMar>
              <w:top w:w="80" w:type="dxa"/>
              <w:left w:w="140" w:type="dxa"/>
              <w:bottom w:w="80" w:type="dxa"/>
              <w:right w:w="140" w:type="dxa"/>
            </w:tcMar>
            <w:vAlign w:val="center"/>
          </w:tcPr>
          <w:p w14:paraId="26686FA8" w14:textId="77777777" w:rsidR="00CA2B49" w:rsidRPr="00E60953" w:rsidRDefault="00000000" w:rsidP="001E348F">
            <w:r>
              <w:rPr>
                <w:b/>
                <w:bCs/>
                <w:color w:val="FFFFFF"/>
              </w:rPr>
              <w:t>YES / Success path</w:t>
            </w:r>
          </w:p>
        </w:tc>
        <w:tc>
          <w:tcPr>
            <w:tcW w:w="4160" w:type="dxa"/>
            <w:tcBorders>
              <w:top w:val="single" w:sz="4" w:space="0" w:color="DC2626"/>
              <w:left w:val="single" w:sz="4" w:space="0" w:color="DC2626"/>
              <w:bottom w:val="single" w:sz="4" w:space="0" w:color="DC2626"/>
              <w:right w:val="single" w:sz="4" w:space="0" w:color="DC2626"/>
            </w:tcBorders>
            <w:shd w:val="clear" w:color="auto" w:fill="DC2626"/>
            <w:tcMar>
              <w:top w:w="80" w:type="dxa"/>
              <w:left w:w="140" w:type="dxa"/>
              <w:bottom w:w="80" w:type="dxa"/>
              <w:right w:w="140" w:type="dxa"/>
            </w:tcMar>
            <w:vAlign w:val="center"/>
          </w:tcPr>
          <w:p w14:paraId="0F9055E7" w14:textId="77777777" w:rsidR="00CA2B49" w:rsidRPr="00E60953" w:rsidRDefault="00000000" w:rsidP="001E348F">
            <w:r>
              <w:rPr>
                <w:b/>
                <w:bCs/>
                <w:color w:val="FFFFFF"/>
              </w:rPr>
              <w:t>NO / Error path</w:t>
            </w:r>
          </w:p>
        </w:tc>
      </w:tr>
      <w:tr w:rsidR="00E60953" w:rsidRPr="00E60953" w14:paraId="7F651269" w14:textId="77777777" w:rsidTr="00FC293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1D3C2" w14:textId="77777777" w:rsidR="00E60953" w:rsidRPr="00E60953" w:rsidRDefault="00E60953" w:rsidP="00E60953">
            <w:r>
              <w:rPr>
                <w:b/>
                <w:bCs/>
                <w:color w:val="222222"/>
              </w:rPr>
              <w:t>Apakah pengguna telah memilih persona sebelum submit?</w:t>
            </w:r>
          </w:p>
        </w:tc>
        <w:tc>
          <w:tcPr>
            <w:tcW w:w="3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2359A36" w14:textId="77777777" w:rsidR="00E60953" w:rsidRPr="00E60953" w:rsidRDefault="00E60953" w:rsidP="00E60953">
            <w:r>
              <w:rPr>
                <w:color w:val="1D6B35"/>
              </w:rPr>
              <w:t>Lanjut ke Step 2 dan hitung skor</w:t>
            </w:r>
          </w:p>
        </w:tc>
        <w:tc>
          <w:tcPr>
            <w:tcW w:w="4160" w:type="dxa"/>
            <w:tcBorders>
              <w:top w:val="single" w:sz="1" w:space="0" w:color="CCCCCC"/>
              <w:left w:val="single" w:sz="1" w:space="0" w:color="CCCCCC"/>
              <w:bottom w:val="single" w:sz="1" w:space="0" w:color="CCCCCC"/>
              <w:right w:val="single" w:sz="1" w:space="0" w:color="CCCCCC"/>
            </w:tcBorders>
            <w:shd w:val="clear" w:color="auto" w:fill="FDF0F0"/>
            <w:tcMar>
              <w:top w:w="80" w:type="dxa"/>
              <w:left w:w="140" w:type="dxa"/>
              <w:bottom w:w="80" w:type="dxa"/>
              <w:right w:w="140" w:type="dxa"/>
            </w:tcMar>
          </w:tcPr>
          <w:p w14:paraId="1D69D034" w14:textId="77777777" w:rsidR="00E60953" w:rsidRPr="00E60953" w:rsidRDefault="00E60953" w:rsidP="00E60953">
            <w:r>
              <w:rPr>
                <w:color w:val="9B2020"/>
              </w:rPr>
              <w:t>Error inline: ‘Pilih dulu profil freelancer Anda’; tombol tidak berfungsi</w:t>
            </w:r>
          </w:p>
        </w:tc>
      </w:tr>
      <w:tr w:rsidR="00E60953" w:rsidRPr="00E60953" w14:paraId="7B4A495D" w14:textId="77777777" w:rsidTr="00FC293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036D6" w14:textId="77777777" w:rsidR="00E60953" w:rsidRPr="00E60953" w:rsidRDefault="00E60953" w:rsidP="00E60953">
            <w:r>
              <w:rPr>
                <w:b/>
                <w:bCs/>
                <w:color w:val="222222"/>
              </w:rPr>
              <w:t>Apakah semua indikator memiliki nilai valid (0–100) di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8C490C6" w14:textId="77777777" w:rsidR="00E60953" w:rsidRPr="00E60953" w:rsidRDefault="00E60953" w:rsidP="00E60953">
            <w:r>
              <w:rPr>
                <w:color w:val="1D6B35"/>
              </w:rPr>
              <w:t>Hitung skor dan tampilkan ranking</w:t>
            </w:r>
          </w:p>
        </w:tc>
        <w:tc>
          <w:tcPr>
            <w:tcW w:w="4160" w:type="dxa"/>
            <w:tcBorders>
              <w:top w:val="single" w:sz="1" w:space="0" w:color="CCCCCC"/>
              <w:left w:val="single" w:sz="1" w:space="0" w:color="CCCCCC"/>
              <w:bottom w:val="single" w:sz="1" w:space="0" w:color="CCCCCC"/>
              <w:right w:val="single" w:sz="1" w:space="0" w:color="CCCCCC"/>
            </w:tcBorders>
            <w:shd w:val="clear" w:color="auto" w:fill="FDF0F0"/>
            <w:tcMar>
              <w:top w:w="80" w:type="dxa"/>
              <w:left w:w="140" w:type="dxa"/>
              <w:bottom w:w="80" w:type="dxa"/>
              <w:right w:w="140" w:type="dxa"/>
            </w:tcMar>
          </w:tcPr>
          <w:p w14:paraId="37F2DE63" w14:textId="77777777" w:rsidR="00E60953" w:rsidRPr="00E60953" w:rsidRDefault="00E60953" w:rsidP="00E60953">
            <w:r>
              <w:rPr>
                <w:color w:val="9B2020"/>
              </w:rPr>
              <w:t>Tampilkan: ‘Data [distrik] sedang diperbarui’; distrik dikecualikan sementara dari ranking</w:t>
            </w:r>
          </w:p>
        </w:tc>
      </w:tr>
      <w:tr w:rsidR="00E60953" w:rsidRPr="00E60953" w14:paraId="5501767E" w14:textId="77777777" w:rsidTr="00FC293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D66F9" w14:textId="77777777" w:rsidR="00E60953" w:rsidRPr="00E60953" w:rsidRDefault="00E60953" w:rsidP="00E60953">
            <w:pPr>
              <w:rPr>
                <w:b/>
                <w:bCs/>
                <w:color w:val="D97706"/>
              </w:rPr>
            </w:pPr>
            <w:r>
              <w:rPr>
                <w:b/>
                <w:bCs/>
                <w:color w:val="222222"/>
              </w:rPr>
              <w:t>Apakah koneksi internet pengguna aktif saat load hasil?</w:t>
            </w:r>
          </w:p>
        </w:tc>
        <w:tc>
          <w:tcPr>
            <w:tcW w:w="3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D9457C5" w14:textId="77777777" w:rsidR="00E60953" w:rsidRPr="00E60953" w:rsidRDefault="00E60953" w:rsidP="00E60953">
            <w:r>
              <w:rPr>
                <w:color w:val="1D6B35"/>
              </w:rPr>
              <w:t>Halaman hasil tampil dalam &lt; 2 detik</w:t>
            </w:r>
          </w:p>
        </w:tc>
        <w:tc>
          <w:tcPr>
            <w:tcW w:w="4160" w:type="dxa"/>
            <w:tcBorders>
              <w:top w:val="single" w:sz="1" w:space="0" w:color="CCCCCC"/>
              <w:left w:val="single" w:sz="1" w:space="0" w:color="CCCCCC"/>
              <w:bottom w:val="single" w:sz="1" w:space="0" w:color="CCCCCC"/>
              <w:right w:val="single" w:sz="1" w:space="0" w:color="CCCCCC"/>
            </w:tcBorders>
            <w:shd w:val="clear" w:color="auto" w:fill="FDF0F0"/>
            <w:tcMar>
              <w:top w:w="80" w:type="dxa"/>
              <w:left w:w="140" w:type="dxa"/>
              <w:bottom w:w="80" w:type="dxa"/>
              <w:right w:w="140" w:type="dxa"/>
            </w:tcMar>
          </w:tcPr>
          <w:p w14:paraId="0EF7D70B" w14:textId="77777777" w:rsidR="00E60953" w:rsidRPr="00E60953" w:rsidRDefault="00E60953" w:rsidP="00E60953">
            <w:r>
              <w:rPr>
                <w:color w:val="9B2020"/>
              </w:rPr>
              <w:t>Skeleton loading 5 detik; jika gagal: ‘Koneksi terputus. Coba lagi?’ + tombol retry</w:t>
            </w:r>
          </w:p>
        </w:tc>
      </w:tr>
    </w:tbl>
    <w:p w14:paraId="342BB423" w14:textId="77777777" w:rsidR="00CA2B49" w:rsidRPr="00E60953" w:rsidRDefault="00CA2B49" w:rsidP="001E348F">
      <w:pPr>
        <w:spacing w:before="60" w:after="40"/>
      </w:pPr>
    </w:p>
    <w:p w14:paraId="0BAA7FEE" w14:textId="77777777" w:rsidR="00CA2B49" w:rsidRPr="00E60953" w:rsidRDefault="00000000" w:rsidP="001E348F">
      <w:pPr>
        <w:pStyle w:val="Heading3"/>
        <w:rPr>
          <w:sz w:val="20"/>
          <w:szCs w:val="20"/>
        </w:rPr>
      </w:pPr>
      <w:r>
        <w:rPr>
          <w:sz w:val="20"/>
          <w:szCs w:val="20"/>
        </w:rPr>
        <w:t>Edge Cases</w:t>
      </w:r>
    </w:p>
    <w:p w14:paraId="26FA7F71" w14:textId="77777777" w:rsidR="00CA2B49" w:rsidRPr="00E60953" w:rsidRDefault="00000000" w:rsidP="00E60953">
      <w:pPr>
        <w:spacing w:before="40" w:after="60"/>
      </w:pPr>
      <w:r>
        <w:rPr>
          <w:color w:val="94A3B8"/>
        </w:rPr>
        <w:t>At minimum two edge cases per workflow. Each one must describe what the system does, not just note that something can go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2B49" w:rsidRPr="00E60953" w14:paraId="11A6FC4F" w14:textId="77777777">
        <w:trPr>
          <w:tblHeader/>
        </w:trPr>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72F7CB71" w14:textId="77777777" w:rsidR="00CA2B49" w:rsidRPr="00E60953" w:rsidRDefault="00000000" w:rsidP="001E348F">
            <w:r>
              <w:rPr>
                <w:b/>
                <w:bCs/>
                <w:color w:val="FFFFFF"/>
              </w:rPr>
              <w:t>Edge Case</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2744B380" w14:textId="77777777" w:rsidR="00CA2B49" w:rsidRPr="00E60953" w:rsidRDefault="00000000" w:rsidP="001E348F">
            <w:r>
              <w:rPr>
                <w:b/>
                <w:bCs/>
                <w:color w:val="FFFFFF"/>
              </w:rPr>
              <w:t>What the system must do</w:t>
            </w:r>
          </w:p>
        </w:tc>
      </w:tr>
      <w:tr w:rsidR="00E60953" w:rsidRPr="00E60953" w14:paraId="2569ECCC" w14:textId="77777777" w:rsidTr="00F3301D">
        <w:tc>
          <w:tcPr>
            <w:tcW w:w="24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4E2A2F20" w14:textId="77777777" w:rsidR="00E60953" w:rsidRPr="00E60953" w:rsidRDefault="00E60953" w:rsidP="00E60953">
            <w:r>
              <w:rPr>
                <w:b/>
                <w:bCs/>
                <w:color w:val="BA7517"/>
              </w:rPr>
              <w:t>Dua distrik skor sama persis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EC2F4" w14:textId="77777777" w:rsidR="00E60953" w:rsidRPr="00E60953" w:rsidRDefault="00E60953" w:rsidP="00E60953">
            <w:r>
              <w:rPr>
                <w:color w:val="222222"/>
              </w:rPr>
              <w:t>Distrik dengan UMK terendah menempati rank lebih tinggi (tiebreaker affordability); badge ‘Best Match’ hanya satu distrik</w:t>
            </w:r>
          </w:p>
        </w:tc>
      </w:tr>
      <w:tr w:rsidR="00E60953" w:rsidRPr="00E60953" w14:paraId="4F369082" w14:textId="77777777" w:rsidTr="00F3301D">
        <w:tc>
          <w:tcPr>
            <w:tcW w:w="24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6BAE25FF" w14:textId="77777777" w:rsidR="00E60953" w:rsidRPr="00E60953" w:rsidRDefault="00E60953" w:rsidP="00E60953">
            <w:r>
              <w:rPr>
                <w:b/>
                <w:bCs/>
                <w:color w:val="BA7517"/>
              </w:rPr>
              <w:t>Budget &lt; UMK semua distrik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4AA51" w14:textId="77777777" w:rsidR="00E60953" w:rsidRPr="00E60953" w:rsidRDefault="00E60953" w:rsidP="00E60953">
            <w:r>
              <w:rPr>
                <w:color w:val="222222"/>
              </w:rPr>
              <w:t>Tetap tampilkan ranking; tambahkan label ‘Budget di bawah UMK’ berwarna kuning di setiap kartu</w:t>
            </w:r>
          </w:p>
        </w:tc>
      </w:tr>
      <w:tr w:rsidR="00E60953" w:rsidRPr="00E60953" w14:paraId="72B49979" w14:textId="77777777" w:rsidTr="00F3301D">
        <w:tc>
          <w:tcPr>
            <w:tcW w:w="24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7B52B612" w14:textId="77777777" w:rsidR="00E60953" w:rsidRPr="00E60953" w:rsidRDefault="00E60953" w:rsidP="00E60953">
            <w:r>
              <w:rPr>
                <w:b/>
                <w:bCs/>
                <w:color w:val="BA7517"/>
              </w:rPr>
              <w:t>Layar mobile &lt; 360px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1FD17E" w14:textId="77777777" w:rsidR="00E60953" w:rsidRPr="00E60953" w:rsidRDefault="00E60953" w:rsidP="00E60953">
            <w:r>
              <w:rPr>
                <w:color w:val="222222"/>
              </w:rPr>
              <w:t>Layout single-column responsif; slider &amp; tombol dengan area touch minimum 44px</w:t>
            </w:r>
          </w:p>
        </w:tc>
      </w:tr>
      <w:tr w:rsidR="00E60953" w:rsidRPr="00E60953" w14:paraId="729EE5B4" w14:textId="77777777" w:rsidTr="00F3301D">
        <w:tc>
          <w:tcPr>
            <w:tcW w:w="24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1570BAD5" w14:textId="77777777" w:rsidR="00E60953" w:rsidRPr="00E60953" w:rsidRDefault="00E60953" w:rsidP="00E60953">
            <w:pPr>
              <w:rPr>
                <w:b/>
                <w:bCs/>
                <w:color w:val="93C5FD"/>
              </w:rPr>
            </w:pPr>
            <w:r>
              <w:rPr>
                <w:b/>
                <w:bCs/>
                <w:color w:val="BA7517"/>
              </w:rPr>
              <w:t>Back browser setelah lihat hasil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C4B3B" w14:textId="77777777" w:rsidR="00E60953" w:rsidRPr="00E60953" w:rsidRDefault="00E60953" w:rsidP="00E60953">
            <w:pPr>
              <w:rPr>
                <w:color w:val="93C5FD"/>
              </w:rPr>
            </w:pPr>
            <w:r>
              <w:rPr>
                <w:color w:val="222222"/>
              </w:rPr>
              <w:t>Pertahankan state quiz (persona + input terakhir); pengguna tidak mengulang dari awal</w:t>
            </w:r>
          </w:p>
        </w:tc>
      </w:tr>
      <w:tr w:rsidR="00E60953" w:rsidRPr="00E60953" w14:paraId="3FAB5040" w14:textId="77777777" w:rsidTr="00F3301D">
        <w:tc>
          <w:tcPr>
            <w:tcW w:w="24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54DF3156" w14:textId="77777777" w:rsidR="00E60953" w:rsidRPr="00E60953" w:rsidRDefault="00E60953" w:rsidP="00E60953">
            <w:pPr>
              <w:rPr>
                <w:b/>
                <w:bCs/>
                <w:color w:val="93C5FD"/>
              </w:rPr>
            </w:pPr>
            <w:r>
              <w:rPr>
                <w:b/>
                <w:bCs/>
                <w:color w:val="BA7517"/>
              </w:rPr>
              <w:t>Nilai indikator distrik = 0 (belum diisi admin)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748F54" w14:textId="77777777" w:rsidR="00E60953" w:rsidRPr="00E60953" w:rsidRDefault="00E60953" w:rsidP="00E60953">
            <w:pPr>
              <w:rPr>
                <w:color w:val="93C5FD"/>
              </w:rPr>
            </w:pPr>
            <w:r>
              <w:rPr>
                <w:color w:val="222222"/>
              </w:rPr>
              <w:t>Kecualikan distrik dari ranking; tampilkan catatan: ‘[Nama Distrik]  data sedang diperbarui’</w:t>
            </w:r>
          </w:p>
        </w:tc>
      </w:tr>
    </w:tbl>
    <w:p w14:paraId="2A326CB6" w14:textId="77777777" w:rsidR="00CA2B49" w:rsidRDefault="00CA2B49" w:rsidP="001E348F">
      <w:pPr>
        <w:spacing w:before="60" w:after="40"/>
      </w:pPr>
    </w:p>
    <w:p w14:paraId="6B814434" w14:textId="77777777" w:rsidR="00144417" w:rsidRPr="00144417" w:rsidRDefault="00144417" w:rsidP="00144417">
      <w:pPr>
        <w:spacing w:before="240" w:after="120"/>
        <w:outlineLvl w:val="1"/>
        <w:rPr>
          <w:b/>
          <w:bCs/>
          <w:color w:val="1D4AAE"/>
          <w:sz w:val="26"/>
          <w:szCs w:val="26"/>
          <w:lang w:val="en-US"/>
        </w:rPr>
      </w:pPr>
      <w:r>
        <w:rPr>
          <w:b/>
          <w:bCs/>
          <w:color w:val="1D4AAE"/>
          <w:sz w:val="26"/>
          <w:szCs w:val="26"/>
          <w:lang w:val="en-US"/>
        </w:rPr>
        <w:t>6.2  Workflow: Admin Data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4417" w:rsidRPr="00144417" w14:paraId="30FDFEFB" w14:textId="77777777" w:rsidTr="004F008F">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592260AC" w14:textId="77777777" w:rsidR="00144417" w:rsidRPr="00144417" w:rsidRDefault="00144417" w:rsidP="00144417">
            <w:pPr>
              <w:rPr>
                <w:lang w:val="en-US"/>
              </w:rPr>
            </w:pPr>
            <w:r>
              <w:rPr>
                <w:b/>
                <w:bCs/>
                <w:color w:val="2E4057"/>
                <w:sz w:val="18"/>
                <w:szCs w:val="18"/>
                <w:lang w:val="en-US"/>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E381FA" w14:textId="77777777" w:rsidR="00144417" w:rsidRPr="00144417" w:rsidRDefault="00144417" w:rsidP="00144417">
            <w:pPr>
              <w:rPr>
                <w:lang w:val="en-US"/>
              </w:rPr>
            </w:pPr>
            <w:r>
              <w:rPr>
                <w:color w:val="222222"/>
                <w:sz w:val="18"/>
                <w:szCs w:val="18"/>
                <w:lang w:val="en-US"/>
              </w:rPr>
              <w:t>Admin / Data Manager</w:t>
            </w:r>
          </w:p>
        </w:tc>
      </w:tr>
      <w:tr w:rsidR="00144417" w:rsidRPr="00144417" w14:paraId="6663F993" w14:textId="77777777" w:rsidTr="004F008F">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1B2BAEA4" w14:textId="77777777" w:rsidR="00144417" w:rsidRPr="00144417" w:rsidRDefault="00144417" w:rsidP="00144417">
            <w:pPr>
              <w:rPr>
                <w:lang w:val="en-US"/>
              </w:rPr>
            </w:pPr>
            <w:r>
              <w:rPr>
                <w:b/>
                <w:bCs/>
                <w:color w:val="2E4057"/>
                <w:sz w:val="18"/>
                <w:szCs w:val="18"/>
                <w:lang w:val="en-US"/>
              </w:rPr>
              <w:t>Goal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D779AE" w14:textId="77777777" w:rsidR="00144417" w:rsidRPr="00144417" w:rsidRDefault="00144417" w:rsidP="00144417">
            <w:pPr>
              <w:rPr>
                <w:lang w:val="en-US"/>
              </w:rPr>
            </w:pPr>
            <w:r>
              <w:rPr>
                <w:color w:val="222222"/>
                <w:sz w:val="18"/>
                <w:szCs w:val="18"/>
                <w:lang w:val="en-US"/>
              </w:rPr>
              <w:t>Memperbarui nilai indikator satu atau lebih distrik DIY agar data platform akurat setiap minggu</w:t>
            </w:r>
          </w:p>
        </w:tc>
      </w:tr>
      <w:tr w:rsidR="00144417" w:rsidRPr="00144417" w14:paraId="4552976A" w14:textId="77777777" w:rsidTr="004F008F">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246A75DD" w14:textId="77777777" w:rsidR="00144417" w:rsidRPr="00144417" w:rsidRDefault="00144417" w:rsidP="00144417">
            <w:pPr>
              <w:rPr>
                <w:lang w:val="en-US"/>
              </w:rPr>
            </w:pPr>
            <w:r>
              <w:rPr>
                <w:b/>
                <w:bCs/>
                <w:color w:val="2E4057"/>
                <w:sz w:val="18"/>
                <w:szCs w:val="18"/>
                <w:lang w:val="en-US"/>
              </w:rPr>
              <w:t>FRs covered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38639F" w14:textId="77777777" w:rsidR="00144417" w:rsidRPr="00144417" w:rsidRDefault="00144417" w:rsidP="00144417">
            <w:pPr>
              <w:rPr>
                <w:lang w:val="en-US"/>
              </w:rPr>
            </w:pPr>
            <w:r>
              <w:rPr>
                <w:color w:val="222222"/>
                <w:sz w:val="18"/>
                <w:szCs w:val="18"/>
                <w:lang w:val="en-US"/>
              </w:rPr>
              <w:t>FR-A01, FR-A02, FR-A03, FR-A04, FR-A05</w:t>
            </w:r>
          </w:p>
        </w:tc>
      </w:tr>
    </w:tbl>
    <w:p w14:paraId="0C879062" w14:textId="77777777" w:rsidR="00144417" w:rsidRPr="00E60953" w:rsidRDefault="00144417" w:rsidP="001E348F">
      <w:pPr>
        <w:spacing w:before="60" w:after="40"/>
      </w:pPr>
    </w:p>
    <w:p w14:paraId="47BAAF08" w14:textId="77777777" w:rsidR="00CA2B49" w:rsidRPr="00E60953" w:rsidRDefault="00C34F4C" w:rsidP="00144417">
      <w:pPr>
        <w:pStyle w:val="Heading3"/>
        <w:rPr>
          <w:sz w:val="20"/>
          <w:szCs w:val="20"/>
        </w:rPr>
      </w:pPr>
      <w:r>
        <w:rPr>
          <w:sz w:val="20"/>
          <w:szCs w:val="20"/>
        </w:rPr>
        <w:t>Ideal Path</w:t>
      </w: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4"/>
      </w:tblGrid>
      <w:tr w:rsidR="00144417" w14:paraId="701D700A" w14:textId="77777777" w:rsidTr="00144417">
        <w:tc>
          <w:tcPr>
            <w:tcW w:w="56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5FD99EEB" w14:textId="77777777" w:rsidR="00144417" w:rsidRDefault="00144417" w:rsidP="004F008F">
            <w:r>
              <w:rPr>
                <w:b/>
                <w:bCs/>
                <w:color w:val="FFFFFF"/>
                <w:sz w:val="18"/>
                <w:szCs w:val="18"/>
              </w:rPr>
              <w:t>#</w:t>
            </w:r>
          </w:p>
        </w:tc>
        <w:tc>
          <w:tcPr>
            <w:tcW w:w="8804"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3AB2957B" w14:textId="77777777" w:rsidR="00144417" w:rsidRDefault="00144417" w:rsidP="004F008F">
            <w:r>
              <w:rPr>
                <w:b/>
                <w:bCs/>
                <w:color w:val="FFFFFF"/>
                <w:sz w:val="18"/>
                <w:szCs w:val="18"/>
              </w:rPr>
              <w:t>Step description</w:t>
            </w:r>
          </w:p>
        </w:tc>
      </w:tr>
      <w:tr w:rsidR="00144417" w14:paraId="61951CBA" w14:textId="77777777" w:rsidTr="00144417">
        <w:tc>
          <w:tcPr>
            <w:tcW w:w="56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3460201A" w14:textId="77777777" w:rsidR="00144417" w:rsidRDefault="00144417" w:rsidP="004F008F">
            <w:pPr>
              <w:jc w:val="center"/>
            </w:pPr>
            <w:r>
              <w:rPr>
                <w:b/>
                <w:bCs/>
                <w:color w:val="2E4057"/>
                <w:sz w:val="17"/>
                <w:szCs w:val="17"/>
              </w:rPr>
              <w:t>1</w:t>
            </w:r>
          </w:p>
        </w:tc>
        <w:tc>
          <w:tcPr>
            <w:tcW w:w="8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BC51A5" w14:textId="77777777" w:rsidR="00144417" w:rsidRDefault="00144417" w:rsidP="004F008F">
            <w:r>
              <w:rPr>
                <w:color w:val="222222"/>
                <w:sz w:val="17"/>
                <w:szCs w:val="17"/>
              </w:rPr>
              <w:t>Admin login ke dashboard menggunakan kredensial terdaftar  sistem verifikasi dan tampilkan halaman Data Management.</w:t>
            </w:r>
          </w:p>
        </w:tc>
      </w:tr>
      <w:tr w:rsidR="00144417" w14:paraId="79BB5B23" w14:textId="77777777" w:rsidTr="00144417">
        <w:tc>
          <w:tcPr>
            <w:tcW w:w="56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307BFA17" w14:textId="77777777" w:rsidR="00144417" w:rsidRDefault="00144417" w:rsidP="004F008F">
            <w:pPr>
              <w:jc w:val="center"/>
            </w:pPr>
            <w:r>
              <w:rPr>
                <w:b/>
                <w:bCs/>
                <w:color w:val="2E4057"/>
                <w:sz w:val="17"/>
                <w:szCs w:val="17"/>
              </w:rPr>
              <w:t>2</w:t>
            </w:r>
          </w:p>
        </w:tc>
        <w:tc>
          <w:tcPr>
            <w:tcW w:w="8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361B20" w14:textId="77777777" w:rsidR="00144417" w:rsidRDefault="00144417" w:rsidP="004F008F">
            <w:r>
              <w:rPr>
                <w:color w:val="222222"/>
                <w:sz w:val="17"/>
                <w:szCs w:val="17"/>
              </w:rPr>
              <w:t>Admin melihat tabel ringkasan 5 distrik beserta timestamp update terakhir  sistem tandai distrik yang belum diperbarui &gt; 7 hari dengan label peringatan kuning.</w:t>
            </w:r>
          </w:p>
        </w:tc>
      </w:tr>
      <w:tr w:rsidR="00144417" w14:paraId="61269563" w14:textId="77777777" w:rsidTr="00144417">
        <w:tc>
          <w:tcPr>
            <w:tcW w:w="56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23A4369E" w14:textId="77777777" w:rsidR="00144417" w:rsidRDefault="00144417" w:rsidP="004F008F">
            <w:pPr>
              <w:jc w:val="center"/>
            </w:pPr>
            <w:r>
              <w:rPr>
                <w:b/>
                <w:bCs/>
                <w:color w:val="2E4057"/>
                <w:sz w:val="17"/>
                <w:szCs w:val="17"/>
              </w:rPr>
              <w:t>3</w:t>
            </w:r>
          </w:p>
        </w:tc>
        <w:tc>
          <w:tcPr>
            <w:tcW w:w="8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D00A43" w14:textId="77777777" w:rsidR="00144417" w:rsidRDefault="00144417" w:rsidP="004F008F">
            <w:r>
              <w:rPr>
                <w:color w:val="222222"/>
                <w:sz w:val="17"/>
                <w:szCs w:val="17"/>
              </w:rPr>
              <w:t>Admin pilih distrik yang akan diperbarui dan isi form nilai baru untuk 4 indikator (internet, cost, community, environment) dalam skala 0–100.</w:t>
            </w:r>
          </w:p>
        </w:tc>
      </w:tr>
      <w:tr w:rsidR="00144417" w14:paraId="0EBC3772" w14:textId="77777777" w:rsidTr="00144417">
        <w:tc>
          <w:tcPr>
            <w:tcW w:w="56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203DEA48" w14:textId="77777777" w:rsidR="00144417" w:rsidRDefault="00144417" w:rsidP="004F008F">
            <w:pPr>
              <w:jc w:val="center"/>
            </w:pPr>
            <w:r>
              <w:rPr>
                <w:b/>
                <w:bCs/>
                <w:color w:val="2E4057"/>
                <w:sz w:val="17"/>
                <w:szCs w:val="17"/>
              </w:rPr>
              <w:t>4</w:t>
            </w:r>
          </w:p>
        </w:tc>
        <w:tc>
          <w:tcPr>
            <w:tcW w:w="8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51948B" w14:textId="77777777" w:rsidR="00144417" w:rsidRDefault="00144417" w:rsidP="004F008F">
            <w:r>
              <w:rPr>
                <w:color w:val="222222"/>
                <w:sz w:val="17"/>
                <w:szCs w:val="17"/>
              </w:rPr>
              <w:t>Admin tekan Simpan sistem validasi semua nilai dalam rentang 0–100.</w:t>
            </w:r>
          </w:p>
        </w:tc>
      </w:tr>
      <w:tr w:rsidR="00144417" w14:paraId="0134E035" w14:textId="77777777" w:rsidTr="00144417">
        <w:tc>
          <w:tcPr>
            <w:tcW w:w="56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65A7C491" w14:textId="77777777" w:rsidR="00144417" w:rsidRDefault="00144417" w:rsidP="004F008F">
            <w:pPr>
              <w:jc w:val="center"/>
            </w:pPr>
            <w:r>
              <w:rPr>
                <w:b/>
                <w:bCs/>
                <w:color w:val="2E4057"/>
                <w:sz w:val="17"/>
                <w:szCs w:val="17"/>
              </w:rPr>
              <w:t>5</w:t>
            </w:r>
          </w:p>
        </w:tc>
        <w:tc>
          <w:tcPr>
            <w:tcW w:w="8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CC956" w14:textId="77777777" w:rsidR="00144417" w:rsidRDefault="00144417" w:rsidP="004F008F">
            <w:r>
              <w:rPr>
                <w:color w:val="222222"/>
                <w:sz w:val="17"/>
                <w:szCs w:val="17"/>
              </w:rPr>
              <w:t>Sistem simpan data ke database, catat audit log (tanggal, field, nilai lama, nilai baru, nama admin), dan perbarui timestamp distrik.</w:t>
            </w:r>
          </w:p>
        </w:tc>
      </w:tr>
      <w:tr w:rsidR="00144417" w14:paraId="2340D4E1" w14:textId="77777777" w:rsidTr="00144417">
        <w:tc>
          <w:tcPr>
            <w:tcW w:w="56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6489FD63" w14:textId="77777777" w:rsidR="00144417" w:rsidRDefault="00144417" w:rsidP="004F008F">
            <w:pPr>
              <w:jc w:val="center"/>
            </w:pPr>
            <w:r>
              <w:rPr>
                <w:b/>
                <w:bCs/>
                <w:color w:val="2E4057"/>
                <w:sz w:val="17"/>
                <w:szCs w:val="17"/>
              </w:rPr>
              <w:t>6</w:t>
            </w:r>
          </w:p>
        </w:tc>
        <w:tc>
          <w:tcPr>
            <w:tcW w:w="8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CA9848" w14:textId="77777777" w:rsidR="00144417" w:rsidRDefault="00144417" w:rsidP="004F008F">
            <w:r>
              <w:rPr>
                <w:color w:val="222222"/>
                <w:sz w:val="17"/>
                <w:szCs w:val="17"/>
              </w:rPr>
              <w:t>Sistem kirim konfirmasi: ‘Data [nama distrik] berhasil diperbarui’; halaman Data Management tampilkan timestamp terbaru.</w:t>
            </w:r>
          </w:p>
        </w:tc>
      </w:tr>
    </w:tbl>
    <w:p w14:paraId="09338399" w14:textId="77777777" w:rsidR="00CA2B49" w:rsidRPr="00E60953" w:rsidRDefault="00CA2B49" w:rsidP="001E348F">
      <w:pPr>
        <w:spacing w:before="60" w:after="40"/>
      </w:pPr>
    </w:p>
    <w:p w14:paraId="184C3F7A" w14:textId="77777777" w:rsidR="00CA2B49" w:rsidRPr="00E60953" w:rsidRDefault="00000000" w:rsidP="001E348F">
      <w:pPr>
        <w:pStyle w:val="Heading3"/>
        <w:rPr>
          <w:sz w:val="20"/>
          <w:szCs w:val="20"/>
        </w:rPr>
      </w:pPr>
      <w:r>
        <w:rPr>
          <w:sz w:val="20"/>
          <w:szCs w:val="20"/>
        </w:rPr>
        <w:t>Decision Points</w:t>
      </w:r>
    </w:p>
    <w:p w14:paraId="402BFC51" w14:textId="77777777" w:rsidR="00CA2B49" w:rsidRPr="00E60953" w:rsidRDefault="00CA2B49" w:rsidP="001E348F">
      <w:pPr>
        <w:spacing w:before="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CA2B49" w:rsidRPr="00E60953" w14:paraId="3DD79E80" w14:textId="77777777">
        <w:trPr>
          <w:tblHeader/>
        </w:trPr>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727B96D3" w14:textId="77777777" w:rsidR="00CA2B49" w:rsidRPr="00E60953" w:rsidRDefault="00000000" w:rsidP="001E348F">
            <w:r>
              <w:rPr>
                <w:b/>
                <w:bCs/>
                <w:color w:val="FFFFFF"/>
              </w:rPr>
              <w:t>Decision Point</w:t>
            </w:r>
          </w:p>
        </w:tc>
        <w:tc>
          <w:tcPr>
            <w:tcW w:w="3000" w:type="dxa"/>
            <w:tcBorders>
              <w:top w:val="single" w:sz="4" w:space="0" w:color="16A34A"/>
              <w:left w:val="single" w:sz="4" w:space="0" w:color="16A34A"/>
              <w:bottom w:val="single" w:sz="4" w:space="0" w:color="16A34A"/>
              <w:right w:val="single" w:sz="4" w:space="0" w:color="16A34A"/>
            </w:tcBorders>
            <w:shd w:val="clear" w:color="auto" w:fill="16A34A"/>
            <w:tcMar>
              <w:top w:w="80" w:type="dxa"/>
              <w:left w:w="140" w:type="dxa"/>
              <w:bottom w:w="80" w:type="dxa"/>
              <w:right w:w="140" w:type="dxa"/>
            </w:tcMar>
            <w:vAlign w:val="center"/>
          </w:tcPr>
          <w:p w14:paraId="0A560FF8" w14:textId="77777777" w:rsidR="00CA2B49" w:rsidRPr="00E60953" w:rsidRDefault="00000000" w:rsidP="001E348F">
            <w:r>
              <w:rPr>
                <w:b/>
                <w:bCs/>
                <w:color w:val="FFFFFF"/>
              </w:rPr>
              <w:t>YES / Success path</w:t>
            </w:r>
          </w:p>
        </w:tc>
        <w:tc>
          <w:tcPr>
            <w:tcW w:w="4160" w:type="dxa"/>
            <w:tcBorders>
              <w:top w:val="single" w:sz="4" w:space="0" w:color="DC2626"/>
              <w:left w:val="single" w:sz="4" w:space="0" w:color="DC2626"/>
              <w:bottom w:val="single" w:sz="4" w:space="0" w:color="DC2626"/>
              <w:right w:val="single" w:sz="4" w:space="0" w:color="DC2626"/>
            </w:tcBorders>
            <w:shd w:val="clear" w:color="auto" w:fill="DC2626"/>
            <w:tcMar>
              <w:top w:w="80" w:type="dxa"/>
              <w:left w:w="140" w:type="dxa"/>
              <w:bottom w:w="80" w:type="dxa"/>
              <w:right w:w="140" w:type="dxa"/>
            </w:tcMar>
            <w:vAlign w:val="center"/>
          </w:tcPr>
          <w:p w14:paraId="22AF658D" w14:textId="77777777" w:rsidR="00CA2B49" w:rsidRPr="00E60953" w:rsidRDefault="00000000" w:rsidP="001E348F">
            <w:r>
              <w:rPr>
                <w:b/>
                <w:bCs/>
                <w:color w:val="FFFFFF"/>
              </w:rPr>
              <w:t>NO / Error path</w:t>
            </w:r>
          </w:p>
        </w:tc>
      </w:tr>
      <w:tr w:rsidR="00E60953" w:rsidRPr="00E60953" w14:paraId="3DE9F1F9" w14:textId="77777777" w:rsidTr="002B5A0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86AE5" w14:textId="77777777" w:rsidR="00E60953" w:rsidRPr="00E60953" w:rsidRDefault="00E60953" w:rsidP="00E60953">
            <w:r>
              <w:rPr>
                <w:b/>
                <w:bCs/>
                <w:color w:val="222222"/>
              </w:rPr>
              <w:t>Apakah semua nilai indikator valid (0–100)?</w:t>
            </w:r>
          </w:p>
        </w:tc>
        <w:tc>
          <w:tcPr>
            <w:tcW w:w="3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5659973A" w14:textId="77777777" w:rsidR="00E60953" w:rsidRPr="00E60953" w:rsidRDefault="00E60953" w:rsidP="00E60953">
            <w:r>
              <w:rPr>
                <w:color w:val="1D6B35"/>
              </w:rPr>
              <w:t>Simpan data dan catat audit log</w:t>
            </w:r>
          </w:p>
        </w:tc>
        <w:tc>
          <w:tcPr>
            <w:tcW w:w="4160" w:type="dxa"/>
            <w:tcBorders>
              <w:top w:val="single" w:sz="1" w:space="0" w:color="CCCCCC"/>
              <w:left w:val="single" w:sz="1" w:space="0" w:color="CCCCCC"/>
              <w:bottom w:val="single" w:sz="1" w:space="0" w:color="CCCCCC"/>
              <w:right w:val="single" w:sz="1" w:space="0" w:color="CCCCCC"/>
            </w:tcBorders>
            <w:shd w:val="clear" w:color="auto" w:fill="FDF0F0"/>
            <w:tcMar>
              <w:top w:w="80" w:type="dxa"/>
              <w:left w:w="140" w:type="dxa"/>
              <w:bottom w:w="80" w:type="dxa"/>
              <w:right w:w="140" w:type="dxa"/>
            </w:tcMar>
          </w:tcPr>
          <w:p w14:paraId="460B6336" w14:textId="77777777" w:rsidR="00E60953" w:rsidRPr="00E60953" w:rsidRDefault="00E60953" w:rsidP="00E60953">
            <w:r>
              <w:rPr>
                <w:color w:val="9B2020"/>
              </w:rPr>
              <w:t>Error merah per field: ‘Nilai harus berupa angka 0–100’; data tidak tersimpan</w:t>
            </w:r>
          </w:p>
        </w:tc>
      </w:tr>
      <w:tr w:rsidR="00E60953" w:rsidRPr="00E60953" w14:paraId="53BD0114" w14:textId="77777777" w:rsidTr="002B5A0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F4B1C0" w14:textId="77777777" w:rsidR="00E60953" w:rsidRPr="00E60953" w:rsidRDefault="00E60953" w:rsidP="00E60953">
            <w:r>
              <w:rPr>
                <w:b/>
                <w:bCs/>
                <w:color w:val="222222"/>
              </w:rPr>
              <w:t>Apakah admin memiliki hak akses (role = admin)?</w:t>
            </w:r>
          </w:p>
        </w:tc>
        <w:tc>
          <w:tcPr>
            <w:tcW w:w="3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053F9DB" w14:textId="77777777" w:rsidR="00E60953" w:rsidRPr="00E60953" w:rsidRDefault="00E60953" w:rsidP="00E60953">
            <w:r>
              <w:rPr>
                <w:color w:val="1D6B35"/>
              </w:rPr>
              <w:t>Tampilkan dashboard Data 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DF0F0"/>
            <w:tcMar>
              <w:top w:w="80" w:type="dxa"/>
              <w:left w:w="140" w:type="dxa"/>
              <w:bottom w:w="80" w:type="dxa"/>
              <w:right w:w="140" w:type="dxa"/>
            </w:tcMar>
          </w:tcPr>
          <w:p w14:paraId="00A4F7A4" w14:textId="77777777" w:rsidR="00E60953" w:rsidRPr="00E60953" w:rsidRDefault="00E60953" w:rsidP="00E60953">
            <w:r>
              <w:rPr>
                <w:color w:val="9B2020"/>
              </w:rPr>
              <w:t>Tolak akses, tampilkan halaman 403: ‘Anda tidak memiliki izin’</w:t>
            </w:r>
          </w:p>
        </w:tc>
      </w:tr>
    </w:tbl>
    <w:p w14:paraId="14DF4671" w14:textId="77777777" w:rsidR="00CA2B49" w:rsidRPr="00E60953" w:rsidRDefault="00CA2B49" w:rsidP="001E348F">
      <w:pPr>
        <w:spacing w:before="60" w:after="40"/>
      </w:pPr>
    </w:p>
    <w:p w14:paraId="549E2AC0" w14:textId="77777777" w:rsidR="00CA2B49" w:rsidRPr="00E60953" w:rsidRDefault="00000000" w:rsidP="001E348F">
      <w:pPr>
        <w:pStyle w:val="Heading3"/>
        <w:rPr>
          <w:sz w:val="20"/>
          <w:szCs w:val="20"/>
        </w:rPr>
      </w:pPr>
      <w:r>
        <w:rPr>
          <w:sz w:val="20"/>
          <w:szCs w:val="20"/>
        </w:rPr>
        <w:t>Edge Cases</w:t>
      </w:r>
    </w:p>
    <w:p w14:paraId="52DAEF73" w14:textId="77777777" w:rsidR="00CA2B49" w:rsidRPr="00E60953" w:rsidRDefault="00CA2B49" w:rsidP="001E348F">
      <w:pPr>
        <w:spacing w:before="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2B49" w:rsidRPr="00E60953" w14:paraId="5A4C910F" w14:textId="77777777">
        <w:trPr>
          <w:tblHeader/>
        </w:trPr>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3420F79A" w14:textId="77777777" w:rsidR="00CA2B49" w:rsidRPr="00E60953" w:rsidRDefault="00000000" w:rsidP="001E348F">
            <w:r>
              <w:rPr>
                <w:b/>
                <w:bCs/>
                <w:color w:val="FFFFFF"/>
              </w:rPr>
              <w:t>Edge Case</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6FC7AD34" w14:textId="77777777" w:rsidR="00CA2B49" w:rsidRPr="00E60953" w:rsidRDefault="00000000" w:rsidP="001E348F">
            <w:r>
              <w:rPr>
                <w:b/>
                <w:bCs/>
                <w:color w:val="FFFFFF"/>
              </w:rPr>
              <w:t>What the system must do</w:t>
            </w:r>
          </w:p>
        </w:tc>
      </w:tr>
      <w:tr w:rsidR="00E60953" w:rsidRPr="00E60953" w14:paraId="02360676" w14:textId="77777777" w:rsidTr="007E487A">
        <w:tc>
          <w:tcPr>
            <w:tcW w:w="24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4665DF50" w14:textId="77777777" w:rsidR="00E60953" w:rsidRPr="00E60953" w:rsidRDefault="00E60953" w:rsidP="00E60953">
            <w:r>
              <w:rPr>
                <w:b/>
                <w:bCs/>
                <w:color w:val="BA7517"/>
              </w:rPr>
              <w:t>Admin masukkan teks (bukan angka) di field indikator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34EB5C" w14:textId="77777777" w:rsidR="00E60953" w:rsidRPr="00E60953" w:rsidRDefault="00E60953" w:rsidP="00E60953">
            <w:r>
              <w:rPr>
                <w:color w:val="222222"/>
              </w:rPr>
              <w:t>Tolak input real-time; tampilkan: ‘Masukkan angka antara 0 hingga 100’</w:t>
            </w:r>
          </w:p>
        </w:tc>
      </w:tr>
      <w:tr w:rsidR="00E60953" w:rsidRPr="00E60953" w14:paraId="4CEA4144" w14:textId="77777777" w:rsidTr="007E487A">
        <w:tc>
          <w:tcPr>
            <w:tcW w:w="24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6DA28EC4" w14:textId="77777777" w:rsidR="00E60953" w:rsidRPr="00E60953" w:rsidRDefault="00E60953" w:rsidP="00E60953">
            <w:r>
              <w:rPr>
                <w:b/>
                <w:bCs/>
                <w:color w:val="BA7517"/>
              </w:rPr>
              <w:t>Dua admin update distrik sama bersamaan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4BF45D" w14:textId="77777777" w:rsidR="00E60953" w:rsidRPr="00E60953" w:rsidRDefault="00E60953" w:rsidP="00E60953">
            <w:r>
              <w:rPr>
                <w:color w:val="222222"/>
              </w:rPr>
              <w:t>Optimistic locking: admin yang terakhir simpan mendapat peringatan konflik dan diminta refresh sebelum simpan ulang</w:t>
            </w:r>
          </w:p>
        </w:tc>
      </w:tr>
      <w:tr w:rsidR="00E60953" w:rsidRPr="00E60953" w14:paraId="36CCE7B0" w14:textId="77777777" w:rsidTr="007E487A">
        <w:tc>
          <w:tcPr>
            <w:tcW w:w="24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40" w:type="dxa"/>
              <w:bottom w:w="80" w:type="dxa"/>
              <w:right w:w="140" w:type="dxa"/>
            </w:tcMar>
          </w:tcPr>
          <w:p w14:paraId="51D6B15B" w14:textId="77777777" w:rsidR="00E60953" w:rsidRPr="00E60953" w:rsidRDefault="00E60953" w:rsidP="00E60953">
            <w:r>
              <w:rPr>
                <w:b/>
                <w:bCs/>
                <w:color w:val="BA7517"/>
              </w:rPr>
              <w:t>Koneksi database putus saat admin tekan Simpan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EE03A" w14:textId="77777777" w:rsidR="00E60953" w:rsidRPr="00E60953" w:rsidRDefault="00E60953" w:rsidP="00E60953">
            <w:r>
              <w:rPr>
                <w:color w:val="222222"/>
              </w:rPr>
              <w:t>Tampilkan: ‘Gagal menyimpan  coba lagi dalam beberapa menit’; tidak ada data tersimpan sebagian (atomic transaction)</w:t>
            </w:r>
          </w:p>
        </w:tc>
      </w:tr>
    </w:tbl>
    <w:p w14:paraId="6DE123E0" w14:textId="77777777" w:rsidR="00E60953" w:rsidRPr="00E60953" w:rsidRDefault="00E60953" w:rsidP="00E60953"/>
    <w:p w14:paraId="712A3984" w14:textId="77777777" w:rsidR="00CA2B49" w:rsidRPr="00E60953" w:rsidRDefault="00000000" w:rsidP="001E348F">
      <w:pPr>
        <w:pStyle w:val="Heading1"/>
        <w:rPr>
          <w:sz w:val="20"/>
          <w:szCs w:val="20"/>
        </w:rPr>
      </w:pPr>
      <w:r>
        <w:rPr>
          <w:sz w:val="20"/>
          <w:szCs w:val="20"/>
        </w:rPr>
        <w:t>Revision History</w:t>
      </w:r>
    </w:p>
    <w:p w14:paraId="7BED6194" w14:textId="77777777" w:rsidR="00CA2B49" w:rsidRPr="00E60953" w:rsidRDefault="00000000" w:rsidP="001E348F">
      <w:pPr>
        <w:spacing w:before="40" w:after="60"/>
      </w:pPr>
      <w:r>
        <w:rPr>
          <w:color w:val="94A3B8"/>
        </w:rPr>
        <w:t>Update this table each time you change the document. Version, date, author, one-line summary of what changed.</w:t>
      </w:r>
    </w:p>
    <w:p w14:paraId="5CC568DE" w14:textId="77777777" w:rsidR="00CA2B49" w:rsidRPr="00E60953" w:rsidRDefault="00CA2B49" w:rsidP="001E348F">
      <w:pPr>
        <w:spacing w:before="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1399"/>
        <w:gridCol w:w="2396"/>
        <w:gridCol w:w="4551"/>
      </w:tblGrid>
      <w:tr w:rsidR="00CA2B49" w:rsidRPr="00E60953" w14:paraId="02AFA297" w14:textId="77777777" w:rsidTr="00144417">
        <w:trPr>
          <w:tblHeader/>
        </w:trPr>
        <w:tc>
          <w:tcPr>
            <w:tcW w:w="1014"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1C550177" w14:textId="77777777" w:rsidR="00CA2B49" w:rsidRPr="00E60953" w:rsidRDefault="00000000" w:rsidP="001E348F">
            <w:r>
              <w:rPr>
                <w:b/>
                <w:bCs/>
                <w:color w:val="FFFFFF"/>
              </w:rPr>
              <w:t>Version</w:t>
            </w:r>
          </w:p>
        </w:tc>
        <w:tc>
          <w:tcPr>
            <w:tcW w:w="1399"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0425EC87" w14:textId="77777777" w:rsidR="00CA2B49" w:rsidRPr="00E60953" w:rsidRDefault="00000000" w:rsidP="001E348F">
            <w:r>
              <w:rPr>
                <w:b/>
                <w:bCs/>
                <w:color w:val="FFFFFF"/>
              </w:rPr>
              <w:t>Date</w:t>
            </w:r>
          </w:p>
        </w:tc>
        <w:tc>
          <w:tcPr>
            <w:tcW w:w="2396"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3DEFB6A8" w14:textId="77777777" w:rsidR="00CA2B49" w:rsidRPr="00E60953" w:rsidRDefault="00000000" w:rsidP="001E348F">
            <w:r>
              <w:rPr>
                <w:b/>
                <w:bCs/>
                <w:color w:val="FFFFFF"/>
              </w:rPr>
              <w:t>Author</w:t>
            </w:r>
          </w:p>
        </w:tc>
        <w:tc>
          <w:tcPr>
            <w:tcW w:w="4551"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303F2D0A" w14:textId="77777777" w:rsidR="00CA2B49" w:rsidRPr="00E60953" w:rsidRDefault="00000000" w:rsidP="001E348F">
            <w:r>
              <w:rPr>
                <w:b/>
                <w:bCs/>
                <w:color w:val="FFFFFF"/>
              </w:rPr>
              <w:t>Changes</w:t>
            </w:r>
          </w:p>
        </w:tc>
      </w:tr>
      <w:tr w:rsidR="00144417" w:rsidRPr="00E60953" w14:paraId="32149F4B" w14:textId="77777777" w:rsidTr="00144417">
        <w:tc>
          <w:tcPr>
            <w:tcW w:w="10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FD390C" w14:textId="77777777" w:rsidR="00144417" w:rsidRPr="00880789" w:rsidRDefault="00144417" w:rsidP="00144417">
            <w:r>
              <w:rPr>
                <w:b/>
                <w:bCs/>
                <w:color w:val="2E4057"/>
              </w:rPr>
              <w:t>v0.1</w:t>
            </w:r>
          </w:p>
        </w:tc>
        <w:tc>
          <w:tcPr>
            <w:tcW w:w="13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82520F" w14:textId="77777777" w:rsidR="00144417" w:rsidRPr="00880789" w:rsidRDefault="00144417" w:rsidP="00144417">
            <w:r>
              <w:rPr>
                <w:color w:val="222222"/>
              </w:rPr>
              <w:t>12 Mei 2026</w:t>
            </w:r>
          </w:p>
        </w:tc>
        <w:tc>
          <w:tcPr>
            <w:tcW w:w="23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92EBFB" w14:textId="77777777" w:rsidR="00144417" w:rsidRPr="00880789" w:rsidRDefault="00144417" w:rsidP="00144417">
            <w:r>
              <w:rPr>
                <w:color w:val="222222"/>
              </w:rPr>
              <w:t>Mohammad Rizky Hidayat</w:t>
            </w:r>
          </w:p>
        </w:tc>
        <w:tc>
          <w:tcPr>
            <w:tcW w:w="4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73D08D" w14:textId="77777777" w:rsidR="00144417" w:rsidRPr="00880789" w:rsidRDefault="00144417" w:rsidP="00144417">
            <w:r>
              <w:rPr>
                <w:color w:val="222222"/>
              </w:rPr>
              <w:t>Initial draft problem statement &amp; objectives</w:t>
            </w:r>
          </w:p>
        </w:tc>
      </w:tr>
      <w:tr w:rsidR="00144417" w:rsidRPr="00E60953" w14:paraId="47DBDAED" w14:textId="77777777" w:rsidTr="00144417">
        <w:tc>
          <w:tcPr>
            <w:tcW w:w="101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5C2FD3A4" w14:textId="77777777" w:rsidR="00144417" w:rsidRPr="00880789" w:rsidRDefault="00144417" w:rsidP="00144417">
            <w:r>
              <w:rPr>
                <w:b/>
                <w:bCs/>
                <w:color w:val="2E4057"/>
              </w:rPr>
              <w:t>v0.2</w:t>
            </w:r>
          </w:p>
        </w:tc>
        <w:tc>
          <w:tcPr>
            <w:tcW w:w="139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31D71ACA" w14:textId="77777777" w:rsidR="00144417" w:rsidRPr="00880789" w:rsidRDefault="00144417" w:rsidP="00144417">
            <w:r>
              <w:rPr>
                <w:color w:val="222222"/>
              </w:rPr>
              <w:t>16 Mei 2026</w:t>
            </w:r>
          </w:p>
        </w:tc>
        <w:tc>
          <w:tcPr>
            <w:tcW w:w="23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242B738D" w14:textId="77777777" w:rsidR="00144417" w:rsidRPr="00880789" w:rsidRDefault="00880789" w:rsidP="00144417">
            <w:pPr>
              <w:rPr>
                <w:color w:val="444444"/>
              </w:rPr>
            </w:pPr>
            <w:r>
              <w:rPr>
                <w:color w:val="444444"/>
              </w:rPr>
              <w:t>Zulfani Syfa Raudhatul Jannah</w:t>
            </w:r>
          </w:p>
        </w:tc>
        <w:tc>
          <w:tcPr>
            <w:tcW w:w="455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31FCBC98" w14:textId="77777777" w:rsidR="00144417" w:rsidRPr="00880789" w:rsidRDefault="00144417" w:rsidP="00144417">
            <w:r>
              <w:rPr>
                <w:color w:val="222222"/>
              </w:rPr>
              <w:t>Tambah success metrics &amp; scope table</w:t>
            </w:r>
          </w:p>
        </w:tc>
      </w:tr>
      <w:tr w:rsidR="00144417" w:rsidRPr="00E60953" w14:paraId="64943088" w14:textId="77777777" w:rsidTr="00144417">
        <w:tc>
          <w:tcPr>
            <w:tcW w:w="101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586A896B" w14:textId="77777777" w:rsidR="00144417" w:rsidRPr="00880789" w:rsidRDefault="00144417" w:rsidP="00144417">
            <w:pPr>
              <w:rPr>
                <w:color w:val="374151"/>
              </w:rPr>
            </w:pPr>
            <w:r>
              <w:rPr>
                <w:b/>
                <w:bCs/>
                <w:color w:val="2E4057"/>
              </w:rPr>
              <w:t>v0.3</w:t>
            </w:r>
          </w:p>
        </w:tc>
        <w:tc>
          <w:tcPr>
            <w:tcW w:w="139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0A26A71D" w14:textId="77777777" w:rsidR="00144417" w:rsidRPr="00880789" w:rsidRDefault="00144417" w:rsidP="00144417">
            <w:pPr>
              <w:rPr>
                <w:color w:val="93C5FD"/>
              </w:rPr>
            </w:pPr>
            <w:r>
              <w:rPr>
                <w:color w:val="222222"/>
              </w:rPr>
              <w:t>18 Mei 2026</w:t>
            </w:r>
          </w:p>
        </w:tc>
        <w:tc>
          <w:tcPr>
            <w:tcW w:w="23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07E5C3D4" w14:textId="77777777" w:rsidR="00144417" w:rsidRPr="00880789" w:rsidRDefault="00880789" w:rsidP="00144417">
            <w:pPr>
              <w:rPr>
                <w:color w:val="444444"/>
              </w:rPr>
            </w:pPr>
            <w:r>
              <w:rPr>
                <w:color w:val="444444"/>
              </w:rPr>
              <w:t xml:space="preserve">Aditya Fajar Aritama  </w:t>
            </w:r>
          </w:p>
        </w:tc>
        <w:tc>
          <w:tcPr>
            <w:tcW w:w="455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149649A6" w14:textId="77777777" w:rsidR="00144417" w:rsidRPr="00880789" w:rsidRDefault="00144417" w:rsidP="00144417">
            <w:pPr>
              <w:rPr>
                <w:color w:val="93C5FD"/>
              </w:rPr>
            </w:pPr>
            <w:r>
              <w:rPr>
                <w:color w:val="222222"/>
              </w:rPr>
              <w:t>Tambah functional requirements FR-001 s/d FR-A05</w:t>
            </w:r>
          </w:p>
        </w:tc>
      </w:tr>
      <w:tr w:rsidR="00144417" w:rsidRPr="00E60953" w14:paraId="033A9F82" w14:textId="77777777" w:rsidTr="00144417">
        <w:tc>
          <w:tcPr>
            <w:tcW w:w="101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2416B955" w14:textId="77777777" w:rsidR="00144417" w:rsidRPr="00880789" w:rsidRDefault="00144417" w:rsidP="00144417">
            <w:pPr>
              <w:rPr>
                <w:color w:val="374151"/>
              </w:rPr>
            </w:pPr>
            <w:r>
              <w:rPr>
                <w:b/>
                <w:bCs/>
                <w:color w:val="2E4057"/>
              </w:rPr>
              <w:t>v1.0</w:t>
            </w:r>
          </w:p>
        </w:tc>
        <w:tc>
          <w:tcPr>
            <w:tcW w:w="139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16D0C940" w14:textId="77777777" w:rsidR="00144417" w:rsidRPr="00880789" w:rsidRDefault="00144417" w:rsidP="00144417">
            <w:pPr>
              <w:rPr>
                <w:color w:val="93C5FD"/>
              </w:rPr>
            </w:pPr>
            <w:r>
              <w:rPr>
                <w:color w:val="222222"/>
              </w:rPr>
              <w:t>19 Mei 2026</w:t>
            </w:r>
          </w:p>
        </w:tc>
        <w:tc>
          <w:tcPr>
            <w:tcW w:w="23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62C547C8" w14:textId="77777777" w:rsidR="00144417" w:rsidRPr="00880789" w:rsidRDefault="00144417" w:rsidP="00144417">
            <w:pPr>
              <w:rPr>
                <w:color w:val="93C5FD"/>
              </w:rPr>
            </w:pPr>
            <w:r>
              <w:rPr>
                <w:color w:val="222222"/>
              </w:rPr>
              <w:t>Muhammad Luthfi</w:t>
            </w:r>
          </w:p>
        </w:tc>
        <w:tc>
          <w:tcPr>
            <w:tcW w:w="455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455FB1F3" w14:textId="77777777" w:rsidR="00144417" w:rsidRPr="00880789" w:rsidRDefault="00144417" w:rsidP="00144417">
            <w:pPr>
              <w:rPr>
                <w:color w:val="93C5FD"/>
              </w:rPr>
            </w:pPr>
            <w:r>
              <w:rPr>
                <w:color w:val="222222"/>
              </w:rPr>
              <w:t>Finalisasi workflows, edge cases &amp; formatting</w:t>
            </w:r>
          </w:p>
        </w:tc>
      </w:tr>
      <w:tr w:rsidR="00144417" w:rsidRPr="00E60953" w14:paraId="033A9F83" w14:textId="77777777" w:rsidTr="00144417">
        <w:tc>
          <w:tcPr>
            <w:tcW w:w="101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2416B956" w14:textId="77777777" w:rsidR="00144417" w:rsidRPr="00880789" w:rsidRDefault="00144417" w:rsidP="00144417">
            <w:pPr>
              <w:rPr>
                <w:color w:val="374151"/>
              </w:rPr>
            </w:pPr>
            <w:r>
              <w:rPr>
                <w:b/>
                <w:bCs/>
                <w:color w:val="2E4057"/>
              </w:rPr>
              <w:t>v1.1</w:t>
            </w:r>
          </w:p>
        </w:tc>
        <w:tc>
          <w:tcPr>
            <w:tcW w:w="139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16D0C941" w14:textId="77777777" w:rsidR="00144417" w:rsidRPr="00880789" w:rsidRDefault="00144417" w:rsidP="00144417">
            <w:pPr>
              <w:rPr>
                <w:color w:val="93C5FD"/>
              </w:rPr>
            </w:pPr>
            <w:r>
              <w:rPr>
                <w:color w:val="222222"/>
              </w:rPr>
              <w:t>20 Jun 2026</w:t>
            </w:r>
          </w:p>
        </w:tc>
        <w:tc>
          <w:tcPr>
            <w:tcW w:w="23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62C547C9" w14:textId="77777777" w:rsidR="00144417" w:rsidRPr="00880789" w:rsidRDefault="00144417" w:rsidP="00144417">
            <w:pPr>
              <w:rPr>
                <w:color w:val="93C5FD"/>
              </w:rPr>
            </w:pPr>
            <w:r>
              <w:rPr>
                <w:color w:val="222222"/>
              </w:rPr>
              <w:t>Tim</w:t>
            </w:r>
          </w:p>
        </w:tc>
        <w:tc>
          <w:tcPr>
            <w:tcW w:w="455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40" w:type="dxa"/>
              <w:bottom w:w="80" w:type="dxa"/>
              <w:right w:w="140" w:type="dxa"/>
            </w:tcMar>
          </w:tcPr>
          <w:p w14:paraId="455FB1F4" w14:textId="77777777" w:rsidR="00144417" w:rsidRPr="00880789" w:rsidRDefault="00144417" w:rsidP="00144417">
            <w:pPr>
              <w:rPr>
                <w:color w:val="93C5FD"/>
              </w:rPr>
            </w:pPr>
            <w:r>
              <w:rPr>
                <w:color w:val="222222"/>
              </w:rPr>
              <w:t>Tambah FR-004 Community Priority (quiz input ke-4, simetris dengan Internet &amp; Environment); renumbering FR-005 s/d FR-012; perbaiki redaksi ganda FR-001 dan workflow Step 1/2 (4 persona, community priority)</w:t>
            </w:r>
          </w:p>
        </w:tc>
      </w:tr>
    </w:tbl>
    <w:p w14:paraId="7B05E4BD" w14:textId="77777777" w:rsidR="00CA2B49" w:rsidRPr="00E60953" w:rsidRDefault="00CA2B49" w:rsidP="001E348F">
      <w:pPr>
        <w:spacing w:before="120" w:after="60"/>
      </w:pPr>
    </w:p>
    <w:p w14:paraId="2C250E71" w14:textId="77777777" w:rsidR="00CA2B49" w:rsidRPr="00E60953" w:rsidRDefault="00CA2B49" w:rsidP="001E348F">
      <w:pPr>
        <w:spacing w:before="80"/>
      </w:pPr>
    </w:p>
    <w:sectPr w:rsidR="00CA2B49" w:rsidRPr="00E6095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750C4" w14:textId="77777777" w:rsidR="00EC2D8C" w:rsidRDefault="00EC2D8C">
      <w:r>
        <w:separator/>
      </w:r>
    </w:p>
  </w:endnote>
  <w:endnote w:type="continuationSeparator" w:id="0">
    <w:p w14:paraId="1025BFB4" w14:textId="77777777" w:rsidR="00EC2D8C" w:rsidRDefault="00EC2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A07C8" w14:textId="77777777" w:rsidR="00CA2B49" w:rsidRDefault="00C34F4C">
    <w:pPr>
      <w:pBdr>
        <w:top w:val="single" w:sz="4" w:space="2" w:color="E2E8F0"/>
      </w:pBdr>
      <w:spacing w:before="60"/>
      <w:jc w:val="center"/>
    </w:pPr>
    <w:r>
      <w:rPr>
        <w:color w:val="94A3B8"/>
        <w:sz w:val="16"/>
        <w:szCs w:val="16"/>
      </w:rPr>
      <w:t>Information System Development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6FA7B" w14:textId="77777777" w:rsidR="00EC2D8C" w:rsidRDefault="00EC2D8C">
      <w:r>
        <w:separator/>
      </w:r>
    </w:p>
  </w:footnote>
  <w:footnote w:type="continuationSeparator" w:id="0">
    <w:p w14:paraId="35C03F5A" w14:textId="77777777" w:rsidR="00EC2D8C" w:rsidRDefault="00EC2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EE06E" w14:textId="77777777" w:rsidR="00CA2B49" w:rsidRDefault="00000000">
    <w:pPr>
      <w:pBdr>
        <w:bottom w:val="single" w:sz="4" w:space="2" w:color="E2E8F0"/>
      </w:pBdr>
      <w:spacing w:after="80"/>
    </w:pPr>
    <w:r>
      <w:rPr>
        <w:color w:val="94A3B8"/>
        <w:sz w:val="17"/>
        <w:szCs w:val="17"/>
      </w:rPr>
      <w:t>Product Requirements Document   •   [Product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3025B"/>
    <w:multiLevelType w:val="hybridMultilevel"/>
    <w:tmpl w:val="F78C65CC"/>
    <w:lvl w:ilvl="0" w:tplc="AA307C54">
      <w:start w:val="1"/>
      <w:numFmt w:val="bullet"/>
      <w:lvlText w:val="•"/>
      <w:lvlJc w:val="left"/>
      <w:pPr>
        <w:ind w:left="720" w:hanging="360"/>
      </w:pPr>
    </w:lvl>
    <w:lvl w:ilvl="1" w:tplc="4A9A432A">
      <w:numFmt w:val="decimal"/>
      <w:lvlText w:val=""/>
      <w:lvlJc w:val="left"/>
    </w:lvl>
    <w:lvl w:ilvl="2" w:tplc="042C7E14">
      <w:numFmt w:val="decimal"/>
      <w:lvlText w:val=""/>
      <w:lvlJc w:val="left"/>
    </w:lvl>
    <w:lvl w:ilvl="3" w:tplc="655A8536">
      <w:numFmt w:val="decimal"/>
      <w:lvlText w:val=""/>
      <w:lvlJc w:val="left"/>
    </w:lvl>
    <w:lvl w:ilvl="4" w:tplc="062C3210">
      <w:numFmt w:val="decimal"/>
      <w:lvlText w:val=""/>
      <w:lvlJc w:val="left"/>
    </w:lvl>
    <w:lvl w:ilvl="5" w:tplc="0A78F3D6">
      <w:numFmt w:val="decimal"/>
      <w:lvlText w:val=""/>
      <w:lvlJc w:val="left"/>
    </w:lvl>
    <w:lvl w:ilvl="6" w:tplc="EE68A8F0">
      <w:numFmt w:val="decimal"/>
      <w:lvlText w:val=""/>
      <w:lvlJc w:val="left"/>
    </w:lvl>
    <w:lvl w:ilvl="7" w:tplc="68B2FF56">
      <w:numFmt w:val="decimal"/>
      <w:lvlText w:val=""/>
      <w:lvlJc w:val="left"/>
    </w:lvl>
    <w:lvl w:ilvl="8" w:tplc="289A0428">
      <w:numFmt w:val="decimal"/>
      <w:lvlText w:val=""/>
      <w:lvlJc w:val="left"/>
    </w:lvl>
  </w:abstractNum>
  <w:abstractNum w:abstractNumId="1" w15:restartNumberingAfterBreak="0">
    <w:nsid w:val="30EA2CFD"/>
    <w:multiLevelType w:val="hybridMultilevel"/>
    <w:tmpl w:val="3626A0B2"/>
    <w:lvl w:ilvl="0" w:tplc="613CCB04">
      <w:start w:val="1"/>
      <w:numFmt w:val="bullet"/>
      <w:lvlText w:val="●"/>
      <w:lvlJc w:val="left"/>
      <w:pPr>
        <w:ind w:left="720" w:hanging="360"/>
      </w:pPr>
    </w:lvl>
    <w:lvl w:ilvl="1" w:tplc="E2F43F5A">
      <w:start w:val="1"/>
      <w:numFmt w:val="bullet"/>
      <w:lvlText w:val="○"/>
      <w:lvlJc w:val="left"/>
      <w:pPr>
        <w:ind w:left="1440" w:hanging="360"/>
      </w:pPr>
    </w:lvl>
    <w:lvl w:ilvl="2" w:tplc="C088C884">
      <w:start w:val="1"/>
      <w:numFmt w:val="bullet"/>
      <w:lvlText w:val="■"/>
      <w:lvlJc w:val="left"/>
      <w:pPr>
        <w:ind w:left="2160" w:hanging="360"/>
      </w:pPr>
    </w:lvl>
    <w:lvl w:ilvl="3" w:tplc="22D0EE38">
      <w:start w:val="1"/>
      <w:numFmt w:val="bullet"/>
      <w:lvlText w:val="●"/>
      <w:lvlJc w:val="left"/>
      <w:pPr>
        <w:ind w:left="2880" w:hanging="360"/>
      </w:pPr>
    </w:lvl>
    <w:lvl w:ilvl="4" w:tplc="87D6AA04">
      <w:start w:val="1"/>
      <w:numFmt w:val="bullet"/>
      <w:lvlText w:val="○"/>
      <w:lvlJc w:val="left"/>
      <w:pPr>
        <w:ind w:left="3600" w:hanging="360"/>
      </w:pPr>
    </w:lvl>
    <w:lvl w:ilvl="5" w:tplc="F0CEBCF2">
      <w:start w:val="1"/>
      <w:numFmt w:val="bullet"/>
      <w:lvlText w:val="■"/>
      <w:lvlJc w:val="left"/>
      <w:pPr>
        <w:ind w:left="4320" w:hanging="360"/>
      </w:pPr>
    </w:lvl>
    <w:lvl w:ilvl="6" w:tplc="0F267DBA">
      <w:start w:val="1"/>
      <w:numFmt w:val="bullet"/>
      <w:lvlText w:val="●"/>
      <w:lvlJc w:val="left"/>
      <w:pPr>
        <w:ind w:left="5040" w:hanging="360"/>
      </w:pPr>
    </w:lvl>
    <w:lvl w:ilvl="7" w:tplc="BB122D68">
      <w:start w:val="1"/>
      <w:numFmt w:val="bullet"/>
      <w:lvlText w:val="●"/>
      <w:lvlJc w:val="left"/>
      <w:pPr>
        <w:ind w:left="5760" w:hanging="360"/>
      </w:pPr>
    </w:lvl>
    <w:lvl w:ilvl="8" w:tplc="5F78E9E0">
      <w:start w:val="1"/>
      <w:numFmt w:val="bullet"/>
      <w:lvlText w:val="●"/>
      <w:lvlJc w:val="left"/>
      <w:pPr>
        <w:ind w:left="6480" w:hanging="360"/>
      </w:pPr>
    </w:lvl>
  </w:abstractNum>
  <w:abstractNum w:abstractNumId="2" w15:restartNumberingAfterBreak="0">
    <w:nsid w:val="7D41012D"/>
    <w:multiLevelType w:val="hybridMultilevel"/>
    <w:tmpl w:val="B5CA809A"/>
    <w:lvl w:ilvl="0" w:tplc="1EEA4D5A">
      <w:start w:val="1"/>
      <w:numFmt w:val="bullet"/>
      <w:lvlText w:val="•"/>
      <w:lvlJc w:val="left"/>
      <w:pPr>
        <w:ind w:left="720" w:hanging="360"/>
      </w:pPr>
      <w:rPr>
        <w:rFonts w:ascii="Arial" w:eastAsia="Arial" w:hAnsi="Arial" w:cs="Arial"/>
        <w:sz w:val="20"/>
        <w:szCs w:val="20"/>
      </w:rPr>
    </w:lvl>
    <w:lvl w:ilvl="1" w:tplc="FA74D676">
      <w:numFmt w:val="decimal"/>
      <w:lvlText w:val=""/>
      <w:lvlJc w:val="left"/>
    </w:lvl>
    <w:lvl w:ilvl="2" w:tplc="0186CE0E">
      <w:numFmt w:val="decimal"/>
      <w:lvlText w:val=""/>
      <w:lvlJc w:val="left"/>
    </w:lvl>
    <w:lvl w:ilvl="3" w:tplc="7444BF30">
      <w:numFmt w:val="decimal"/>
      <w:lvlText w:val=""/>
      <w:lvlJc w:val="left"/>
    </w:lvl>
    <w:lvl w:ilvl="4" w:tplc="1D5CDB12">
      <w:numFmt w:val="decimal"/>
      <w:lvlText w:val=""/>
      <w:lvlJc w:val="left"/>
    </w:lvl>
    <w:lvl w:ilvl="5" w:tplc="FC503CBA">
      <w:numFmt w:val="decimal"/>
      <w:lvlText w:val=""/>
      <w:lvlJc w:val="left"/>
    </w:lvl>
    <w:lvl w:ilvl="6" w:tplc="297CC73A">
      <w:numFmt w:val="decimal"/>
      <w:lvlText w:val=""/>
      <w:lvlJc w:val="left"/>
    </w:lvl>
    <w:lvl w:ilvl="7" w:tplc="B802D866">
      <w:numFmt w:val="decimal"/>
      <w:lvlText w:val=""/>
      <w:lvlJc w:val="left"/>
    </w:lvl>
    <w:lvl w:ilvl="8" w:tplc="6B2CD002">
      <w:numFmt w:val="decimal"/>
      <w:lvlText w:val=""/>
      <w:lvlJc w:val="left"/>
    </w:lvl>
  </w:abstractNum>
  <w:num w:numId="1" w16cid:durableId="461920135">
    <w:abstractNumId w:val="1"/>
    <w:lvlOverride w:ilvl="0">
      <w:startOverride w:val="1"/>
    </w:lvlOverride>
  </w:num>
  <w:num w:numId="2" w16cid:durableId="1289776227">
    <w:abstractNumId w:val="2"/>
    <w:lvlOverride w:ilvl="0">
      <w:startOverride w:val="1"/>
    </w:lvlOverride>
  </w:num>
  <w:num w:numId="3" w16cid:durableId="720321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B49"/>
    <w:rsid w:val="000C2420"/>
    <w:rsid w:val="000C3F4A"/>
    <w:rsid w:val="00144417"/>
    <w:rsid w:val="001A2C0F"/>
    <w:rsid w:val="001D43C5"/>
    <w:rsid w:val="001E348F"/>
    <w:rsid w:val="002239B3"/>
    <w:rsid w:val="002317EB"/>
    <w:rsid w:val="00292CE1"/>
    <w:rsid w:val="002A7A04"/>
    <w:rsid w:val="002D5A59"/>
    <w:rsid w:val="00345533"/>
    <w:rsid w:val="004E0220"/>
    <w:rsid w:val="00584031"/>
    <w:rsid w:val="00584146"/>
    <w:rsid w:val="005B730A"/>
    <w:rsid w:val="006C4C6A"/>
    <w:rsid w:val="00880789"/>
    <w:rsid w:val="009059CB"/>
    <w:rsid w:val="0090755C"/>
    <w:rsid w:val="00B27C18"/>
    <w:rsid w:val="00B77836"/>
    <w:rsid w:val="00B84C34"/>
    <w:rsid w:val="00C24114"/>
    <w:rsid w:val="00C34F4C"/>
    <w:rsid w:val="00C9140F"/>
    <w:rsid w:val="00CA2B49"/>
    <w:rsid w:val="00CB0343"/>
    <w:rsid w:val="00DB5BAE"/>
    <w:rsid w:val="00E60953"/>
    <w:rsid w:val="00EC2D8C"/>
    <w:rsid w:val="00F307D5"/>
    <w:rsid w:val="00F31121"/>
    <w:rsid w:val="00FB00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9B5B"/>
  <w15:docId w15:val="{86C12475-ABF4-244B-8838-881DC2EBA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789"/>
  </w:style>
  <w:style w:type="paragraph" w:styleId="Heading1">
    <w:name w:val="heading 1"/>
    <w:uiPriority w:val="9"/>
    <w:qFormat/>
    <w:pPr>
      <w:spacing w:before="320" w:after="120"/>
      <w:outlineLvl w:val="0"/>
    </w:pPr>
    <w:rPr>
      <w:b/>
      <w:bCs/>
      <w:color w:val="1B2A4A"/>
      <w:sz w:val="36"/>
      <w:szCs w:val="36"/>
    </w:rPr>
  </w:style>
  <w:style w:type="paragraph" w:styleId="Heading2">
    <w:name w:val="heading 2"/>
    <w:link w:val="Heading2Char"/>
    <w:uiPriority w:val="9"/>
    <w:unhideWhenUsed/>
    <w:qFormat/>
    <w:pPr>
      <w:spacing w:before="240" w:after="80"/>
      <w:outlineLvl w:val="1"/>
    </w:pPr>
    <w:rPr>
      <w:b/>
      <w:bCs/>
      <w:color w:val="2563EB"/>
      <w:sz w:val="26"/>
      <w:szCs w:val="26"/>
    </w:rPr>
  </w:style>
  <w:style w:type="paragraph" w:styleId="Heading3">
    <w:name w:val="heading 3"/>
    <w:uiPriority w:val="9"/>
    <w:unhideWhenUsed/>
    <w:qFormat/>
    <w:pPr>
      <w:spacing w:before="160" w:after="60"/>
      <w:outlineLvl w:val="2"/>
    </w:pPr>
    <w:rPr>
      <w:b/>
      <w:bCs/>
      <w:color w:val="37415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4F4C"/>
    <w:pPr>
      <w:tabs>
        <w:tab w:val="center" w:pos="4680"/>
        <w:tab w:val="right" w:pos="9360"/>
      </w:tabs>
    </w:pPr>
  </w:style>
  <w:style w:type="character" w:customStyle="1" w:styleId="HeaderChar">
    <w:name w:val="Header Char"/>
    <w:basedOn w:val="DefaultParagraphFont"/>
    <w:link w:val="Header"/>
    <w:uiPriority w:val="99"/>
    <w:rsid w:val="00C34F4C"/>
  </w:style>
  <w:style w:type="paragraph" w:styleId="Footer">
    <w:name w:val="footer"/>
    <w:basedOn w:val="Normal"/>
    <w:link w:val="FooterChar"/>
    <w:uiPriority w:val="99"/>
    <w:unhideWhenUsed/>
    <w:rsid w:val="00C34F4C"/>
    <w:pPr>
      <w:tabs>
        <w:tab w:val="center" w:pos="4680"/>
        <w:tab w:val="right" w:pos="9360"/>
      </w:tabs>
    </w:pPr>
  </w:style>
  <w:style w:type="character" w:customStyle="1" w:styleId="FooterChar">
    <w:name w:val="Footer Char"/>
    <w:basedOn w:val="DefaultParagraphFont"/>
    <w:link w:val="Footer"/>
    <w:uiPriority w:val="99"/>
    <w:rsid w:val="00C34F4C"/>
  </w:style>
  <w:style w:type="character" w:customStyle="1" w:styleId="Heading2Char">
    <w:name w:val="Heading 2 Char"/>
    <w:basedOn w:val="DefaultParagraphFont"/>
    <w:link w:val="Heading2"/>
    <w:uiPriority w:val="9"/>
    <w:rsid w:val="00144417"/>
    <w:rPr>
      <w:b/>
      <w:bCs/>
      <w:color w:val="2563EB"/>
      <w:sz w:val="26"/>
      <w:szCs w:val="26"/>
    </w:rPr>
  </w:style>
  <w:style w:type="character" w:styleId="Strong">
    <w:name w:val="Strong"/>
    <w:basedOn w:val="DefaultParagraphFont"/>
    <w:uiPriority w:val="22"/>
    <w:qFormat/>
    <w:rsid w:val="006C4C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11</Pages>
  <Words>2801</Words>
  <Characters>15970</Characters>
  <Application>Microsoft Office Word</Application>
  <DocSecurity>0</DocSecurity>
  <Lines>133</Lines>
  <Paragraphs>37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1.  Problem Statement</vt:lpstr>
      <vt:lpstr>        1.1  Background &amp; Context</vt:lpstr>
      <vt:lpstr>        1.2  Problem Statement</vt:lpstr>
      <vt:lpstr>        1.3  Who is Affected</vt:lpstr>
      <vt:lpstr>2.  Objectives</vt:lpstr>
      <vt:lpstr>        2.1  Business Objectives</vt:lpstr>
      <vt:lpstr>        2.2  User Objectives</vt:lpstr>
      <vt:lpstr>3.  Success Metrics</vt:lpstr>
      <vt:lpstr>4.  Scope</vt:lpstr>
      <vt:lpstr>        4.1  In Scope &amp; Out of Scope (MVP)</vt:lpstr>
      <vt:lpstr>        4.2  Assumptions &amp; Constraints</vt:lpstr>
      <vt:lpstr>5.  Functional Requirements</vt:lpstr>
      <vt:lpstr>        5.1  FR Table: Freelancer (Pengguna)</vt:lpstr>
      <vt:lpstr>        5.2  FR Table: Admin / Data Manager</vt:lpstr>
      <vt:lpstr>6.  User Workflows</vt:lpstr>
      <vt:lpstr>    6.1  Workflow: Persona Quiz &amp; Region Recommendation</vt:lpstr>
      <vt:lpstr>        Ideal Path</vt:lpstr>
      <vt:lpstr>        Decision Points</vt:lpstr>
      <vt:lpstr>        Edge Cases</vt:lpstr>
      <vt:lpstr>    6.2  Workflow: Admin Data Update</vt:lpstr>
      <vt:lpstr>        Ideal Path</vt:lpstr>
      <vt:lpstr>        Decision Points</vt:lpstr>
      <vt:lpstr>        Edge Cases</vt:lpstr>
      <vt:lpstr>Revision History</vt:lpstr>
    </vt:vector>
  </TitlesOfParts>
  <Company/>
  <LinksUpToDate>false</LinksUpToDate>
  <CharactersWithSpaces>18734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Rizky Hidayat</cp:lastModifiedBy>
  <cp:revision>9</cp:revision>
  <dcterms:created xsi:type="dcterms:W3CDTF">2026-05-03T13:09:00Z</dcterms:created>
  <dcterms:modified xsi:type="dcterms:W3CDTF">2026-06-20T05:51:00Z</dcterms:modified>
</cp:coreProperties>
</file>