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F9F" w:rsidRDefault="004A7F9F" w:rsidP="004A7F9F">
      <w:pPr>
        <w:rPr>
          <w:sz w:val="40"/>
          <w:szCs w:val="40"/>
        </w:rPr>
      </w:pPr>
      <w:r w:rsidRPr="004A7F9F">
        <w:rPr>
          <w:sz w:val="40"/>
          <w:szCs w:val="40"/>
        </w:rPr>
        <w:t>Ms. NITI MILAN PANCHOLI</w:t>
      </w:r>
      <w:r w:rsidRPr="004A7F9F">
        <w:rPr>
          <w:sz w:val="40"/>
          <w:szCs w:val="40"/>
        </w:rPr>
        <w:tab/>
      </w:r>
    </w:p>
    <w:p w:rsidR="004A7F9F" w:rsidRDefault="004A7F9F" w:rsidP="004A7F9F">
      <w:pPr>
        <w:rPr>
          <w:sz w:val="40"/>
          <w:szCs w:val="40"/>
        </w:rPr>
      </w:pPr>
      <w:r>
        <w:rPr>
          <w:sz w:val="40"/>
          <w:szCs w:val="40"/>
        </w:rPr>
        <w:pict>
          <v:rect id="_x0000_i1025" style="width:0;height:1.5pt" o:hralign="center" o:hrstd="t" o:hr="t" fillcolor="#a0a0a0" stroked="f"/>
        </w:pict>
      </w:r>
    </w:p>
    <w:p w:rsidR="004A7F9F" w:rsidRPr="0052023D" w:rsidRDefault="00161BC1" w:rsidP="004A7F9F">
      <w:pPr>
        <w:rPr>
          <w:b/>
          <w:u w:val="single"/>
        </w:rPr>
      </w:pPr>
      <w:r w:rsidRPr="0052023D">
        <w:rPr>
          <w:b/>
          <w:u w:val="single"/>
        </w:rPr>
        <w:t>OBJECTIVE</w:t>
      </w:r>
      <w:r w:rsidR="004A7F9F" w:rsidRPr="0052023D">
        <w:rPr>
          <w:b/>
          <w:u w:val="single"/>
        </w:rPr>
        <w:t>:</w:t>
      </w:r>
    </w:p>
    <w:p w:rsidR="00891306" w:rsidRDefault="004A7F9F" w:rsidP="004A7F9F">
      <w:r w:rsidRPr="004A7F9F">
        <w:t>To obtain a position</w:t>
      </w:r>
      <w:r>
        <w:t xml:space="preserve"> as a School Teacher that will utilize my strong dedication to children’s development and to their educational needs with my demonstrated ability to teach, motivate and direct students while maintaining high intrest and achievement. Able to effectively interact with diverse populations of students at a variety of academic levels. Consistently maintain excellent relations with students ,par</w:t>
      </w:r>
      <w:r w:rsidR="00891306">
        <w:t>ents, faculty and adminstrators</w:t>
      </w:r>
    </w:p>
    <w:p w:rsidR="0052023D" w:rsidRDefault="003C1C87" w:rsidP="004A7F9F">
      <w:pPr>
        <w:rPr>
          <w:sz w:val="40"/>
          <w:szCs w:val="40"/>
        </w:rPr>
      </w:pPr>
      <w:r>
        <w:rPr>
          <w:sz w:val="40"/>
          <w:szCs w:val="40"/>
        </w:rPr>
        <w:pict>
          <v:rect id="_x0000_i1026" style="width:0;height:1.5pt" o:hralign="center" o:hrstd="t" o:hr="t" fillcolor="#a0a0a0" stroked="f"/>
        </w:pict>
      </w:r>
    </w:p>
    <w:p w:rsidR="003C1C87" w:rsidRPr="0052023D" w:rsidRDefault="00891306" w:rsidP="004A7F9F">
      <w:pPr>
        <w:rPr>
          <w:sz w:val="40"/>
          <w:szCs w:val="40"/>
        </w:rPr>
      </w:pPr>
      <w:r>
        <w:rPr>
          <w:sz w:val="40"/>
          <w:szCs w:val="40"/>
        </w:rPr>
        <w:t xml:space="preserve"> </w:t>
      </w:r>
      <w:r w:rsidR="003C1C87" w:rsidRPr="0052023D">
        <w:rPr>
          <w:b/>
          <w:u w:val="single"/>
        </w:rPr>
        <w:t>EXPERIENCE:</w:t>
      </w:r>
    </w:p>
    <w:p w:rsidR="00891306" w:rsidRDefault="003C1C87" w:rsidP="004A7F9F">
      <w:pPr>
        <w:rPr>
          <w:sz w:val="40"/>
          <w:szCs w:val="40"/>
        </w:rPr>
      </w:pPr>
      <w:r>
        <w:t xml:space="preserve">Tree House pre-primary school </w:t>
      </w:r>
      <w:r w:rsidR="0070623A">
        <w:t xml:space="preserve">;                                                                                                                            </w:t>
      </w:r>
      <w:r>
        <w:t>DPS Calorx pre-primary school</w:t>
      </w:r>
      <w:r w:rsidR="0070623A">
        <w:t xml:space="preserve">;                                                                                                                             </w:t>
      </w:r>
      <w:r>
        <w:t>Delhi Public School</w:t>
      </w:r>
      <w:r w:rsidR="00487626">
        <w:t xml:space="preserve"> Bopal pre-primary</w:t>
      </w:r>
      <w:r w:rsidR="00027DAC">
        <w:t xml:space="preserve"> school satellite campus</w:t>
      </w:r>
      <w:r w:rsidR="0070623A">
        <w:t xml:space="preserve">;                                                              </w:t>
      </w:r>
      <w:r w:rsidR="00027DAC">
        <w:t>Working with prep(nursery), Jr. kg, Sr.Kg students fo</w:t>
      </w:r>
      <w:r w:rsidR="0070623A">
        <w:t xml:space="preserve">r last two and a half year;                                        Have attented  20 to 25 training workshops organize by </w:t>
      </w:r>
      <w:r w:rsidR="0070623A">
        <w:t>Delhi Public School</w:t>
      </w:r>
      <w:r w:rsidR="0070623A">
        <w:t xml:space="preserve">, </w:t>
      </w:r>
      <w:r w:rsidR="0070623A">
        <w:t>Calorx pre-</w:t>
      </w:r>
      <w:r w:rsidR="0070623A">
        <w:t xml:space="preserve">school and tree house;                                                                                                                                                              Conducted art &amp; craft workshop for kids;                                                                                                                </w:t>
      </w:r>
      <w:r w:rsidR="00891306">
        <w:t>Good at organizing dance events &amp; talent shows;                                                                                        Creating &amp; designing a high quality worksheet for students;                                                              Conducting parent educator meeting;                                                                                                                      Giving tutions for standard  1</w:t>
      </w:r>
      <w:r w:rsidR="00891306" w:rsidRPr="00891306">
        <w:rPr>
          <w:vertAlign w:val="superscript"/>
        </w:rPr>
        <w:t>st</w:t>
      </w:r>
      <w:r w:rsidR="00891306">
        <w:rPr>
          <w:vertAlign w:val="superscript"/>
        </w:rPr>
        <w:t xml:space="preserve"> </w:t>
      </w:r>
      <w:r w:rsidR="00891306">
        <w:t>to 9</w:t>
      </w:r>
      <w:r w:rsidR="00891306" w:rsidRPr="00891306">
        <w:rPr>
          <w:vertAlign w:val="superscript"/>
        </w:rPr>
        <w:t>th</w:t>
      </w:r>
      <w:r w:rsidR="00891306">
        <w:rPr>
          <w:vertAlign w:val="superscript"/>
        </w:rPr>
        <w:t xml:space="preserve"> </w:t>
      </w:r>
      <w:r w:rsidR="00891306">
        <w:t>from last three years</w:t>
      </w:r>
      <w:r w:rsidR="00891306">
        <w:rPr>
          <w:sz w:val="40"/>
          <w:szCs w:val="40"/>
        </w:rPr>
        <w:pict>
          <v:rect id="_x0000_i1027" style="width:0;height:1.5pt" o:hralign="center" o:hrstd="t" o:hr="t" fillcolor="#a0a0a0" stroked="f"/>
        </w:pict>
      </w:r>
    </w:p>
    <w:p w:rsidR="00484FCF" w:rsidRPr="0052023D" w:rsidRDefault="00484FCF" w:rsidP="004A7F9F">
      <w:pPr>
        <w:rPr>
          <w:b/>
          <w:u w:val="single"/>
        </w:rPr>
      </w:pPr>
      <w:r w:rsidRPr="0052023D">
        <w:rPr>
          <w:b/>
          <w:u w:val="single"/>
        </w:rPr>
        <w:t>KEY SKILLS:</w:t>
      </w:r>
    </w:p>
    <w:p w:rsidR="00484FCF" w:rsidRPr="00484FCF" w:rsidRDefault="00484FCF" w:rsidP="004A7F9F">
      <w:r>
        <w:t>Self motivation, initiative with a high level of energy;                                                                                      Verbal communication skills;                                                                                                                            Decision making, critical thinking, organizing and planning;                                                                             Patience;                                                                                                                                                                 Tolerant;                                                                                                                                                               Flexible to different situations.</w:t>
      </w:r>
    </w:p>
    <w:p w:rsidR="00484FCF" w:rsidRDefault="00484FCF" w:rsidP="004A7F9F">
      <w:pPr>
        <w:rPr>
          <w:sz w:val="40"/>
          <w:szCs w:val="40"/>
        </w:rPr>
      </w:pPr>
      <w:r>
        <w:rPr>
          <w:sz w:val="40"/>
          <w:szCs w:val="40"/>
        </w:rPr>
        <w:pict>
          <v:rect id="_x0000_i1030" style="width:0;height:1.5pt" o:hralign="center" o:hrstd="t" o:hr="t" fillcolor="#a0a0a0" stroked="f"/>
        </w:pict>
      </w:r>
    </w:p>
    <w:p w:rsidR="008C0BDB" w:rsidRDefault="008C0BDB" w:rsidP="004A7F9F">
      <w:pPr>
        <w:rPr>
          <w:u w:val="single"/>
        </w:rPr>
      </w:pPr>
      <w:bookmarkStart w:id="0" w:name="_GoBack"/>
      <w:bookmarkEnd w:id="0"/>
    </w:p>
    <w:p w:rsidR="00891306" w:rsidRPr="0052023D" w:rsidRDefault="00891306" w:rsidP="004A7F9F">
      <w:pPr>
        <w:rPr>
          <w:b/>
          <w:u w:val="single"/>
        </w:rPr>
      </w:pPr>
      <w:r w:rsidRPr="0052023D">
        <w:rPr>
          <w:b/>
          <w:u w:val="single"/>
        </w:rPr>
        <w:lastRenderedPageBreak/>
        <w:t>EDUCATION:</w:t>
      </w:r>
    </w:p>
    <w:p w:rsidR="006B2B87" w:rsidRDefault="00891306" w:rsidP="004A7F9F">
      <w:r>
        <w:t>TY BCA from GBSC</w:t>
      </w:r>
      <w:r w:rsidR="006B2B87">
        <w:t xml:space="preserve"> (Bachelors of Computer Application ,from GLS)                                                                                                       HSC from GBSC (March 2007 , from GLS )                                                                                                                               SSC from GBSC (March 2005 , from GLS)         </w:t>
      </w:r>
    </w:p>
    <w:p w:rsidR="006B2B87" w:rsidRDefault="006B2B87" w:rsidP="004A7F9F">
      <w:r>
        <w:rPr>
          <w:sz w:val="40"/>
          <w:szCs w:val="40"/>
        </w:rPr>
        <w:pict>
          <v:rect id="_x0000_i1028" style="width:0;height:1.5pt" o:hralign="center" o:hrstd="t" o:hr="t" fillcolor="#a0a0a0" stroked="f"/>
        </w:pict>
      </w:r>
      <w:r>
        <w:rPr>
          <w:sz w:val="40"/>
          <w:szCs w:val="40"/>
        </w:rPr>
        <w:t xml:space="preserve"> </w:t>
      </w:r>
      <w:r>
        <w:t xml:space="preserve">             </w:t>
      </w:r>
    </w:p>
    <w:p w:rsidR="00F40346" w:rsidRPr="0052023D" w:rsidRDefault="00F40346" w:rsidP="004A7F9F">
      <w:pPr>
        <w:rPr>
          <w:b/>
          <w:u w:val="single"/>
        </w:rPr>
      </w:pPr>
      <w:r w:rsidRPr="0052023D">
        <w:rPr>
          <w:b/>
          <w:u w:val="single"/>
        </w:rPr>
        <w:t>COMPUTER SKILLS:</w:t>
      </w:r>
    </w:p>
    <w:p w:rsidR="00487626" w:rsidRDefault="00F40346" w:rsidP="004A7F9F">
      <w:r>
        <w:t>Ms. Office Tools;                                                                                                                                                Internet for communication and enhance the knowledge by updating myself with latest technologies.</w:t>
      </w:r>
    </w:p>
    <w:p w:rsidR="006B2B87" w:rsidRPr="0052023D" w:rsidRDefault="006B2B87" w:rsidP="004A7F9F">
      <w:pPr>
        <w:rPr>
          <w:b/>
        </w:rPr>
      </w:pPr>
      <w:r w:rsidRPr="0052023D">
        <w:rPr>
          <w:b/>
          <w:u w:val="single"/>
        </w:rPr>
        <w:t>LANGUAGE I WORK IN:</w:t>
      </w:r>
    </w:p>
    <w:p w:rsidR="00D13FCE" w:rsidRPr="0052023D" w:rsidRDefault="006B2B87" w:rsidP="004A7F9F">
      <w:pPr>
        <w:rPr>
          <w:b/>
          <w:u w:val="single"/>
        </w:rPr>
      </w:pPr>
      <w:r w:rsidRPr="006B2B87">
        <w:t xml:space="preserve">C      </w:t>
      </w:r>
      <w:r>
        <w:rPr>
          <w:u w:val="single"/>
        </w:rPr>
        <w:t xml:space="preserve">                                                                                                                                                                                           </w:t>
      </w:r>
      <w:r w:rsidRPr="006B2B87">
        <w:t>C++</w:t>
      </w:r>
      <w:r>
        <w:t xml:space="preserve">                                                                                                                                                                                                    ASP.NET                                                                                                                                                                                       VB.NET                                                                                                                                                                                           JAVA                                                </w:t>
      </w:r>
      <w:r w:rsidR="00D13FCE">
        <w:t xml:space="preserve">                                                                                                                                                 </w:t>
      </w:r>
      <w:r w:rsidR="00D13FCE" w:rsidRPr="0052023D">
        <w:rPr>
          <w:b/>
          <w:u w:val="single"/>
        </w:rPr>
        <w:t>OPERATING SYSTEM I WORK IN:</w:t>
      </w:r>
    </w:p>
    <w:p w:rsidR="00D13FCE" w:rsidRDefault="00D13FCE" w:rsidP="004A7F9F">
      <w:r>
        <w:t xml:space="preserve">WINDOWS 7 </w:t>
      </w:r>
    </w:p>
    <w:p w:rsidR="00D13FCE" w:rsidRDefault="00D13FCE" w:rsidP="004A7F9F">
      <w:pPr>
        <w:rPr>
          <w:sz w:val="40"/>
          <w:szCs w:val="40"/>
        </w:rPr>
      </w:pPr>
      <w:r>
        <w:rPr>
          <w:sz w:val="40"/>
          <w:szCs w:val="40"/>
        </w:rPr>
        <w:pict>
          <v:rect id="_x0000_i1029" style="width:0;height:1.5pt" o:hralign="center" o:hrstd="t" o:hr="t" fillcolor="#a0a0a0" stroked="f"/>
        </w:pict>
      </w:r>
    </w:p>
    <w:p w:rsidR="00D13FCE" w:rsidRPr="0052023D" w:rsidRDefault="00D13FCE" w:rsidP="004A7F9F">
      <w:pPr>
        <w:rPr>
          <w:b/>
          <w:u w:val="single"/>
        </w:rPr>
      </w:pPr>
      <w:r w:rsidRPr="0052023D">
        <w:rPr>
          <w:b/>
          <w:u w:val="single"/>
        </w:rPr>
        <w:t>PERSONAL DETAILS:</w:t>
      </w:r>
    </w:p>
    <w:p w:rsidR="00D13FCE" w:rsidRDefault="00D13FCE" w:rsidP="004A7F9F">
      <w:r>
        <w:t xml:space="preserve">FULL NAME : Niti Milan Pancholi                                                                                                                              CONTACT : +91 9898007962                                                                                                                                  ADDRESS : 2, Indraprasth Appartment, Opp. Krupa Petrol Pump, Near Parimal Garden, Aambawadi, Ahmedabad – 380006 Gujarat, India.                                                                                                               EMAIL : </w:t>
      </w:r>
      <w:hyperlink r:id="rId6" w:history="1">
        <w:r w:rsidR="0029797B" w:rsidRPr="001F74D1">
          <w:rPr>
            <w:rStyle w:val="Hyperlink"/>
          </w:rPr>
          <w:t>niti_pancholi@yahoo.com</w:t>
        </w:r>
      </w:hyperlink>
      <w:r w:rsidR="0029797B">
        <w:t xml:space="preserve">  </w:t>
      </w:r>
      <w:r w:rsidR="00CB08E2">
        <w:t xml:space="preserve">; </w:t>
      </w:r>
      <w:hyperlink r:id="rId7" w:history="1">
        <w:r w:rsidR="00CB08E2" w:rsidRPr="001F74D1">
          <w:rPr>
            <w:rStyle w:val="Hyperlink"/>
          </w:rPr>
          <w:t>nitipancholi03@gmail.com</w:t>
        </w:r>
      </w:hyperlink>
      <w:r w:rsidR="00CB08E2">
        <w:t xml:space="preserve"> </w:t>
      </w:r>
      <w:r w:rsidR="0029797B">
        <w:t xml:space="preserve">                                                                                                                  NATIONALITY : Indian                                                                                                                                       RELIGION : Hindu Brahmin                                                                                                                                   LANGUAGES : English , Hindi , Gujarati</w:t>
      </w:r>
    </w:p>
    <w:p w:rsidR="0029797B" w:rsidRDefault="0029797B" w:rsidP="004A7F9F">
      <w:r>
        <w:t>I hereby accept the details given are to true to best of my knowledge.</w:t>
      </w:r>
    </w:p>
    <w:p w:rsidR="0029797B" w:rsidRPr="0052023D" w:rsidRDefault="0029797B" w:rsidP="004A7F9F">
      <w:pPr>
        <w:rPr>
          <w:b/>
        </w:rPr>
      </w:pPr>
      <w:r w:rsidRPr="0052023D">
        <w:rPr>
          <w:b/>
        </w:rPr>
        <w:t xml:space="preserve">                                                                                                                                               Niti Pancholi</w:t>
      </w:r>
    </w:p>
    <w:p w:rsidR="004A7F9F" w:rsidRPr="004A7F9F" w:rsidRDefault="004A7F9F" w:rsidP="004A7F9F"/>
    <w:sectPr w:rsidR="004A7F9F" w:rsidRPr="004A7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03F29"/>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02F4F5D"/>
    <w:multiLevelType w:val="multilevel"/>
    <w:tmpl w:val="0409001D"/>
    <w:numStyleLink w:val="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F9F"/>
    <w:rsid w:val="00027DAC"/>
    <w:rsid w:val="00161BC1"/>
    <w:rsid w:val="0029797B"/>
    <w:rsid w:val="003C1C87"/>
    <w:rsid w:val="00484FCF"/>
    <w:rsid w:val="00487626"/>
    <w:rsid w:val="004A7F9F"/>
    <w:rsid w:val="0052023D"/>
    <w:rsid w:val="006B2B87"/>
    <w:rsid w:val="0070623A"/>
    <w:rsid w:val="00891306"/>
    <w:rsid w:val="008C0BDB"/>
    <w:rsid w:val="00CB08E2"/>
    <w:rsid w:val="00D13FCE"/>
    <w:rsid w:val="00D32194"/>
    <w:rsid w:val="00F20C83"/>
    <w:rsid w:val="00F40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A7F9F"/>
    <w:pPr>
      <w:numPr>
        <w:numId w:val="1"/>
      </w:numPr>
    </w:pPr>
  </w:style>
  <w:style w:type="paragraph" w:styleId="ListParagraph">
    <w:name w:val="List Paragraph"/>
    <w:basedOn w:val="Normal"/>
    <w:uiPriority w:val="34"/>
    <w:qFormat/>
    <w:rsid w:val="004A7F9F"/>
    <w:pPr>
      <w:ind w:left="720"/>
      <w:contextualSpacing/>
    </w:pPr>
  </w:style>
  <w:style w:type="character" w:styleId="Hyperlink">
    <w:name w:val="Hyperlink"/>
    <w:basedOn w:val="DefaultParagraphFont"/>
    <w:uiPriority w:val="99"/>
    <w:unhideWhenUsed/>
    <w:rsid w:val="002979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A7F9F"/>
    <w:pPr>
      <w:numPr>
        <w:numId w:val="1"/>
      </w:numPr>
    </w:pPr>
  </w:style>
  <w:style w:type="paragraph" w:styleId="ListParagraph">
    <w:name w:val="List Paragraph"/>
    <w:basedOn w:val="Normal"/>
    <w:uiPriority w:val="34"/>
    <w:qFormat/>
    <w:rsid w:val="004A7F9F"/>
    <w:pPr>
      <w:ind w:left="720"/>
      <w:contextualSpacing/>
    </w:pPr>
  </w:style>
  <w:style w:type="character" w:styleId="Hyperlink">
    <w:name w:val="Hyperlink"/>
    <w:basedOn w:val="DefaultParagraphFont"/>
    <w:uiPriority w:val="99"/>
    <w:unhideWhenUsed/>
    <w:rsid w:val="002979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nitipancholi0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ti_pancholi@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Yagna</dc:creator>
  <cp:lastModifiedBy>Yagna</cp:lastModifiedBy>
  <cp:revision>8</cp:revision>
  <dcterms:created xsi:type="dcterms:W3CDTF">2013-04-28T09:03:00Z</dcterms:created>
  <dcterms:modified xsi:type="dcterms:W3CDTF">2013-04-28T10:48:00Z</dcterms:modified>
</cp:coreProperties>
</file>